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BD93" w14:textId="700F9D51" w:rsidR="000B6509" w:rsidRDefault="007B7225" w:rsidP="007B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2801607"/>
      <w:r w:rsidRPr="007B7225">
        <w:rPr>
          <w:rFonts w:ascii="Times New Roman" w:hAnsi="Times New Roman" w:cs="Times New Roman"/>
          <w:b/>
          <w:bCs/>
          <w:sz w:val="28"/>
          <w:szCs w:val="28"/>
        </w:rPr>
        <w:t>CÔNG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KHAI CHƯƠNG TRÌNH THÁNG </w:t>
      </w:r>
      <w:r w:rsidR="006A2B46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"/>
        <w:gridCol w:w="1019"/>
        <w:gridCol w:w="1793"/>
        <w:gridCol w:w="1828"/>
        <w:gridCol w:w="1735"/>
        <w:gridCol w:w="1778"/>
        <w:gridCol w:w="1918"/>
        <w:gridCol w:w="1868"/>
      </w:tblGrid>
      <w:tr w:rsidR="0072238A" w14:paraId="1910872A" w14:textId="77777777" w:rsidTr="0072238A">
        <w:tc>
          <w:tcPr>
            <w:tcW w:w="1011" w:type="dxa"/>
            <w:vMerge w:val="restart"/>
          </w:tcPr>
          <w:p w14:paraId="711FE30E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88A876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EE33F9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8BA6A4" w14:textId="69061E6F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19" w:type="dxa"/>
            <w:vMerge w:val="restart"/>
          </w:tcPr>
          <w:p w14:paraId="7B849D71" w14:textId="30694222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</w:tcPr>
          <w:p w14:paraId="34ABF95C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998FD46" w14:textId="448A1BC8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4/11/2024</w:t>
            </w:r>
          </w:p>
        </w:tc>
        <w:tc>
          <w:tcPr>
            <w:tcW w:w="1828" w:type="dxa"/>
          </w:tcPr>
          <w:p w14:paraId="42158157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6D393EC5" w14:textId="4E0FC670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5/11/2024</w:t>
            </w:r>
          </w:p>
        </w:tc>
        <w:tc>
          <w:tcPr>
            <w:tcW w:w="1735" w:type="dxa"/>
          </w:tcPr>
          <w:p w14:paraId="080DB3DA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4829EB53" w14:textId="10B96753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6/11/2024</w:t>
            </w:r>
          </w:p>
        </w:tc>
        <w:tc>
          <w:tcPr>
            <w:tcW w:w="1778" w:type="dxa"/>
          </w:tcPr>
          <w:p w14:paraId="08D67685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0B35AE64" w14:textId="268D7C6C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7/11/2024</w:t>
            </w:r>
          </w:p>
        </w:tc>
        <w:tc>
          <w:tcPr>
            <w:tcW w:w="1918" w:type="dxa"/>
          </w:tcPr>
          <w:p w14:paraId="256FE0A3" w14:textId="7F5B252D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8/11/2024</w:t>
            </w:r>
          </w:p>
        </w:tc>
        <w:tc>
          <w:tcPr>
            <w:tcW w:w="1868" w:type="dxa"/>
            <w:vAlign w:val="center"/>
          </w:tcPr>
          <w:p w14:paraId="50098A6E" w14:textId="44DE74E6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9/11/2024</w:t>
            </w:r>
          </w:p>
        </w:tc>
      </w:tr>
      <w:tr w:rsidR="0072238A" w14:paraId="0DDC493C" w14:textId="77777777" w:rsidTr="0072238A">
        <w:tc>
          <w:tcPr>
            <w:tcW w:w="1011" w:type="dxa"/>
            <w:vMerge/>
          </w:tcPr>
          <w:p w14:paraId="2A1E0AA2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5D8AC16A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5B911602" w14:textId="77777777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PTTC</w:t>
            </w:r>
          </w:p>
          <w:p w14:paraId="2F2AF42C" w14:textId="680638B8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 xml:space="preserve">*VĐCB: </w:t>
            </w:r>
            <w:bookmarkStart w:id="1" w:name="_Hlk180912481"/>
            <w:r w:rsidRPr="0072238A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Trườn qua vật cản</w:t>
            </w:r>
            <w:bookmarkEnd w:id="1"/>
          </w:p>
        </w:tc>
        <w:tc>
          <w:tcPr>
            <w:tcW w:w="1828" w:type="dxa"/>
          </w:tcPr>
          <w:p w14:paraId="08D29450" w14:textId="77777777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PTNT</w:t>
            </w:r>
          </w:p>
          <w:p w14:paraId="1DE60EB5" w14:textId="119080FB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Trò chuyện về </w:t>
            </w:r>
            <w:proofErr w:type="spellStart"/>
            <w:r w:rsidRPr="0072238A">
              <w:rPr>
                <w:rFonts w:ascii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722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 w:rsidRPr="00722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722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735" w:type="dxa"/>
          </w:tcPr>
          <w:p w14:paraId="6CE89913" w14:textId="77777777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PTCXTM</w:t>
            </w:r>
          </w:p>
          <w:p w14:paraId="1DCEFD9D" w14:textId="32455408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Di màu bó hoa tặng cô</w:t>
            </w:r>
          </w:p>
        </w:tc>
        <w:tc>
          <w:tcPr>
            <w:tcW w:w="1778" w:type="dxa"/>
          </w:tcPr>
          <w:p w14:paraId="5611DCFE" w14:textId="77777777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PTNN</w:t>
            </w:r>
          </w:p>
          <w:p w14:paraId="28E42AEE" w14:textId="0657DD76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DTĐTT: 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và mẹ</w:t>
            </w:r>
          </w:p>
        </w:tc>
        <w:tc>
          <w:tcPr>
            <w:tcW w:w="1918" w:type="dxa"/>
          </w:tcPr>
          <w:p w14:paraId="31769BEE" w14:textId="77777777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PTNT</w:t>
            </w:r>
          </w:p>
          <w:p w14:paraId="544FBD75" w14:textId="2E48C61D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biết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868" w:type="dxa"/>
          </w:tcPr>
          <w:p w14:paraId="38E51968" w14:textId="77777777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PTCXTM</w:t>
            </w:r>
          </w:p>
          <w:p w14:paraId="122418E8" w14:textId="480C8093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DH: </w:t>
            </w:r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</w:tr>
      <w:tr w:rsidR="0072238A" w14:paraId="665F3F69" w14:textId="77777777" w:rsidTr="0072238A">
        <w:tc>
          <w:tcPr>
            <w:tcW w:w="1011" w:type="dxa"/>
            <w:vMerge/>
          </w:tcPr>
          <w:p w14:paraId="56F24B2D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283AE905" w14:textId="5AD233C4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93" w:type="dxa"/>
          </w:tcPr>
          <w:p w14:paraId="1B87891B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770A3F54" w14:textId="39A382A3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4/11/2024</w:t>
            </w:r>
          </w:p>
        </w:tc>
        <w:tc>
          <w:tcPr>
            <w:tcW w:w="1828" w:type="dxa"/>
          </w:tcPr>
          <w:p w14:paraId="754B3598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5F2C638A" w14:textId="6153F490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5/11/2024</w:t>
            </w:r>
          </w:p>
        </w:tc>
        <w:tc>
          <w:tcPr>
            <w:tcW w:w="1735" w:type="dxa"/>
          </w:tcPr>
          <w:p w14:paraId="08BD0864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44F37FDF" w14:textId="56F793E8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6/11/2024</w:t>
            </w:r>
          </w:p>
        </w:tc>
        <w:tc>
          <w:tcPr>
            <w:tcW w:w="1778" w:type="dxa"/>
          </w:tcPr>
          <w:p w14:paraId="4BB2514D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4C7D6694" w14:textId="12E5D828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7/11/2024</w:t>
            </w:r>
          </w:p>
        </w:tc>
        <w:tc>
          <w:tcPr>
            <w:tcW w:w="1918" w:type="dxa"/>
          </w:tcPr>
          <w:p w14:paraId="01D50A12" w14:textId="69939978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8/11/2024</w:t>
            </w:r>
          </w:p>
        </w:tc>
        <w:tc>
          <w:tcPr>
            <w:tcW w:w="1868" w:type="dxa"/>
            <w:vAlign w:val="center"/>
          </w:tcPr>
          <w:p w14:paraId="64F000E5" w14:textId="1089EAAD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9/11/2024</w:t>
            </w:r>
          </w:p>
        </w:tc>
      </w:tr>
      <w:tr w:rsidR="0072238A" w14:paraId="646BECD3" w14:textId="77777777" w:rsidTr="0072238A">
        <w:tc>
          <w:tcPr>
            <w:tcW w:w="1011" w:type="dxa"/>
            <w:vMerge/>
          </w:tcPr>
          <w:p w14:paraId="6F109767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6A8D38B6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17EEFBB3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: Cô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463AB0EF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*TC: Bong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  <w:p w14:paraId="46C58658" w14:textId="525ACA7C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*Chơi tự do tại khu vực chơi số 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828" w:type="dxa"/>
          </w:tcPr>
          <w:p w14:paraId="6F4372C0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*Quan sát : Trang phục của cô</w:t>
            </w:r>
          </w:p>
          <w:p w14:paraId="09961296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*TC: Kéo cưa lừa xẻ</w:t>
            </w:r>
          </w:p>
          <w:p w14:paraId="5D53A815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*TC: Kéo cưa lừa xẻ</w:t>
            </w:r>
          </w:p>
          <w:p w14:paraId="22BFAAD9" w14:textId="6076A039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tự do tại khu vực chơi số 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</w:p>
        </w:tc>
        <w:tc>
          <w:tcPr>
            <w:tcW w:w="1735" w:type="dxa"/>
          </w:tcPr>
          <w:p w14:paraId="16BF2889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*Quan sát: Đồ dùng dạy học của cô giáo</w:t>
            </w:r>
          </w:p>
          <w:p w14:paraId="3E82CDD0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*TC: Gieo hạt</w:t>
            </w:r>
          </w:p>
          <w:p w14:paraId="2E0A083F" w14:textId="4E90DB71" w:rsidR="0072238A" w:rsidRPr="0072238A" w:rsidRDefault="0072238A" w:rsidP="0072238A">
            <w:pPr>
              <w:ind w:hanging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**Chơi tự do tại khu vực chơi số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1778" w:type="dxa"/>
          </w:tcPr>
          <w:p w14:paraId="5B9AAD29" w14:textId="77777777" w:rsidR="0072238A" w:rsidRPr="0072238A" w:rsidRDefault="0072238A" w:rsidP="0072238A">
            <w:pPr>
              <w:pStyle w:val="NoSpacing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72238A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bookmarkStart w:id="2" w:name="_Hlk180912243"/>
            <w:r w:rsidRPr="0072238A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Trò chuyện  với trẻ về tên, trang phục công việc của các cô </w:t>
            </w:r>
          </w:p>
          <w:bookmarkEnd w:id="2"/>
          <w:p w14:paraId="57F1D423" w14:textId="77777777" w:rsidR="0072238A" w:rsidRPr="0072238A" w:rsidRDefault="0072238A" w:rsidP="0072238A">
            <w:pPr>
              <w:ind w:hanging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*TC: Bong bóng xà phòng</w:t>
            </w:r>
          </w:p>
          <w:p w14:paraId="51EB2251" w14:textId="67ED6E0F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*Chơi tự do tại khu vực chơi số 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918" w:type="dxa"/>
          </w:tcPr>
          <w:p w14:paraId="630CE0BB" w14:textId="77777777" w:rsidR="0072238A" w:rsidRPr="0072238A" w:rsidRDefault="0072238A" w:rsidP="0072238A">
            <w:pPr>
              <w:spacing w:before="120" w:after="12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bồn</w:t>
            </w:r>
            <w:proofErr w:type="spellEnd"/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5t4</w:t>
            </w:r>
          </w:p>
          <w:p w14:paraId="0016489E" w14:textId="77777777" w:rsidR="0072238A" w:rsidRPr="0072238A" w:rsidRDefault="0072238A" w:rsidP="0072238A">
            <w:pPr>
              <w:spacing w:before="120" w:after="12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23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14:paraId="71EC9157" w14:textId="77777777" w:rsidR="0072238A" w:rsidRPr="0072238A" w:rsidRDefault="0072238A" w:rsidP="0072238A">
            <w:pPr>
              <w:spacing w:before="120" w:after="12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  <w:p w14:paraId="44905791" w14:textId="77777777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15CE301C" w14:textId="77777777" w:rsidR="0072238A" w:rsidRPr="0072238A" w:rsidRDefault="0072238A" w:rsidP="0072238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Dạo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14:paraId="22185739" w14:textId="77777777" w:rsidR="0072238A" w:rsidRPr="0072238A" w:rsidRDefault="0072238A" w:rsidP="0072238A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Chi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 </w:t>
            </w:r>
          </w:p>
          <w:p w14:paraId="707C1CDB" w14:textId="1AD6F043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72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</w:tr>
      <w:tr w:rsidR="0072238A" w14:paraId="77BA15FB" w14:textId="77777777" w:rsidTr="0072238A">
        <w:tc>
          <w:tcPr>
            <w:tcW w:w="1011" w:type="dxa"/>
            <w:vMerge/>
          </w:tcPr>
          <w:p w14:paraId="1B6950D1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324E2690" w14:textId="4D00D52D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93" w:type="dxa"/>
          </w:tcPr>
          <w:p w14:paraId="63158B3F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7B2A2479" w14:textId="4C8BEAD8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4/11/2024</w:t>
            </w:r>
          </w:p>
        </w:tc>
        <w:tc>
          <w:tcPr>
            <w:tcW w:w="1828" w:type="dxa"/>
          </w:tcPr>
          <w:p w14:paraId="2CDD1596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1AC61EB6" w14:textId="3891F5DB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5/11/2024</w:t>
            </w:r>
          </w:p>
        </w:tc>
        <w:tc>
          <w:tcPr>
            <w:tcW w:w="1735" w:type="dxa"/>
          </w:tcPr>
          <w:p w14:paraId="39E5D2D9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3D94DD32" w14:textId="40D69FAE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6/11/2024</w:t>
            </w:r>
          </w:p>
        </w:tc>
        <w:tc>
          <w:tcPr>
            <w:tcW w:w="1778" w:type="dxa"/>
          </w:tcPr>
          <w:p w14:paraId="3C38550B" w14:textId="77777777" w:rsidR="0072238A" w:rsidRPr="0072238A" w:rsidRDefault="0072238A" w:rsidP="0072238A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12F6A008" w14:textId="58234EA0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7/11/2024</w:t>
            </w:r>
          </w:p>
        </w:tc>
        <w:tc>
          <w:tcPr>
            <w:tcW w:w="1918" w:type="dxa"/>
          </w:tcPr>
          <w:p w14:paraId="1A6616B8" w14:textId="68ED0F77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8/11/2024</w:t>
            </w:r>
          </w:p>
        </w:tc>
        <w:tc>
          <w:tcPr>
            <w:tcW w:w="1868" w:type="dxa"/>
            <w:vAlign w:val="center"/>
          </w:tcPr>
          <w:p w14:paraId="59825314" w14:textId="1C4008BF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9/11/2024</w:t>
            </w:r>
          </w:p>
        </w:tc>
      </w:tr>
      <w:tr w:rsidR="0072238A" w14:paraId="293E0C2A" w14:textId="77777777" w:rsidTr="00C13D06">
        <w:tc>
          <w:tcPr>
            <w:tcW w:w="1011" w:type="dxa"/>
            <w:vMerge/>
          </w:tcPr>
          <w:p w14:paraId="38EA37B8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C68594D" w14:textId="77777777" w:rsid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0870F79D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0912376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bookmarkEnd w:id="3"/>
          <w:p w14:paraId="70D804A5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TC: Tập làm cô giáo</w:t>
            </w:r>
          </w:p>
          <w:p w14:paraId="1A368F14" w14:textId="2A371A24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828" w:type="dxa"/>
          </w:tcPr>
          <w:p w14:paraId="1EF295A5" w14:textId="77777777" w:rsidR="0072238A" w:rsidRPr="0072238A" w:rsidRDefault="0072238A" w:rsidP="0072238A">
            <w:pPr>
              <w:pStyle w:val="NoSpacing"/>
              <w:rPr>
                <w:rFonts w:cs="Times New Roman"/>
              </w:rPr>
            </w:pPr>
            <w:r w:rsidRPr="0072238A">
              <w:rPr>
                <w:rFonts w:cs="Times New Roman"/>
                <w:lang w:val="nl-NL"/>
              </w:rPr>
              <w:t>- Trò chuyện với trẻ về việc thực hiện các nhiệm vụ gồm 2-3 hành động bằng lời nói,</w:t>
            </w:r>
            <w:r w:rsidRPr="0072238A">
              <w:rPr>
                <w:rFonts w:cs="Times New Roman"/>
              </w:rPr>
              <w:t xml:space="preserve"> </w:t>
            </w:r>
          </w:p>
          <w:p w14:paraId="5B63A81E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TC: Kéo cưa</w:t>
            </w:r>
          </w:p>
          <w:p w14:paraId="3A1BBD45" w14:textId="19356430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*Vệ sinh - trả trẻ</w:t>
            </w:r>
          </w:p>
        </w:tc>
        <w:tc>
          <w:tcPr>
            <w:tcW w:w="1735" w:type="dxa"/>
          </w:tcPr>
          <w:p w14:paraId="37D3113D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LQBT: Cô và mẹ</w:t>
            </w:r>
          </w:p>
          <w:p w14:paraId="3749309F" w14:textId="77777777" w:rsidR="0072238A" w:rsidRPr="0072238A" w:rsidRDefault="0072238A" w:rsidP="0072238A">
            <w:pPr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72238A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TC: Chi chi chành chành</w:t>
            </w:r>
          </w:p>
          <w:p w14:paraId="5538D316" w14:textId="0DDB06FA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.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*Vệ sinh – Trả trẻ</w:t>
            </w:r>
          </w:p>
        </w:tc>
        <w:tc>
          <w:tcPr>
            <w:tcW w:w="1778" w:type="dxa"/>
          </w:tcPr>
          <w:p w14:paraId="26A755AD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bookmarkStart w:id="4" w:name="_Hlk180912424"/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Trò chuyện cùng cô về trang phục, công việc của các cô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trong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bé </w:t>
            </w:r>
            <w:bookmarkEnd w:id="4"/>
          </w:p>
          <w:p w14:paraId="7C8E91CE" w14:textId="77777777" w:rsidR="0072238A" w:rsidRPr="0072238A" w:rsidRDefault="0072238A" w:rsidP="0072238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TC: 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Gieo hạt</w:t>
            </w:r>
          </w:p>
          <w:p w14:paraId="0006D6BA" w14:textId="047C8260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.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*Vệ sinh – Trả trẻ</w:t>
            </w:r>
          </w:p>
        </w:tc>
        <w:tc>
          <w:tcPr>
            <w:tcW w:w="1918" w:type="dxa"/>
          </w:tcPr>
          <w:p w14:paraId="6B024692" w14:textId="77777777" w:rsidR="0072238A" w:rsidRPr="0072238A" w:rsidRDefault="0072238A" w:rsidP="0072238A">
            <w:pPr>
              <w:pStyle w:val="NoSpacing"/>
              <w:rPr>
                <w:rFonts w:cs="Times New Roman"/>
                <w:spacing w:val="-4"/>
                <w:position w:val="10"/>
                <w:lang w:val="nl-NL"/>
              </w:rPr>
            </w:pPr>
            <w:r w:rsidRPr="0072238A">
              <w:rPr>
                <w:rFonts w:cs="Times New Roman"/>
                <w:spacing w:val="-4"/>
                <w:position w:val="10"/>
                <w:lang w:val="nl-NL"/>
              </w:rPr>
              <w:lastRenderedPageBreak/>
              <w:t>Ôn bài thơ: Cô và mẹ</w:t>
            </w:r>
          </w:p>
          <w:p w14:paraId="216847FB" w14:textId="515A316B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.</w:t>
            </w:r>
            <w:r w:rsidRPr="007223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*Vệ sinh – Trả trẻ</w:t>
            </w:r>
          </w:p>
        </w:tc>
        <w:tc>
          <w:tcPr>
            <w:tcW w:w="1868" w:type="dxa"/>
          </w:tcPr>
          <w:p w14:paraId="0C26C2BF" w14:textId="77777777" w:rsidR="0072238A" w:rsidRPr="0072238A" w:rsidRDefault="0072238A" w:rsidP="0072238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4609C9F1" w14:textId="77777777" w:rsidR="0072238A" w:rsidRPr="0072238A" w:rsidRDefault="0072238A" w:rsidP="0072238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TC :</w:t>
            </w:r>
            <w:proofErr w:type="gram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</w:p>
          <w:p w14:paraId="389E3AAF" w14:textId="0094F101" w:rsidR="0072238A" w:rsidRPr="0072238A" w:rsidRDefault="0072238A" w:rsidP="00722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3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A841B4" w14:paraId="48635D38" w14:textId="77777777" w:rsidTr="00F01E35">
        <w:tc>
          <w:tcPr>
            <w:tcW w:w="1011" w:type="dxa"/>
            <w:vMerge w:val="restart"/>
          </w:tcPr>
          <w:p w14:paraId="442F9ABB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4FD298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4F092E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6570C3" w14:textId="18DE3B83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9" w:type="dxa"/>
            <w:vMerge w:val="restart"/>
          </w:tcPr>
          <w:p w14:paraId="6AA3C9F2" w14:textId="3B1B5692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</w:tcPr>
          <w:p w14:paraId="140203F8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8873257" w14:textId="2C5EF2D9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11/11/2024</w:t>
            </w:r>
          </w:p>
        </w:tc>
        <w:tc>
          <w:tcPr>
            <w:tcW w:w="1828" w:type="dxa"/>
          </w:tcPr>
          <w:p w14:paraId="519739AF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65A2FCE2" w14:textId="318CDA06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12/11/2024</w:t>
            </w:r>
          </w:p>
        </w:tc>
        <w:tc>
          <w:tcPr>
            <w:tcW w:w="1735" w:type="dxa"/>
          </w:tcPr>
          <w:p w14:paraId="0394DDCB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38CC5CAB" w14:textId="010D5E69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13/11/2024</w:t>
            </w:r>
          </w:p>
        </w:tc>
        <w:tc>
          <w:tcPr>
            <w:tcW w:w="1778" w:type="dxa"/>
          </w:tcPr>
          <w:p w14:paraId="78EB9551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130BDB8C" w14:textId="00CC46F5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14/11/2024</w:t>
            </w:r>
          </w:p>
        </w:tc>
        <w:tc>
          <w:tcPr>
            <w:tcW w:w="1918" w:type="dxa"/>
          </w:tcPr>
          <w:p w14:paraId="48F25204" w14:textId="37CACDB1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15/11/2024</w:t>
            </w:r>
          </w:p>
        </w:tc>
        <w:tc>
          <w:tcPr>
            <w:tcW w:w="1868" w:type="dxa"/>
            <w:vAlign w:val="center"/>
          </w:tcPr>
          <w:p w14:paraId="13413A39" w14:textId="7A41CAFA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16/11/2024</w:t>
            </w:r>
          </w:p>
        </w:tc>
      </w:tr>
      <w:tr w:rsidR="00A841B4" w14:paraId="5828C83C" w14:textId="77777777" w:rsidTr="0072238A">
        <w:tc>
          <w:tcPr>
            <w:tcW w:w="1011" w:type="dxa"/>
            <w:vMerge/>
          </w:tcPr>
          <w:p w14:paraId="26FC163F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2FEE2DC1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4914CFA8" w14:textId="77777777" w:rsidR="00A841B4" w:rsidRPr="006A2B46" w:rsidRDefault="00A841B4" w:rsidP="00A841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5F5E07CC" w14:textId="3E6F3D2B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VĐCB: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Đi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theo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đường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thẳng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dài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3m</w:t>
            </w:r>
          </w:p>
        </w:tc>
        <w:tc>
          <w:tcPr>
            <w:tcW w:w="1828" w:type="dxa"/>
          </w:tcPr>
          <w:p w14:paraId="4C8A6BFE" w14:textId="77777777" w:rsidR="00A841B4" w:rsidRPr="006A2B46" w:rsidRDefault="00A841B4" w:rsidP="00A841B4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</w:rPr>
              <w:t>PTNT</w:t>
            </w:r>
          </w:p>
          <w:p w14:paraId="355E1046" w14:textId="755DD326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tivi</w:t>
            </w:r>
            <w:proofErr w:type="spellEnd"/>
          </w:p>
        </w:tc>
        <w:tc>
          <w:tcPr>
            <w:tcW w:w="1735" w:type="dxa"/>
          </w:tcPr>
          <w:p w14:paraId="2B7A5DE1" w14:textId="77777777" w:rsidR="00A841B4" w:rsidRPr="006A2B46" w:rsidRDefault="00A841B4" w:rsidP="00A841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74A32E3C" w14:textId="10704AFF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KCCTN: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Bé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Mai ở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778" w:type="dxa"/>
          </w:tcPr>
          <w:p w14:paraId="3EF9CC56" w14:textId="77777777" w:rsidR="00A841B4" w:rsidRPr="006A2B46" w:rsidRDefault="00A841B4" w:rsidP="00A841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3331A7B6" w14:textId="1020E5D2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tivi</w:t>
            </w:r>
            <w:proofErr w:type="spellEnd"/>
          </w:p>
        </w:tc>
        <w:tc>
          <w:tcPr>
            <w:tcW w:w="1918" w:type="dxa"/>
          </w:tcPr>
          <w:p w14:paraId="591D7650" w14:textId="77777777" w:rsidR="00A841B4" w:rsidRPr="006A2B46" w:rsidRDefault="00A841B4" w:rsidP="00A841B4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</w:rPr>
              <w:t>PTNT</w:t>
            </w:r>
          </w:p>
          <w:p w14:paraId="12FBCAF6" w14:textId="5A50D0C6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1868" w:type="dxa"/>
          </w:tcPr>
          <w:p w14:paraId="6966237A" w14:textId="77777777" w:rsidR="00A841B4" w:rsidRPr="006A2B46" w:rsidRDefault="00A841B4" w:rsidP="00A841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0A5EAAD" w14:textId="0E6C0093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DH: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</w:p>
        </w:tc>
      </w:tr>
      <w:tr w:rsidR="00A841B4" w14:paraId="6635F6EF" w14:textId="77777777" w:rsidTr="00B017BB">
        <w:tc>
          <w:tcPr>
            <w:tcW w:w="1011" w:type="dxa"/>
            <w:vMerge/>
          </w:tcPr>
          <w:p w14:paraId="2F969A63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3FAD93B8" w14:textId="22D4E64C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93" w:type="dxa"/>
          </w:tcPr>
          <w:p w14:paraId="2584660A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0108C5D3" w14:textId="634B648C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11/11/2024</w:t>
            </w:r>
          </w:p>
        </w:tc>
        <w:tc>
          <w:tcPr>
            <w:tcW w:w="1828" w:type="dxa"/>
          </w:tcPr>
          <w:p w14:paraId="5E5D43AC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4899EA2C" w14:textId="3AF9FE24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12/11/2024</w:t>
            </w:r>
          </w:p>
        </w:tc>
        <w:tc>
          <w:tcPr>
            <w:tcW w:w="1735" w:type="dxa"/>
          </w:tcPr>
          <w:p w14:paraId="2397910F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3B96E81" w14:textId="08A4A819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13/11/2024</w:t>
            </w:r>
          </w:p>
        </w:tc>
        <w:tc>
          <w:tcPr>
            <w:tcW w:w="1778" w:type="dxa"/>
          </w:tcPr>
          <w:p w14:paraId="2FD16AAD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0BD12BF9" w14:textId="0FF62D0B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14/11/2024</w:t>
            </w:r>
          </w:p>
        </w:tc>
        <w:tc>
          <w:tcPr>
            <w:tcW w:w="1918" w:type="dxa"/>
          </w:tcPr>
          <w:p w14:paraId="7290B284" w14:textId="722AA954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15/11/2024</w:t>
            </w:r>
          </w:p>
        </w:tc>
        <w:tc>
          <w:tcPr>
            <w:tcW w:w="1868" w:type="dxa"/>
            <w:vAlign w:val="center"/>
          </w:tcPr>
          <w:p w14:paraId="341D6199" w14:textId="69AEED68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16/11/2024</w:t>
            </w:r>
          </w:p>
        </w:tc>
      </w:tr>
      <w:tr w:rsidR="00A841B4" w14:paraId="06D7AF36" w14:textId="77777777" w:rsidTr="00B017BB">
        <w:tc>
          <w:tcPr>
            <w:tcW w:w="1011" w:type="dxa"/>
            <w:vMerge/>
          </w:tcPr>
          <w:p w14:paraId="3F4F0C2F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56934D5A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6D68C37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A2B46">
              <w:rPr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nguy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hiểm</w:t>
            </w:r>
            <w:proofErr w:type="spellEnd"/>
          </w:p>
          <w:p w14:paraId="1FCE073A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A2B46">
              <w:rPr>
                <w:color w:val="000000" w:themeColor="text1"/>
                <w:sz w:val="28"/>
                <w:szCs w:val="28"/>
              </w:rPr>
              <w:t xml:space="preserve">-TCVD: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>.</w:t>
            </w:r>
          </w:p>
          <w:p w14:paraId="6C0B4D36" w14:textId="3DF80F9E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828" w:type="dxa"/>
          </w:tcPr>
          <w:p w14:paraId="707BE82D" w14:textId="77777777" w:rsidR="00A841B4" w:rsidRPr="006A2B46" w:rsidRDefault="00A841B4" w:rsidP="00A841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Q/s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tivi</w:t>
            </w:r>
            <w:proofErr w:type="spellEnd"/>
          </w:p>
          <w:p w14:paraId="5C870700" w14:textId="77777777" w:rsidR="00A841B4" w:rsidRPr="006A2B46" w:rsidRDefault="00A841B4" w:rsidP="00A841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89DF074" w14:textId="43246032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1735" w:type="dxa"/>
          </w:tcPr>
          <w:p w14:paraId="658B25CB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A2B46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</w:p>
          <w:p w14:paraId="2635CF77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A2B46">
              <w:rPr>
                <w:color w:val="000000" w:themeColor="text1"/>
                <w:sz w:val="28"/>
                <w:szCs w:val="28"/>
              </w:rPr>
              <w:t xml:space="preserve">-TCVD: Chi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</w:p>
          <w:p w14:paraId="2E1E51E8" w14:textId="7964BF3A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778" w:type="dxa"/>
          </w:tcPr>
          <w:p w14:paraId="2908FA59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</w:p>
          <w:p w14:paraId="5878FFEC" w14:textId="77777777" w:rsidR="00A841B4" w:rsidRPr="006A2B46" w:rsidRDefault="00A841B4" w:rsidP="00A841B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</w:p>
          <w:p w14:paraId="5C38FADC" w14:textId="34FEE789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</w:p>
        </w:tc>
        <w:tc>
          <w:tcPr>
            <w:tcW w:w="1918" w:type="dxa"/>
          </w:tcPr>
          <w:p w14:paraId="320554B4" w14:textId="77777777" w:rsidR="00A841B4" w:rsidRPr="006A2B46" w:rsidRDefault="00A841B4" w:rsidP="00A841B4">
            <w:pPr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bồn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5t3</w:t>
            </w:r>
          </w:p>
          <w:p w14:paraId="118F4061" w14:textId="77777777" w:rsidR="00A841B4" w:rsidRPr="006A2B46" w:rsidRDefault="00A841B4" w:rsidP="00A841B4">
            <w:pPr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14:paraId="3FA58B8D" w14:textId="77777777" w:rsidR="00A841B4" w:rsidRPr="006A2B46" w:rsidRDefault="00A841B4" w:rsidP="00A841B4">
            <w:pPr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  <w:p w14:paraId="10FCB200" w14:textId="77777777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4CE7708C" w14:textId="77777777" w:rsidR="00A841B4" w:rsidRPr="006A2B46" w:rsidRDefault="00A841B4" w:rsidP="00A841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Dạo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14:paraId="65D579E8" w14:textId="77777777" w:rsidR="00A841B4" w:rsidRPr="006A2B46" w:rsidRDefault="00A841B4" w:rsidP="00A841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Chi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 </w:t>
            </w:r>
          </w:p>
          <w:p w14:paraId="494568F1" w14:textId="49B2AB52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</w:tr>
      <w:tr w:rsidR="00A841B4" w14:paraId="6C8A4238" w14:textId="77777777" w:rsidTr="002A2E28">
        <w:tc>
          <w:tcPr>
            <w:tcW w:w="1011" w:type="dxa"/>
            <w:vMerge/>
          </w:tcPr>
          <w:p w14:paraId="1B694CF0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31B94E02" w14:textId="5C93C17B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93" w:type="dxa"/>
          </w:tcPr>
          <w:p w14:paraId="01CFA2A2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CF26CC2" w14:textId="159ECB30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11/11/2024</w:t>
            </w:r>
          </w:p>
        </w:tc>
        <w:tc>
          <w:tcPr>
            <w:tcW w:w="1828" w:type="dxa"/>
          </w:tcPr>
          <w:p w14:paraId="07E5BBF9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6B4313A2" w14:textId="1368E72C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12/11/2024</w:t>
            </w:r>
          </w:p>
        </w:tc>
        <w:tc>
          <w:tcPr>
            <w:tcW w:w="1735" w:type="dxa"/>
          </w:tcPr>
          <w:p w14:paraId="3A7940CD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075520CC" w14:textId="58B7CCB1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13/11/2024</w:t>
            </w:r>
          </w:p>
        </w:tc>
        <w:tc>
          <w:tcPr>
            <w:tcW w:w="1778" w:type="dxa"/>
          </w:tcPr>
          <w:p w14:paraId="1E348270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7D7D7CC" w14:textId="5F7CB7E3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14/11/2024</w:t>
            </w:r>
          </w:p>
        </w:tc>
        <w:tc>
          <w:tcPr>
            <w:tcW w:w="1918" w:type="dxa"/>
          </w:tcPr>
          <w:p w14:paraId="5E7E94F5" w14:textId="4EA757F4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15/11/2024</w:t>
            </w:r>
          </w:p>
        </w:tc>
        <w:tc>
          <w:tcPr>
            <w:tcW w:w="1868" w:type="dxa"/>
            <w:vAlign w:val="center"/>
          </w:tcPr>
          <w:p w14:paraId="392571C4" w14:textId="04E61957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16/11/2024</w:t>
            </w:r>
          </w:p>
        </w:tc>
      </w:tr>
      <w:tr w:rsidR="00A841B4" w14:paraId="6B3800B9" w14:textId="77777777" w:rsidTr="0072238A">
        <w:tc>
          <w:tcPr>
            <w:tcW w:w="1011" w:type="dxa"/>
            <w:vMerge/>
          </w:tcPr>
          <w:p w14:paraId="0F1B4C44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2549922A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0A66CF16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A2B4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đình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2791759" w14:textId="2523467A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VS-TT</w:t>
            </w:r>
          </w:p>
        </w:tc>
        <w:tc>
          <w:tcPr>
            <w:tcW w:w="1828" w:type="dxa"/>
          </w:tcPr>
          <w:p w14:paraId="555374BC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MVNNTY</w:t>
            </w:r>
          </w:p>
          <w:p w14:paraId="7DB235E5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TC: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</w:p>
          <w:p w14:paraId="38CA9E15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4A816CC0" w14:textId="77777777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501F6A43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Mai ở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  <w:p w14:paraId="6235DD29" w14:textId="603C75FD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*Vệ sinh- trả</w:t>
            </w:r>
          </w:p>
        </w:tc>
        <w:tc>
          <w:tcPr>
            <w:tcW w:w="1778" w:type="dxa"/>
          </w:tcPr>
          <w:p w14:paraId="0A874919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: ca,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47725ED0" w14:textId="030C03ED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VS-TT</w:t>
            </w:r>
          </w:p>
        </w:tc>
        <w:tc>
          <w:tcPr>
            <w:tcW w:w="1918" w:type="dxa"/>
          </w:tcPr>
          <w:p w14:paraId="7EFF4547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ở </w:t>
            </w:r>
            <w:proofErr w:type="spellStart"/>
            <w:proofErr w:type="gram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nhà:dao</w:t>
            </w:r>
            <w:proofErr w:type="spellEnd"/>
            <w:proofErr w:type="gram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ổ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</w:p>
          <w:p w14:paraId="09AC2124" w14:textId="2211BF1D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*Vệ sinh- trả trẻ</w:t>
            </w:r>
          </w:p>
        </w:tc>
        <w:tc>
          <w:tcPr>
            <w:tcW w:w="1868" w:type="dxa"/>
          </w:tcPr>
          <w:p w14:paraId="1DDD91EE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Ôn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58341B7F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TC :</w:t>
            </w:r>
            <w:proofErr w:type="gram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</w:p>
          <w:p w14:paraId="2B8011CF" w14:textId="620FAE47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A841B4" w14:paraId="39FA36B2" w14:textId="77777777" w:rsidTr="00BF57E5">
        <w:tc>
          <w:tcPr>
            <w:tcW w:w="1011" w:type="dxa"/>
            <w:vMerge w:val="restart"/>
          </w:tcPr>
          <w:p w14:paraId="2B727DA7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4B2DB5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2561E0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80A0D5" w14:textId="605D8780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9" w:type="dxa"/>
            <w:vMerge w:val="restart"/>
          </w:tcPr>
          <w:p w14:paraId="07A6ED50" w14:textId="79A1000F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</w:tcPr>
          <w:p w14:paraId="2B08FA49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9EAD90D" w14:textId="12769B3D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18/11/2024</w:t>
            </w:r>
          </w:p>
        </w:tc>
        <w:tc>
          <w:tcPr>
            <w:tcW w:w="1828" w:type="dxa"/>
          </w:tcPr>
          <w:p w14:paraId="6B2E2908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1958A09" w14:textId="64E908BF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19/11/2024</w:t>
            </w:r>
          </w:p>
        </w:tc>
        <w:tc>
          <w:tcPr>
            <w:tcW w:w="1735" w:type="dxa"/>
          </w:tcPr>
          <w:p w14:paraId="5B017681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0DD4B98" w14:textId="622C1B03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20/11/2024</w:t>
            </w:r>
          </w:p>
        </w:tc>
        <w:tc>
          <w:tcPr>
            <w:tcW w:w="1778" w:type="dxa"/>
          </w:tcPr>
          <w:p w14:paraId="51152E5C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54A9D544" w14:textId="34A06B52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21/11/2024</w:t>
            </w:r>
          </w:p>
        </w:tc>
        <w:tc>
          <w:tcPr>
            <w:tcW w:w="1918" w:type="dxa"/>
          </w:tcPr>
          <w:p w14:paraId="126783BF" w14:textId="0941F1D9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22/11/2024</w:t>
            </w:r>
          </w:p>
        </w:tc>
        <w:tc>
          <w:tcPr>
            <w:tcW w:w="1868" w:type="dxa"/>
            <w:vAlign w:val="center"/>
          </w:tcPr>
          <w:p w14:paraId="2835FB66" w14:textId="41E7C921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23/11/2024</w:t>
            </w:r>
          </w:p>
        </w:tc>
      </w:tr>
      <w:tr w:rsidR="00A841B4" w14:paraId="3630A91F" w14:textId="77777777" w:rsidTr="0072238A">
        <w:tc>
          <w:tcPr>
            <w:tcW w:w="1011" w:type="dxa"/>
            <w:vMerge/>
          </w:tcPr>
          <w:p w14:paraId="4F111ECF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5ED7C45D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41BD2C6" w14:textId="77777777" w:rsidR="00A841B4" w:rsidRPr="006A2B46" w:rsidRDefault="00A841B4" w:rsidP="00A841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16950379" w14:textId="6A71E353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VĐT: X</w:t>
            </w: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ếp chồng 6-8 khối</w:t>
            </w:r>
          </w:p>
        </w:tc>
        <w:tc>
          <w:tcPr>
            <w:tcW w:w="1828" w:type="dxa"/>
          </w:tcPr>
          <w:p w14:paraId="2E2AC87C" w14:textId="77777777" w:rsidR="00A841B4" w:rsidRPr="006A2B46" w:rsidRDefault="00A841B4" w:rsidP="00A841B4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6DB2EAB5" w14:textId="3A5A1503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Nhận biết tập nói cái bát</w:t>
            </w:r>
          </w:p>
        </w:tc>
        <w:tc>
          <w:tcPr>
            <w:tcW w:w="1735" w:type="dxa"/>
          </w:tcPr>
          <w:p w14:paraId="2CE4F75F" w14:textId="77777777" w:rsidR="00A841B4" w:rsidRPr="006A2B46" w:rsidRDefault="00A841B4" w:rsidP="00A841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03E312F9" w14:textId="66F2C4D6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DTĐTT: Cái bát xinh</w:t>
            </w:r>
          </w:p>
        </w:tc>
        <w:tc>
          <w:tcPr>
            <w:tcW w:w="1778" w:type="dxa"/>
          </w:tcPr>
          <w:p w14:paraId="0A7630F8" w14:textId="77777777" w:rsidR="00A841B4" w:rsidRPr="006A2B46" w:rsidRDefault="00A841B4" w:rsidP="00A841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395B9F9E" w14:textId="73414ACB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ặn đôi đũa</w:t>
            </w:r>
          </w:p>
        </w:tc>
        <w:tc>
          <w:tcPr>
            <w:tcW w:w="1918" w:type="dxa"/>
          </w:tcPr>
          <w:p w14:paraId="2ADF507F" w14:textId="77777777" w:rsidR="00A841B4" w:rsidRPr="006A2B46" w:rsidRDefault="00A841B4" w:rsidP="00A841B4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0B073CFB" w14:textId="541FF0A0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Nhận biết cái bát màu xanh</w:t>
            </w:r>
          </w:p>
        </w:tc>
        <w:tc>
          <w:tcPr>
            <w:tcW w:w="1868" w:type="dxa"/>
          </w:tcPr>
          <w:p w14:paraId="685F17D1" w14:textId="77777777" w:rsidR="00A841B4" w:rsidRPr="006A2B46" w:rsidRDefault="00A841B4" w:rsidP="00A841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2FBB0EB9" w14:textId="2321AA22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DH: Mời bạn ăn</w:t>
            </w:r>
          </w:p>
        </w:tc>
      </w:tr>
      <w:tr w:rsidR="00A841B4" w14:paraId="412C9FCB" w14:textId="77777777" w:rsidTr="003A111A">
        <w:tc>
          <w:tcPr>
            <w:tcW w:w="1011" w:type="dxa"/>
            <w:vMerge/>
          </w:tcPr>
          <w:p w14:paraId="03D4E2E8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19118D30" w14:textId="308C41AD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93" w:type="dxa"/>
          </w:tcPr>
          <w:p w14:paraId="375483D9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51623909" w14:textId="4052E4D0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18/11/2024</w:t>
            </w:r>
          </w:p>
        </w:tc>
        <w:tc>
          <w:tcPr>
            <w:tcW w:w="1828" w:type="dxa"/>
          </w:tcPr>
          <w:p w14:paraId="4720D641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4032FCDD" w14:textId="51C85B85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19/11/2024</w:t>
            </w:r>
          </w:p>
        </w:tc>
        <w:tc>
          <w:tcPr>
            <w:tcW w:w="1735" w:type="dxa"/>
          </w:tcPr>
          <w:p w14:paraId="0E6BEA57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7F1B8804" w14:textId="5D09CA18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20/11/2024</w:t>
            </w:r>
          </w:p>
        </w:tc>
        <w:tc>
          <w:tcPr>
            <w:tcW w:w="1778" w:type="dxa"/>
          </w:tcPr>
          <w:p w14:paraId="5B9AE74A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5E3E0A92" w14:textId="60A7E34A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21/11/2024</w:t>
            </w:r>
          </w:p>
        </w:tc>
        <w:tc>
          <w:tcPr>
            <w:tcW w:w="1918" w:type="dxa"/>
          </w:tcPr>
          <w:p w14:paraId="0D286C77" w14:textId="23C76CD2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22/11/2024</w:t>
            </w:r>
          </w:p>
        </w:tc>
        <w:tc>
          <w:tcPr>
            <w:tcW w:w="1868" w:type="dxa"/>
            <w:vAlign w:val="center"/>
          </w:tcPr>
          <w:p w14:paraId="62D5DA82" w14:textId="34A66D16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23/11/2024</w:t>
            </w:r>
          </w:p>
        </w:tc>
      </w:tr>
      <w:tr w:rsidR="00A841B4" w14:paraId="0DDEF4F1" w14:textId="77777777" w:rsidTr="0072238A">
        <w:tc>
          <w:tcPr>
            <w:tcW w:w="1011" w:type="dxa"/>
            <w:vMerge/>
          </w:tcPr>
          <w:p w14:paraId="67FAFE2B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22F5A624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6FB3B2B1" w14:textId="77777777" w:rsidR="00A841B4" w:rsidRPr="006A2B46" w:rsidRDefault="00A841B4" w:rsidP="00A841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Q/</w:t>
            </w:r>
            <w:proofErr w:type="gram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  <w:proofErr w:type="gram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Đồ dùng để ăn</w:t>
            </w:r>
          </w:p>
          <w:p w14:paraId="5BDB1800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*TC</w:t>
            </w:r>
            <w:r w:rsidRPr="006A2B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cài cởi cúc áo</w:t>
            </w:r>
          </w:p>
          <w:p w14:paraId="44F389D8" w14:textId="7F34A0D2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 tại khu vực chơi số 6</w:t>
            </w:r>
          </w:p>
        </w:tc>
        <w:tc>
          <w:tcPr>
            <w:tcW w:w="1828" w:type="dxa"/>
          </w:tcPr>
          <w:p w14:paraId="210A9CEA" w14:textId="77777777" w:rsidR="00A841B4" w:rsidRPr="006A2B46" w:rsidRDefault="00A841B4" w:rsidP="00A841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Q/s Cái b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át</w:t>
            </w:r>
          </w:p>
          <w:p w14:paraId="2F3283F7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*TC</w:t>
            </w:r>
            <w:r w:rsidRPr="006A2B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Xâu vòng</w:t>
            </w:r>
          </w:p>
          <w:p w14:paraId="3FFD7518" w14:textId="77777777" w:rsidR="00A841B4" w:rsidRPr="006A2B46" w:rsidRDefault="00A841B4" w:rsidP="00A841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tròn gỗ vuông </w:t>
            </w:r>
          </w:p>
          <w:p w14:paraId="4DFC0A58" w14:textId="7981F5CD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 tại khu vực chơi số 1</w:t>
            </w:r>
          </w:p>
        </w:tc>
        <w:tc>
          <w:tcPr>
            <w:tcW w:w="1735" w:type="dxa"/>
          </w:tcPr>
          <w:p w14:paraId="09BFC2BF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>Quan sát 1 một số đồ dùng có thể gây nguy hiểm</w:t>
            </w:r>
          </w:p>
          <w:p w14:paraId="1C9EC3E0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 xml:space="preserve">-TCVD: Xếp ngôi nhà </w:t>
            </w:r>
          </w:p>
          <w:p w14:paraId="5925BADE" w14:textId="11CD1B7B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-Chơi tự do khu vực số 2</w:t>
            </w:r>
          </w:p>
        </w:tc>
        <w:tc>
          <w:tcPr>
            <w:tcW w:w="1778" w:type="dxa"/>
          </w:tcPr>
          <w:p w14:paraId="04A3EC85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đặc điểm nổi bật, công dụng và cách sử dụng của đồ dùng sinh hoạt</w:t>
            </w:r>
          </w:p>
          <w:p w14:paraId="1FB54B96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*TC</w:t>
            </w:r>
            <w:r w:rsidRPr="006A2B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cài cởi cúc áo</w:t>
            </w:r>
          </w:p>
          <w:p w14:paraId="177EBBE1" w14:textId="092185D9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 khu vực số 3 </w:t>
            </w:r>
          </w:p>
        </w:tc>
        <w:tc>
          <w:tcPr>
            <w:tcW w:w="1918" w:type="dxa"/>
          </w:tcPr>
          <w:p w14:paraId="66188CD4" w14:textId="77777777" w:rsidR="00A841B4" w:rsidRPr="006A2B46" w:rsidRDefault="00A841B4" w:rsidP="00A841B4">
            <w:pPr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-Trò chuyện với trẻ về đồ dùng để ăn</w:t>
            </w:r>
          </w:p>
          <w:p w14:paraId="56DF874B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*TC</w:t>
            </w:r>
            <w:r w:rsidRPr="006A2B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Xâu vòng</w:t>
            </w:r>
          </w:p>
          <w:p w14:paraId="58561FC3" w14:textId="77777777" w:rsidR="00A841B4" w:rsidRPr="006A2B46" w:rsidRDefault="00A841B4" w:rsidP="00A841B4">
            <w:pPr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*Chơi tự do tại khu vực chơi số 4</w:t>
            </w:r>
          </w:p>
          <w:p w14:paraId="73FA696C" w14:textId="77777777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7B0D5BAB" w14:textId="77777777" w:rsidR="00A841B4" w:rsidRPr="006A2B46" w:rsidRDefault="00A841B4" w:rsidP="00A841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Dạo chơi sân trường</w:t>
            </w:r>
          </w:p>
          <w:p w14:paraId="4A82BB89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 xml:space="preserve">-TCVD: Xếp ngôi nhà </w:t>
            </w:r>
          </w:p>
          <w:p w14:paraId="68AB4766" w14:textId="14615FE6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*Chơi tự do tại khu vực chơi số 5</w:t>
            </w:r>
          </w:p>
        </w:tc>
      </w:tr>
      <w:tr w:rsidR="00A841B4" w14:paraId="1D8A4A00" w14:textId="77777777" w:rsidTr="008B64DB">
        <w:tc>
          <w:tcPr>
            <w:tcW w:w="1011" w:type="dxa"/>
            <w:vMerge/>
          </w:tcPr>
          <w:p w14:paraId="3D676FB5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44354866" w14:textId="0FC05800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93" w:type="dxa"/>
          </w:tcPr>
          <w:p w14:paraId="67A56928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4B273C22" w14:textId="4FC00862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18/11/2024</w:t>
            </w:r>
          </w:p>
        </w:tc>
        <w:tc>
          <w:tcPr>
            <w:tcW w:w="1828" w:type="dxa"/>
          </w:tcPr>
          <w:p w14:paraId="150E842D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B3ABE57" w14:textId="68F16D64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19/11/2024</w:t>
            </w:r>
          </w:p>
        </w:tc>
        <w:tc>
          <w:tcPr>
            <w:tcW w:w="1735" w:type="dxa"/>
          </w:tcPr>
          <w:p w14:paraId="10FE7444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7A4EF36" w14:textId="0CBF0D81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20/11/2024</w:t>
            </w:r>
          </w:p>
        </w:tc>
        <w:tc>
          <w:tcPr>
            <w:tcW w:w="1778" w:type="dxa"/>
          </w:tcPr>
          <w:p w14:paraId="1875B534" w14:textId="77777777" w:rsidR="00A841B4" w:rsidRPr="006A2B46" w:rsidRDefault="00A841B4" w:rsidP="00A841B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D79E220" w14:textId="76B54D3A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21/11/2024</w:t>
            </w:r>
          </w:p>
        </w:tc>
        <w:tc>
          <w:tcPr>
            <w:tcW w:w="1918" w:type="dxa"/>
          </w:tcPr>
          <w:p w14:paraId="77E4DAF6" w14:textId="246092E6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22/11/2024</w:t>
            </w:r>
          </w:p>
        </w:tc>
        <w:tc>
          <w:tcPr>
            <w:tcW w:w="1868" w:type="dxa"/>
            <w:vAlign w:val="center"/>
          </w:tcPr>
          <w:p w14:paraId="21B0FA97" w14:textId="27F03987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23/11/2024</w:t>
            </w:r>
          </w:p>
        </w:tc>
      </w:tr>
      <w:tr w:rsidR="00A841B4" w14:paraId="0EB3205E" w14:textId="77777777" w:rsidTr="0072238A">
        <w:tc>
          <w:tcPr>
            <w:tcW w:w="1011" w:type="dxa"/>
            <w:vMerge/>
          </w:tcPr>
          <w:p w14:paraId="5D459EFD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52F14A91" w14:textId="77777777" w:rsidR="00A841B4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45DBBDD2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A2B4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>để ăn</w:t>
            </w:r>
            <w:r w:rsidRPr="006A2B46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DC683C8" w14:textId="1A0DE999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VS-TT</w:t>
            </w:r>
          </w:p>
        </w:tc>
        <w:tc>
          <w:tcPr>
            <w:tcW w:w="1828" w:type="dxa"/>
          </w:tcPr>
          <w:p w14:paraId="22C750ED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ánh cái bát</w:t>
            </w:r>
          </w:p>
          <w:p w14:paraId="53784C5E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TC: Bóng to bóng nhỏ</w:t>
            </w:r>
          </w:p>
          <w:p w14:paraId="49169BCC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*Vệ sinh- Trả trẻ</w:t>
            </w:r>
          </w:p>
          <w:p w14:paraId="13BA40BD" w14:textId="77777777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0363BF4C" w14:textId="77777777" w:rsidR="00A841B4" w:rsidRPr="006A2B46" w:rsidRDefault="00A841B4" w:rsidP="00A841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 xml:space="preserve">Trò chuyện: hướng dẫn trẻ nhận dạng kí hiệu riêng của mình trên đồ dùng cá nhân: ca, cốc. </w:t>
            </w:r>
          </w:p>
          <w:p w14:paraId="6B524529" w14:textId="24AE8673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*Vệ sinh- trả</w:t>
            </w:r>
          </w:p>
        </w:tc>
        <w:tc>
          <w:tcPr>
            <w:tcW w:w="1778" w:type="dxa"/>
          </w:tcPr>
          <w:p w14:paraId="5668BA53" w14:textId="77777777" w:rsidR="00A841B4" w:rsidRPr="006A2B46" w:rsidRDefault="00A841B4" w:rsidP="00A841B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Ôn bài thơ: Cái bát xinh</w:t>
            </w:r>
          </w:p>
          <w:p w14:paraId="4E342011" w14:textId="0AC0E61C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VS-TT</w:t>
            </w:r>
          </w:p>
        </w:tc>
        <w:tc>
          <w:tcPr>
            <w:tcW w:w="1918" w:type="dxa"/>
          </w:tcPr>
          <w:p w14:paraId="25487F7D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ở </w:t>
            </w:r>
            <w:proofErr w:type="spellStart"/>
            <w:proofErr w:type="gram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nhà:dao</w:t>
            </w:r>
            <w:proofErr w:type="spellEnd"/>
            <w:proofErr w:type="gram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ổ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</w:p>
          <w:p w14:paraId="40BF14DA" w14:textId="694FA48A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*Vệ sinh- trả trẻ</w:t>
            </w:r>
          </w:p>
        </w:tc>
        <w:tc>
          <w:tcPr>
            <w:tcW w:w="1868" w:type="dxa"/>
          </w:tcPr>
          <w:p w14:paraId="2F6842F0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4DDCADE1" w14:textId="77777777" w:rsidR="00A841B4" w:rsidRPr="006A2B46" w:rsidRDefault="00A841B4" w:rsidP="00A8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TC :</w:t>
            </w:r>
            <w:proofErr w:type="gram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</w:p>
          <w:p w14:paraId="7D8FBF84" w14:textId="26076F86" w:rsidR="00A841B4" w:rsidRPr="006A2B46" w:rsidRDefault="00A841B4" w:rsidP="00A841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6A2B46" w14:paraId="4AAC088C" w14:textId="77777777" w:rsidTr="00491D6C">
        <w:tc>
          <w:tcPr>
            <w:tcW w:w="1011" w:type="dxa"/>
            <w:vMerge w:val="restart"/>
          </w:tcPr>
          <w:p w14:paraId="60FCBCC8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E33B1E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5FCE68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ED81E8" w14:textId="284B6828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4</w:t>
            </w:r>
          </w:p>
        </w:tc>
        <w:tc>
          <w:tcPr>
            <w:tcW w:w="1019" w:type="dxa"/>
            <w:vMerge w:val="restart"/>
          </w:tcPr>
          <w:p w14:paraId="1A9D46E6" w14:textId="0EFCB98A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</w:tcPr>
          <w:p w14:paraId="023FFAAA" w14:textId="77777777" w:rsidR="006A2B46" w:rsidRPr="006A2B46" w:rsidRDefault="006A2B46" w:rsidP="006A2B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EB5A013" w14:textId="6B8001DB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25/11/2024</w:t>
            </w:r>
          </w:p>
        </w:tc>
        <w:tc>
          <w:tcPr>
            <w:tcW w:w="1828" w:type="dxa"/>
          </w:tcPr>
          <w:p w14:paraId="28D40DF2" w14:textId="77777777" w:rsidR="006A2B46" w:rsidRPr="006A2B46" w:rsidRDefault="006A2B46" w:rsidP="006A2B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8CACD6C" w14:textId="6A27D028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26/11/2024</w:t>
            </w:r>
          </w:p>
        </w:tc>
        <w:tc>
          <w:tcPr>
            <w:tcW w:w="1735" w:type="dxa"/>
          </w:tcPr>
          <w:p w14:paraId="1469872B" w14:textId="77777777" w:rsidR="006A2B46" w:rsidRPr="006A2B46" w:rsidRDefault="006A2B46" w:rsidP="006A2B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7377DE0" w14:textId="2F734108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27/11/2024</w:t>
            </w:r>
          </w:p>
        </w:tc>
        <w:tc>
          <w:tcPr>
            <w:tcW w:w="1778" w:type="dxa"/>
          </w:tcPr>
          <w:p w14:paraId="7392A386" w14:textId="77777777" w:rsidR="006A2B46" w:rsidRPr="006A2B46" w:rsidRDefault="006A2B46" w:rsidP="006A2B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06E4EBD2" w14:textId="5B9840CB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28/11/2024</w:t>
            </w:r>
          </w:p>
        </w:tc>
        <w:tc>
          <w:tcPr>
            <w:tcW w:w="1918" w:type="dxa"/>
          </w:tcPr>
          <w:p w14:paraId="17378AEB" w14:textId="7AFA81FC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29/11/2024</w:t>
            </w:r>
          </w:p>
        </w:tc>
        <w:tc>
          <w:tcPr>
            <w:tcW w:w="1868" w:type="dxa"/>
            <w:vAlign w:val="center"/>
          </w:tcPr>
          <w:p w14:paraId="48D9129E" w14:textId="7759A35E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30/11/2024</w:t>
            </w:r>
          </w:p>
        </w:tc>
      </w:tr>
      <w:tr w:rsidR="006A2B46" w14:paraId="4F255063" w14:textId="77777777" w:rsidTr="0072238A">
        <w:tc>
          <w:tcPr>
            <w:tcW w:w="1011" w:type="dxa"/>
            <w:vMerge/>
          </w:tcPr>
          <w:p w14:paraId="44D0B1D5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15432374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44DD530C" w14:textId="77777777" w:rsidR="006A2B46" w:rsidRPr="006A2B46" w:rsidRDefault="006A2B46" w:rsidP="006A2B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4BB3E245" w14:textId="79C7BD9C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VĐCB</w:t>
            </w: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: Đi trong đường hẹp</w:t>
            </w:r>
          </w:p>
        </w:tc>
        <w:tc>
          <w:tcPr>
            <w:tcW w:w="1828" w:type="dxa"/>
          </w:tcPr>
          <w:p w14:paraId="7EC20A18" w14:textId="77777777" w:rsidR="006A2B46" w:rsidRPr="006A2B46" w:rsidRDefault="006A2B46" w:rsidP="006A2B46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4EFC55B2" w14:textId="750A47CE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Nhận biết tập nói cái quạt nan</w:t>
            </w:r>
          </w:p>
        </w:tc>
        <w:tc>
          <w:tcPr>
            <w:tcW w:w="1735" w:type="dxa"/>
          </w:tcPr>
          <w:p w14:paraId="2671AB3D" w14:textId="77777777" w:rsidR="006A2B46" w:rsidRPr="006A2B46" w:rsidRDefault="006A2B46" w:rsidP="006A2B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41706555" w14:textId="71C3114F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DTĐTT: Chiếc quạt nan</w:t>
            </w:r>
          </w:p>
        </w:tc>
        <w:tc>
          <w:tcPr>
            <w:tcW w:w="1778" w:type="dxa"/>
          </w:tcPr>
          <w:p w14:paraId="637BEED8" w14:textId="77777777" w:rsidR="006A2B46" w:rsidRPr="006A2B46" w:rsidRDefault="006A2B46" w:rsidP="006A2B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0FEC354A" w14:textId="2486CB15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màu cái quạt nan(M)</w:t>
            </w:r>
          </w:p>
        </w:tc>
        <w:tc>
          <w:tcPr>
            <w:tcW w:w="1918" w:type="dxa"/>
          </w:tcPr>
          <w:p w14:paraId="6229ACB5" w14:textId="77777777" w:rsidR="006A2B46" w:rsidRPr="006A2B46" w:rsidRDefault="006A2B46" w:rsidP="006A2B46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2B4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73C50F54" w14:textId="73D391EA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Ôn màu xanh</w:t>
            </w:r>
          </w:p>
        </w:tc>
        <w:tc>
          <w:tcPr>
            <w:tcW w:w="1868" w:type="dxa"/>
          </w:tcPr>
          <w:p w14:paraId="1691A902" w14:textId="77777777" w:rsidR="006A2B46" w:rsidRPr="006A2B46" w:rsidRDefault="006A2B46" w:rsidP="006A2B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A2B4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9E9F33D" w14:textId="6D0D73E3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DH: Cái quạt máy</w:t>
            </w:r>
          </w:p>
        </w:tc>
      </w:tr>
      <w:tr w:rsidR="006A2B46" w14:paraId="75CA6DEF" w14:textId="77777777" w:rsidTr="00F81201">
        <w:tc>
          <w:tcPr>
            <w:tcW w:w="1011" w:type="dxa"/>
            <w:vMerge/>
          </w:tcPr>
          <w:p w14:paraId="6589CF03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72D79940" w14:textId="1066AC5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93" w:type="dxa"/>
          </w:tcPr>
          <w:p w14:paraId="625C37FD" w14:textId="77777777" w:rsidR="006A2B46" w:rsidRPr="006A2B46" w:rsidRDefault="006A2B46" w:rsidP="006A2B46">
            <w:pPr>
              <w:tabs>
                <w:tab w:val="left" w:pos="858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541F336B" w14:textId="06DCDD2D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25/11/2024</w:t>
            </w:r>
          </w:p>
        </w:tc>
        <w:tc>
          <w:tcPr>
            <w:tcW w:w="1828" w:type="dxa"/>
          </w:tcPr>
          <w:p w14:paraId="621DA8EA" w14:textId="77777777" w:rsidR="006A2B46" w:rsidRPr="006A2B46" w:rsidRDefault="006A2B46" w:rsidP="006A2B46">
            <w:pPr>
              <w:tabs>
                <w:tab w:val="left" w:pos="858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4C0483C9" w14:textId="26E6013C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26/11/2024</w:t>
            </w:r>
          </w:p>
        </w:tc>
        <w:tc>
          <w:tcPr>
            <w:tcW w:w="1735" w:type="dxa"/>
          </w:tcPr>
          <w:p w14:paraId="60CA27AC" w14:textId="77777777" w:rsidR="006A2B46" w:rsidRPr="006A2B46" w:rsidRDefault="006A2B46" w:rsidP="006A2B46">
            <w:pPr>
              <w:tabs>
                <w:tab w:val="left" w:pos="858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64408FC8" w14:textId="4660D943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27/11/2024</w:t>
            </w:r>
          </w:p>
        </w:tc>
        <w:tc>
          <w:tcPr>
            <w:tcW w:w="1778" w:type="dxa"/>
          </w:tcPr>
          <w:p w14:paraId="0C7BA8C6" w14:textId="77777777" w:rsidR="006A2B46" w:rsidRPr="006A2B46" w:rsidRDefault="006A2B46" w:rsidP="006A2B46">
            <w:pPr>
              <w:tabs>
                <w:tab w:val="left" w:pos="858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1BD8DCBA" w14:textId="7F0667B4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28/11/2024</w:t>
            </w:r>
          </w:p>
        </w:tc>
        <w:tc>
          <w:tcPr>
            <w:tcW w:w="1918" w:type="dxa"/>
          </w:tcPr>
          <w:p w14:paraId="699882B7" w14:textId="33C551F0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29/11/2024</w:t>
            </w:r>
          </w:p>
        </w:tc>
        <w:tc>
          <w:tcPr>
            <w:tcW w:w="1868" w:type="dxa"/>
            <w:vAlign w:val="center"/>
          </w:tcPr>
          <w:p w14:paraId="1ADB9AB2" w14:textId="33E52D3E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30/11/2024</w:t>
            </w:r>
          </w:p>
        </w:tc>
      </w:tr>
      <w:tr w:rsidR="006A2B46" w14:paraId="7F4DD49D" w14:textId="77777777" w:rsidTr="0072238A">
        <w:tc>
          <w:tcPr>
            <w:tcW w:w="1011" w:type="dxa"/>
            <w:vMerge/>
          </w:tcPr>
          <w:p w14:paraId="71E870C4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7D3B14A6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A05812E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Q/</w:t>
            </w:r>
            <w:proofErr w:type="gramStart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  <w:proofErr w:type="gramEnd"/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Đồ dùng trong gia đình</w:t>
            </w:r>
          </w:p>
          <w:p w14:paraId="4039C3DD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*TC</w:t>
            </w:r>
            <w:r w:rsidRPr="006A2B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cài cởi cúc áo</w:t>
            </w:r>
          </w:p>
          <w:p w14:paraId="5E941179" w14:textId="031BBC65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 tại khu vực chơi số 6</w:t>
            </w:r>
          </w:p>
        </w:tc>
        <w:tc>
          <w:tcPr>
            <w:tcW w:w="1828" w:type="dxa"/>
          </w:tcPr>
          <w:p w14:paraId="5A1730A1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Q/s Cái qu</w:t>
            </w: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ạt nan</w:t>
            </w:r>
          </w:p>
          <w:p w14:paraId="46B16456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*TC</w:t>
            </w:r>
            <w:r w:rsidRPr="006A2B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Xâu vòng</w:t>
            </w:r>
          </w:p>
          <w:p w14:paraId="1E630B8A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tròn gỗ vuông </w:t>
            </w:r>
          </w:p>
          <w:p w14:paraId="716F41D2" w14:textId="58BE6DDF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 tại khu vực chơi số 1</w:t>
            </w:r>
          </w:p>
        </w:tc>
        <w:tc>
          <w:tcPr>
            <w:tcW w:w="1735" w:type="dxa"/>
          </w:tcPr>
          <w:p w14:paraId="1C89DB75" w14:textId="77777777" w:rsidR="006A2B46" w:rsidRPr="006A2B46" w:rsidRDefault="006A2B46" w:rsidP="006A2B46">
            <w:pPr>
              <w:pStyle w:val="NormalWeb"/>
              <w:tabs>
                <w:tab w:val="left" w:pos="858"/>
              </w:tabs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>Quan sát 1 một số đồ dùng có thể gây nguy hiểm</w:t>
            </w:r>
          </w:p>
          <w:p w14:paraId="6FB4CA01" w14:textId="77777777" w:rsidR="006A2B46" w:rsidRPr="006A2B46" w:rsidRDefault="006A2B46" w:rsidP="006A2B46">
            <w:pPr>
              <w:pStyle w:val="NormalWeb"/>
              <w:tabs>
                <w:tab w:val="left" w:pos="858"/>
              </w:tabs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 xml:space="preserve">-TCVD: Xếp ngôi nhà </w:t>
            </w:r>
          </w:p>
          <w:p w14:paraId="543D0096" w14:textId="05B6728A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-Chơi tự do khu vực số 2</w:t>
            </w:r>
          </w:p>
        </w:tc>
        <w:tc>
          <w:tcPr>
            <w:tcW w:w="1778" w:type="dxa"/>
          </w:tcPr>
          <w:p w14:paraId="4354DA72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đặc điểm nổi bật, công dụng và cách sử dụng của đồ dùng sinh hoạt</w:t>
            </w:r>
          </w:p>
          <w:p w14:paraId="294D17BD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*TC</w:t>
            </w:r>
            <w:r w:rsidRPr="006A2B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cài cởi cúc áo</w:t>
            </w:r>
          </w:p>
          <w:p w14:paraId="434C5887" w14:textId="0D947CB7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 khu vực số 3 </w:t>
            </w:r>
          </w:p>
        </w:tc>
        <w:tc>
          <w:tcPr>
            <w:tcW w:w="1918" w:type="dxa"/>
          </w:tcPr>
          <w:p w14:paraId="14811DCC" w14:textId="77777777" w:rsidR="006A2B46" w:rsidRPr="006A2B46" w:rsidRDefault="006A2B46" w:rsidP="006A2B46">
            <w:pPr>
              <w:tabs>
                <w:tab w:val="left" w:pos="858"/>
              </w:tabs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-Trò chuyện với trẻ về đồ dùng trong gia đình</w:t>
            </w:r>
          </w:p>
          <w:p w14:paraId="3860E01E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*TC</w:t>
            </w:r>
            <w:r w:rsidRPr="006A2B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Xâu vòng</w:t>
            </w:r>
          </w:p>
          <w:p w14:paraId="7782C3E6" w14:textId="77777777" w:rsidR="006A2B46" w:rsidRPr="006A2B46" w:rsidRDefault="006A2B46" w:rsidP="006A2B46">
            <w:pPr>
              <w:tabs>
                <w:tab w:val="left" w:pos="858"/>
              </w:tabs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*Chơi tự do tại khu vực chơi số 4</w:t>
            </w:r>
          </w:p>
          <w:p w14:paraId="62ED0B4F" w14:textId="77777777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6EA2490F" w14:textId="77777777" w:rsidR="006A2B46" w:rsidRPr="006A2B46" w:rsidRDefault="006A2B46" w:rsidP="006A2B46">
            <w:pPr>
              <w:tabs>
                <w:tab w:val="left" w:pos="85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Q/s Cái quạt máy</w:t>
            </w:r>
          </w:p>
          <w:p w14:paraId="62D9C40D" w14:textId="77777777" w:rsidR="006A2B46" w:rsidRPr="006A2B46" w:rsidRDefault="006A2B46" w:rsidP="006A2B46">
            <w:pPr>
              <w:pStyle w:val="NormalWeb"/>
              <w:tabs>
                <w:tab w:val="left" w:pos="858"/>
              </w:tabs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 xml:space="preserve">-TCVD: Xếp ngôi nhà </w:t>
            </w:r>
          </w:p>
          <w:p w14:paraId="3AD7AE7D" w14:textId="57430D73" w:rsidR="006A2B46" w:rsidRPr="006A2B46" w:rsidRDefault="006A2B46" w:rsidP="006A2B46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*Chơi tự do tại khu vực chơi số 5</w:t>
            </w:r>
          </w:p>
        </w:tc>
      </w:tr>
      <w:tr w:rsidR="006A2B46" w14:paraId="51B79D16" w14:textId="77777777" w:rsidTr="00F70108">
        <w:tc>
          <w:tcPr>
            <w:tcW w:w="1011" w:type="dxa"/>
            <w:vMerge/>
          </w:tcPr>
          <w:p w14:paraId="67E277C1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76191687" w14:textId="4DEE4AD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93" w:type="dxa"/>
          </w:tcPr>
          <w:p w14:paraId="5192E1A1" w14:textId="77777777" w:rsidR="006A2B46" w:rsidRPr="006A2B46" w:rsidRDefault="006A2B46" w:rsidP="006A2B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3B823D11" w14:textId="0AE6C0C6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25/11/2024</w:t>
            </w:r>
          </w:p>
        </w:tc>
        <w:tc>
          <w:tcPr>
            <w:tcW w:w="1828" w:type="dxa"/>
          </w:tcPr>
          <w:p w14:paraId="517E1E5B" w14:textId="77777777" w:rsidR="006A2B46" w:rsidRPr="006A2B46" w:rsidRDefault="006A2B46" w:rsidP="006A2B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0E6D911E" w14:textId="6E5F6C43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26/11/2024</w:t>
            </w:r>
          </w:p>
        </w:tc>
        <w:tc>
          <w:tcPr>
            <w:tcW w:w="1735" w:type="dxa"/>
          </w:tcPr>
          <w:p w14:paraId="5DC9330F" w14:textId="77777777" w:rsidR="006A2B46" w:rsidRPr="006A2B46" w:rsidRDefault="006A2B46" w:rsidP="006A2B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1C64DA82" w14:textId="0AB8B5DF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27/11/2024</w:t>
            </w:r>
          </w:p>
        </w:tc>
        <w:tc>
          <w:tcPr>
            <w:tcW w:w="1778" w:type="dxa"/>
          </w:tcPr>
          <w:p w14:paraId="6B25E34E" w14:textId="77777777" w:rsidR="006A2B46" w:rsidRPr="006A2B46" w:rsidRDefault="006A2B46" w:rsidP="006A2B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41F5FF3" w14:textId="278E297D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28/11/2024</w:t>
            </w:r>
          </w:p>
        </w:tc>
        <w:tc>
          <w:tcPr>
            <w:tcW w:w="1918" w:type="dxa"/>
          </w:tcPr>
          <w:p w14:paraId="22B0EC5C" w14:textId="13DA6785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29/11/2024</w:t>
            </w:r>
          </w:p>
        </w:tc>
        <w:tc>
          <w:tcPr>
            <w:tcW w:w="1868" w:type="dxa"/>
            <w:vAlign w:val="center"/>
          </w:tcPr>
          <w:p w14:paraId="78683B4B" w14:textId="3CC21B41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30/11/2024</w:t>
            </w:r>
          </w:p>
        </w:tc>
      </w:tr>
      <w:tr w:rsidR="006A2B46" w14:paraId="7719DEF6" w14:textId="77777777" w:rsidTr="0072238A">
        <w:tc>
          <w:tcPr>
            <w:tcW w:w="1011" w:type="dxa"/>
            <w:vMerge/>
          </w:tcPr>
          <w:p w14:paraId="0C12441D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33CBCE53" w14:textId="77777777" w:rsid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D9C6074" w14:textId="77777777" w:rsidR="006A2B46" w:rsidRPr="006A2B46" w:rsidRDefault="006A2B46" w:rsidP="006A2B46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A2B4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 xml:space="preserve">trong gia đình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6A2B4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CB70C10" w14:textId="732D4C28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VS-TT</w:t>
            </w:r>
          </w:p>
        </w:tc>
        <w:tc>
          <w:tcPr>
            <w:tcW w:w="1828" w:type="dxa"/>
          </w:tcPr>
          <w:p w14:paraId="2BCF8ADA" w14:textId="77777777" w:rsidR="006A2B46" w:rsidRPr="006A2B46" w:rsidRDefault="006A2B46" w:rsidP="006A2B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ánh cái quạt nan</w:t>
            </w:r>
          </w:p>
          <w:p w14:paraId="540E8B76" w14:textId="77777777" w:rsidR="006A2B46" w:rsidRPr="006A2B46" w:rsidRDefault="006A2B46" w:rsidP="006A2B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TC: Bóng to bóng nhỏ</w:t>
            </w:r>
          </w:p>
          <w:p w14:paraId="4D090588" w14:textId="77777777" w:rsidR="006A2B46" w:rsidRPr="006A2B46" w:rsidRDefault="006A2B46" w:rsidP="006A2B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*Vệ sinh- Trả trẻ</w:t>
            </w:r>
          </w:p>
          <w:p w14:paraId="0556875A" w14:textId="77777777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6E26202C" w14:textId="77777777" w:rsidR="006A2B46" w:rsidRPr="006A2B46" w:rsidRDefault="006A2B46" w:rsidP="006A2B46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color w:val="000000" w:themeColor="text1"/>
                <w:sz w:val="28"/>
                <w:szCs w:val="28"/>
                <w:lang w:val="vi-VN"/>
              </w:rPr>
              <w:t xml:space="preserve">Trò chuyện: hướng dẫn trẻ nhận dạng kí hiệu riêng của mình trên đồ dùng cá nhân: ca, cốc. </w:t>
            </w:r>
          </w:p>
          <w:p w14:paraId="63932A63" w14:textId="47AD3C28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*Vệ sinh- trả</w:t>
            </w:r>
          </w:p>
        </w:tc>
        <w:tc>
          <w:tcPr>
            <w:tcW w:w="1778" w:type="dxa"/>
          </w:tcPr>
          <w:p w14:paraId="5BE9B441" w14:textId="77777777" w:rsidR="006A2B46" w:rsidRPr="006A2B46" w:rsidRDefault="006A2B46" w:rsidP="006A2B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Ôn bài thơ: Chiếc quạt nan</w:t>
            </w:r>
          </w:p>
          <w:p w14:paraId="1FCDF5A1" w14:textId="2FB506C5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VS-TT</w:t>
            </w:r>
          </w:p>
        </w:tc>
        <w:tc>
          <w:tcPr>
            <w:tcW w:w="1918" w:type="dxa"/>
          </w:tcPr>
          <w:p w14:paraId="4ED16F49" w14:textId="77777777" w:rsidR="006A2B46" w:rsidRPr="006A2B46" w:rsidRDefault="006A2B46" w:rsidP="006A2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ở </w:t>
            </w:r>
            <w:proofErr w:type="spellStart"/>
            <w:proofErr w:type="gram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nhà:dao</w:t>
            </w:r>
            <w:proofErr w:type="spellEnd"/>
            <w:proofErr w:type="gram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, ổ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</w:p>
          <w:p w14:paraId="3B54D6EA" w14:textId="53A71471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*Vệ sinh- trả trẻ</w:t>
            </w:r>
          </w:p>
        </w:tc>
        <w:tc>
          <w:tcPr>
            <w:tcW w:w="1868" w:type="dxa"/>
          </w:tcPr>
          <w:p w14:paraId="4BC8137C" w14:textId="77777777" w:rsidR="006A2B46" w:rsidRPr="006A2B46" w:rsidRDefault="006A2B46" w:rsidP="006A2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55A04D1E" w14:textId="77777777" w:rsidR="006A2B46" w:rsidRPr="006A2B46" w:rsidRDefault="006A2B46" w:rsidP="006A2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TC :</w:t>
            </w:r>
            <w:proofErr w:type="gram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</w:p>
          <w:p w14:paraId="40C5960A" w14:textId="01BB6646" w:rsidR="006A2B46" w:rsidRPr="006A2B46" w:rsidRDefault="006A2B46" w:rsidP="006A2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B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bookmarkEnd w:id="0"/>
    </w:tbl>
    <w:p w14:paraId="5ED512C7" w14:textId="77777777" w:rsidR="007B7225" w:rsidRPr="007B7225" w:rsidRDefault="007B7225" w:rsidP="007B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B7225" w:rsidRPr="007B7225" w:rsidSect="007B7225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25"/>
    <w:rsid w:val="000B6509"/>
    <w:rsid w:val="00373493"/>
    <w:rsid w:val="006A2B46"/>
    <w:rsid w:val="0072238A"/>
    <w:rsid w:val="007B7225"/>
    <w:rsid w:val="00874B4A"/>
    <w:rsid w:val="00970367"/>
    <w:rsid w:val="009F0DD9"/>
    <w:rsid w:val="00A841B4"/>
    <w:rsid w:val="00C60C47"/>
    <w:rsid w:val="00CA005C"/>
    <w:rsid w:val="00D1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4483A0"/>
  <w15:chartTrackingRefBased/>
  <w15:docId w15:val="{06762721-0B8B-4B0B-9C6B-B8DCA82C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73493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37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2024-10-11T22:36:00Z</dcterms:created>
  <dcterms:modified xsi:type="dcterms:W3CDTF">2024-11-17T22:54:00Z</dcterms:modified>
</cp:coreProperties>
</file>