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98705" w14:textId="65386A29" w:rsidR="007F1E1C" w:rsidRPr="002F1078" w:rsidRDefault="007F1E1C" w:rsidP="007F1E1C">
      <w:pPr>
        <w:tabs>
          <w:tab w:val="left" w:pos="8550"/>
        </w:tabs>
        <w:spacing w:before="120" w:after="120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2F1078">
        <w:rPr>
          <w:rFonts w:ascii="Times New Roman" w:hAnsi="Times New Roman" w:cs="Times New Roman"/>
          <w:b/>
          <w:sz w:val="24"/>
          <w:szCs w:val="24"/>
          <w:lang w:val="pt-BR"/>
        </w:rPr>
        <w:t>CHƯƠNG TRÌNH CHỦ ĐIỂM NGHỀ NGHỆP</w:t>
      </w:r>
    </w:p>
    <w:p w14:paraId="404D8B4C" w14:textId="76B61AD3" w:rsidR="007F1E1C" w:rsidRPr="002F1078" w:rsidRDefault="007F1E1C" w:rsidP="007F1E1C">
      <w:pPr>
        <w:tabs>
          <w:tab w:val="left" w:pos="8550"/>
        </w:tabs>
        <w:spacing w:before="120" w:after="120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2F1078">
        <w:rPr>
          <w:rFonts w:ascii="Times New Roman" w:hAnsi="Times New Roman" w:cs="Times New Roman"/>
          <w:b/>
          <w:sz w:val="24"/>
          <w:szCs w:val="24"/>
          <w:lang w:val="pt-BR"/>
        </w:rPr>
        <w:t>NHÁNH I: ĐỒ DÙNG BÁC THỢ XÂY ( CÁI BAY XÂY)</w:t>
      </w:r>
    </w:p>
    <w:p w14:paraId="077D85B7" w14:textId="080ACAEB" w:rsidR="007F1E1C" w:rsidRPr="002F1078" w:rsidRDefault="007F1E1C" w:rsidP="007F1E1C">
      <w:pPr>
        <w:tabs>
          <w:tab w:val="left" w:pos="8550"/>
        </w:tabs>
        <w:spacing w:before="120" w:after="120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2F1078">
        <w:rPr>
          <w:rFonts w:ascii="Times New Roman" w:hAnsi="Times New Roman" w:cs="Times New Roman"/>
          <w:b/>
          <w:sz w:val="24"/>
          <w:szCs w:val="24"/>
          <w:lang w:val="pt-BR"/>
        </w:rPr>
        <w:t>Thời gian thực hiện: 0</w:t>
      </w:r>
      <w:r w:rsidRPr="002F1078">
        <w:rPr>
          <w:rFonts w:ascii="Times New Roman" w:hAnsi="Times New Roman" w:cs="Times New Roman"/>
          <w:b/>
          <w:sz w:val="24"/>
          <w:szCs w:val="24"/>
          <w:lang w:val="pt-BR"/>
        </w:rPr>
        <w:t>1</w:t>
      </w:r>
      <w:r w:rsidRPr="002F1078">
        <w:rPr>
          <w:rFonts w:ascii="Times New Roman" w:hAnsi="Times New Roman" w:cs="Times New Roman"/>
          <w:b/>
          <w:sz w:val="24"/>
          <w:szCs w:val="24"/>
          <w:lang w:val="pt-BR"/>
        </w:rPr>
        <w:t xml:space="preserve"> tuần (từ ngày 11/11 đến </w:t>
      </w:r>
      <w:r w:rsidRPr="002F1078">
        <w:rPr>
          <w:rFonts w:ascii="Times New Roman" w:hAnsi="Times New Roman" w:cs="Times New Roman"/>
          <w:b/>
          <w:sz w:val="24"/>
          <w:szCs w:val="24"/>
          <w:lang w:val="pt-BR"/>
        </w:rPr>
        <w:t>16</w:t>
      </w:r>
      <w:r w:rsidRPr="002F1078">
        <w:rPr>
          <w:rFonts w:ascii="Times New Roman" w:hAnsi="Times New Roman" w:cs="Times New Roman"/>
          <w:b/>
          <w:sz w:val="24"/>
          <w:szCs w:val="24"/>
          <w:lang w:val="pt-BR"/>
        </w:rPr>
        <w:t>/1</w:t>
      </w:r>
      <w:r w:rsidRPr="002F1078">
        <w:rPr>
          <w:rFonts w:ascii="Times New Roman" w:hAnsi="Times New Roman" w:cs="Times New Roman"/>
          <w:b/>
          <w:sz w:val="24"/>
          <w:szCs w:val="24"/>
          <w:lang w:val="pt-BR"/>
        </w:rPr>
        <w:t>1</w:t>
      </w:r>
      <w:r w:rsidRPr="002F1078">
        <w:rPr>
          <w:rFonts w:ascii="Times New Roman" w:hAnsi="Times New Roman" w:cs="Times New Roman"/>
          <w:b/>
          <w:sz w:val="24"/>
          <w:szCs w:val="24"/>
          <w:lang w:val="pt-BR"/>
        </w:rPr>
        <w:t>/2024)</w:t>
      </w:r>
    </w:p>
    <w:p w14:paraId="7404FDDB" w14:textId="16E32762" w:rsidR="007F1E1C" w:rsidRPr="002F1078" w:rsidRDefault="007F1E1C" w:rsidP="007F1E1C">
      <w:pPr>
        <w:tabs>
          <w:tab w:val="left" w:pos="8550"/>
        </w:tabs>
        <w:spacing w:before="120" w:after="120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2F1078">
        <w:rPr>
          <w:rFonts w:ascii="Times New Roman" w:hAnsi="Times New Roman" w:cs="Times New Roman"/>
          <w:b/>
          <w:sz w:val="24"/>
          <w:szCs w:val="24"/>
          <w:lang w:val="pt-BR"/>
        </w:rPr>
        <w:t xml:space="preserve">Người thực hiện: Nguyễn Thi Tuyến </w:t>
      </w:r>
    </w:p>
    <w:tbl>
      <w:tblPr>
        <w:tblStyle w:val="TableGrid"/>
        <w:tblW w:w="14743" w:type="dxa"/>
        <w:tblInd w:w="-856" w:type="dxa"/>
        <w:tblLook w:val="04A0" w:firstRow="1" w:lastRow="0" w:firstColumn="1" w:lastColumn="0" w:noHBand="0" w:noVBand="1"/>
      </w:tblPr>
      <w:tblGrid>
        <w:gridCol w:w="1277"/>
        <w:gridCol w:w="2268"/>
        <w:gridCol w:w="2268"/>
        <w:gridCol w:w="2268"/>
        <w:gridCol w:w="2126"/>
        <w:gridCol w:w="2268"/>
        <w:gridCol w:w="2268"/>
      </w:tblGrid>
      <w:tr w:rsidR="007F1E1C" w:rsidRPr="002F1078" w14:paraId="4A2FB0A9" w14:textId="77777777" w:rsidTr="002F1078">
        <w:tc>
          <w:tcPr>
            <w:tcW w:w="1277" w:type="dxa"/>
            <w:vAlign w:val="center"/>
          </w:tcPr>
          <w:p w14:paraId="3AE104B5" w14:textId="6C3FBF4D" w:rsidR="007F1E1C" w:rsidRPr="002F1078" w:rsidRDefault="007F1E1C" w:rsidP="007F1E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0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Tên HĐ</w:t>
            </w:r>
          </w:p>
        </w:tc>
        <w:tc>
          <w:tcPr>
            <w:tcW w:w="2268" w:type="dxa"/>
            <w:vAlign w:val="center"/>
          </w:tcPr>
          <w:p w14:paraId="657E680C" w14:textId="2E2231BF" w:rsidR="007F1E1C" w:rsidRPr="002F1078" w:rsidRDefault="007F1E1C" w:rsidP="007F1E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0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268" w:type="dxa"/>
            <w:vAlign w:val="center"/>
          </w:tcPr>
          <w:p w14:paraId="3D6A7B76" w14:textId="70DB4566" w:rsidR="007F1E1C" w:rsidRPr="002F1078" w:rsidRDefault="007F1E1C" w:rsidP="007F1E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0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268" w:type="dxa"/>
            <w:vAlign w:val="center"/>
          </w:tcPr>
          <w:p w14:paraId="390F354F" w14:textId="2702522B" w:rsidR="007F1E1C" w:rsidRPr="002F1078" w:rsidRDefault="007F1E1C" w:rsidP="007F1E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0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126" w:type="dxa"/>
            <w:vAlign w:val="center"/>
          </w:tcPr>
          <w:p w14:paraId="177CF091" w14:textId="1F16F5B1" w:rsidR="007F1E1C" w:rsidRPr="002F1078" w:rsidRDefault="007F1E1C" w:rsidP="007F1E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0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268" w:type="dxa"/>
            <w:vAlign w:val="center"/>
          </w:tcPr>
          <w:p w14:paraId="2F25AE7D" w14:textId="4EDC585F" w:rsidR="007F1E1C" w:rsidRPr="002F1078" w:rsidRDefault="007F1E1C" w:rsidP="007F1E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0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2268" w:type="dxa"/>
          </w:tcPr>
          <w:p w14:paraId="53A3B3A5" w14:textId="763722E1" w:rsidR="007F1E1C" w:rsidRPr="002F1078" w:rsidRDefault="007F1E1C" w:rsidP="007F1E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0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7F1E1C" w:rsidRPr="002F1078" w14:paraId="1211F92D" w14:textId="77777777" w:rsidTr="002F1078">
        <w:tc>
          <w:tcPr>
            <w:tcW w:w="1277" w:type="dxa"/>
          </w:tcPr>
          <w:p w14:paraId="22991691" w14:textId="77777777" w:rsidR="007F1E1C" w:rsidRPr="002F1078" w:rsidRDefault="007F1E1C" w:rsidP="007F1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60383FA" w14:textId="07B13896" w:rsidR="007F1E1C" w:rsidRPr="002F1078" w:rsidRDefault="007F1E1C" w:rsidP="007F1E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0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  <w:t>Ngày 11/11/2024</w:t>
            </w:r>
          </w:p>
        </w:tc>
        <w:tc>
          <w:tcPr>
            <w:tcW w:w="2268" w:type="dxa"/>
          </w:tcPr>
          <w:p w14:paraId="2FEAFCB7" w14:textId="1777253D" w:rsidR="007F1E1C" w:rsidRPr="002F1078" w:rsidRDefault="007F1E1C" w:rsidP="007F1E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0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  <w:t>Ngày 12/11/2024</w:t>
            </w:r>
          </w:p>
        </w:tc>
        <w:tc>
          <w:tcPr>
            <w:tcW w:w="2268" w:type="dxa"/>
          </w:tcPr>
          <w:p w14:paraId="64EDCBB9" w14:textId="3E6F9FC9" w:rsidR="007F1E1C" w:rsidRPr="002F1078" w:rsidRDefault="007F1E1C" w:rsidP="007F1E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0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  <w:t>Ngày 13/11/2024</w:t>
            </w:r>
          </w:p>
        </w:tc>
        <w:tc>
          <w:tcPr>
            <w:tcW w:w="2126" w:type="dxa"/>
          </w:tcPr>
          <w:p w14:paraId="11AD70D8" w14:textId="45987A19" w:rsidR="007F1E1C" w:rsidRPr="002F1078" w:rsidRDefault="007F1E1C" w:rsidP="007F1E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0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  <w:t>Ngày 14/11/ 2024</w:t>
            </w:r>
          </w:p>
        </w:tc>
        <w:tc>
          <w:tcPr>
            <w:tcW w:w="2268" w:type="dxa"/>
          </w:tcPr>
          <w:p w14:paraId="45CED2E1" w14:textId="0590EA2D" w:rsidR="007F1E1C" w:rsidRPr="002F1078" w:rsidRDefault="007F1E1C" w:rsidP="007F1E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0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  <w:t>Ngày 15/11/ 2024</w:t>
            </w:r>
          </w:p>
        </w:tc>
        <w:tc>
          <w:tcPr>
            <w:tcW w:w="2268" w:type="dxa"/>
          </w:tcPr>
          <w:p w14:paraId="2A7CD55C" w14:textId="67CAADDF" w:rsidR="007F1E1C" w:rsidRPr="002F1078" w:rsidRDefault="007F1E1C" w:rsidP="007F1E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0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  <w:t>Ngày 16/11/ 2024</w:t>
            </w:r>
          </w:p>
        </w:tc>
      </w:tr>
      <w:tr w:rsidR="007F1E1C" w:rsidRPr="002F1078" w14:paraId="3FFF1CEB" w14:textId="77777777" w:rsidTr="002F1078">
        <w:tc>
          <w:tcPr>
            <w:tcW w:w="1277" w:type="dxa"/>
          </w:tcPr>
          <w:p w14:paraId="5690E327" w14:textId="37D0D4CF" w:rsidR="007F1E1C" w:rsidRPr="002F1078" w:rsidRDefault="007F1E1C" w:rsidP="007F1E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0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HĐH</w:t>
            </w:r>
          </w:p>
        </w:tc>
        <w:tc>
          <w:tcPr>
            <w:tcW w:w="2268" w:type="dxa"/>
          </w:tcPr>
          <w:p w14:paraId="657D32C1" w14:textId="77777777" w:rsidR="007F1E1C" w:rsidRPr="002F1078" w:rsidRDefault="007F1E1C" w:rsidP="007F1E1C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nl-NL"/>
              </w:rPr>
            </w:pPr>
            <w:r w:rsidRPr="002F10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  <w:t>PTTC</w:t>
            </w:r>
          </w:p>
          <w:p w14:paraId="0F6724AA" w14:textId="0F1101CA" w:rsidR="007F1E1C" w:rsidRPr="002F1078" w:rsidRDefault="007F1E1C" w:rsidP="007F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078"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  <w:t>VĐCB: Chạy 15m liên tục theo hướng thẳng trong 10 giây</w:t>
            </w:r>
            <w:r w:rsidRPr="002F10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/>
              </w:rPr>
              <w:t xml:space="preserve"> - TCVĐ : </w:t>
            </w:r>
          </w:p>
        </w:tc>
        <w:tc>
          <w:tcPr>
            <w:tcW w:w="2268" w:type="dxa"/>
          </w:tcPr>
          <w:p w14:paraId="1A7E5689" w14:textId="77777777" w:rsidR="007F1E1C" w:rsidRPr="002F1078" w:rsidRDefault="007F1E1C" w:rsidP="007F1E1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</w:pPr>
            <w:r w:rsidRPr="002F10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t-PT"/>
              </w:rPr>
              <w:t xml:space="preserve">      PTNT:</w:t>
            </w:r>
          </w:p>
          <w:p w14:paraId="02F64AE7" w14:textId="7BCA896D" w:rsidR="007F1E1C" w:rsidRPr="002F1078" w:rsidRDefault="007F1E1C" w:rsidP="007F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078"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  <w:t>Dạy trẻ Nhận biết, đếm số lượng đồ dùng của bác thợ xây trong phạm vi 4"</w:t>
            </w:r>
          </w:p>
        </w:tc>
        <w:tc>
          <w:tcPr>
            <w:tcW w:w="2268" w:type="dxa"/>
          </w:tcPr>
          <w:p w14:paraId="24071BA0" w14:textId="77777777" w:rsidR="007F1E1C" w:rsidRPr="002F1078" w:rsidRDefault="007F1E1C" w:rsidP="007F1E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</w:pPr>
            <w:r w:rsidRPr="002F10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t-PT"/>
              </w:rPr>
              <w:t>PTNN</w:t>
            </w:r>
          </w:p>
          <w:p w14:paraId="3DA43BC9" w14:textId="3FBB9ADF" w:rsidR="007F1E1C" w:rsidRPr="002F1078" w:rsidRDefault="007F1E1C" w:rsidP="007F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078"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  <w:t xml:space="preserve">Đóng kịch ba chú lợn con </w:t>
            </w:r>
          </w:p>
        </w:tc>
        <w:tc>
          <w:tcPr>
            <w:tcW w:w="2126" w:type="dxa"/>
          </w:tcPr>
          <w:p w14:paraId="1B313D5F" w14:textId="77777777" w:rsidR="007F1E1C" w:rsidRPr="002F1078" w:rsidRDefault="007F1E1C" w:rsidP="007F1E1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</w:pPr>
            <w:r w:rsidRPr="002F10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t-PT"/>
              </w:rPr>
              <w:t xml:space="preserve">           PTNT</w:t>
            </w:r>
          </w:p>
          <w:p w14:paraId="60966CE1" w14:textId="4B0C2F9E" w:rsidR="007F1E1C" w:rsidRPr="002F1078" w:rsidRDefault="007F1E1C" w:rsidP="007F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078"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  <w:t>Tìm hiểu chiếc bay xây</w:t>
            </w:r>
          </w:p>
        </w:tc>
        <w:tc>
          <w:tcPr>
            <w:tcW w:w="2268" w:type="dxa"/>
          </w:tcPr>
          <w:p w14:paraId="2D8B8C87" w14:textId="77777777" w:rsidR="007F1E1C" w:rsidRPr="002F1078" w:rsidRDefault="007F1E1C" w:rsidP="007F1E1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t-PT"/>
              </w:rPr>
            </w:pPr>
            <w:r w:rsidRPr="002F10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t-PT"/>
              </w:rPr>
              <w:t xml:space="preserve">           PTTM</w:t>
            </w:r>
          </w:p>
          <w:p w14:paraId="05DBE2F0" w14:textId="5D9ADF7F" w:rsidR="007F1E1C" w:rsidRPr="002F1078" w:rsidRDefault="007F1E1C" w:rsidP="007F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078"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  <w:t>Vẽ bay xây, ( M)</w:t>
            </w:r>
          </w:p>
        </w:tc>
        <w:tc>
          <w:tcPr>
            <w:tcW w:w="2268" w:type="dxa"/>
          </w:tcPr>
          <w:p w14:paraId="197CFDC8" w14:textId="77777777" w:rsidR="007F1E1C" w:rsidRPr="002F1078" w:rsidRDefault="007F1E1C" w:rsidP="007F1E1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t-PT"/>
              </w:rPr>
            </w:pPr>
            <w:r w:rsidRPr="002F10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t-PT"/>
              </w:rPr>
              <w:t>PTTM</w:t>
            </w:r>
          </w:p>
          <w:p w14:paraId="6B2091AF" w14:textId="77777777" w:rsidR="007F1E1C" w:rsidRPr="002F1078" w:rsidRDefault="007F1E1C" w:rsidP="007F1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pt-PT"/>
              </w:rPr>
            </w:pPr>
            <w:r w:rsidRPr="002F10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pt-PT"/>
              </w:rPr>
              <w:t>Dạy hát: Thợ xây tí hon</w:t>
            </w:r>
          </w:p>
          <w:p w14:paraId="5B81D0F9" w14:textId="77777777" w:rsidR="007F1E1C" w:rsidRPr="002F1078" w:rsidRDefault="007F1E1C" w:rsidP="007F1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pt-PT"/>
              </w:rPr>
            </w:pPr>
            <w:r w:rsidRPr="002F10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pt-PT"/>
              </w:rPr>
              <w:t>NH: Cháu yêu cô chú công nhân</w:t>
            </w:r>
          </w:p>
          <w:p w14:paraId="5F9DB394" w14:textId="1E3AB79A" w:rsidR="007F1E1C" w:rsidRPr="002F1078" w:rsidRDefault="007F1E1C" w:rsidP="007F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0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pt-PT"/>
              </w:rPr>
              <w:t>TC: Nghe nhạc đoán tên bài hát</w:t>
            </w:r>
          </w:p>
        </w:tc>
      </w:tr>
      <w:tr w:rsidR="007F1E1C" w:rsidRPr="002F1078" w14:paraId="67F82F4A" w14:textId="77777777" w:rsidTr="002F1078">
        <w:tc>
          <w:tcPr>
            <w:tcW w:w="1277" w:type="dxa"/>
          </w:tcPr>
          <w:p w14:paraId="39052948" w14:textId="4AEAF538" w:rsidR="007F1E1C" w:rsidRPr="002F1078" w:rsidRDefault="007F1E1C" w:rsidP="007F1E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0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HĐNT</w:t>
            </w:r>
          </w:p>
        </w:tc>
        <w:tc>
          <w:tcPr>
            <w:tcW w:w="2268" w:type="dxa"/>
          </w:tcPr>
          <w:p w14:paraId="105C88E2" w14:textId="77777777" w:rsidR="007F1E1C" w:rsidRPr="002F1078" w:rsidRDefault="007F1E1C" w:rsidP="007F1E1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</w:pPr>
            <w:r w:rsidRPr="002F1078"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  <w:t>Quan sát ngôi nhà 1 tầng gần trường</w:t>
            </w:r>
          </w:p>
          <w:p w14:paraId="48FC0557" w14:textId="77777777" w:rsidR="007F1E1C" w:rsidRPr="002F1078" w:rsidRDefault="007F1E1C" w:rsidP="007F1E1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</w:pPr>
            <w:r w:rsidRPr="002F1078"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  <w:t xml:space="preserve">TC: Tìm về đúng nhà </w:t>
            </w:r>
          </w:p>
          <w:p w14:paraId="0765C023" w14:textId="77777777" w:rsidR="007F1E1C" w:rsidRPr="002F1078" w:rsidRDefault="007F1E1C" w:rsidP="007F1E1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</w:pPr>
            <w:r w:rsidRPr="002F1078"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  <w:t>Chơi tự do: K6C2</w:t>
            </w:r>
          </w:p>
          <w:p w14:paraId="160D74B1" w14:textId="6588B6E9" w:rsidR="007F1E1C" w:rsidRPr="002F1078" w:rsidRDefault="007F1E1C" w:rsidP="007F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078"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  <w:t>GT</w:t>
            </w:r>
          </w:p>
        </w:tc>
        <w:tc>
          <w:tcPr>
            <w:tcW w:w="2268" w:type="dxa"/>
          </w:tcPr>
          <w:p w14:paraId="48DDEB53" w14:textId="77777777" w:rsidR="007F1E1C" w:rsidRPr="002F1078" w:rsidRDefault="007F1E1C" w:rsidP="007F1E1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</w:pPr>
            <w:r w:rsidRPr="002F1078"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  <w:t>Quan sát cái cuốc</w:t>
            </w:r>
          </w:p>
          <w:p w14:paraId="0499B176" w14:textId="77777777" w:rsidR="007F1E1C" w:rsidRPr="002F1078" w:rsidRDefault="007F1E1C" w:rsidP="007F1E1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</w:pPr>
            <w:r w:rsidRPr="002F1078"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  <w:t>TC: Cuốc đất</w:t>
            </w:r>
          </w:p>
          <w:p w14:paraId="1739BB56" w14:textId="77777777" w:rsidR="007F1E1C" w:rsidRPr="002F1078" w:rsidRDefault="007F1E1C" w:rsidP="007F1E1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</w:pPr>
            <w:r w:rsidRPr="002F1078"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  <w:t>Chơi tự do: K6C2</w:t>
            </w:r>
          </w:p>
          <w:p w14:paraId="1D42735C" w14:textId="1CD47FF3" w:rsidR="007F1E1C" w:rsidRPr="002F1078" w:rsidRDefault="007F1E1C" w:rsidP="007F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078"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  <w:t>GT</w:t>
            </w:r>
          </w:p>
        </w:tc>
        <w:tc>
          <w:tcPr>
            <w:tcW w:w="2268" w:type="dxa"/>
          </w:tcPr>
          <w:p w14:paraId="1F3D5F7A" w14:textId="77777777" w:rsidR="007F1E1C" w:rsidRPr="002F1078" w:rsidRDefault="007F1E1C" w:rsidP="007F1E1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</w:pPr>
            <w:r w:rsidRPr="002F1078"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  <w:t>Quan sát thước thợ xây</w:t>
            </w:r>
          </w:p>
          <w:p w14:paraId="108488C4" w14:textId="77777777" w:rsidR="007F1E1C" w:rsidRPr="002F1078" w:rsidRDefault="007F1E1C" w:rsidP="007F1E1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</w:pPr>
            <w:r w:rsidRPr="002F1078"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  <w:t>TCDG: Kéo cưa lừa xẻ</w:t>
            </w:r>
          </w:p>
          <w:p w14:paraId="477F7895" w14:textId="77777777" w:rsidR="007F1E1C" w:rsidRPr="002F1078" w:rsidRDefault="007F1E1C" w:rsidP="007F1E1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</w:pPr>
            <w:r w:rsidRPr="002F1078"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  <w:t>Chơi tự do: K6C2</w:t>
            </w:r>
          </w:p>
          <w:p w14:paraId="195047B9" w14:textId="0041BA82" w:rsidR="007F1E1C" w:rsidRPr="002F1078" w:rsidRDefault="007F1E1C" w:rsidP="007F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078"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  <w:t>GT</w:t>
            </w:r>
          </w:p>
        </w:tc>
        <w:tc>
          <w:tcPr>
            <w:tcW w:w="2126" w:type="dxa"/>
          </w:tcPr>
          <w:p w14:paraId="749CC08D" w14:textId="77777777" w:rsidR="007F1E1C" w:rsidRPr="002F1078" w:rsidRDefault="007F1E1C" w:rsidP="007F1E1C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2F1078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Quan sát cái xẻng của bác thợ xây</w:t>
            </w:r>
          </w:p>
          <w:p w14:paraId="3C93CB53" w14:textId="77777777" w:rsidR="007F1E1C" w:rsidRPr="002F1078" w:rsidRDefault="007F1E1C" w:rsidP="007F1E1C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2F1078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TCDG: Kéo cưa lừa xẻ</w:t>
            </w:r>
          </w:p>
          <w:p w14:paraId="0CEBF8CF" w14:textId="77777777" w:rsidR="007F1E1C" w:rsidRPr="002F1078" w:rsidRDefault="007F1E1C" w:rsidP="007F1E1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</w:pPr>
            <w:r w:rsidRPr="002F1078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Chơi tự do</w:t>
            </w:r>
            <w:r w:rsidRPr="002F1078"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  <w:t>: K5C2</w:t>
            </w:r>
          </w:p>
          <w:p w14:paraId="37DC39A2" w14:textId="53B4E5E1" w:rsidR="007F1E1C" w:rsidRPr="002F1078" w:rsidRDefault="007F1E1C" w:rsidP="007F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078"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  <w:t>CQ</w:t>
            </w:r>
          </w:p>
        </w:tc>
        <w:tc>
          <w:tcPr>
            <w:tcW w:w="2268" w:type="dxa"/>
          </w:tcPr>
          <w:p w14:paraId="5DE3C9EB" w14:textId="77777777" w:rsidR="007F1E1C" w:rsidRPr="002F1078" w:rsidRDefault="007F1E1C" w:rsidP="007F1E1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</w:pPr>
            <w:r w:rsidRPr="002F1078"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  <w:t>Quan sát viên gạch</w:t>
            </w:r>
          </w:p>
          <w:p w14:paraId="06C62CC4" w14:textId="77777777" w:rsidR="007F1E1C" w:rsidRPr="002F1078" w:rsidRDefault="007F1E1C" w:rsidP="007F1E1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</w:pPr>
            <w:r w:rsidRPr="002F1078"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  <w:t>TC: Trên trên cầu khỉ</w:t>
            </w:r>
          </w:p>
          <w:p w14:paraId="7BB0205C" w14:textId="77777777" w:rsidR="007F1E1C" w:rsidRPr="002F1078" w:rsidRDefault="007F1E1C" w:rsidP="007F1E1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</w:pPr>
            <w:r w:rsidRPr="002F1078"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  <w:t>Chơi tự do: K5C2</w:t>
            </w:r>
          </w:p>
          <w:p w14:paraId="169BC2E3" w14:textId="2ED65C5D" w:rsidR="007F1E1C" w:rsidRPr="002F1078" w:rsidRDefault="007F1E1C" w:rsidP="007F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078"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  <w:t>CQ</w:t>
            </w:r>
          </w:p>
        </w:tc>
        <w:tc>
          <w:tcPr>
            <w:tcW w:w="2268" w:type="dxa"/>
          </w:tcPr>
          <w:p w14:paraId="70A227D6" w14:textId="77777777" w:rsidR="007F1E1C" w:rsidRPr="002F1078" w:rsidRDefault="007F1E1C" w:rsidP="007F1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pt-PT"/>
              </w:rPr>
            </w:pPr>
            <w:r w:rsidRPr="002F10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pt-PT"/>
              </w:rPr>
              <w:t>Quan sát bay xây</w:t>
            </w:r>
          </w:p>
          <w:p w14:paraId="17DF2498" w14:textId="77777777" w:rsidR="007F1E1C" w:rsidRPr="002F1078" w:rsidRDefault="007F1E1C" w:rsidP="007F1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pt-PT"/>
              </w:rPr>
            </w:pPr>
            <w:r w:rsidRPr="002F10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pt-PT"/>
              </w:rPr>
              <w:t>TC: Cuốc đất</w:t>
            </w:r>
          </w:p>
          <w:p w14:paraId="668BABC4" w14:textId="77777777" w:rsidR="007F1E1C" w:rsidRPr="002F1078" w:rsidRDefault="007F1E1C" w:rsidP="007F1E1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</w:pPr>
            <w:r w:rsidRPr="002F10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pt-PT"/>
              </w:rPr>
              <w:t>Chơi tự do</w:t>
            </w:r>
            <w:r w:rsidRPr="002F1078"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  <w:t>: K5C2</w:t>
            </w:r>
          </w:p>
          <w:p w14:paraId="7090396E" w14:textId="17496229" w:rsidR="007F1E1C" w:rsidRPr="002F1078" w:rsidRDefault="007F1E1C" w:rsidP="007F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078"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  <w:t>CQ</w:t>
            </w:r>
          </w:p>
        </w:tc>
      </w:tr>
      <w:tr w:rsidR="007F1E1C" w:rsidRPr="002F1078" w14:paraId="23E7C00E" w14:textId="77777777" w:rsidTr="002F1078">
        <w:tc>
          <w:tcPr>
            <w:tcW w:w="1277" w:type="dxa"/>
          </w:tcPr>
          <w:p w14:paraId="373B0D50" w14:textId="1EA34E7E" w:rsidR="007F1E1C" w:rsidRPr="002F1078" w:rsidRDefault="007F1E1C" w:rsidP="007F1E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0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HĐC</w:t>
            </w:r>
          </w:p>
        </w:tc>
        <w:tc>
          <w:tcPr>
            <w:tcW w:w="2268" w:type="dxa"/>
          </w:tcPr>
          <w:p w14:paraId="2B55C1DC" w14:textId="77777777" w:rsidR="007F1E1C" w:rsidRPr="002F1078" w:rsidRDefault="007F1E1C" w:rsidP="007F1E1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2F1078"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  <w:t>- Hướng dẫn phụ huynh cách sơ cứu khi trẻ bị chảy máu cam</w:t>
            </w:r>
          </w:p>
          <w:p w14:paraId="13FADF67" w14:textId="77777777" w:rsidR="007F1E1C" w:rsidRPr="002F1078" w:rsidRDefault="007F1E1C" w:rsidP="007F1E1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</w:pPr>
            <w:r w:rsidRPr="002F1078"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  <w:t>- Hát: cháu yêu cô chú công nhân"</w:t>
            </w:r>
          </w:p>
          <w:p w14:paraId="6F7A9153" w14:textId="1A593B07" w:rsidR="007F1E1C" w:rsidRPr="002F1078" w:rsidRDefault="007F1E1C" w:rsidP="007F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078"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  <w:t>- Vệ sinh cá nhân trẻ</w:t>
            </w:r>
          </w:p>
        </w:tc>
        <w:tc>
          <w:tcPr>
            <w:tcW w:w="2268" w:type="dxa"/>
          </w:tcPr>
          <w:p w14:paraId="6C3A2F64" w14:textId="77777777" w:rsidR="007F1E1C" w:rsidRPr="002F1078" w:rsidRDefault="007F1E1C" w:rsidP="007F1E1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</w:pPr>
            <w:r w:rsidRPr="002F1078"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  <w:t>Ôn:  Nhận biết, đếm số lượng đồ dùng của bác thợ xây trong phạm vi 4"</w:t>
            </w:r>
          </w:p>
          <w:p w14:paraId="0F3903D8" w14:textId="77777777" w:rsidR="007F1E1C" w:rsidRPr="002F1078" w:rsidRDefault="007F1E1C" w:rsidP="007F1E1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</w:pPr>
            <w:r w:rsidRPr="002F1078"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  <w:t>- Tc thay đổi cảm xúc cho phù hợp</w:t>
            </w:r>
          </w:p>
          <w:p w14:paraId="4C260022" w14:textId="19553A55" w:rsidR="007F1E1C" w:rsidRPr="002F1078" w:rsidRDefault="007F1E1C" w:rsidP="007F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078"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  <w:t>- Vệ sinh cá nhân trẻ</w:t>
            </w:r>
          </w:p>
        </w:tc>
        <w:tc>
          <w:tcPr>
            <w:tcW w:w="2268" w:type="dxa"/>
          </w:tcPr>
          <w:p w14:paraId="75AB7F94" w14:textId="77777777" w:rsidR="007F1E1C" w:rsidRPr="002F1078" w:rsidRDefault="007F1E1C" w:rsidP="007F1E1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</w:pPr>
            <w:r w:rsidRPr="002F1078"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  <w:t>Ôn đóng kịch truyện  ba chú lợn con.</w:t>
            </w:r>
          </w:p>
          <w:p w14:paraId="4F4A5384" w14:textId="77777777" w:rsidR="007F1E1C" w:rsidRPr="002F1078" w:rsidRDefault="007F1E1C" w:rsidP="007F1E1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</w:pPr>
            <w:r w:rsidRPr="002F1078"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  <w:t>Tc: Cắp cua</w:t>
            </w:r>
          </w:p>
          <w:p w14:paraId="7172C771" w14:textId="77777777" w:rsidR="007F1E1C" w:rsidRPr="002F1078" w:rsidRDefault="007F1E1C" w:rsidP="007F1E1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</w:pPr>
            <w:r w:rsidRPr="002F1078"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  <w:t>-  TC: Thi xem ai nhanh</w:t>
            </w:r>
          </w:p>
          <w:p w14:paraId="68DFF03E" w14:textId="5B5A27BF" w:rsidR="007F1E1C" w:rsidRPr="002F1078" w:rsidRDefault="007F1E1C" w:rsidP="007F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078"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  <w:t>- Vệ sinh cá nhân trẻ</w:t>
            </w:r>
          </w:p>
        </w:tc>
        <w:tc>
          <w:tcPr>
            <w:tcW w:w="2126" w:type="dxa"/>
          </w:tcPr>
          <w:p w14:paraId="2CB3A13B" w14:textId="77777777" w:rsidR="007F1E1C" w:rsidRPr="002F1078" w:rsidRDefault="007F1E1C" w:rsidP="007F1E1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</w:pPr>
            <w:r w:rsidRPr="002F1078"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  <w:t>Ôn: Tìm hiểu chiếc bay xây</w:t>
            </w:r>
          </w:p>
          <w:p w14:paraId="023D1BEB" w14:textId="77777777" w:rsidR="007F1E1C" w:rsidRPr="002F1078" w:rsidRDefault="007F1E1C" w:rsidP="007F1E1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</w:pPr>
            <w:r w:rsidRPr="002F1078"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  <w:t>- Trò chuyện về nghề xây dựng</w:t>
            </w:r>
          </w:p>
          <w:p w14:paraId="721056D5" w14:textId="7D64C4C8" w:rsidR="007F1E1C" w:rsidRPr="002F1078" w:rsidRDefault="007F1E1C" w:rsidP="007F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078"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  <w:t>- Vệ sinh cá nhân trẻ</w:t>
            </w:r>
          </w:p>
        </w:tc>
        <w:tc>
          <w:tcPr>
            <w:tcW w:w="2268" w:type="dxa"/>
          </w:tcPr>
          <w:p w14:paraId="1DDE38A1" w14:textId="77777777" w:rsidR="007F1E1C" w:rsidRPr="002F1078" w:rsidRDefault="007F1E1C" w:rsidP="007F1E1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pt-PT"/>
              </w:rPr>
            </w:pPr>
            <w:r w:rsidRPr="002F10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pt-PT"/>
              </w:rPr>
              <w:t>Ôn Vẽ bay xây</w:t>
            </w:r>
          </w:p>
          <w:p w14:paraId="712F285D" w14:textId="77777777" w:rsidR="007F1E1C" w:rsidRPr="002F1078" w:rsidRDefault="007F1E1C" w:rsidP="007F1E1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pt-PT"/>
              </w:rPr>
            </w:pPr>
            <w:r w:rsidRPr="002F10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pt-PT"/>
              </w:rPr>
              <w:t>- Xem video chiếc bay xây</w:t>
            </w:r>
          </w:p>
          <w:p w14:paraId="77E02130" w14:textId="392C7A9C" w:rsidR="007F1E1C" w:rsidRPr="002F1078" w:rsidRDefault="007F1E1C" w:rsidP="007F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078"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  <w:t>- Vệ sinh cá nhân trẻ</w:t>
            </w:r>
          </w:p>
        </w:tc>
        <w:tc>
          <w:tcPr>
            <w:tcW w:w="2268" w:type="dxa"/>
          </w:tcPr>
          <w:p w14:paraId="7A689234" w14:textId="77777777" w:rsidR="007F1E1C" w:rsidRPr="002F1078" w:rsidRDefault="007F1E1C" w:rsidP="007F1E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pt-PT"/>
              </w:rPr>
            </w:pPr>
            <w:r w:rsidRPr="002F10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pt-PT"/>
              </w:rPr>
              <w:t>Ôn: hát: Thợ xây tí hon</w:t>
            </w:r>
          </w:p>
          <w:p w14:paraId="18BDC570" w14:textId="77777777" w:rsidR="007F1E1C" w:rsidRPr="002F1078" w:rsidRDefault="007F1E1C" w:rsidP="007F1E1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pt-PT"/>
              </w:rPr>
            </w:pPr>
            <w:r w:rsidRPr="002F10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pt-PT"/>
              </w:rPr>
              <w:t xml:space="preserve">- TC chọn đúng nhanh đồ dùng nghề xây dựng. </w:t>
            </w:r>
          </w:p>
          <w:p w14:paraId="6C66195C" w14:textId="434C0692" w:rsidR="007F1E1C" w:rsidRPr="002F1078" w:rsidRDefault="007F1E1C" w:rsidP="007F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078"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  <w:t>- Vệ sinh cá nhân trẻ</w:t>
            </w:r>
          </w:p>
        </w:tc>
      </w:tr>
    </w:tbl>
    <w:p w14:paraId="502FAC1B" w14:textId="77777777" w:rsidR="007F1E1C" w:rsidRPr="002F1078" w:rsidRDefault="007F1E1C">
      <w:pPr>
        <w:rPr>
          <w:sz w:val="24"/>
          <w:szCs w:val="24"/>
        </w:rPr>
      </w:pPr>
    </w:p>
    <w:sectPr w:rsidR="007F1E1C" w:rsidRPr="002F1078" w:rsidSect="007F1E1C">
      <w:pgSz w:w="15840" w:h="12240" w:orient="landscape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E1C"/>
    <w:rsid w:val="002F1078"/>
    <w:rsid w:val="007F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7C922"/>
  <w15:chartTrackingRefBased/>
  <w15:docId w15:val="{072A6258-1590-420C-8847-BBB9927F7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1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2024-11-10T14:24:00Z</dcterms:created>
  <dcterms:modified xsi:type="dcterms:W3CDTF">2024-11-10T14:36:00Z</dcterms:modified>
</cp:coreProperties>
</file>