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0F26B" w14:textId="44882EE7" w:rsidR="00243EC1" w:rsidRPr="00C04B95" w:rsidRDefault="00243EC1" w:rsidP="00243EC1">
      <w:pPr>
        <w:tabs>
          <w:tab w:val="left" w:pos="2640"/>
        </w:tabs>
        <w:spacing w:before="0" w:beforeAutospacing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80523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Thứ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Năm</w:t>
      </w:r>
      <w:proofErr w:type="spellEnd"/>
      <w:r w:rsidRPr="00B80523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ngày </w:t>
      </w: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B80523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tháng </w:t>
      </w:r>
      <w:r w:rsidRPr="00B80523">
        <w:rPr>
          <w:rFonts w:ascii="Times New Roman" w:hAnsi="Times New Roman"/>
          <w:b/>
          <w:bCs/>
          <w:iCs/>
          <w:sz w:val="28"/>
          <w:szCs w:val="28"/>
        </w:rPr>
        <w:t>11</w:t>
      </w:r>
      <w:r w:rsidRPr="00B80523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năm 202</w:t>
      </w:r>
      <w:r>
        <w:rPr>
          <w:rFonts w:ascii="Times New Roman" w:hAnsi="Times New Roman"/>
          <w:b/>
          <w:bCs/>
          <w:iCs/>
          <w:sz w:val="28"/>
          <w:szCs w:val="28"/>
        </w:rPr>
        <w:t>4</w:t>
      </w:r>
    </w:p>
    <w:p w14:paraId="0DE0B15D" w14:textId="674CBDA7" w:rsidR="00243EC1" w:rsidRPr="00B80523" w:rsidRDefault="000975CF" w:rsidP="00243EC1">
      <w:pPr>
        <w:spacing w:before="0" w:beforeAutospacing="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3EC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 w:rsidR="00A9316C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243E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3EC1" w:rsidRPr="00B80523">
        <w:rPr>
          <w:rFonts w:ascii="Times New Roman" w:hAnsi="Times New Roman"/>
          <w:b/>
          <w:bCs/>
          <w:sz w:val="28"/>
          <w:szCs w:val="28"/>
          <w:lang w:val="vi-VN"/>
        </w:rPr>
        <w:t>TIẾNG VIỆT</w:t>
      </w:r>
    </w:p>
    <w:p w14:paraId="000102FF" w14:textId="77777777" w:rsidR="00243EC1" w:rsidRPr="00B80523" w:rsidRDefault="00243EC1" w:rsidP="00243EC1">
      <w:pPr>
        <w:tabs>
          <w:tab w:val="center" w:pos="4536"/>
        </w:tabs>
        <w:spacing w:before="0" w:beforeAutospacing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80523">
        <w:rPr>
          <w:rFonts w:ascii="Times New Roman" w:hAnsi="Times New Roman"/>
          <w:b/>
          <w:sz w:val="28"/>
          <w:szCs w:val="28"/>
        </w:rPr>
        <w:t xml:space="preserve">BÀI 43:  AU ÂU </w:t>
      </w:r>
      <w:proofErr w:type="gramStart"/>
      <w:r w:rsidRPr="00B80523">
        <w:rPr>
          <w:rFonts w:ascii="Times New Roman" w:hAnsi="Times New Roman"/>
          <w:b/>
          <w:sz w:val="28"/>
          <w:szCs w:val="28"/>
        </w:rPr>
        <w:t>ÊU</w:t>
      </w:r>
      <w:r>
        <w:rPr>
          <w:rFonts w:ascii="Times New Roman" w:hAnsi="Times New Roman"/>
          <w:b/>
          <w:sz w:val="28"/>
          <w:szCs w:val="28"/>
        </w:rPr>
        <w:t>( TIẾT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1)</w:t>
      </w:r>
    </w:p>
    <w:p w14:paraId="41DCABAE" w14:textId="77777777" w:rsidR="00243EC1" w:rsidRPr="00B80523" w:rsidRDefault="00243EC1" w:rsidP="00243EC1">
      <w:pPr>
        <w:spacing w:before="0" w:beforeAutospacing="0"/>
        <w:ind w:firstLine="709"/>
        <w:rPr>
          <w:rFonts w:ascii="Times New Roman" w:hAnsi="Times New Roman"/>
          <w:b/>
          <w:sz w:val="28"/>
          <w:szCs w:val="28"/>
        </w:rPr>
      </w:pPr>
      <w:r w:rsidRPr="00B80523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cần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đạt</w:t>
      </w:r>
      <w:proofErr w:type="spellEnd"/>
    </w:p>
    <w:p w14:paraId="49B31125" w14:textId="77777777" w:rsidR="00243EC1" w:rsidRPr="00B80523" w:rsidRDefault="00243EC1" w:rsidP="00243EC1">
      <w:pPr>
        <w:spacing w:before="0" w:beforeAutospacing="0"/>
        <w:ind w:firstLine="709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</w:rPr>
        <w:t>*</w:t>
      </w:r>
      <w:r w:rsidRPr="00B80523">
        <w:rPr>
          <w:rFonts w:ascii="Times New Roman" w:hAnsi="Times New Roman"/>
          <w:sz w:val="28"/>
          <w:szCs w:val="28"/>
          <w:lang w:val="vi-VN"/>
        </w:rPr>
        <w:t xml:space="preserve"> Sau bài học, HS:</w:t>
      </w:r>
    </w:p>
    <w:p w14:paraId="75A5A576" w14:textId="77777777" w:rsidR="00243EC1" w:rsidRPr="00B80523" w:rsidRDefault="00243EC1" w:rsidP="00243EC1">
      <w:pPr>
        <w:spacing w:before="0" w:beforeAutospacing="0"/>
        <w:ind w:left="19"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  <w:lang w:val="vi-VN"/>
        </w:rPr>
        <w:t>- Nhận biết và đọc đúng các vần au, âu, êu; đọc đúng các tiếng, từ ngữ, câu có các vần au, âu, êu; hiểu và trả lời được các câu hỏi có liên quan đến nội dung đã đọc.</w:t>
      </w:r>
    </w:p>
    <w:p w14:paraId="6EC984B8" w14:textId="77777777" w:rsidR="00243EC1" w:rsidRPr="00B80523" w:rsidRDefault="00243EC1" w:rsidP="00243EC1">
      <w:pPr>
        <w:spacing w:before="0" w:beforeAutospacing="0"/>
        <w:ind w:left="19"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  <w:lang w:val="vi-VN"/>
        </w:rPr>
        <w:t>- Viết đúng các vần au, âu, êu (cỡ chữ vừa); viết đúng các tiếng, từ ngữ có vần au, âu, êu.</w:t>
      </w:r>
    </w:p>
    <w:p w14:paraId="43F57391" w14:textId="77777777" w:rsidR="00243EC1" w:rsidRPr="00B80523" w:rsidRDefault="00243EC1" w:rsidP="00243EC1">
      <w:pPr>
        <w:spacing w:before="0" w:beforeAutospacing="0"/>
        <w:ind w:left="19"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  <w:lang w:val="vi-VN"/>
        </w:rPr>
        <w:t>- Phát triển vốn từ dựa trên những từ ngữ chứa vần au, âu, êu có trong bài học.</w:t>
      </w:r>
    </w:p>
    <w:p w14:paraId="3A5F4ABB" w14:textId="77777777" w:rsidR="00243EC1" w:rsidRPr="00B80523" w:rsidRDefault="00243EC1" w:rsidP="00243EC1">
      <w:pPr>
        <w:spacing w:before="0" w:beforeAutospacing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</w:rPr>
        <w:t xml:space="preserve">* </w:t>
      </w:r>
      <w:r w:rsidRPr="00B80523">
        <w:rPr>
          <w:rFonts w:ascii="Times New Roman" w:hAnsi="Times New Roman"/>
          <w:sz w:val="28"/>
          <w:szCs w:val="28"/>
          <w:lang w:val="vi-VN"/>
        </w:rPr>
        <w:t xml:space="preserve"> Phát triển kỹ năng nói lời xin phép theo tình huống được gợi ý trong tranh: xin phép cô giáo được ra ngoài và được vào lớp.</w:t>
      </w:r>
    </w:p>
    <w:p w14:paraId="74C2C597" w14:textId="77777777" w:rsidR="00243EC1" w:rsidRPr="00B80523" w:rsidRDefault="00243EC1" w:rsidP="00243EC1">
      <w:pPr>
        <w:spacing w:before="0" w:beforeAutospacing="0"/>
        <w:ind w:left="19"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  <w:lang w:val="vi-VN"/>
        </w:rPr>
        <w:t>- Phát triển kỹ năng quan sát, nhận biết nhân vật và suy đoán nội dung tranh minh họa qua bức tranh vẽ phong cảnh nông thôn.</w:t>
      </w:r>
    </w:p>
    <w:p w14:paraId="6F233401" w14:textId="77777777" w:rsidR="00243EC1" w:rsidRPr="00B80523" w:rsidRDefault="00243EC1" w:rsidP="00243EC1">
      <w:pPr>
        <w:spacing w:before="0" w:before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  <w:lang w:val="vi-VN"/>
        </w:rPr>
        <w:t>- Cảm nhận được vẻ đẹp làng quê, tình cảm gia đình.</w:t>
      </w:r>
    </w:p>
    <w:p w14:paraId="348EF7D6" w14:textId="77777777" w:rsidR="00243EC1" w:rsidRPr="00B80523" w:rsidRDefault="00243EC1" w:rsidP="00243EC1">
      <w:pPr>
        <w:spacing w:before="0" w:beforeAutospacing="0"/>
        <w:ind w:firstLine="709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</w:rPr>
        <w:t>*</w:t>
      </w:r>
      <w:r w:rsidRPr="00B8052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B80523">
        <w:rPr>
          <w:rFonts w:ascii="Times New Roman" w:hAnsi="Times New Roman"/>
          <w:sz w:val="28"/>
          <w:szCs w:val="28"/>
        </w:rPr>
        <w:t>Rèn</w:t>
      </w:r>
      <w:proofErr w:type="spellEnd"/>
      <w:r w:rsidRPr="00B80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sz w:val="28"/>
          <w:szCs w:val="28"/>
        </w:rPr>
        <w:t>luyện</w:t>
      </w:r>
      <w:proofErr w:type="spellEnd"/>
      <w:r w:rsidRPr="00B80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sz w:val="28"/>
          <w:szCs w:val="28"/>
        </w:rPr>
        <w:t>phẩm</w:t>
      </w:r>
      <w:proofErr w:type="spellEnd"/>
      <w:r w:rsidRPr="00B80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sz w:val="28"/>
          <w:szCs w:val="28"/>
        </w:rPr>
        <w:t>chất</w:t>
      </w:r>
      <w:proofErr w:type="spellEnd"/>
      <w:r w:rsidRPr="00B80523">
        <w:rPr>
          <w:rFonts w:ascii="Times New Roman" w:hAnsi="Times New Roman"/>
          <w:sz w:val="28"/>
          <w:szCs w:val="28"/>
        </w:rPr>
        <w:t xml:space="preserve">: </w:t>
      </w:r>
      <w:r w:rsidRPr="00B80523">
        <w:rPr>
          <w:rFonts w:ascii="Times New Roman" w:hAnsi="Times New Roman"/>
          <w:sz w:val="28"/>
          <w:szCs w:val="28"/>
          <w:lang w:val="vi-VN"/>
        </w:rPr>
        <w:t>Chăm chỉ, trách nhiệm.</w:t>
      </w:r>
    </w:p>
    <w:p w14:paraId="6BC68EC0" w14:textId="77777777" w:rsidR="00243EC1" w:rsidRPr="00B80523" w:rsidRDefault="00243EC1" w:rsidP="00243EC1">
      <w:pPr>
        <w:spacing w:before="0" w:beforeAutospacing="0"/>
        <w:ind w:firstLine="709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</w:rPr>
        <w:t xml:space="preserve">* </w:t>
      </w:r>
      <w:r w:rsidRPr="00B80523">
        <w:rPr>
          <w:rFonts w:ascii="Times New Roman" w:hAnsi="Times New Roman"/>
          <w:sz w:val="28"/>
          <w:szCs w:val="28"/>
          <w:lang w:val="vi-VN"/>
        </w:rPr>
        <w:t>Hình thành các NL chung, phát triển NL ngôn ngữ.</w:t>
      </w:r>
    </w:p>
    <w:p w14:paraId="3B5F5CED" w14:textId="77777777" w:rsidR="00243EC1" w:rsidRPr="00B80523" w:rsidRDefault="00243EC1" w:rsidP="00243EC1">
      <w:pPr>
        <w:spacing w:before="0" w:beforeAutospacing="0"/>
        <w:ind w:firstLine="709"/>
        <w:rPr>
          <w:rFonts w:ascii="Times New Roman" w:hAnsi="Times New Roman"/>
          <w:b/>
          <w:sz w:val="28"/>
          <w:szCs w:val="28"/>
        </w:rPr>
      </w:pPr>
      <w:r w:rsidRPr="00B80523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dùng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dạy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547CCFA1" w14:textId="77777777" w:rsidR="00243EC1" w:rsidRPr="00B80523" w:rsidRDefault="00243EC1" w:rsidP="00243EC1">
      <w:pPr>
        <w:pStyle w:val="ListParagraph"/>
        <w:spacing w:before="0" w:beforeAutospacing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80523">
        <w:rPr>
          <w:rFonts w:ascii="Times New Roman" w:hAnsi="Times New Roman"/>
          <w:sz w:val="28"/>
          <w:szCs w:val="28"/>
          <w:lang w:val="vi-VN"/>
        </w:rPr>
        <w:t>- GV: Laptop; Tivi; clip, slide tranh minh họa,...</w:t>
      </w:r>
    </w:p>
    <w:p w14:paraId="53364408" w14:textId="77777777" w:rsidR="00243EC1" w:rsidRPr="00B80523" w:rsidRDefault="00243EC1" w:rsidP="00243EC1">
      <w:pPr>
        <w:pStyle w:val="ListParagraph"/>
        <w:spacing w:before="0" w:beforeAutospacing="0"/>
        <w:ind w:left="0"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B80523">
        <w:rPr>
          <w:rFonts w:ascii="Times New Roman" w:hAnsi="Times New Roman"/>
          <w:sz w:val="28"/>
          <w:szCs w:val="28"/>
          <w:lang w:val="vi-VN"/>
        </w:rPr>
        <w:t>- HS: SHS, Bộ đồ dùng TV, vở Tập viết 1 tập 1, bảng con,...</w:t>
      </w:r>
    </w:p>
    <w:p w14:paraId="63DCBA00" w14:textId="77777777" w:rsidR="00243EC1" w:rsidRPr="00B80523" w:rsidRDefault="00243EC1" w:rsidP="00243EC1">
      <w:pPr>
        <w:spacing w:before="0" w:beforeAutospacing="0"/>
        <w:ind w:firstLine="709"/>
        <w:rPr>
          <w:rFonts w:ascii="Times New Roman" w:hAnsi="Times New Roman"/>
          <w:b/>
          <w:sz w:val="28"/>
          <w:szCs w:val="28"/>
        </w:rPr>
      </w:pPr>
      <w:r w:rsidRPr="00B80523"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dạy</w:t>
      </w:r>
      <w:proofErr w:type="spellEnd"/>
      <w:r w:rsidRPr="00B80523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B80523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25D87CB3" w14:textId="77777777" w:rsidR="00243EC1" w:rsidRPr="00B80523" w:rsidRDefault="00243EC1" w:rsidP="00243EC1">
      <w:pPr>
        <w:spacing w:before="0" w:beforeAutospacing="0"/>
        <w:rPr>
          <w:rFonts w:ascii="Times New Roman" w:hAnsi="Times New Roman"/>
          <w:b/>
          <w:sz w:val="28"/>
          <w:szCs w:val="28"/>
        </w:rPr>
      </w:pPr>
      <w:r w:rsidRPr="00B805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T</w:t>
      </w:r>
      <w:r>
        <w:rPr>
          <w:rFonts w:ascii="Times New Roman" w:hAnsi="Times New Roman"/>
          <w:b/>
          <w:sz w:val="28"/>
          <w:szCs w:val="28"/>
        </w:rPr>
        <w:t>IẾT</w:t>
      </w:r>
      <w:r w:rsidRPr="00B80523">
        <w:rPr>
          <w:rFonts w:ascii="Times New Roman" w:hAnsi="Times New Roman"/>
          <w:b/>
          <w:sz w:val="28"/>
          <w:szCs w:val="28"/>
        </w:rPr>
        <w:t xml:space="preserve"> 1</w:t>
      </w:r>
    </w:p>
    <w:tbl>
      <w:tblPr>
        <w:tblStyle w:val="TableGrid"/>
        <w:tblW w:w="9640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243EC1" w:rsidRPr="00B80523" w14:paraId="03EECC93" w14:textId="77777777" w:rsidTr="0020171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D34ABAD" w14:textId="77777777" w:rsidR="00243EC1" w:rsidRPr="00B80523" w:rsidRDefault="00243EC1" w:rsidP="00201717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8AB0514" w14:textId="77777777" w:rsidR="00243EC1" w:rsidRPr="00B80523" w:rsidRDefault="00243EC1" w:rsidP="00201717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243EC1" w:rsidRPr="00B80523" w14:paraId="377950C7" w14:textId="77777777" w:rsidTr="00201717"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AE3FD" w14:textId="6688081F" w:rsidR="00243EC1" w:rsidRPr="00B80523" w:rsidRDefault="00243EC1" w:rsidP="00812DE6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( 3-5’)</w:t>
            </w:r>
          </w:p>
        </w:tc>
      </w:tr>
      <w:tr w:rsidR="00243EC1" w:rsidRPr="00B80523" w14:paraId="1A4E069F" w14:textId="77777777" w:rsidTr="0020171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41CC37A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</w:p>
          <w:p w14:paraId="1E83E95A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>- Nhận xét, tuyên dương.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59BE6DB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F42C24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42: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ao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eo</w:t>
            </w:r>
            <w:proofErr w:type="spellEnd"/>
          </w:p>
        </w:tc>
      </w:tr>
      <w:tr w:rsidR="00243EC1" w:rsidRPr="00B80523" w14:paraId="1F1896B4" w14:textId="77777777" w:rsidTr="00201717"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0B550" w14:textId="19682084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( 4-5’)</w:t>
            </w:r>
          </w:p>
        </w:tc>
      </w:tr>
      <w:tr w:rsidR="00243EC1" w:rsidRPr="00B80523" w14:paraId="2365981B" w14:textId="77777777" w:rsidTr="00201717">
        <w:tc>
          <w:tcPr>
            <w:tcW w:w="4678" w:type="dxa"/>
            <w:tcBorders>
              <w:top w:val="single" w:sz="4" w:space="0" w:color="auto"/>
            </w:tcBorders>
          </w:tcPr>
          <w:p w14:paraId="0D5A4CAA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5C3BBDFE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F4A7DD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>- GV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câu nhận biết: 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D8CD63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>Đàn sẻ nâu kêu ríu rít ở sau nhà.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164C0B6F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q/s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5F6B33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2DA0877A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</w:p>
          <w:p w14:paraId="027A2838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EC1" w:rsidRPr="00B80523" w14:paraId="47EBC0D4" w14:textId="77777777" w:rsidTr="00201717">
        <w:tc>
          <w:tcPr>
            <w:tcW w:w="4678" w:type="dxa"/>
            <w:tcBorders>
              <w:bottom w:val="single" w:sz="4" w:space="0" w:color="auto"/>
            </w:tcBorders>
          </w:tcPr>
          <w:p w14:paraId="0B88FA4A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vần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au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êu</w:t>
            </w:r>
            <w:proofErr w:type="spellEnd"/>
          </w:p>
          <w:p w14:paraId="20F68F06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>-</w:t>
            </w:r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D99E1D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0939C93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EA654F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03D3A21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>nhắc</w:t>
            </w:r>
            <w:proofErr w:type="spellEnd"/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>lại</w:t>
            </w:r>
            <w:proofErr w:type="spellEnd"/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>tên</w:t>
            </w:r>
            <w:proofErr w:type="spellEnd"/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</w:p>
        </w:tc>
      </w:tr>
      <w:tr w:rsidR="00243EC1" w:rsidRPr="00B80523" w14:paraId="61853706" w14:textId="77777777" w:rsidTr="00201717">
        <w:trPr>
          <w:trHeight w:val="331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171BD" w14:textId="43E6F6C8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( 15-17’)</w:t>
            </w:r>
          </w:p>
        </w:tc>
      </w:tr>
      <w:tr w:rsidR="00243EC1" w:rsidRPr="00B80523" w14:paraId="4A5D0469" w14:textId="77777777" w:rsidTr="00201717">
        <w:trPr>
          <w:trHeight w:val="330"/>
        </w:trPr>
        <w:tc>
          <w:tcPr>
            <w:tcW w:w="4678" w:type="dxa"/>
            <w:tcBorders>
              <w:top w:val="single" w:sz="4" w:space="0" w:color="auto"/>
            </w:tcBorders>
          </w:tcPr>
          <w:p w14:paraId="4E9CD970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a. </w:t>
            </w:r>
            <w:r w:rsidRPr="00B80523"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>Đọc vần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724E8BFB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EC1" w:rsidRPr="00B80523" w14:paraId="60A74AB0" w14:textId="77777777" w:rsidTr="00201717">
        <w:trPr>
          <w:trHeight w:val="330"/>
        </w:trPr>
        <w:tc>
          <w:tcPr>
            <w:tcW w:w="4678" w:type="dxa"/>
          </w:tcPr>
          <w:p w14:paraId="6D7EFD18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  <w:lang w:val="vi-VN"/>
              </w:rPr>
              <w:t xml:space="preserve">- </w:t>
            </w: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G </w:t>
            </w: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  <w:lang w:val="vi-VN"/>
              </w:rPr>
              <w:t xml:space="preserve">đưa </w:t>
            </w: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3 </w:t>
            </w: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  <w:lang w:val="vi-VN"/>
              </w:rPr>
              <w:t>vần</w:t>
            </w: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: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 au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êu</w:t>
            </w:r>
            <w:proofErr w:type="spellEnd"/>
          </w:p>
        </w:tc>
        <w:tc>
          <w:tcPr>
            <w:tcW w:w="4962" w:type="dxa"/>
          </w:tcPr>
          <w:p w14:paraId="3BC07077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3EC1" w:rsidRPr="00B80523" w14:paraId="05B51A1F" w14:textId="77777777" w:rsidTr="00201717">
        <w:tc>
          <w:tcPr>
            <w:tcW w:w="4678" w:type="dxa"/>
          </w:tcPr>
          <w:p w14:paraId="0CE92A64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0BF9BF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vần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: au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êu</w:t>
            </w:r>
            <w:proofErr w:type="spellEnd"/>
          </w:p>
        </w:tc>
        <w:tc>
          <w:tcPr>
            <w:tcW w:w="4962" w:type="dxa"/>
          </w:tcPr>
          <w:p w14:paraId="2E78EFCD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14:paraId="70945606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vần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vần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đt</w:t>
            </w:r>
            <w:proofErr w:type="spellEnd"/>
          </w:p>
        </w:tc>
      </w:tr>
      <w:tr w:rsidR="00243EC1" w:rsidRPr="00B80523" w14:paraId="17EA7C4A" w14:textId="77777777" w:rsidTr="00201717">
        <w:tc>
          <w:tcPr>
            <w:tcW w:w="4678" w:type="dxa"/>
          </w:tcPr>
          <w:p w14:paraId="0FB7C725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Nhận xét</w:t>
            </w:r>
          </w:p>
          <w:p w14:paraId="185F8C8B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GV đọc trơn mẫu: 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au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êu</w:t>
            </w:r>
            <w:proofErr w:type="spellEnd"/>
          </w:p>
        </w:tc>
        <w:tc>
          <w:tcPr>
            <w:tcW w:w="4962" w:type="dxa"/>
          </w:tcPr>
          <w:p w14:paraId="249F6985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14:paraId="129FCF90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đọc trơn 3 vần: nhóm đôi, đt</w:t>
            </w:r>
          </w:p>
        </w:tc>
      </w:tr>
      <w:tr w:rsidR="00243EC1" w:rsidRPr="00B80523" w14:paraId="1AE53438" w14:textId="77777777" w:rsidTr="00201717">
        <w:tc>
          <w:tcPr>
            <w:tcW w:w="4678" w:type="dxa"/>
          </w:tcPr>
          <w:p w14:paraId="19AEE679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Nhận xét</w:t>
            </w:r>
          </w:p>
          <w:p w14:paraId="65CC5D49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- G phân tích từng vần.</w:t>
            </w:r>
          </w:p>
        </w:tc>
        <w:tc>
          <w:tcPr>
            <w:tcW w:w="4962" w:type="dxa"/>
          </w:tcPr>
          <w:p w14:paraId="6C23B599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0FAA6FE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HS phân tích lại: cá nhân, đt</w:t>
            </w:r>
          </w:p>
        </w:tc>
      </w:tr>
      <w:tr w:rsidR="00243EC1" w:rsidRPr="00B80523" w14:paraId="60E4B19F" w14:textId="77777777" w:rsidTr="00201717">
        <w:tc>
          <w:tcPr>
            <w:tcW w:w="4678" w:type="dxa"/>
          </w:tcPr>
          <w:p w14:paraId="661108EE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36908254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243EC1" w:rsidRPr="00B80523" w14:paraId="4CA70B0C" w14:textId="77777777" w:rsidTr="00201717">
        <w:tc>
          <w:tcPr>
            <w:tcW w:w="4678" w:type="dxa"/>
          </w:tcPr>
          <w:p w14:paraId="407F0A30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4962" w:type="dxa"/>
          </w:tcPr>
          <w:p w14:paraId="64B69CB7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cài cả 3 vần - HS đánh vần</w:t>
            </w:r>
          </w:p>
        </w:tc>
      </w:tr>
      <w:tr w:rsidR="00243EC1" w:rsidRPr="00B80523" w14:paraId="14B56A1E" w14:textId="77777777" w:rsidTr="00201717">
        <w:trPr>
          <w:trHeight w:val="285"/>
        </w:trPr>
        <w:tc>
          <w:tcPr>
            <w:tcW w:w="4678" w:type="dxa"/>
          </w:tcPr>
          <w:p w14:paraId="3F5F9AC9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b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4962" w:type="dxa"/>
          </w:tcPr>
          <w:p w14:paraId="51C1D92D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243EC1" w:rsidRPr="00B80523" w14:paraId="325D053A" w14:textId="77777777" w:rsidTr="00201717">
        <w:trPr>
          <w:trHeight w:val="495"/>
        </w:trPr>
        <w:tc>
          <w:tcPr>
            <w:tcW w:w="4678" w:type="dxa"/>
          </w:tcPr>
          <w:p w14:paraId="0EB4C16A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GV y/c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cài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vần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au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476CC20B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cài</w:t>
            </w:r>
          </w:p>
        </w:tc>
      </w:tr>
      <w:tr w:rsidR="00243EC1" w:rsidRPr="00B80523" w14:paraId="4C01407F" w14:textId="77777777" w:rsidTr="00201717">
        <w:tc>
          <w:tcPr>
            <w:tcW w:w="4678" w:type="dxa"/>
          </w:tcPr>
          <w:p w14:paraId="359E44C2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+ Em vừa cài được tiếng gì?</w:t>
            </w:r>
          </w:p>
        </w:tc>
        <w:tc>
          <w:tcPr>
            <w:tcW w:w="4962" w:type="dxa"/>
          </w:tcPr>
          <w:p w14:paraId="13C09348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nêu: sau</w:t>
            </w:r>
          </w:p>
          <w:p w14:paraId="5DDEEB99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đánh vần- đọc trơn - H phân tích</w:t>
            </w:r>
          </w:p>
        </w:tc>
      </w:tr>
      <w:tr w:rsidR="00243EC1" w:rsidRPr="00B80523" w14:paraId="6EF86245" w14:textId="77777777" w:rsidTr="00201717">
        <w:tc>
          <w:tcPr>
            <w:tcW w:w="4678" w:type="dxa"/>
          </w:tcPr>
          <w:p w14:paraId="671421E6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GV ghi mô hình- GV đọc mô hình mẫu</w:t>
            </w:r>
          </w:p>
        </w:tc>
        <w:tc>
          <w:tcPr>
            <w:tcW w:w="4962" w:type="dxa"/>
          </w:tcPr>
          <w:p w14:paraId="0A6565A0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đọc mô hình: tổ, đồng thanh.</w:t>
            </w:r>
          </w:p>
        </w:tc>
      </w:tr>
      <w:tr w:rsidR="00243EC1" w:rsidRPr="00B80523" w14:paraId="5D7B9E6A" w14:textId="77777777" w:rsidTr="00201717">
        <w:tc>
          <w:tcPr>
            <w:tcW w:w="4678" w:type="dxa"/>
          </w:tcPr>
          <w:p w14:paraId="49DEE548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GV lưu ý: các vần 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au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êu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có thể kết hợp với cả 6 thanh.</w:t>
            </w:r>
          </w:p>
        </w:tc>
        <w:tc>
          <w:tcPr>
            <w:tcW w:w="4962" w:type="dxa"/>
          </w:tcPr>
          <w:p w14:paraId="070ECA82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243EC1" w:rsidRPr="00B80523" w14:paraId="428D0439" w14:textId="77777777" w:rsidTr="00201717">
        <w:tc>
          <w:tcPr>
            <w:tcW w:w="4678" w:type="dxa"/>
          </w:tcPr>
          <w:p w14:paraId="6A792365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Quan sát, giúp đỡ.</w:t>
            </w:r>
          </w:p>
        </w:tc>
        <w:tc>
          <w:tcPr>
            <w:tcW w:w="4962" w:type="dxa"/>
          </w:tcPr>
          <w:p w14:paraId="444FC032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 xml:space="preserve">- HS thi đua ghép các tiếng có vần 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au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âu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êu</w:t>
            </w:r>
            <w:proofErr w:type="spellEnd"/>
          </w:p>
        </w:tc>
      </w:tr>
      <w:tr w:rsidR="00243EC1" w:rsidRPr="00B80523" w14:paraId="4BCFC617" w14:textId="77777777" w:rsidTr="00201717">
        <w:tc>
          <w:tcPr>
            <w:tcW w:w="4678" w:type="dxa"/>
          </w:tcPr>
          <w:p w14:paraId="36E7D22E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962" w:type="dxa"/>
          </w:tcPr>
          <w:p w14:paraId="7676EF85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nêu tiếng có vần au- lớp đánh vần</w:t>
            </w:r>
          </w:p>
        </w:tc>
      </w:tr>
      <w:tr w:rsidR="00243EC1" w:rsidRPr="00B80523" w14:paraId="263A07B8" w14:textId="77777777" w:rsidTr="00201717">
        <w:tc>
          <w:tcPr>
            <w:tcW w:w="4678" w:type="dxa"/>
          </w:tcPr>
          <w:p w14:paraId="7CEF3519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4962" w:type="dxa"/>
          </w:tcPr>
          <w:p w14:paraId="7FD4EAA0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nêu tiếng có vần âu- lớp đánh vần</w:t>
            </w:r>
          </w:p>
        </w:tc>
      </w:tr>
      <w:tr w:rsidR="00243EC1" w:rsidRPr="00B80523" w14:paraId="2F42D1F4" w14:textId="77777777" w:rsidTr="00201717">
        <w:tc>
          <w:tcPr>
            <w:tcW w:w="4678" w:type="dxa"/>
          </w:tcPr>
          <w:p w14:paraId="1B46E09C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9236E15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nêu tiếng có vần êu- lớp đánh vần</w:t>
            </w:r>
          </w:p>
        </w:tc>
      </w:tr>
      <w:tr w:rsidR="00243EC1" w:rsidRPr="00B80523" w14:paraId="0BF338C4" w14:textId="77777777" w:rsidTr="00201717">
        <w:tc>
          <w:tcPr>
            <w:tcW w:w="4678" w:type="dxa"/>
          </w:tcPr>
          <w:p w14:paraId="317D4B91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GV đưa các tiếng trong SHS:</w:t>
            </w:r>
          </w:p>
          <w:p w14:paraId="2EC8CFEB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 cau  tàu  bậu  gấu  khều  rêu</w:t>
            </w:r>
          </w:p>
        </w:tc>
        <w:tc>
          <w:tcPr>
            <w:tcW w:w="4962" w:type="dxa"/>
          </w:tcPr>
          <w:p w14:paraId="68DD46D5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quan sát</w:t>
            </w:r>
          </w:p>
        </w:tc>
      </w:tr>
      <w:tr w:rsidR="00243EC1" w:rsidRPr="00B80523" w14:paraId="5D282AB2" w14:textId="77777777" w:rsidTr="00201717">
        <w:tc>
          <w:tcPr>
            <w:tcW w:w="4678" w:type="dxa"/>
          </w:tcPr>
          <w:p w14:paraId="0CD57373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73BAB7C0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HS đọc trơn+ đánh vần: cá nhân, đt</w:t>
            </w:r>
          </w:p>
        </w:tc>
      </w:tr>
      <w:tr w:rsidR="00243EC1" w:rsidRPr="00B80523" w14:paraId="1CD4E7EE" w14:textId="77777777" w:rsidTr="00201717">
        <w:tc>
          <w:tcPr>
            <w:tcW w:w="4678" w:type="dxa"/>
          </w:tcPr>
          <w:p w14:paraId="68FAE8DF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vi-VN"/>
              </w:rPr>
              <w:t>c. Đọc từ ngữ</w:t>
            </w:r>
          </w:p>
        </w:tc>
        <w:tc>
          <w:tcPr>
            <w:tcW w:w="4962" w:type="dxa"/>
          </w:tcPr>
          <w:p w14:paraId="7CC496AA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EC1" w:rsidRPr="00B80523" w14:paraId="0CE7A133" w14:textId="77777777" w:rsidTr="00201717">
        <w:tc>
          <w:tcPr>
            <w:tcW w:w="4678" w:type="dxa"/>
          </w:tcPr>
          <w:p w14:paraId="2ED245CB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vi-VN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  <w:lang w:val="vi-VN"/>
              </w:rPr>
              <w:t>- GV đưa tranh minh hoạ cho từng từ ngữ:</w:t>
            </w:r>
          </w:p>
          <w:p w14:paraId="53CC364A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   rau củ, con trâu, chú tễu</w:t>
            </w:r>
          </w:p>
          <w:p w14:paraId="5C4BA1E7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  <w:lang w:val="vi-VN"/>
              </w:rPr>
              <w:t>Tranh 1</w:t>
            </w: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: Tranh vẽ gì?</w:t>
            </w:r>
          </w:p>
        </w:tc>
        <w:tc>
          <w:tcPr>
            <w:tcW w:w="4962" w:type="dxa"/>
          </w:tcPr>
          <w:p w14:paraId="5C8EFFC5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>S</w:t>
            </w:r>
            <w:r w:rsidRPr="00B8052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lắng nghe và quan sát tranh </w:t>
            </w:r>
            <w:r w:rsidRPr="00B80523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ra.</w:t>
            </w:r>
            <w:proofErr w:type="spellEnd"/>
          </w:p>
          <w:p w14:paraId="74F71522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  <w:p w14:paraId="45F2C11F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3EC1" w:rsidRPr="00B80523" w14:paraId="554056B6" w14:textId="77777777" w:rsidTr="00201717">
        <w:tc>
          <w:tcPr>
            <w:tcW w:w="4678" w:type="dxa"/>
          </w:tcPr>
          <w:p w14:paraId="2D1FDA53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GV đưa từ rau củ và giới thiệu.</w:t>
            </w:r>
          </w:p>
          <w:p w14:paraId="3A076FDB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+ Tiếng nào chứa vần hôm nay học?</w:t>
            </w:r>
          </w:p>
        </w:tc>
        <w:tc>
          <w:tcPr>
            <w:tcW w:w="4962" w:type="dxa"/>
          </w:tcPr>
          <w:p w14:paraId="4A5AE5E5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326B05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vần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au</w:t>
            </w:r>
          </w:p>
        </w:tc>
      </w:tr>
      <w:tr w:rsidR="00243EC1" w:rsidRPr="00B80523" w14:paraId="5B20EB07" w14:textId="77777777" w:rsidTr="00201717">
        <w:tc>
          <w:tcPr>
            <w:tcW w:w="4678" w:type="dxa"/>
          </w:tcPr>
          <w:p w14:paraId="204B714A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GV lưu ý cách đọc từ.</w:t>
            </w:r>
          </w:p>
        </w:tc>
        <w:tc>
          <w:tcPr>
            <w:tcW w:w="4962" w:type="dxa"/>
          </w:tcPr>
          <w:p w14:paraId="0945F050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EC1" w:rsidRPr="00B80523" w14:paraId="24B74AAF" w14:textId="77777777" w:rsidTr="00201717">
        <w:tc>
          <w:tcPr>
            <w:tcW w:w="4678" w:type="dxa"/>
          </w:tcPr>
          <w:p w14:paraId="18E54DB4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Nhận xét.</w:t>
            </w:r>
          </w:p>
        </w:tc>
        <w:tc>
          <w:tcPr>
            <w:tcW w:w="4962" w:type="dxa"/>
          </w:tcPr>
          <w:p w14:paraId="2FE2A3EB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vần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trơn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đt</w:t>
            </w:r>
            <w:proofErr w:type="spellEnd"/>
          </w:p>
        </w:tc>
      </w:tr>
      <w:tr w:rsidR="00243EC1" w:rsidRPr="00B80523" w14:paraId="5A470E4C" w14:textId="77777777" w:rsidTr="00201717">
        <w:tc>
          <w:tcPr>
            <w:tcW w:w="4678" w:type="dxa"/>
          </w:tcPr>
          <w:p w14:paraId="26B8ED06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* Từ con trâu, chú tễu (Tương tự)</w:t>
            </w:r>
          </w:p>
          <w:p w14:paraId="1F69C3AB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GV đưa cả 3 từ lên màn hình.</w:t>
            </w:r>
          </w:p>
          <w:p w14:paraId="37842B59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GV hd cách đọc- đọc mẫu</w:t>
            </w:r>
          </w:p>
        </w:tc>
        <w:tc>
          <w:tcPr>
            <w:tcW w:w="4962" w:type="dxa"/>
          </w:tcPr>
          <w:p w14:paraId="647FBFF5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13F416EA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61FBA9E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-HS quan sát, lắng nghe.</w:t>
            </w:r>
          </w:p>
        </w:tc>
      </w:tr>
      <w:tr w:rsidR="00243EC1" w:rsidRPr="00B80523" w14:paraId="4B738898" w14:textId="77777777" w:rsidTr="00201717">
        <w:tc>
          <w:tcPr>
            <w:tcW w:w="4678" w:type="dxa"/>
            <w:tcBorders>
              <w:bottom w:val="single" w:sz="4" w:space="0" w:color="auto"/>
            </w:tcBorders>
          </w:tcPr>
          <w:p w14:paraId="72FC5DB6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56A402BB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6D09A443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Nhận xét.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5EF807F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HS đọc trơn + đánh vần: nối tiếp, đt.</w:t>
            </w:r>
          </w:p>
          <w:p w14:paraId="7021602D" w14:textId="77777777" w:rsidR="00243EC1" w:rsidRPr="00B80523" w:rsidRDefault="00243EC1" w:rsidP="00201717">
            <w:pPr>
              <w:tabs>
                <w:tab w:val="center" w:pos="2160"/>
              </w:tabs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Cs/>
                <w:noProof/>
                <w:sz w:val="28"/>
                <w:szCs w:val="28"/>
              </w:rPr>
              <w:t>- HS đọc toàn bộ bài trên bảng.</w:t>
            </w:r>
          </w:p>
        </w:tc>
      </w:tr>
      <w:tr w:rsidR="00243EC1" w:rsidRPr="00B80523" w14:paraId="454BB05C" w14:textId="77777777" w:rsidTr="00201717"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C1EF0" w14:textId="77777777" w:rsidR="00243EC1" w:rsidRPr="00B80523" w:rsidRDefault="00243EC1" w:rsidP="00812DE6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4.Viết bảng( 7-8’)</w:t>
            </w:r>
          </w:p>
        </w:tc>
      </w:tr>
      <w:tr w:rsidR="00243EC1" w:rsidRPr="00B80523" w14:paraId="7B4C07C3" w14:textId="77777777" w:rsidTr="00201717">
        <w:trPr>
          <w:trHeight w:val="414"/>
        </w:trPr>
        <w:tc>
          <w:tcPr>
            <w:tcW w:w="4678" w:type="dxa"/>
            <w:tcBorders>
              <w:top w:val="single" w:sz="4" w:space="0" w:color="auto"/>
            </w:tcBorders>
          </w:tcPr>
          <w:p w14:paraId="03B984BB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GV đưa chữ mẫu</w:t>
            </w: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 xml:space="preserve"> ghi vần au</w:t>
            </w:r>
          </w:p>
          <w:p w14:paraId="7F259C19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+ Vần au được ghi bởi mấy con chữ?</w:t>
            </w:r>
          </w:p>
          <w:p w14:paraId="60E264B0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+ Nêu độ cao các con chữ?</w:t>
            </w:r>
          </w:p>
          <w:p w14:paraId="683DACA5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GV nhận xét.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211527AF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14:paraId="43A03413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FA8C06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DABB30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243EC1" w:rsidRPr="00B80523" w14:paraId="76A7453E" w14:textId="77777777" w:rsidTr="00201717">
        <w:tc>
          <w:tcPr>
            <w:tcW w:w="4678" w:type="dxa"/>
          </w:tcPr>
          <w:p w14:paraId="2ED2B043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GV nêu quy trình viết</w:t>
            </w: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 xml:space="preserve"> + viết mẫu</w:t>
            </w:r>
          </w:p>
        </w:tc>
        <w:tc>
          <w:tcPr>
            <w:tcW w:w="4962" w:type="dxa"/>
          </w:tcPr>
          <w:p w14:paraId="63C0CDE2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</w:tc>
      </w:tr>
      <w:tr w:rsidR="00243EC1" w:rsidRPr="00B80523" w14:paraId="661C3F20" w14:textId="77777777" w:rsidTr="00201717">
        <w:tc>
          <w:tcPr>
            <w:tcW w:w="4678" w:type="dxa"/>
          </w:tcPr>
          <w:p w14:paraId="0A185C2E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Nhận xét</w:t>
            </w:r>
          </w:p>
        </w:tc>
        <w:tc>
          <w:tcPr>
            <w:tcW w:w="4962" w:type="dxa"/>
          </w:tcPr>
          <w:p w14:paraId="6394FF8A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con.</w:t>
            </w:r>
          </w:p>
        </w:tc>
      </w:tr>
      <w:tr w:rsidR="00243EC1" w:rsidRPr="00B80523" w14:paraId="3568A3FD" w14:textId="77777777" w:rsidTr="00201717">
        <w:tc>
          <w:tcPr>
            <w:tcW w:w="4678" w:type="dxa"/>
          </w:tcPr>
          <w:p w14:paraId="64AEA157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GV đưa chữ mẫu</w:t>
            </w: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 xml:space="preserve"> ghi vần âu</w:t>
            </w:r>
          </w:p>
          <w:p w14:paraId="1A7063F8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+ Vần âu cách viết có gì khác vần au?</w:t>
            </w:r>
          </w:p>
          <w:p w14:paraId="64B7E101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GV nhận xét.</w:t>
            </w:r>
          </w:p>
          <w:p w14:paraId="7D3FE13D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GV đưa chữ mẫu ghi vần êu (</w:t>
            </w:r>
            <w:bookmarkStart w:id="0" w:name="_GoBack"/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bookmarkEnd w:id="0"/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hd tương tự)</w:t>
            </w:r>
          </w:p>
        </w:tc>
        <w:tc>
          <w:tcPr>
            <w:tcW w:w="4962" w:type="dxa"/>
          </w:tcPr>
          <w:p w14:paraId="16B0E75C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A87430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287E1F05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78C488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14:paraId="79185458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</w:tc>
      </w:tr>
      <w:tr w:rsidR="00243EC1" w:rsidRPr="00B80523" w14:paraId="6421DE8D" w14:textId="77777777" w:rsidTr="00201717">
        <w:tc>
          <w:tcPr>
            <w:tcW w:w="4678" w:type="dxa"/>
          </w:tcPr>
          <w:p w14:paraId="0A67E9AB" w14:textId="77777777" w:rsidR="00243EC1" w:rsidRPr="00B80523" w:rsidRDefault="00243EC1" w:rsidP="00201717">
            <w:pPr>
              <w:spacing w:before="0" w:beforeAutospacing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Nhận xét.</w:t>
            </w:r>
          </w:p>
        </w:tc>
        <w:tc>
          <w:tcPr>
            <w:tcW w:w="4962" w:type="dxa"/>
          </w:tcPr>
          <w:p w14:paraId="4F7C06E8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EC1" w:rsidRPr="00B80523" w14:paraId="52FB78C8" w14:textId="77777777" w:rsidTr="00201717">
        <w:tc>
          <w:tcPr>
            <w:tcW w:w="4678" w:type="dxa"/>
          </w:tcPr>
          <w:p w14:paraId="0263B320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GV đưa từ: con trâu, chú tễu</w:t>
            </w:r>
          </w:p>
          <w:p w14:paraId="45DB7551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962" w:type="dxa"/>
          </w:tcPr>
          <w:p w14:paraId="0F308217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khoảng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3EC1" w:rsidRPr="00B80523" w14:paraId="1AC7D649" w14:textId="77777777" w:rsidTr="00201717">
        <w:tc>
          <w:tcPr>
            <w:tcW w:w="4678" w:type="dxa"/>
          </w:tcPr>
          <w:p w14:paraId="145574FD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GV hd viết+viết mẫu.</w:t>
            </w:r>
          </w:p>
        </w:tc>
        <w:tc>
          <w:tcPr>
            <w:tcW w:w="4962" w:type="dxa"/>
          </w:tcPr>
          <w:p w14:paraId="2D75C9B4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</w:tr>
      <w:tr w:rsidR="00243EC1" w:rsidRPr="00B80523" w14:paraId="23E3678F" w14:textId="77777777" w:rsidTr="00201717">
        <w:tc>
          <w:tcPr>
            <w:tcW w:w="4678" w:type="dxa"/>
            <w:tcBorders>
              <w:bottom w:val="single" w:sz="4" w:space="0" w:color="auto"/>
            </w:tcBorders>
          </w:tcPr>
          <w:p w14:paraId="7F746477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0523">
              <w:rPr>
                <w:rFonts w:ascii="Times New Roman" w:hAnsi="Times New Roman"/>
                <w:noProof/>
                <w:sz w:val="28"/>
                <w:szCs w:val="28"/>
              </w:rPr>
              <w:t>- Nhận xét.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F3F210B" w14:textId="77777777" w:rsidR="00243EC1" w:rsidRPr="00B80523" w:rsidRDefault="00243EC1" w:rsidP="0020171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2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523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80523">
              <w:rPr>
                <w:rFonts w:ascii="Times New Roman" w:hAnsi="Times New Roman"/>
                <w:sz w:val="28"/>
                <w:szCs w:val="28"/>
              </w:rPr>
              <w:t xml:space="preserve"> con.</w:t>
            </w:r>
          </w:p>
        </w:tc>
      </w:tr>
      <w:tr w:rsidR="00243EC1" w:rsidRPr="009A6199" w14:paraId="722815F2" w14:textId="77777777" w:rsidTr="00201717"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8F17B" w14:textId="77777777" w:rsidR="00243EC1" w:rsidRDefault="00243EC1" w:rsidP="00812DE6">
            <w:pPr>
              <w:spacing w:before="0" w:beforeAutospacing="0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9A619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5. Củng cố ( 1’)</w:t>
            </w:r>
          </w:p>
          <w:p w14:paraId="0AE93529" w14:textId="77777777" w:rsidR="00DF59CC" w:rsidRPr="00812DE6" w:rsidRDefault="00DF59CC" w:rsidP="00812DE6">
            <w:pPr>
              <w:spacing w:before="0" w:beforeAutospacing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812DE6">
              <w:rPr>
                <w:rFonts w:ascii="Times New Roman" w:hAnsi="Times New Roman"/>
                <w:bCs/>
                <w:noProof/>
                <w:sz w:val="28"/>
                <w:szCs w:val="28"/>
              </w:rPr>
              <w:t>Nêu lại 3 vần đã học</w:t>
            </w:r>
          </w:p>
          <w:p w14:paraId="66089424" w14:textId="76D907FB" w:rsidR="00DF59CC" w:rsidRPr="009A6199" w:rsidRDefault="00DF59CC" w:rsidP="00812DE6">
            <w:pPr>
              <w:spacing w:before="0" w:beforeAutospacing="0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812DE6">
              <w:rPr>
                <w:rFonts w:ascii="Times New Roman" w:hAnsi="Times New Roman"/>
                <w:bCs/>
                <w:noProof/>
                <w:sz w:val="28"/>
                <w:szCs w:val="28"/>
              </w:rPr>
              <w:t>-Nhận xét giờ học</w:t>
            </w:r>
          </w:p>
        </w:tc>
      </w:tr>
    </w:tbl>
    <w:p w14:paraId="06DEE233" w14:textId="77777777" w:rsidR="00243EC1" w:rsidRPr="00B80523" w:rsidRDefault="00243EC1" w:rsidP="00243EC1">
      <w:pPr>
        <w:spacing w:before="0" w:beforeAutospacing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12A6BBE" w14:textId="77777777" w:rsidR="00D24AEF" w:rsidRDefault="00D24AEF"/>
    <w:sectPr w:rsidR="00D24AEF" w:rsidSect="00757F2C">
      <w:pgSz w:w="11906" w:h="16838"/>
      <w:pgMar w:top="1140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C1"/>
    <w:rsid w:val="000975CF"/>
    <w:rsid w:val="00243EC1"/>
    <w:rsid w:val="005E6ACA"/>
    <w:rsid w:val="00757F2C"/>
    <w:rsid w:val="00812DE6"/>
    <w:rsid w:val="009C7255"/>
    <w:rsid w:val="00A01B9A"/>
    <w:rsid w:val="00A9316C"/>
    <w:rsid w:val="00D24AEF"/>
    <w:rsid w:val="00D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48AE"/>
  <w15:chartTrackingRefBased/>
  <w15:docId w15:val="{E4E955BA-F6D0-4AAC-9208-254BF2C5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EC1"/>
    <w:pPr>
      <w:spacing w:before="100" w:beforeAutospacing="1" w:after="0" w:line="240" w:lineRule="auto"/>
      <w:jc w:val="left"/>
    </w:pPr>
    <w:rPr>
      <w:rFonts w:ascii=".VnTime" w:eastAsia="Times New Roman" w:hAnsi=".VnTime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243EC1"/>
    <w:pPr>
      <w:spacing w:after="0" w:line="240" w:lineRule="auto"/>
      <w:jc w:val="left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43EC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43EC1"/>
    <w:rPr>
      <w:rFonts w:ascii=".VnTime" w:eastAsia="Times New Roman" w:hAnsi=".VnTime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PKComputer</cp:lastModifiedBy>
  <cp:revision>5</cp:revision>
  <dcterms:created xsi:type="dcterms:W3CDTF">2024-11-09T14:06:00Z</dcterms:created>
  <dcterms:modified xsi:type="dcterms:W3CDTF">2024-11-09T14:18:00Z</dcterms:modified>
</cp:coreProperties>
</file>