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C60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szCs w:val="32"/>
        </w:rPr>
      </w:pPr>
      <w:r>
        <w:rPr>
          <w:szCs w:val="32"/>
        </w:rPr>
        <w:t xml:space="preserve">KÊ HOẠCH HOẠT ĐỘNG NHÁNH </w:t>
      </w:r>
      <w:r>
        <w:rPr>
          <w:rFonts w:hint="default"/>
          <w:szCs w:val="32"/>
          <w:lang w:val="en-US"/>
        </w:rPr>
        <w:t>2</w:t>
      </w:r>
      <w:r>
        <w:rPr>
          <w:szCs w:val="32"/>
        </w:rPr>
        <w:t xml:space="preserve"> “ </w:t>
      </w:r>
      <w:r>
        <w:rPr>
          <w:rFonts w:hint="default"/>
          <w:szCs w:val="32"/>
          <w:lang w:val="en-US"/>
        </w:rPr>
        <w:t>TRANG PHỤC MÙA HÈ</w:t>
      </w:r>
      <w:r>
        <w:rPr>
          <w:szCs w:val="32"/>
        </w:rPr>
        <w:t>”</w:t>
      </w:r>
    </w:p>
    <w:tbl>
      <w:tblPr>
        <w:tblStyle w:val="9"/>
        <w:tblpPr w:leftFromText="180" w:rightFromText="180" w:vertAnchor="text" w:tblpX="14868" w:tblpY="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</w:tblGrid>
      <w:tr w14:paraId="39E7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56" w:type="dxa"/>
          </w:tcPr>
          <w:p w14:paraId="56A486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szCs w:val="32"/>
                <w:vertAlign w:val="baseline"/>
              </w:rPr>
            </w:pPr>
          </w:p>
        </w:tc>
      </w:tr>
    </w:tbl>
    <w:p w14:paraId="46B2315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rFonts w:hint="default"/>
          <w:szCs w:val="32"/>
          <w:lang w:val="en-US"/>
        </w:rPr>
      </w:pPr>
      <w:r>
        <w:rPr>
          <w:szCs w:val="32"/>
        </w:rPr>
        <w:t>Người thực hiện:</w:t>
      </w:r>
      <w:r>
        <w:rPr>
          <w:rFonts w:hint="default"/>
          <w:szCs w:val="32"/>
          <w:lang w:val="en-US"/>
        </w:rPr>
        <w:t xml:space="preserve"> </w:t>
      </w:r>
      <w:r>
        <w:rPr>
          <w:szCs w:val="32"/>
        </w:rPr>
        <w:t xml:space="preserve"> </w:t>
      </w:r>
      <w:r>
        <w:rPr>
          <w:rFonts w:hint="default"/>
          <w:szCs w:val="32"/>
          <w:lang w:val="en-US"/>
        </w:rPr>
        <w:t xml:space="preserve">Lưu </w:t>
      </w:r>
      <w:r>
        <w:rPr>
          <w:szCs w:val="32"/>
        </w:rPr>
        <w:t xml:space="preserve">Thị </w:t>
      </w:r>
      <w:r>
        <w:rPr>
          <w:rFonts w:hint="default"/>
          <w:szCs w:val="32"/>
          <w:lang w:val="en-US"/>
        </w:rPr>
        <w:t>Tính</w:t>
      </w:r>
    </w:p>
    <w:tbl>
      <w:tblPr>
        <w:tblStyle w:val="9"/>
        <w:tblpPr w:leftFromText="180" w:rightFromText="180" w:vertAnchor="text" w:tblpX="14868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</w:tblGrid>
      <w:tr w14:paraId="3B7C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11" w:type="dxa"/>
          </w:tcPr>
          <w:p w14:paraId="5E9568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szCs w:val="32"/>
                <w:vertAlign w:val="baseline"/>
              </w:rPr>
            </w:pPr>
          </w:p>
        </w:tc>
      </w:tr>
    </w:tbl>
    <w:p w14:paraId="208EBA6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rFonts w:hint="default" w:ascii="Times New Roman" w:hAnsi="Times New Roman" w:cs="Times New Roman"/>
          <w:szCs w:val="32"/>
        </w:rPr>
      </w:pPr>
      <w:r>
        <w:rPr>
          <w:szCs w:val="32"/>
        </w:rPr>
        <w:t xml:space="preserve">Thời gian thực hiện: từ </w:t>
      </w:r>
      <w:r>
        <w:rPr>
          <w:rFonts w:hint="default"/>
          <w:szCs w:val="32"/>
          <w:lang w:val="en-US"/>
        </w:rPr>
        <w:t>28</w:t>
      </w:r>
      <w:r>
        <w:rPr>
          <w:szCs w:val="32"/>
        </w:rPr>
        <w:t xml:space="preserve">/4 đến </w:t>
      </w:r>
      <w:r>
        <w:rPr>
          <w:rFonts w:hint="default"/>
          <w:szCs w:val="32"/>
          <w:lang w:val="en-US"/>
        </w:rPr>
        <w:t>09</w:t>
      </w:r>
      <w:r>
        <w:rPr>
          <w:szCs w:val="32"/>
        </w:rPr>
        <w:t>/</w:t>
      </w:r>
      <w:r>
        <w:rPr>
          <w:rFonts w:hint="default"/>
          <w:szCs w:val="32"/>
          <w:lang w:val="en-US"/>
        </w:rPr>
        <w:t>5</w:t>
      </w:r>
      <w:r>
        <w:rPr>
          <w:szCs w:val="32"/>
        </w:rPr>
        <w:t>/2025</w:t>
      </w:r>
    </w:p>
    <w:tbl>
      <w:tblPr>
        <w:tblStyle w:val="9"/>
        <w:tblpPr w:leftFromText="180" w:rightFromText="180" w:vertAnchor="text" w:tblpX="14868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</w:tblGrid>
      <w:tr w14:paraId="26BA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21" w:type="dxa"/>
          </w:tcPr>
          <w:p w14:paraId="0A09EE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szCs w:val="32"/>
                <w:vertAlign w:val="baseline"/>
              </w:rPr>
            </w:pPr>
          </w:p>
        </w:tc>
      </w:tr>
    </w:tbl>
    <w:p w14:paraId="726F1D7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szCs w:val="32"/>
        </w:rPr>
      </w:pPr>
    </w:p>
    <w:tbl>
      <w:tblPr>
        <w:tblStyle w:val="9"/>
        <w:tblW w:w="14007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34"/>
        <w:gridCol w:w="2126"/>
        <w:gridCol w:w="2126"/>
        <w:gridCol w:w="2126"/>
        <w:gridCol w:w="2126"/>
        <w:gridCol w:w="2127"/>
        <w:gridCol w:w="1276"/>
      </w:tblGrid>
      <w:tr w14:paraId="3E53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333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Hoạt động</w:t>
            </w:r>
          </w:p>
        </w:tc>
        <w:tc>
          <w:tcPr>
            <w:tcW w:w="10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D11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Phân phối vào các ngày trong tuần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A3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Ghi chú</w:t>
            </w:r>
          </w:p>
        </w:tc>
      </w:tr>
      <w:tr w14:paraId="1123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53E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Thứ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9DA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Thứ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061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Thứ 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695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Thứ 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17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Thứ 6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</w:tr>
      <w:tr w14:paraId="6948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E9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eastAsia="Calibri" w:cs="Times New Roman"/>
                <w:b/>
                <w:szCs w:val="28"/>
                <w:lang w:val="en-US"/>
              </w:rPr>
            </w:pPr>
            <w:r>
              <w:rPr>
                <w:rFonts w:hint="default" w:eastAsia="Calibri" w:cs="Times New Roman"/>
                <w:b/>
                <w:szCs w:val="28"/>
                <w:lang w:val="en-US"/>
              </w:rPr>
              <w:t>Hoạt động chơi tập có chủ định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D8B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Nhánh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2BD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( 28/04/2025)</w:t>
            </w:r>
          </w:p>
          <w:p w14:paraId="23D84BA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PT thể chất</w:t>
            </w:r>
          </w:p>
          <w:p w14:paraId="7F7C1C5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VĐCB: Đá bóng</w:t>
            </w:r>
          </w:p>
          <w:p w14:paraId="3DD2CC0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E0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( 29/04/2025)</w:t>
            </w:r>
          </w:p>
          <w:p w14:paraId="0DAA595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PT nhận thức</w:t>
            </w:r>
          </w:p>
          <w:p w14:paraId="6D11A92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Nhận biết xanh-đỏ-vàng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70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( 30/04/2025)</w:t>
            </w:r>
          </w:p>
          <w:p w14:paraId="140C6B1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t>Nghỉ lễ 30/4</w:t>
            </w:r>
          </w:p>
          <w:p w14:paraId="249ED69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D5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( 01/05/2025)</w:t>
            </w:r>
          </w:p>
          <w:p w14:paraId="444B0C0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t>Nghỉ lễ 01/5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DA2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( 02/05/2025)</w:t>
            </w:r>
          </w:p>
          <w:p w14:paraId="16223D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PT ngôn ngữ</w:t>
            </w:r>
          </w:p>
          <w:p w14:paraId="35F233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Truyện “ Sóc và Thỏ đi tắm nắng”</w:t>
            </w:r>
          </w:p>
          <w:p w14:paraId="4038F8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09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</w:p>
        </w:tc>
      </w:tr>
      <w:tr w14:paraId="1089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C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DDF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t>( 05/05/2025)</w:t>
            </w:r>
          </w:p>
          <w:p w14:paraId="1810236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PT thể chất</w:t>
            </w:r>
          </w:p>
          <w:p w14:paraId="58F343D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VĐCB :</w:t>
            </w:r>
            <w:r>
              <w:t xml:space="preserve"> </w:t>
            </w:r>
            <w:r>
              <w:rPr>
                <w:b w:val="0"/>
              </w:rPr>
              <w:t>Bật xa bằng 2 chân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0EB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( 06/05/2025)</w:t>
            </w:r>
          </w:p>
          <w:p w14:paraId="60CCCF8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PT nhận thức</w:t>
            </w:r>
          </w:p>
          <w:p w14:paraId="667544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Nhận biết áo ngắn tay - váy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A6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( 07/05/2025)</w:t>
            </w:r>
          </w:p>
          <w:p w14:paraId="7F89B72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PTTCXH - TM</w:t>
            </w:r>
          </w:p>
          <w:p w14:paraId="1B19B0E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Tô màu trang phục mùa hè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9C4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( 08/05/2025)</w:t>
            </w:r>
          </w:p>
          <w:p w14:paraId="463BA5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PT ngôn ngữ</w:t>
            </w:r>
          </w:p>
          <w:p w14:paraId="3CF0041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Thơ “ Chim hót”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EBE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( 09/05/2025)</w:t>
            </w:r>
          </w:p>
          <w:p w14:paraId="23E306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PTTCXH – TM</w:t>
            </w:r>
          </w:p>
          <w:p w14:paraId="149E2F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CH “ Mùa hè đến”</w:t>
            </w:r>
          </w:p>
          <w:p w14:paraId="2DB0807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8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</w:tr>
      <w:tr w14:paraId="7F40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2D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eastAsia="Calibri" w:cs="Times New Roman"/>
                <w:b/>
                <w:szCs w:val="28"/>
                <w:lang w:val="en-US"/>
              </w:rPr>
            </w:pPr>
            <w:r>
              <w:rPr>
                <w:rFonts w:hint="default" w:eastAsia="Calibri" w:cs="Times New Roman"/>
                <w:b/>
                <w:szCs w:val="28"/>
                <w:lang w:val="en-US"/>
              </w:rPr>
              <w:t>Hoạt động ngoài trời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161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Nhánh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(28/04/2025)</w:t>
            </w:r>
          </w:p>
          <w:p w14:paraId="11EF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Dạo chơi, quan  sát: Trang phục bác bảo vệ.</w:t>
            </w:r>
          </w:p>
          <w:p w14:paraId="187C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TCVĐ: Dung dăng dung dẻ</w:t>
            </w:r>
          </w:p>
          <w:p w14:paraId="3D3C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Chơi tự do: Chơi với bóng</w:t>
            </w:r>
          </w:p>
          <w:p w14:paraId="6DFE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 (29/04/2025)</w:t>
            </w:r>
          </w:p>
          <w:p w14:paraId="1F76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cây cúc vàng</w:t>
            </w:r>
          </w:p>
          <w:p w14:paraId="14FF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kéo co</w:t>
            </w:r>
          </w:p>
          <w:p w14:paraId="561D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Câu cá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(30/04/2025)</w:t>
            </w:r>
          </w:p>
          <w:p w14:paraId="3BC9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Nghỉ lễ 30/4</w:t>
            </w:r>
          </w:p>
          <w:p w14:paraId="5456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color w:val="FF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(01/05/2025)</w:t>
            </w:r>
          </w:p>
          <w:p w14:paraId="4185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Nghỉ lễ 01/5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4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(02/05/2025)</w:t>
            </w:r>
          </w:p>
          <w:p w14:paraId="0536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cây đào tiên</w:t>
            </w:r>
          </w:p>
          <w:p w14:paraId="4A23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Đá bóng</w:t>
            </w:r>
          </w:p>
          <w:p w14:paraId="1DF4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đập bóng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7D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</w:p>
        </w:tc>
      </w:tr>
      <w:tr w14:paraId="7EFF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7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8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3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(05/05/2025)</w:t>
            </w:r>
          </w:p>
          <w:p w14:paraId="20D3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 hè.</w:t>
            </w:r>
          </w:p>
          <w:p w14:paraId="71F5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Đi bước qua suối nhỏ</w:t>
            </w:r>
          </w:p>
          <w:p w14:paraId="0315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(06/05/2025)</w:t>
            </w:r>
          </w:p>
          <w:p w14:paraId="17D8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Trang phục bạn gái</w:t>
            </w:r>
          </w:p>
          <w:p w14:paraId="424E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Dung dăng dung dẻ</w:t>
            </w:r>
          </w:p>
          <w:p w14:paraId="69C0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FF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cầu lông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(07/05/2025)</w:t>
            </w:r>
          </w:p>
          <w:p w14:paraId="5C1C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Trang phục bạn trai</w:t>
            </w:r>
          </w:p>
          <w:p w14:paraId="3BEC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kéo cưa lửa sẻ</w:t>
            </w:r>
          </w:p>
          <w:p w14:paraId="7CAF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cà kheo</w:t>
            </w:r>
          </w:p>
          <w:p w14:paraId="0D29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color w:val="FF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(08/05/2025)</w:t>
            </w:r>
          </w:p>
          <w:p w14:paraId="6BD5C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Trang phục cô nấu bếp</w:t>
            </w:r>
          </w:p>
          <w:p w14:paraId="05C6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Nhảy qua các chướng ngại vật cao5-10cm</w:t>
            </w:r>
          </w:p>
          <w:p w14:paraId="25DF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bò chui qua ống dài</w:t>
            </w:r>
          </w:p>
          <w:p w14:paraId="6840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(09/05/2025)</w:t>
            </w:r>
          </w:p>
          <w:p w14:paraId="4D1C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hạnh phúc</w:t>
            </w:r>
          </w:p>
          <w:p w14:paraId="360F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 Chìm nổi</w:t>
            </w:r>
          </w:p>
          <w:p w14:paraId="7F27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Bóng nhún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6272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</w:p>
        </w:tc>
      </w:tr>
      <w:tr w14:paraId="163B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F8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eastAsia="Calibri" w:cs="Times New Roman"/>
                <w:b/>
                <w:szCs w:val="28"/>
                <w:lang w:val="en-US"/>
              </w:rPr>
            </w:pPr>
            <w:r>
              <w:rPr>
                <w:rFonts w:hint="default" w:eastAsia="Calibri" w:cs="Times New Roman"/>
                <w:b/>
                <w:szCs w:val="28"/>
                <w:lang w:val="en-US"/>
              </w:rPr>
              <w:t>Hoạt động chơi tập theo ý thích buổi chiều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ED4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Nhánh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0DC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( 28/04/2025)</w:t>
            </w:r>
          </w:p>
          <w:p w14:paraId="0A0C63A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Trò chuyện với trẻ về một số trang phục mùa hè</w:t>
            </w:r>
          </w:p>
          <w:p w14:paraId="7521B9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TC : Soi gương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6C2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( 29/04/2025)</w:t>
            </w:r>
          </w:p>
          <w:p w14:paraId="7733430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Làm album về thời trang mùa hè</w:t>
            </w:r>
          </w:p>
          <w:p w14:paraId="1A4649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rPr>
                <w:b w:val="0"/>
              </w:rPr>
              <w:t>- Hát nghe: Bé yêu biển lắm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780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( 30/04/2025)</w:t>
            </w:r>
          </w:p>
          <w:p w14:paraId="5BE6C3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Nghỉ lễ 30/4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607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( 01/05/2025)</w:t>
            </w:r>
          </w:p>
          <w:p w14:paraId="4F2BE0F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</w:pPr>
            <w:r>
              <w:t>Nghỉ lễ 01/5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D57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( 02/05/2025)</w:t>
            </w:r>
          </w:p>
          <w:p w14:paraId="291D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21F09F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64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</w:p>
        </w:tc>
      </w:tr>
      <w:tr w14:paraId="0976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E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F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09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( 05/05/2025)</w:t>
            </w:r>
          </w:p>
          <w:p w14:paraId="13F4E1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Rèn trẻ cất đồ dùng, đồ chơi theo đúng nơi quy định</w:t>
            </w:r>
          </w:p>
          <w:p w14:paraId="4AD30DC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Nghe hát ‘Bé yêu biển lắm”</w:t>
            </w:r>
          </w:p>
          <w:p w14:paraId="5C48D5E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DEF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( 06/05/2025)</w:t>
            </w:r>
          </w:p>
          <w:p w14:paraId="65F660D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Ôn nhận biết áo ngắn tay và váy.</w:t>
            </w:r>
          </w:p>
          <w:p w14:paraId="68E336F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-TC:  Trời nắng trời mưa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C59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( 07/05/2025)</w:t>
            </w:r>
          </w:p>
          <w:p w14:paraId="5A7D338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Chơi góc hoạt động với đồ vật</w:t>
            </w:r>
          </w:p>
          <w:p w14:paraId="32EE11F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TC :Nghe âm thanh đoán tên đồ vật.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A8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( 08/05/2025)</w:t>
            </w:r>
          </w:p>
          <w:p w14:paraId="5A50FC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Làm quen bài hát “ Mùa hè đến”</w:t>
            </w:r>
          </w:p>
          <w:p w14:paraId="60D5D2F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TC “ Nghe điện thoại”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C4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( 09/05/2025)</w:t>
            </w:r>
          </w:p>
          <w:p w14:paraId="76F4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6C1C8A0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  <w:p w14:paraId="7D5C16C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862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</w:p>
        </w:tc>
      </w:tr>
    </w:tbl>
    <w:p w14:paraId="03FC253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-2051" w:tblpY="12396"/>
        <w:tblOverlap w:val="never"/>
        <w:tblW w:w="1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</w:tblGrid>
      <w:tr w14:paraId="3B64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80" w:type="dxa"/>
          </w:tcPr>
          <w:p w14:paraId="191DC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5FB7C5D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11376"/>
        <w:tblOverlap w:val="never"/>
        <w:tblW w:w="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</w:tblGrid>
      <w:tr w14:paraId="0DB6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1" w:type="dxa"/>
          </w:tcPr>
          <w:p w14:paraId="11487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50A982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11376"/>
        <w:tblOverlap w:val="never"/>
        <w:tblW w:w="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</w:tblGrid>
      <w:tr w14:paraId="0602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1" w:type="dxa"/>
          </w:tcPr>
          <w:p w14:paraId="559E7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5E7B7D7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10626"/>
        <w:tblOverlap w:val="never"/>
        <w:tblW w:w="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</w:tblGrid>
      <w:tr w14:paraId="7AF3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1" w:type="dxa"/>
          </w:tcPr>
          <w:p w14:paraId="4E86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025AD7E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10656"/>
        <w:tblOverlap w:val="never"/>
        <w:tblW w:w="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</w:tblGrid>
      <w:tr w14:paraId="0F3C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1" w:type="dxa"/>
          </w:tcPr>
          <w:p w14:paraId="0433E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6276DC0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10656"/>
        <w:tblOverlap w:val="never"/>
        <w:tblW w:w="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</w:tblGrid>
      <w:tr w14:paraId="5042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1" w:type="dxa"/>
          </w:tcPr>
          <w:p w14:paraId="4CD3B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6FC34BB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10656"/>
        <w:tblOverlap w:val="never"/>
        <w:tblW w:w="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</w:tblGrid>
      <w:tr w14:paraId="1F10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1" w:type="dxa"/>
          </w:tcPr>
          <w:p w14:paraId="3863C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19DEEE2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538"/>
        <w:tblOverlap w:val="never"/>
        <w:tblW w:w="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</w:tblGrid>
      <w:tr w14:paraId="6846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1" w:type="dxa"/>
          </w:tcPr>
          <w:p w14:paraId="698AE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19297F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538"/>
        <w:tblOverlap w:val="never"/>
        <w:tblW w:w="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</w:tblGrid>
      <w:tr w14:paraId="7AD5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1" w:type="dxa"/>
          </w:tcPr>
          <w:p w14:paraId="5C995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75907FC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538"/>
        <w:tblOverlap w:val="never"/>
        <w:tblW w:w="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</w:tblGrid>
      <w:tr w14:paraId="22F0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1" w:type="dxa"/>
          </w:tcPr>
          <w:p w14:paraId="5EE94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13D68A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628"/>
        <w:tblOverlap w:val="never"/>
        <w:tblW w:w="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</w:tblGrid>
      <w:tr w14:paraId="1CB9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36" w:type="dxa"/>
          </w:tcPr>
          <w:p w14:paraId="668DF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7F55C19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1833"/>
        <w:tblOverlap w:val="never"/>
        <w:tblW w:w="1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</w:tblGrid>
      <w:tr w14:paraId="5B56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31" w:type="dxa"/>
          </w:tcPr>
          <w:p w14:paraId="4ACC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249D49E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853"/>
        <w:tblOverlap w:val="never"/>
        <w:tblW w:w="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</w:tblGrid>
      <w:tr w14:paraId="2116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1" w:type="dxa"/>
          </w:tcPr>
          <w:p w14:paraId="2F2E0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5D1E7EE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763"/>
        <w:tblOverlap w:val="never"/>
        <w:tblW w:w="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</w:tblGrid>
      <w:tr w14:paraId="6479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6" w:type="dxa"/>
          </w:tcPr>
          <w:p w14:paraId="32F2C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5E5B759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763"/>
        <w:tblOverlap w:val="never"/>
        <w:tblW w:w="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</w:tblGrid>
      <w:tr w14:paraId="3DE5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6" w:type="dxa"/>
          </w:tcPr>
          <w:p w14:paraId="13A7C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2392E9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763"/>
        <w:tblOverlap w:val="never"/>
        <w:tblW w:w="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</w:tblGrid>
      <w:tr w14:paraId="5ED3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6" w:type="dxa"/>
          </w:tcPr>
          <w:p w14:paraId="08BD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2BF6B15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763"/>
        <w:tblOverlap w:val="never"/>
        <w:tblW w:w="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</w:tblGrid>
      <w:tr w14:paraId="513D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6" w:type="dxa"/>
          </w:tcPr>
          <w:p w14:paraId="38F1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73EDFE5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763"/>
        <w:tblOverlap w:val="never"/>
        <w:tblW w:w="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</w:tblGrid>
      <w:tr w14:paraId="143D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6" w:type="dxa"/>
          </w:tcPr>
          <w:p w14:paraId="3F7F0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7FEFBE0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2763"/>
        <w:tblOverlap w:val="never"/>
        <w:tblW w:w="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</w:tblGrid>
      <w:tr w14:paraId="5546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6" w:type="dxa"/>
          </w:tcPr>
          <w:p w14:paraId="551C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vertAlign w:val="baseline"/>
              </w:rPr>
            </w:pPr>
          </w:p>
        </w:tc>
      </w:tr>
    </w:tbl>
    <w:p w14:paraId="62B32A2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</w:p>
    <w:tbl>
      <w:tblPr>
        <w:tblStyle w:val="9"/>
        <w:tblpPr w:leftFromText="180" w:rightFromText="180" w:vertAnchor="text" w:tblpX="14868" w:tblpY="23138"/>
        <w:tblOverlap w:val="never"/>
        <w:tblW w:w="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</w:tblGrid>
      <w:tr w14:paraId="7A78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76" w:type="dxa"/>
          </w:tcPr>
          <w:p w14:paraId="33E4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b/>
                <w:vertAlign w:val="baseline"/>
              </w:rPr>
            </w:pPr>
          </w:p>
        </w:tc>
      </w:tr>
    </w:tbl>
    <w:p w14:paraId="582B30F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  <w:r>
        <w:rPr>
          <w:b/>
        </w:rPr>
        <w:t>V. KẾ HOẠCH HOẠT ĐỘNG GÓC CHI TIẾT:</w:t>
      </w:r>
    </w:p>
    <w:tbl>
      <w:tblPr>
        <w:tblStyle w:val="9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54"/>
        <w:gridCol w:w="3284"/>
        <w:gridCol w:w="2549"/>
        <w:gridCol w:w="2246"/>
        <w:gridCol w:w="1058"/>
        <w:gridCol w:w="1058"/>
        <w:gridCol w:w="1305"/>
      </w:tblGrid>
      <w:tr w14:paraId="4928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3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Tên góc chơi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D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Mục đích yêu cầu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Các hoạt động/ trò chơi trong góc chơi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7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Chuẩn bị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B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Phân phối vào nhánh</w:t>
            </w:r>
          </w:p>
        </w:tc>
      </w:tr>
      <w:tr w14:paraId="1214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A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A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6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1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Bé yêu mùa hè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A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Trang phục mùa hè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8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Chào các bạn tớ lên mẫu giáo</w:t>
            </w:r>
          </w:p>
        </w:tc>
      </w:tr>
      <w:tr w14:paraId="25AE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6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Chơi – tập theo ý thích buổi sáng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0F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Góc thao tác vai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Trẻ làm quen với góc chơi , biết tên đồ chơi, biết thực hiện một số thao tác đơn giản bé em, ru em, tự cài, cởi cúc, buộc dây, xúc cho em ăn…</w:t>
            </w:r>
          </w:p>
          <w:p w14:paraId="7871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Chăm sóc em bé: Bế em, ru em, mặc cởi áo, xúc cho em ăn…</w:t>
            </w:r>
          </w:p>
          <w:p w14:paraId="3C6B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2F78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39B1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3C91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Giường búp bê, búp bê, quần, áo, mũ nón, giầy…</w:t>
            </w:r>
          </w:p>
          <w:p w14:paraId="0A3D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6BBA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40A4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7A28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0469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1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4A4D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6686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5626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331A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018A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4BF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6169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B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7046F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AAD4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3508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DC61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CC3F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C029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5250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F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02B1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D7C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1A23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DD98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EC98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D9A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4FBD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</w:tr>
      <w:tr w14:paraId="0075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0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9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Trẻ làm quen với góc chơi , trò chơi, biết tên đồ chơi, cách sử dụng đồ chơi, có một số thao tác đơn giản nấu đơn giản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5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Bé tập nấu, quấy đảo bột cho búp bê, nghe điện thoại,….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Đồ chơi nấu ăn, bếp, thìa, bát,….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10D2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AEB0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2B3C1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7104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0C4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5E1A1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FF31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</w:tc>
      </w:tr>
      <w:tr w14:paraId="5293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B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4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Góc hoạt động với đồ vật, đồ chơi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B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làm quen với góc chơi , trò chơi, biết tên đồ chơi, biết cách chơi trò chơi theo hướng dẫn của cô</w:t>
            </w:r>
          </w:p>
          <w:p w14:paraId="189AD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TC: Ghép tranh </w:t>
            </w:r>
          </w:p>
          <w:p w14:paraId="58BA0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112FD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2FD3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018D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34E4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Mẫu ghép tranh; Bảng hình rỗng và quân rời:  mây, mưa, gió, quần, áo, váy,…</w:t>
            </w:r>
          </w:p>
          <w:p w14:paraId="4992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E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09FCA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72EE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007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B402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CCAD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4FEA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4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FD33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F0F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959B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3B87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932E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725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A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0BEB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68D9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B33C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F0B4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6BC5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CE86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</w:tr>
      <w:tr w14:paraId="7039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B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26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A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tập rèn luyện cử động các ngón tay, phối hợp tay mắt để xâu vòng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B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Xâu vòng nắng, mưa, quần, áo, váy,..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Đồ chơi có lỗ xâu, dây xâu, rổ đựng, quân xâu nắng, mưa, quần, áo, váy,..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3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7680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943D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BBB1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7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3C253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EB4D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7312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7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0FE0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D4B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A287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1F99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84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F9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 Trẻ thích chơi trò chơi, biết lồng các vòng -tháp vào trụ theo hướng dẫn của cô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D7B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Lồng tháp, lồng hộp</w:t>
            </w:r>
          </w:p>
          <w:p w14:paraId="17E7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1BA18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F0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Đồ chơi lồng tháp, lồng hộp.</w:t>
            </w:r>
          </w:p>
          <w:p w14:paraId="005D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13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B79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3665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6D4C5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4E1C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DCA0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B81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9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8521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9643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3F4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CD2E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EB22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98A3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1B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9CB6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B84F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573E1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6BA1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29B4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BAA1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20B3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0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C1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D51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biết cách chơi trò chơi biết tìm mảnh ghép còn thiếu để ghép vào hình</w:t>
            </w:r>
          </w:p>
          <w:p w14:paraId="5D9EC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CD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TC: Bù chỗ còn thiếu</w:t>
            </w:r>
          </w:p>
          <w:p w14:paraId="3B54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4FC4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3B6C1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78D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Tranh và hình các nắng, mưa, quần, áo, váy,…</w:t>
            </w:r>
          </w:p>
          <w:p w14:paraId="4107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br w:type="textWrapping"/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DB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5466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519B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F6E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1389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5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7288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173A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173B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33C7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2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1C4D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1E36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55BE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0F35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3B37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C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1E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3E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Trẻ biết chắp, ghép các hình theo hướng dẫn của cô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76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TC: So hình </w:t>
            </w:r>
          </w:p>
          <w:p w14:paraId="402A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41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Tranh và hình nắng, mưa, quần, áo, váy,..</w:t>
            </w:r>
          </w:p>
          <w:p w14:paraId="22B1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2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BC06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9088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1F67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4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4E06C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72BD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4A71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D8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0407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4751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DE9B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44A4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6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3B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22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làm quen trò chơi, kết hợp xoay tay xoáy tháo lắp chai vào miệng chai…</w:t>
            </w:r>
          </w:p>
          <w:p w14:paraId="2D42C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67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Lắp xoáy ốc vít, lắp ghép, đóng búa cọc, búa bi</w:t>
            </w:r>
          </w:p>
          <w:p w14:paraId="052F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AE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Đồ chơi tháo lắp, đóng búa, tháo lắp miệng chai</w:t>
            </w:r>
          </w:p>
          <w:p w14:paraId="315B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szCs w:val="28"/>
              </w:rPr>
            </w:pPr>
          </w:p>
          <w:p w14:paraId="327F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16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CD2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40D81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52E4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FBF5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05B6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26B5C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5CB9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DDEB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A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D298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4822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12D3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CC2B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4C91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2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7C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60F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nhận biết màu xanh - đỏ- vàng.</w:t>
            </w:r>
          </w:p>
          <w:p w14:paraId="47EA4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</w:p>
          <w:p w14:paraId="29A3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C9F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-TC Nhận biết  xanh- đỏ- vàng</w:t>
            </w:r>
          </w:p>
          <w:p w14:paraId="580C6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1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Bảng chơi: quân chơi màu xanh- đỏ- vàng</w:t>
            </w:r>
          </w:p>
          <w:p w14:paraId="1F77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A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42C1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401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FC0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3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E40E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CB98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0876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DA1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4EE5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EA01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6001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41EA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3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C4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E49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biết tìm những cặp hình giống nhau</w:t>
            </w:r>
          </w:p>
          <w:p w14:paraId="3F51C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69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TC: Cặp hình giống nhau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9F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Bảng chơi: quân chơi nắng, mưa, quần, áo, váy, mũ,…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5C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12C2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ABEB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3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02497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9D2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46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6B061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A5E1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0540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4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AF4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nhận biết được số lượng một và nhiều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D0E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TC: Số lượng một và nhiều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A6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Bảng chơi: quân chơi mây- mặt trời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78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CA0B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3D33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8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FA7C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852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3769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</w:tc>
      </w:tr>
      <w:tr w14:paraId="2F27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0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97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4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0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2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C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2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359A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B9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A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>-</w:t>
            </w:r>
            <w:r>
              <w:rPr>
                <w:rFonts w:eastAsia="SimSun" w:cs="Times New Roman"/>
                <w:bCs/>
                <w:szCs w:val="28"/>
              </w:rPr>
              <w:t xml:space="preserve"> Trẻ biết xếp chồng, xếp sát cạnh các khối thành công viên,tiệm may,lớp học,… theo hướng dẫn của cô.</w:t>
            </w:r>
          </w:p>
          <w:p w14:paraId="230A5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bCs/>
                <w:szCs w:val="28"/>
              </w:rPr>
            </w:pPr>
          </w:p>
          <w:p w14:paraId="4E5A6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D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Xếp công viên nước </w:t>
            </w:r>
          </w:p>
          <w:p w14:paraId="359B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Xếp thời trang mùa hè</w:t>
            </w:r>
          </w:p>
          <w:p w14:paraId="623A0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Xếp lớp học của bé</w:t>
            </w:r>
          </w:p>
          <w:p w14:paraId="0E59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Đồ chơi gạch, các khối, cây xanh, cây hoa, công viên nước, tiệm may cô ba, lớp của bé,…</w:t>
            </w:r>
          </w:p>
          <w:p w14:paraId="0698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D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0135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4DF0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B654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7A2E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6194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E6B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58CBE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E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99D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581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950E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4957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8665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CD4A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5181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3D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bCs/>
                <w:szCs w:val="28"/>
              </w:rPr>
              <w:t>- Trẻ biết tự xé giấy màu làm mưa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TC: Bé làm mưa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Bảng chơi: giấy màu để trẻ xé.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D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BDDC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A0F6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x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5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</w:tc>
      </w:tr>
      <w:tr w14:paraId="5519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E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BD8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Góc tranh truyện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Bước đầu làm quen với cách sử dụng số đồ dùng văn phòng phẩm đơn giản: sáp màu, hồ dán, giấy màu, đất nặn,…</w:t>
            </w:r>
          </w:p>
          <w:p w14:paraId="50A70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Tạo hình: TC “ Bé làm họa sĩ” </w:t>
            </w:r>
          </w:p>
          <w:p w14:paraId="20E3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0515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38C5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6F3D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58D38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Tranh mẫu. tranh rỗng nắng, mưa, quần, áo, váy, mũ,..</w:t>
            </w:r>
          </w:p>
          <w:p w14:paraId="5565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SimSun" w:cs="Times New Roman"/>
                <w:szCs w:val="28"/>
              </w:rPr>
              <w:t>- Nguyên học liệu: sáp màu, keo, vải vụn, bìa giấy,vỏ thuốc,….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7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42960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D67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A98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037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3957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A549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7799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9566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9AB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3598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FA2B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F4FB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B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62D31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26D7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6D59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69176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7772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23A5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</w:tr>
      <w:tr w14:paraId="6664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2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2E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Trẻ làm quen với việc cầm sách, t</w:t>
            </w:r>
            <w:r>
              <w:rPr>
                <w:rFonts w:eastAsia="Times New Roman" w:cs="Times New Roman"/>
                <w:szCs w:val="28"/>
              </w:rPr>
              <w:t>hích nhìn vào sách và lật từng trang sách xem tranh, gọi tên được nhân vật, sự vật, hành động gần gũi trong tranh, tập kể chuyện bằng đồ chơi.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Xem tranh, sách truyện album, kể chuyện theo tranh, kể chuyện bằng đồ chơi về thời tiết nắng, mưa, quần áo, váy, mũ,..</w:t>
            </w:r>
          </w:p>
          <w:p w14:paraId="302AA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</w:p>
          <w:p w14:paraId="58BA8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Album về thời tiết mùa hè, trang phục mùa hè,..</w:t>
            </w:r>
          </w:p>
          <w:p w14:paraId="1F0F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132D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279A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2409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6E66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Times New Roman" w:cs="Times New Roman"/>
                <w:szCs w:val="28"/>
              </w:rPr>
            </w:pPr>
          </w:p>
          <w:p w14:paraId="068E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A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368B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DF2A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376C1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50F4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ECA2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2D1B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3625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A75B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5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FC06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9A37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866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65065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FE0C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AA9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804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65CA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1E9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6452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350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5E81A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77ED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F61A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5E512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94FC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15A07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2A46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A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11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biết sử dụng những con rối đơn giản, đồ chơi quen thuộc trong lớp để kể thành câu chuyện đơn giản, dễ hiểu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5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Kể chuyện bằng rối, đồ chơi theo ý thích.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9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Rối đồ chơi nắng, mưa, quần, áo. Váy,…</w:t>
            </w:r>
          </w:p>
          <w:p w14:paraId="508CD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2892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3A00A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1A96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9DAE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734C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E52F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69EC3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878A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7003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0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3914A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BA5C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F33C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</w:tc>
      </w:tr>
      <w:tr w14:paraId="5049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C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4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Góc chơi động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A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Trẻ được làm quen với trò chơi, đồ chơi trong góc: xe đun, xe đẩy, xe kéo, chơi với bóng…. </w:t>
            </w:r>
          </w:p>
          <w:p w14:paraId="16FA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ind w:left="126" w:hanging="126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Chơi kéo xe, xe đun xe đẩy, chơi với bóng…</w:t>
            </w:r>
          </w:p>
          <w:p w14:paraId="6804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- Xe kéo , xe đun xe đẩy, bóng…</w:t>
            </w:r>
          </w:p>
          <w:p w14:paraId="04C1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  <w:p w14:paraId="562A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54B32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4016D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D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7D018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077DC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3EEA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</w:t>
            </w:r>
          </w:p>
          <w:p w14:paraId="2710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Times New Roman" w:cs="Times New Roman"/>
                <w:b/>
                <w:szCs w:val="28"/>
              </w:rPr>
            </w:pPr>
          </w:p>
          <w:p w14:paraId="7F1C6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Calibri" w:cs="Times New Roman"/>
                <w:b/>
                <w:szCs w:val="28"/>
              </w:rPr>
            </w:pPr>
          </w:p>
        </w:tc>
      </w:tr>
    </w:tbl>
    <w:p w14:paraId="0721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b/>
        </w:rPr>
      </w:pPr>
    </w:p>
    <w:p w14:paraId="5D82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jc w:val="right"/>
        <w:textAlignment w:val="auto"/>
        <w:rPr>
          <w:b/>
          <w:i/>
        </w:rPr>
      </w:pPr>
    </w:p>
    <w:p w14:paraId="233E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jc w:val="right"/>
        <w:textAlignment w:val="auto"/>
        <w:rPr>
          <w:b/>
          <w:i/>
        </w:rPr>
      </w:pPr>
      <w:r>
        <w:rPr>
          <w:b/>
          <w:i/>
        </w:rPr>
        <w:t>An Hưng, ngày 10 tháng 04 năm 2025</w:t>
      </w:r>
    </w:p>
    <w:p w14:paraId="12C8B1F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textAlignment w:val="auto"/>
      </w:pPr>
      <w:r>
        <w:rPr>
          <w:b/>
          <w:bCs/>
        </w:rPr>
        <w:t xml:space="preserve">   NGƯỜI DUYỆT KẾ HOẠCH                                                                                      NGƯỜI LẬP KẾ HOẠCH</w:t>
      </w:r>
    </w:p>
    <w:sectPr>
      <w:pgSz w:w="15840" w:h="12240" w:orient="landscape"/>
      <w:pgMar w:top="1440" w:right="1080" w:bottom="1440" w:left="108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0"/>
    <w:rsid w:val="000375CA"/>
    <w:rsid w:val="000D5222"/>
    <w:rsid w:val="001D252A"/>
    <w:rsid w:val="00293EE2"/>
    <w:rsid w:val="0036634D"/>
    <w:rsid w:val="00461E99"/>
    <w:rsid w:val="00566397"/>
    <w:rsid w:val="005D3303"/>
    <w:rsid w:val="005F7A5B"/>
    <w:rsid w:val="00700D54"/>
    <w:rsid w:val="0072153B"/>
    <w:rsid w:val="007677C8"/>
    <w:rsid w:val="00791360"/>
    <w:rsid w:val="00816AD9"/>
    <w:rsid w:val="008262A6"/>
    <w:rsid w:val="008437E5"/>
    <w:rsid w:val="008571CC"/>
    <w:rsid w:val="009B7912"/>
    <w:rsid w:val="009E67C8"/>
    <w:rsid w:val="00A244CE"/>
    <w:rsid w:val="00A27761"/>
    <w:rsid w:val="00AE2A82"/>
    <w:rsid w:val="00B23B5F"/>
    <w:rsid w:val="00B579D7"/>
    <w:rsid w:val="00C63624"/>
    <w:rsid w:val="00D37F62"/>
    <w:rsid w:val="00D66194"/>
    <w:rsid w:val="00DD5BAA"/>
    <w:rsid w:val="00DD6164"/>
    <w:rsid w:val="00E203AE"/>
    <w:rsid w:val="00E2236D"/>
    <w:rsid w:val="00E5144C"/>
    <w:rsid w:val="00E84A65"/>
    <w:rsid w:val="00E9091E"/>
    <w:rsid w:val="00EA1838"/>
    <w:rsid w:val="00EC249A"/>
    <w:rsid w:val="00F24E65"/>
    <w:rsid w:val="00F313F3"/>
    <w:rsid w:val="00F84143"/>
    <w:rsid w:val="00FC4BFD"/>
    <w:rsid w:val="010E3877"/>
    <w:rsid w:val="08A118B5"/>
    <w:rsid w:val="0C993C59"/>
    <w:rsid w:val="0E422C20"/>
    <w:rsid w:val="0FAE35ED"/>
    <w:rsid w:val="14276364"/>
    <w:rsid w:val="17B3349F"/>
    <w:rsid w:val="1C346454"/>
    <w:rsid w:val="1F543A73"/>
    <w:rsid w:val="20F570A2"/>
    <w:rsid w:val="21315582"/>
    <w:rsid w:val="22704E8E"/>
    <w:rsid w:val="267916DA"/>
    <w:rsid w:val="26D94B8B"/>
    <w:rsid w:val="30BE1F06"/>
    <w:rsid w:val="32544550"/>
    <w:rsid w:val="33715CC2"/>
    <w:rsid w:val="34A77144"/>
    <w:rsid w:val="387672C9"/>
    <w:rsid w:val="3A5730E9"/>
    <w:rsid w:val="3EE43CF1"/>
    <w:rsid w:val="499253C3"/>
    <w:rsid w:val="4BDE7186"/>
    <w:rsid w:val="4CBD45F6"/>
    <w:rsid w:val="5112678F"/>
    <w:rsid w:val="534147E5"/>
    <w:rsid w:val="54455639"/>
    <w:rsid w:val="55283FAA"/>
    <w:rsid w:val="5B526524"/>
    <w:rsid w:val="5C840D54"/>
    <w:rsid w:val="5EA57AD5"/>
    <w:rsid w:val="5EE222A6"/>
    <w:rsid w:val="619F6539"/>
    <w:rsid w:val="68CD6C00"/>
    <w:rsid w:val="69FA636D"/>
    <w:rsid w:val="6B2A30BC"/>
    <w:rsid w:val="6C8E7A59"/>
    <w:rsid w:val="6E324015"/>
    <w:rsid w:val="6EB2602C"/>
    <w:rsid w:val="70940740"/>
    <w:rsid w:val="77445FBB"/>
    <w:rsid w:val="78601C0A"/>
    <w:rsid w:val="788543C8"/>
    <w:rsid w:val="7C0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autoRedefine/>
    <w:qFormat/>
    <w:uiPriority w:val="20"/>
    <w:rPr>
      <w:i/>
      <w:iCs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ascii="SimSun" w:hAnsi="SimSun" w:eastAsia="SimSun" w:cs="Times New Roman"/>
      <w:sz w:val="24"/>
      <w:szCs w:val="24"/>
      <w:lang w:eastAsia="zh-CN"/>
    </w:rPr>
  </w:style>
  <w:style w:type="character" w:styleId="8">
    <w:name w:val="Strong"/>
    <w:basedOn w:val="2"/>
    <w:autoRedefine/>
    <w:qFormat/>
    <w:uiPriority w:val="22"/>
    <w:rPr>
      <w:b/>
      <w:bCs/>
    </w:rPr>
  </w:style>
  <w:style w:type="table" w:styleId="9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UC LỚN"/>
    <w:basedOn w:val="1"/>
    <w:autoRedefine/>
    <w:qFormat/>
    <w:uiPriority w:val="0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customStyle="1" w:styleId="11">
    <w:name w:val="MỤC NHỎ"/>
    <w:basedOn w:val="12"/>
    <w:autoRedefine/>
    <w:qFormat/>
    <w:uiPriority w:val="0"/>
    <w:pPr>
      <w:spacing w:before="100" w:beforeAutospacing="1" w:after="200" w:line="273" w:lineRule="auto"/>
      <w:jc w:val="center"/>
      <w:outlineLvl w:val="1"/>
    </w:pPr>
    <w:rPr>
      <w:rFonts w:eastAsia="SimSun" w:cs="Times New Roman"/>
      <w:b/>
      <w:i/>
      <w:szCs w:val="28"/>
    </w:rPr>
  </w:style>
  <w:style w:type="paragraph" w:styleId="12">
    <w:name w:val="No Spacing"/>
    <w:autoRedefine/>
    <w:qFormat/>
    <w:uiPriority w:val="1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13">
    <w:name w:val="List Paragraph"/>
    <w:basedOn w:val="1"/>
    <w:autoRedefine/>
    <w:qFormat/>
    <w:uiPriority w:val="99"/>
    <w:pPr>
      <w:spacing w:before="100" w:beforeAutospacing="1" w:after="100" w:afterAutospacing="1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3037</Words>
  <Characters>17317</Characters>
  <Lines>144</Lines>
  <Paragraphs>40</Paragraphs>
  <TotalTime>16</TotalTime>
  <ScaleCrop>false</ScaleCrop>
  <LinksUpToDate>false</LinksUpToDate>
  <CharactersWithSpaces>20314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2024-04-10T01:28:00Z</dcterms:created>
  <dc:creator>ADMIN</dc:creator>
  <cp:lastModifiedBy>ADMIN</cp:lastModifiedBy>
  <dcterms:modified xsi:type="dcterms:W3CDTF">2025-04-24T02:20:54Z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1CB8FC8C3EF24331A9708F1937498BA3_12</vt:lpwstr>
  </property>
</Properties>
</file>