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B5D71" w14:textId="77777777" w:rsidR="0083112A" w:rsidRDefault="0083112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57C94D0" w14:textId="77777777" w:rsidR="0083112A" w:rsidRDefault="001C73C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07FFC7" wp14:editId="24EC5727">
                <wp:simplePos x="0" y="0"/>
                <wp:positionH relativeFrom="column">
                  <wp:posOffset>484505</wp:posOffset>
                </wp:positionH>
                <wp:positionV relativeFrom="paragraph">
                  <wp:posOffset>31750</wp:posOffset>
                </wp:positionV>
                <wp:extent cx="8949055" cy="5875020"/>
                <wp:effectExtent l="19050" t="19050" r="2349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87400" y="2113280"/>
                          <a:ext cx="8949055" cy="587502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0F47465A" w14:textId="77777777" w:rsidR="0003774D" w:rsidRDefault="0003774D">
                            <w:pPr>
                              <w:shd w:val="clear" w:color="auto" w:fill="FFFFFF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C629F85" w14:textId="77777777" w:rsidR="0003774D" w:rsidRDefault="0003774D">
                            <w:pPr>
                              <w:shd w:val="clear" w:color="auto" w:fill="FFFFFF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ỦY BAN NHÂN DÂN PHƯỜNG LÊ CHÂN</w:t>
                            </w:r>
                          </w:p>
                          <w:p w14:paraId="2E8E8D54" w14:textId="77777777" w:rsidR="0003774D" w:rsidRDefault="0003774D">
                            <w:pPr>
                              <w:shd w:val="clear" w:color="auto" w:fill="FFFFFF"/>
                              <w:spacing w:after="0" w:line="288" w:lineRule="auto"/>
                              <w:ind w:right="-42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TRƯỜNG MẦM NON DƯ HÀNG KÊNH </w:t>
                            </w:r>
                          </w:p>
                          <w:p w14:paraId="2DD0AB74" w14:textId="77777777" w:rsidR="0003774D" w:rsidRDefault="0003774D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vertAlign w:val="superscript"/>
                              </w:rPr>
                            </w:pPr>
                          </w:p>
                          <w:p w14:paraId="394E561C" w14:textId="77777777" w:rsidR="0003774D" w:rsidRDefault="0003774D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D4A4944" w14:textId="77777777" w:rsidR="0003774D" w:rsidRDefault="0003774D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75E9680D" w14:textId="4B2037A1" w:rsidR="0003774D" w:rsidRPr="00C308F4" w:rsidRDefault="0003774D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C308F4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KẾ HOẠCH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RÈN NỀ NẾP </w:t>
                            </w:r>
                            <w:r w:rsidRPr="00C308F4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THÁNG 8</w:t>
                            </w:r>
                          </w:p>
                          <w:p w14:paraId="1649BD53" w14:textId="6767CA18" w:rsidR="0003774D" w:rsidRPr="00C308F4" w:rsidRDefault="0003774D">
                            <w:pPr>
                              <w:shd w:val="clear" w:color="auto" w:fill="FFFFFF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C308F4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LỚ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P 5A6</w:t>
                            </w:r>
                          </w:p>
                          <w:p w14:paraId="25F0E3B5" w14:textId="77777777" w:rsidR="0003774D" w:rsidRDefault="0003774D">
                            <w:pPr>
                              <w:shd w:val="clear" w:color="auto" w:fill="FFFFFF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255C6654" w14:textId="071B4A52" w:rsidR="0003774D" w:rsidRDefault="0003774D">
                            <w:pPr>
                              <w:shd w:val="clear" w:color="auto" w:fill="FFFFFF"/>
                              <w:spacing w:line="240" w:lineRule="auto"/>
                              <w:ind w:left="7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THỜI GIAN THỰC HIỆN: TỪ 1/8/2025 - 5/9/2025</w:t>
                            </w:r>
                          </w:p>
                          <w:p w14:paraId="64CE7A9B" w14:textId="77C048DA" w:rsidR="0003774D" w:rsidRDefault="0003774D">
                            <w:pPr>
                              <w:shd w:val="clear" w:color="auto" w:fill="FFFFFF"/>
                              <w:spacing w:after="120" w:line="240" w:lineRule="auto"/>
                              <w:ind w:left="2160" w:firstLine="1681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              - TUẦN 1: RÈN NỀ NẾP- LÀM QUEN TRẺ</w:t>
                            </w:r>
                          </w:p>
                          <w:p w14:paraId="60428132" w14:textId="5514B011" w:rsidR="0003774D" w:rsidRDefault="0003774D">
                            <w:pPr>
                              <w:shd w:val="clear" w:color="auto" w:fill="FFFFFF"/>
                              <w:spacing w:after="120" w:line="240" w:lineRule="auto"/>
                              <w:ind w:left="360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                 - TUẦN 2: RÈN KỸ NĂNG TỰ PHỤC VỤ, ĐỒ DÙNG CÁ NHÂN</w:t>
                            </w:r>
                          </w:p>
                          <w:p w14:paraId="726342CA" w14:textId="1AD8360F" w:rsidR="0003774D" w:rsidRDefault="0003774D">
                            <w:pPr>
                              <w:shd w:val="clear" w:color="auto" w:fill="FFFFFF"/>
                              <w:spacing w:after="120" w:line="240" w:lineRule="auto"/>
                              <w:ind w:left="2160" w:firstLine="1681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              - TUẦN 3: RÈN ĐỘI HÌNH ĐỘI NGŨ</w:t>
                            </w:r>
                          </w:p>
                          <w:p w14:paraId="6506213D" w14:textId="295DB567" w:rsidR="0003774D" w:rsidRDefault="0003774D">
                            <w:pPr>
                              <w:shd w:val="clear" w:color="auto" w:fill="FFFFFF"/>
                              <w:spacing w:after="120" w:line="240" w:lineRule="auto"/>
                              <w:ind w:left="360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                 - TUẦN 4: RÈN KỸ NĂNG CHƠI CÁC GÓC</w:t>
                            </w:r>
                          </w:p>
                          <w:p w14:paraId="373603B1" w14:textId="5A536410" w:rsidR="0003774D" w:rsidRDefault="0003774D">
                            <w:pPr>
                              <w:shd w:val="clear" w:color="auto" w:fill="FFFFFF"/>
                              <w:spacing w:after="120" w:line="240" w:lineRule="auto"/>
                              <w:ind w:firstLineChars="1750" w:firstLine="4919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- TUẦN 5: CHUẨN BỊ CHO KHAI GIẢNG NĂM HỌC MỚI</w:t>
                            </w:r>
                          </w:p>
                          <w:p w14:paraId="2E3871AC" w14:textId="77777777" w:rsidR="0003774D" w:rsidRDefault="0003774D">
                            <w:pPr>
                              <w:shd w:val="clear" w:color="auto" w:fill="FFFFFF"/>
                              <w:spacing w:line="240" w:lineRule="auto"/>
                              <w:ind w:left="2160" w:firstLine="1681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466D9B31" w14:textId="77777777" w:rsidR="0003774D" w:rsidRDefault="0003774D">
                            <w:pPr>
                              <w:shd w:val="clear" w:color="auto" w:fill="FFFFFF"/>
                              <w:spacing w:line="240" w:lineRule="auto"/>
                              <w:ind w:left="2160" w:firstLine="1681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75E77A1E" w14:textId="77777777" w:rsidR="0003774D" w:rsidRDefault="0003774D">
                            <w:pPr>
                              <w:shd w:val="clear" w:color="auto" w:fill="FFFFFF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4C44D080" w14:textId="77777777" w:rsidR="0003774D" w:rsidRDefault="0003774D">
                            <w:pPr>
                              <w:shd w:val="clear" w:color="auto" w:fill="FFFFFF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06FFA53B" w14:textId="77777777" w:rsidR="0003774D" w:rsidRDefault="0003774D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Phường Lê Chân, tháng 8 năm 2025</w:t>
                            </w:r>
                          </w:p>
                          <w:p w14:paraId="18727D09" w14:textId="77777777" w:rsidR="0003774D" w:rsidRDefault="0003774D">
                            <w:pPr>
                              <w:rPr>
                                <w14:textOutline w14:w="381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07FFC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8.15pt;margin-top:2.5pt;width:704.65pt;height:462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" filled="f" strokeweight="3pt">
                <v:textbox>
                  <w:txbxContent>
                    <w:p w14:paraId="0F47465A" w14:textId="77777777" w:rsidR="0003774D" w:rsidRDefault="0003774D">
                      <w:pPr>
                        <w:shd w:val="clear" w:color="auto" w:fill="FFFFFF"/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14:paraId="3C629F85" w14:textId="77777777" w:rsidR="0003774D" w:rsidRDefault="0003774D">
                      <w:pPr>
                        <w:shd w:val="clear" w:color="auto" w:fill="FFFFFF"/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ỦY BAN NHÂN DÂN PHƯỜNG LÊ CHÂN</w:t>
                      </w:r>
                    </w:p>
                    <w:p w14:paraId="2E8E8D54" w14:textId="77777777" w:rsidR="0003774D" w:rsidRDefault="0003774D">
                      <w:pPr>
                        <w:shd w:val="clear" w:color="auto" w:fill="FFFFFF"/>
                        <w:spacing w:after="0" w:line="288" w:lineRule="auto"/>
                        <w:ind w:right="-426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TRƯỜNG MẦM NON DƯ HÀNG KÊNH </w:t>
                      </w:r>
                    </w:p>
                    <w:p w14:paraId="2DD0AB74" w14:textId="77777777" w:rsidR="0003774D" w:rsidRDefault="0003774D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vertAlign w:val="superscript"/>
                        </w:rPr>
                      </w:pPr>
                    </w:p>
                    <w:p w14:paraId="394E561C" w14:textId="77777777" w:rsidR="0003774D" w:rsidRDefault="0003774D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14:paraId="0D4A4944" w14:textId="77777777" w:rsidR="0003774D" w:rsidRDefault="0003774D">
                      <w:pPr>
                        <w:shd w:val="clear" w:color="auto" w:fill="FFFFFF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14:paraId="75E9680D" w14:textId="4B2037A1" w:rsidR="0003774D" w:rsidRPr="00C308F4" w:rsidRDefault="0003774D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C308F4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KẾ HOẠCH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RÈN NỀ NẾP </w:t>
                      </w:r>
                      <w:r w:rsidRPr="00C308F4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THÁNG 8</w:t>
                      </w:r>
                    </w:p>
                    <w:p w14:paraId="1649BD53" w14:textId="6767CA18" w:rsidR="0003774D" w:rsidRPr="00C308F4" w:rsidRDefault="0003774D">
                      <w:pPr>
                        <w:shd w:val="clear" w:color="auto" w:fill="FFFFFF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C308F4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LỚ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P 5A6</w:t>
                      </w:r>
                    </w:p>
                    <w:p w14:paraId="25F0E3B5" w14:textId="77777777" w:rsidR="0003774D" w:rsidRDefault="0003774D">
                      <w:pPr>
                        <w:shd w:val="clear" w:color="auto" w:fill="FFFFFF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14:paraId="255C6654" w14:textId="071B4A52" w:rsidR="0003774D" w:rsidRDefault="0003774D">
                      <w:pPr>
                        <w:shd w:val="clear" w:color="auto" w:fill="FFFFFF"/>
                        <w:spacing w:line="240" w:lineRule="auto"/>
                        <w:ind w:left="72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THỜI GIAN THỰC HIỆN: TỪ 1/8/2025 - 5/9/2025</w:t>
                      </w:r>
                    </w:p>
                    <w:p w14:paraId="64CE7A9B" w14:textId="77C048DA" w:rsidR="0003774D" w:rsidRDefault="0003774D">
                      <w:pPr>
                        <w:shd w:val="clear" w:color="auto" w:fill="FFFFFF"/>
                        <w:spacing w:after="120" w:line="240" w:lineRule="auto"/>
                        <w:ind w:left="2160" w:firstLine="1681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              - TUẦN 1: RÈN NỀ NẾP- LÀM QUEN TRẺ</w:t>
                      </w:r>
                    </w:p>
                    <w:p w14:paraId="60428132" w14:textId="5514B011" w:rsidR="0003774D" w:rsidRDefault="0003774D">
                      <w:pPr>
                        <w:shd w:val="clear" w:color="auto" w:fill="FFFFFF"/>
                        <w:spacing w:after="120" w:line="240" w:lineRule="auto"/>
                        <w:ind w:left="360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                 - TUẦN 2: RÈN KỸ NĂNG TỰ PHỤC VỤ, ĐỒ DÙNG CÁ NHÂN</w:t>
                      </w:r>
                    </w:p>
                    <w:p w14:paraId="726342CA" w14:textId="1AD8360F" w:rsidR="0003774D" w:rsidRDefault="0003774D">
                      <w:pPr>
                        <w:shd w:val="clear" w:color="auto" w:fill="FFFFFF"/>
                        <w:spacing w:after="120" w:line="240" w:lineRule="auto"/>
                        <w:ind w:left="2160" w:firstLine="1681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              - TUẦN 3: RÈN ĐỘI HÌNH ĐỘI NGŨ</w:t>
                      </w:r>
                    </w:p>
                    <w:p w14:paraId="6506213D" w14:textId="295DB567" w:rsidR="0003774D" w:rsidRDefault="0003774D">
                      <w:pPr>
                        <w:shd w:val="clear" w:color="auto" w:fill="FFFFFF"/>
                        <w:spacing w:after="120" w:line="240" w:lineRule="auto"/>
                        <w:ind w:left="360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                 - TUẦN 4: RÈN KỸ NĂNG CHƠI CÁC GÓC</w:t>
                      </w:r>
                    </w:p>
                    <w:p w14:paraId="373603B1" w14:textId="5A536410" w:rsidR="0003774D" w:rsidRDefault="0003774D">
                      <w:pPr>
                        <w:shd w:val="clear" w:color="auto" w:fill="FFFFFF"/>
                        <w:spacing w:after="120" w:line="240" w:lineRule="auto"/>
                        <w:ind w:firstLineChars="1750" w:firstLine="4919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- TUẦN 5: CHUẨN BỊ CHO KHAI GIẢNG NĂM HỌC MỚI</w:t>
                      </w:r>
                    </w:p>
                    <w:p w14:paraId="2E3871AC" w14:textId="77777777" w:rsidR="0003774D" w:rsidRDefault="0003774D">
                      <w:pPr>
                        <w:shd w:val="clear" w:color="auto" w:fill="FFFFFF"/>
                        <w:spacing w:line="240" w:lineRule="auto"/>
                        <w:ind w:left="2160" w:firstLine="1681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14:paraId="466D9B31" w14:textId="77777777" w:rsidR="0003774D" w:rsidRDefault="0003774D">
                      <w:pPr>
                        <w:shd w:val="clear" w:color="auto" w:fill="FFFFFF"/>
                        <w:spacing w:line="240" w:lineRule="auto"/>
                        <w:ind w:left="2160" w:firstLine="1681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14:paraId="75E77A1E" w14:textId="77777777" w:rsidR="0003774D" w:rsidRDefault="0003774D">
                      <w:pPr>
                        <w:shd w:val="clear" w:color="auto" w:fill="FFFFFF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4C44D080" w14:textId="77777777" w:rsidR="0003774D" w:rsidRDefault="0003774D">
                      <w:pPr>
                        <w:shd w:val="clear" w:color="auto" w:fill="FFFFFF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06FFA53B" w14:textId="77777777" w:rsidR="0003774D" w:rsidRDefault="0003774D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Phường Lê Chân, tháng 8 năm 2025</w:t>
                      </w:r>
                    </w:p>
                    <w:p w14:paraId="18727D09" w14:textId="77777777" w:rsidR="0003774D" w:rsidRDefault="0003774D">
                      <w:pPr>
                        <w:rPr>
                          <w14:textOutline w14:w="381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765C475" w14:textId="77777777" w:rsidR="0083112A" w:rsidRDefault="0083112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62E8EA1" w14:textId="77777777" w:rsidR="0083112A" w:rsidRDefault="0083112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3226CF6" w14:textId="77777777" w:rsidR="0083112A" w:rsidRDefault="0083112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ABAF53B" w14:textId="77777777" w:rsidR="0083112A" w:rsidRDefault="0083112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15EA670" w14:textId="77777777" w:rsidR="0083112A" w:rsidRDefault="0083112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723CD88" w14:textId="77777777" w:rsidR="0083112A" w:rsidRDefault="0083112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390D91C" w14:textId="77777777" w:rsidR="0083112A" w:rsidRDefault="0083112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6E5E701" w14:textId="77777777" w:rsidR="0083112A" w:rsidRDefault="0083112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CDBF76A" w14:textId="77777777" w:rsidR="0083112A" w:rsidRDefault="0083112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DAF867C" w14:textId="77777777" w:rsidR="0083112A" w:rsidRDefault="0083112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1C708E1" w14:textId="77777777" w:rsidR="0083112A" w:rsidRDefault="0083112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BAC84AC" w14:textId="77777777" w:rsidR="0083112A" w:rsidRDefault="0083112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46A614B" w14:textId="77777777" w:rsidR="0083112A" w:rsidRDefault="0083112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0237DE5" w14:textId="77777777" w:rsidR="0083112A" w:rsidRDefault="0083112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CA19993" w14:textId="77777777" w:rsidR="0083112A" w:rsidRDefault="0083112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E8D7F02" w14:textId="77777777" w:rsidR="0083112A" w:rsidRDefault="0083112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54E4B10" w14:textId="77777777" w:rsidR="0083112A" w:rsidRDefault="0083112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7A28EC3" w14:textId="77777777" w:rsidR="0083112A" w:rsidRDefault="0083112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24BA288" w14:textId="77777777" w:rsidR="0083112A" w:rsidRDefault="0083112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AA7377C" w14:textId="77777777" w:rsidR="0083112A" w:rsidRDefault="0083112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C088875" w14:textId="77777777" w:rsidR="0083112A" w:rsidRDefault="0083112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E67C65F" w14:textId="77777777" w:rsidR="0083112A" w:rsidRDefault="0083112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E320A7E" w14:textId="77777777" w:rsidR="0083112A" w:rsidRDefault="0083112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0C977C3" w14:textId="77777777" w:rsidR="0083112A" w:rsidRDefault="0083112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C045493" w14:textId="77777777" w:rsidR="0083112A" w:rsidRDefault="0083112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D2D51FC" w14:textId="77777777" w:rsidR="0083112A" w:rsidRDefault="0083112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EAF0E6F" w14:textId="77777777" w:rsidR="0083112A" w:rsidRDefault="0083112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CC982A7" w14:textId="77777777" w:rsidR="0083112A" w:rsidRDefault="0083112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A621B4" w14:textId="77777777" w:rsidR="0083112A" w:rsidRDefault="001C73C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I. DỰ KIẾN KẾ HOẠCH THỰC HIỆN CHỦ ĐỀ NHÁNH</w:t>
      </w:r>
    </w:p>
    <w:tbl>
      <w:tblPr>
        <w:tblStyle w:val="Style35"/>
        <w:tblW w:w="15354" w:type="dxa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5"/>
        <w:gridCol w:w="2013"/>
        <w:gridCol w:w="3467"/>
        <w:gridCol w:w="3640"/>
        <w:gridCol w:w="2309"/>
      </w:tblGrid>
      <w:tr w:rsidR="0083112A" w14:paraId="604D90AC" w14:textId="77777777"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7B28F" w14:textId="77777777" w:rsidR="0083112A" w:rsidRDefault="001C73CA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Tên chủ đề nhánh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9EC52" w14:textId="77777777" w:rsidR="0083112A" w:rsidRDefault="001C73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Số tuần thực hiện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BCD7E" w14:textId="77777777" w:rsidR="0083112A" w:rsidRDefault="001C73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Thời gian thực hiện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75476" w14:textId="77777777" w:rsidR="0083112A" w:rsidRDefault="001C73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Người phụ trách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FE5BD" w14:textId="77777777" w:rsidR="0083112A" w:rsidRDefault="001C73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83112A" w14:paraId="191F33B2" w14:textId="77777777"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410FF" w14:textId="77777777" w:rsidR="0083112A" w:rsidRPr="00C308F4" w:rsidRDefault="001C73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08F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Nhánh 1: </w:t>
            </w:r>
          </w:p>
          <w:p w14:paraId="08FCB971" w14:textId="77777777" w:rsidR="0083112A" w:rsidRPr="00C308F4" w:rsidRDefault="001C73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08F4">
              <w:rPr>
                <w:rFonts w:ascii="Times New Roman" w:hAnsi="Times New Roman" w:cs="Times New Roman"/>
                <w:bCs/>
                <w:sz w:val="28"/>
                <w:szCs w:val="28"/>
              </w:rPr>
              <w:t>Rèn nề nếp - làm quen trẻ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2DD5F" w14:textId="77777777" w:rsidR="0083112A" w:rsidRPr="00C308F4" w:rsidRDefault="001C73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08F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35DA2" w14:textId="77777777" w:rsidR="0083112A" w:rsidRPr="00C308F4" w:rsidRDefault="001C73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08F4">
              <w:rPr>
                <w:rFonts w:ascii="Times New Roman" w:hAnsi="Times New Roman" w:cs="Times New Roman"/>
                <w:bCs/>
                <w:sz w:val="28"/>
                <w:szCs w:val="28"/>
              </w:rPr>
              <w:t>1/8/2025 – 8/8/2025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BB458" w14:textId="0CB4F1AB" w:rsidR="0083112A" w:rsidRDefault="00DE6E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Nguyễn Ngọc Uyên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2590D" w14:textId="77777777" w:rsidR="0083112A" w:rsidRDefault="00831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112A" w14:paraId="4CBF95C3" w14:textId="77777777"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F03C3" w14:textId="77777777" w:rsidR="0083112A" w:rsidRPr="00C308F4" w:rsidRDefault="001C73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08F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Nhánh 2: </w:t>
            </w:r>
          </w:p>
          <w:p w14:paraId="24103059" w14:textId="77777777" w:rsidR="0083112A" w:rsidRPr="00C308F4" w:rsidRDefault="001C73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08F4">
              <w:rPr>
                <w:rFonts w:ascii="Times New Roman" w:hAnsi="Times New Roman" w:cs="Times New Roman"/>
                <w:bCs/>
                <w:sz w:val="28"/>
                <w:szCs w:val="28"/>
              </w:rPr>
              <w:t>Rèn kỹ năng tự phục vụ, nhận biết đồ dùng cá nhân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B9E60" w14:textId="77777777" w:rsidR="0083112A" w:rsidRPr="00C308F4" w:rsidRDefault="001C73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08F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78CC2" w14:textId="77777777" w:rsidR="0083112A" w:rsidRPr="00C308F4" w:rsidRDefault="001C73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08F4">
              <w:rPr>
                <w:rFonts w:ascii="Times New Roman" w:hAnsi="Times New Roman" w:cs="Times New Roman"/>
                <w:bCs/>
                <w:sz w:val="28"/>
                <w:szCs w:val="28"/>
              </w:rPr>
              <w:t>11/8/2025 – 15/8/2025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FDE0B" w14:textId="6714F159" w:rsidR="0083112A" w:rsidRDefault="00C3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Phạm Thị</w:t>
            </w:r>
            <w:r w:rsidR="00DE6E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Hằng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63798" w14:textId="77777777" w:rsidR="0083112A" w:rsidRDefault="00831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08F4" w14:paraId="3A5A6DC0" w14:textId="77777777">
        <w:trPr>
          <w:trHeight w:val="678"/>
        </w:trPr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147FB" w14:textId="77777777" w:rsidR="00C308F4" w:rsidRPr="00C308F4" w:rsidRDefault="00C308F4" w:rsidP="00C308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08F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Nhánh 3: </w:t>
            </w:r>
          </w:p>
          <w:p w14:paraId="199368D7" w14:textId="77777777" w:rsidR="00C308F4" w:rsidRPr="00C308F4" w:rsidRDefault="00C308F4" w:rsidP="00C308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08F4">
              <w:rPr>
                <w:rFonts w:ascii="Times New Roman" w:hAnsi="Times New Roman" w:cs="Times New Roman"/>
                <w:bCs/>
                <w:sz w:val="28"/>
                <w:szCs w:val="28"/>
              </w:rPr>
              <w:t>Rèn đội hình đội ngũ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9AEEF" w14:textId="77777777" w:rsidR="00C308F4" w:rsidRPr="00C308F4" w:rsidRDefault="00C308F4" w:rsidP="00C308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08F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4E8A4" w14:textId="10EAB972" w:rsidR="00C308F4" w:rsidRPr="00C308F4" w:rsidRDefault="00F3788E" w:rsidP="00F3788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</w:t>
            </w:r>
            <w:r w:rsidR="00C308F4" w:rsidRPr="00C308F4">
              <w:rPr>
                <w:rFonts w:ascii="Times New Roman" w:hAnsi="Times New Roman" w:cs="Times New Roman"/>
                <w:bCs/>
                <w:sz w:val="28"/>
                <w:szCs w:val="28"/>
              </w:rPr>
              <w:t>18/8/2025 – 22/8/2025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DB8F1" w14:textId="3B9A7262" w:rsidR="00C308F4" w:rsidRDefault="00DE6EE5" w:rsidP="00C3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Nguyễn Ngọc Uyên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CB578" w14:textId="77777777" w:rsidR="00C308F4" w:rsidRDefault="00C308F4" w:rsidP="00C3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08F4" w14:paraId="512F556E" w14:textId="77777777">
        <w:trPr>
          <w:trHeight w:val="678"/>
        </w:trPr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123B9" w14:textId="77777777" w:rsidR="00C308F4" w:rsidRPr="00C308F4" w:rsidRDefault="00C308F4" w:rsidP="00C308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08F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Nhánh 4: </w:t>
            </w:r>
          </w:p>
          <w:p w14:paraId="0A343E96" w14:textId="77777777" w:rsidR="00C308F4" w:rsidRPr="00C308F4" w:rsidRDefault="00C308F4" w:rsidP="00C308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08F4">
              <w:rPr>
                <w:rFonts w:ascii="Times New Roman" w:hAnsi="Times New Roman" w:cs="Times New Roman"/>
                <w:bCs/>
                <w:sz w:val="28"/>
                <w:szCs w:val="28"/>
              </w:rPr>
              <w:t>Rèn kỹ năng chơi góc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1B3D2" w14:textId="77777777" w:rsidR="00C308F4" w:rsidRPr="00C308F4" w:rsidRDefault="00C308F4" w:rsidP="00C308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08F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C4307" w14:textId="77777777" w:rsidR="00C308F4" w:rsidRPr="00C308F4" w:rsidRDefault="00C308F4" w:rsidP="00C308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08F4">
              <w:rPr>
                <w:rFonts w:ascii="Times New Roman" w:hAnsi="Times New Roman" w:cs="Times New Roman"/>
                <w:bCs/>
                <w:sz w:val="28"/>
                <w:szCs w:val="28"/>
              </w:rPr>
              <w:t>25/8/2025 – 29/8/2025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41ED1" w14:textId="3AF28D8B" w:rsidR="00C308F4" w:rsidRDefault="00C308F4" w:rsidP="00C3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Phạm Thị</w:t>
            </w:r>
            <w:r w:rsidR="00DE6E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Hằng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EDF09" w14:textId="77777777" w:rsidR="00C308F4" w:rsidRDefault="00C308F4" w:rsidP="00C3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08F4" w14:paraId="4B495B2E" w14:textId="77777777">
        <w:trPr>
          <w:trHeight w:val="678"/>
        </w:trPr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D42CA" w14:textId="77777777" w:rsidR="00C308F4" w:rsidRPr="00C308F4" w:rsidRDefault="00C308F4" w:rsidP="00C308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08F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Nhánh 5: </w:t>
            </w:r>
          </w:p>
          <w:p w14:paraId="6C281373" w14:textId="77777777" w:rsidR="00C308F4" w:rsidRPr="00C308F4" w:rsidRDefault="00C308F4" w:rsidP="00C308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08F4">
              <w:rPr>
                <w:rFonts w:ascii="Times New Roman" w:hAnsi="Times New Roman" w:cs="Times New Roman"/>
                <w:bCs/>
                <w:sz w:val="28"/>
                <w:szCs w:val="28"/>
              </w:rPr>
              <w:t>Chuẩn bị cho khai giảng năm học mới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F1B56" w14:textId="77777777" w:rsidR="00C308F4" w:rsidRPr="00C308F4" w:rsidRDefault="00C308F4" w:rsidP="00C308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08F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89620" w14:textId="77777777" w:rsidR="00C308F4" w:rsidRPr="00C308F4" w:rsidRDefault="00C308F4" w:rsidP="00C308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08F4">
              <w:rPr>
                <w:rFonts w:ascii="Times New Roman" w:hAnsi="Times New Roman" w:cs="Times New Roman"/>
                <w:bCs/>
                <w:sz w:val="28"/>
                <w:szCs w:val="28"/>
              </w:rPr>
              <w:t>1/9/2025 – 5/9/2025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401F9" w14:textId="36E38CBE" w:rsidR="00C308F4" w:rsidRDefault="00DE6EE5" w:rsidP="00C3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Nguyễn Ngọc Uyên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C77B7" w14:textId="77777777" w:rsidR="00C308F4" w:rsidRDefault="00C308F4" w:rsidP="00C3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83BDA49" w14:textId="77777777" w:rsidR="0083112A" w:rsidRDefault="0083112A">
      <w:pPr>
        <w:tabs>
          <w:tab w:val="left" w:pos="813"/>
        </w:tabs>
        <w:rPr>
          <w:rFonts w:ascii="Times New Roman" w:hAnsi="Times New Roman" w:cs="Times New Roman"/>
          <w:b/>
          <w:sz w:val="28"/>
          <w:szCs w:val="28"/>
        </w:rPr>
      </w:pPr>
    </w:p>
    <w:p w14:paraId="0B3215EA" w14:textId="77777777" w:rsidR="0083112A" w:rsidRDefault="001C73CA">
      <w:pPr>
        <w:tabs>
          <w:tab w:val="left" w:pos="813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 CHUẨN BỊ</w:t>
      </w:r>
    </w:p>
    <w:tbl>
      <w:tblPr>
        <w:tblStyle w:val="Style36"/>
        <w:tblW w:w="1538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7"/>
        <w:gridCol w:w="2790"/>
        <w:gridCol w:w="2564"/>
        <w:gridCol w:w="2564"/>
        <w:gridCol w:w="2564"/>
        <w:gridCol w:w="2564"/>
      </w:tblGrid>
      <w:tr w:rsidR="0083112A" w14:paraId="1B17EBF0" w14:textId="77777777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F5AFF" w14:textId="77777777" w:rsidR="0083112A" w:rsidRDefault="0083112A">
            <w:pPr>
              <w:tabs>
                <w:tab w:val="left" w:pos="813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2A9D2" w14:textId="77777777" w:rsidR="0083112A" w:rsidRDefault="001C73CA">
            <w:pPr>
              <w:tabs>
                <w:tab w:val="left" w:pos="8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Nhánh 1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9DE8A" w14:textId="77777777" w:rsidR="0083112A" w:rsidRDefault="001C73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Nhánh 2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B3AB7" w14:textId="77777777" w:rsidR="0083112A" w:rsidRDefault="001C73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Nhánh 3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82525" w14:textId="77777777" w:rsidR="0083112A" w:rsidRDefault="001C73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Nhánh 4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5CBCB" w14:textId="77777777" w:rsidR="0083112A" w:rsidRDefault="001C73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Nhánh 5</w:t>
            </w:r>
          </w:p>
        </w:tc>
      </w:tr>
      <w:tr w:rsidR="0083112A" w14:paraId="06D67AA2" w14:textId="77777777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30AB5" w14:textId="77777777" w:rsidR="0083112A" w:rsidRDefault="001C73CA">
            <w:pPr>
              <w:tabs>
                <w:tab w:val="left" w:pos="813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Giáo viên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ECE9E" w14:textId="77777777" w:rsidR="0083112A" w:rsidRDefault="001C73CA">
            <w:pPr>
              <w:tabs>
                <w:tab w:val="left" w:pos="813"/>
              </w:tabs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Xây dựng kế hoạch bài dạy chi tiết theo từng ngày làm quen, ổn định nề nếp, vui chơi, học tập nhẹ nhàng 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.</w:t>
            </w:r>
          </w:p>
          <w:p w14:paraId="33C96FD2" w14:textId="77777777" w:rsidR="0083112A" w:rsidRDefault="001C7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Trang trí lớp học ấm cúng, thân thiện với các hình ảnh ngộ nghĩnh, phù hợp lứa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tuổi.</w:t>
            </w:r>
          </w:p>
          <w:p w14:paraId="51D39ED5" w14:textId="77777777" w:rsidR="0083112A" w:rsidRDefault="001C7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Sắp xếp các góc chơi khoa học, gọn gàng</w:t>
            </w:r>
          </w:p>
          <w:p w14:paraId="3E813F86" w14:textId="77777777" w:rsidR="0083112A" w:rsidRDefault="001C73CA">
            <w:pPr>
              <w:tabs>
                <w:tab w:val="left" w:pos="8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Tìm hiểu thông tin  về từng trẻ trong lớp (tên, sở thích, tính cách, thói quen ở nhà) thông qua phụ huynh.</w:t>
            </w:r>
          </w:p>
          <w:p w14:paraId="7F6ED1F7" w14:textId="77777777" w:rsidR="0083112A" w:rsidRDefault="001C73CA">
            <w:pPr>
              <w:tabs>
                <w:tab w:val="left" w:pos="813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Chuẩn bị các bài hát, bài thơ, câu chuyện, trò chơi phù hợp với chủ đề làm quen và nề nếp.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9EC36" w14:textId="77777777" w:rsidR="0083112A" w:rsidRDefault="001C73CA">
            <w:pPr>
              <w:tabs>
                <w:tab w:val="left" w:pos="8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Hình ảnh minh họa 6 bước rửa tay</w:t>
            </w:r>
          </w:p>
          <w:p w14:paraId="3567BAA5" w14:textId="77777777" w:rsidR="0083112A" w:rsidRDefault="001C73CA">
            <w:pPr>
              <w:tabs>
                <w:tab w:val="left" w:pos="8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Sắp xếp khu vực cất ghế hợp lý, có ký hiệu màu sắc hoặc biểu tượng để trẻ dễ nhận biết</w:t>
            </w:r>
          </w:p>
          <w:p w14:paraId="67701C6A" w14:textId="77777777" w:rsidR="0083112A" w:rsidRDefault="001C73CA">
            <w:pPr>
              <w:tabs>
                <w:tab w:val="left" w:pos="8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Các thùng chứa, kệ phân loại đồ dùng/đồ chơi có dán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biểu tượng rõ ràng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Gắn hình ảnh hoặc thẻ màu nhận diện loại đồ chơi</w:t>
            </w:r>
          </w:p>
          <w:p w14:paraId="52FEEB7E" w14:textId="77777777" w:rsidR="0083112A" w:rsidRDefault="001C73CA">
            <w:pPr>
              <w:tabs>
                <w:tab w:val="left" w:pos="8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Xây dựng kế hoạch bài dạy chi tiết theo từng ngày</w:t>
            </w:r>
          </w:p>
          <w:p w14:paraId="189D2A93" w14:textId="77777777" w:rsidR="0083112A" w:rsidRDefault="001C73CA">
            <w:pPr>
              <w:tabs>
                <w:tab w:val="left" w:pos="8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Chuẩn bị các bài hát, bài thơ, câu chuyện, trò chơi phù hợp với chủ đề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rèn thói quen vệ sinh tốt, nề nếp lớp học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0770F29" w14:textId="77777777" w:rsidR="0083112A" w:rsidRDefault="0083112A">
            <w:pPr>
              <w:tabs>
                <w:tab w:val="left" w:pos="8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D75DB" w14:textId="77777777" w:rsidR="0083112A" w:rsidRDefault="001C73CA">
            <w:pPr>
              <w:tabs>
                <w:tab w:val="left" w:pos="8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Kế hoạch chi tiết hoạt động rèn luyện đội hình đội ngũ trong tuần </w:t>
            </w:r>
          </w:p>
          <w:p w14:paraId="17EF23DC" w14:textId="77777777" w:rsidR="0083112A" w:rsidRDefault="001C73CA">
            <w:pPr>
              <w:tabs>
                <w:tab w:val="left" w:pos="8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Tư liệu hình ảnh/video minh họa đội hình đội ngũ trong các hoạt động hằng ngày thể dục, văn nghệ,…</w:t>
            </w:r>
          </w:p>
          <w:p w14:paraId="4C3F6578" w14:textId="77777777" w:rsidR="0083112A" w:rsidRDefault="001C73CA">
            <w:pPr>
              <w:tabs>
                <w:tab w:val="left" w:pos="8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Tập luyện trước cho trẻ một số khẩu lệnh ngắn gọn: “Thẳng - nghỉ”, “Xoay trái – xoay phải – quay sau”, “Giãn cách-t ập hợp”.</w:t>
            </w:r>
          </w:p>
          <w:p w14:paraId="37248F6D" w14:textId="77777777" w:rsidR="0083112A" w:rsidRDefault="001C73CA">
            <w:pPr>
              <w:tabs>
                <w:tab w:val="left" w:pos="8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Không gian tập luyện rộng rãi, an toàn, không trơn trượt (sân trường, sân cỏ nhân tạo...).</w:t>
            </w:r>
          </w:p>
          <w:p w14:paraId="109F127B" w14:textId="77777777" w:rsidR="0083112A" w:rsidRDefault="0083112A">
            <w:pPr>
              <w:tabs>
                <w:tab w:val="left" w:pos="8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194AFE8" w14:textId="77777777" w:rsidR="0083112A" w:rsidRDefault="0083112A">
            <w:pPr>
              <w:tabs>
                <w:tab w:val="left" w:pos="8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D2C1B" w14:textId="77777777" w:rsidR="0083112A" w:rsidRDefault="001C7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- Nắm vững mục tiêu phát triển kỹ năng chơi góc cho trẻ </w:t>
            </w:r>
          </w:p>
          <w:p w14:paraId="6001AC99" w14:textId="77777777" w:rsidR="0083112A" w:rsidRDefault="001C7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Hiểu rõ vai trò hướng dẫn, hỗ trợ và quan sát trẻ trong hoạt động góc.</w:t>
            </w:r>
          </w:p>
          <w:p w14:paraId="3B474A8B" w14:textId="77777777" w:rsidR="0083112A" w:rsidRDefault="001C7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Đồ dùng , đồ chơi các góc được sắp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xếp  khoa học, gọn gàng</w:t>
            </w:r>
          </w:p>
          <w:p w14:paraId="39037A02" w14:textId="77777777" w:rsidR="0083112A" w:rsidRDefault="001C73CA">
            <w:pPr>
              <w:tabs>
                <w:tab w:val="left" w:pos="8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Sắp xếp không gian đủ rộng để trẻ di chuyển, tương tác thoải mái.</w:t>
            </w:r>
          </w:p>
          <w:p w14:paraId="556C6B74" w14:textId="77777777" w:rsidR="0083112A" w:rsidRDefault="001C7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Trao đổi với phụ huynh về nội dung rèn kỹ năng chơi góc.</w:t>
            </w:r>
          </w:p>
          <w:p w14:paraId="3B631AFB" w14:textId="77777777" w:rsidR="0083112A" w:rsidRDefault="001C73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Ghi chép và đánh giá mức độ tham gia, hợp tác và sáng tạo của trẻ.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EE0DB" w14:textId="77777777" w:rsidR="0083112A" w:rsidRDefault="001C7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- Xây dựng kế hoạch hoạt động chủ đề “Chào đón năm học mới”.</w:t>
            </w:r>
          </w:p>
          <w:p w14:paraId="29D50AF3" w14:textId="77777777" w:rsidR="0083112A" w:rsidRDefault="001C7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Tổ chức tập luyện các tiết mục văn nghệ: hát, múa, đọc thơ…</w:t>
            </w:r>
          </w:p>
          <w:p w14:paraId="6D11DA80" w14:textId="77777777" w:rsidR="0083112A" w:rsidRDefault="001C7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Chuẩn bị bài giới thiệu bản thân, lời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chào đón phụ huynh và học sinh mới.</w:t>
            </w:r>
          </w:p>
          <w:p w14:paraId="60F8529D" w14:textId="77777777" w:rsidR="0083112A" w:rsidRDefault="001C73CA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Trang trí lớp học tươi vui, sạch sẽ với băng rôn, bóng bay, hoa tươi, ảnh lớp, bảng tên học sinh…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  <w:p w14:paraId="31864374" w14:textId="77777777" w:rsidR="0083112A" w:rsidRDefault="001C73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Chuẩn bị các trò chơi tập thể đơn giản cho ngày hội khai giảng.</w:t>
            </w:r>
          </w:p>
        </w:tc>
      </w:tr>
      <w:tr w:rsidR="0083112A" w14:paraId="067F28FE" w14:textId="77777777">
        <w:trPr>
          <w:trHeight w:val="2689"/>
        </w:trPr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B42E2" w14:textId="77777777" w:rsidR="0083112A" w:rsidRDefault="001C73CA">
            <w:pPr>
              <w:tabs>
                <w:tab w:val="left" w:pos="813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Phụ huynh</w:t>
            </w:r>
          </w:p>
        </w:tc>
        <w:tc>
          <w:tcPr>
            <w:tcW w:w="130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1D47C" w14:textId="77777777" w:rsidR="0083112A" w:rsidRDefault="001C73CA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Trò chuyện với trẻ về trường mầm non: Kể chuyện về những điều thú vị ở trường, có cô giáo, có nhiều bạn, có đồ chơi đẹp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.</w:t>
            </w:r>
          </w:p>
          <w:p w14:paraId="5431609A" w14:textId="77777777" w:rsidR="0083112A" w:rsidRDefault="001C73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Cho con đi học đúng giờ, Trao đổi với cô giáo về tình hình sức khỏe của con.</w:t>
            </w:r>
          </w:p>
          <w:p w14:paraId="0553DFB2" w14:textId="77777777" w:rsidR="0083112A" w:rsidRDefault="001C73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Ủng hộ nguyên vật liệu như giấy, báo cũ, bìa, cây xanh ...các học liệu cho các cô và trẻ trang trí môi trường lớp học.</w:t>
            </w:r>
          </w:p>
          <w:p w14:paraId="7DB96AC7" w14:textId="77777777" w:rsidR="0083112A" w:rsidRDefault="001C73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Rèn các kỹ năng tự phục vụ bản thân tại nhà cho trẻ, chuẩn bị đồ dùng có kí hiệu riêng của trẻ để trẻ dễ nhận biết.</w:t>
            </w:r>
          </w:p>
          <w:p w14:paraId="4D42608F" w14:textId="77777777" w:rsidR="0083112A" w:rsidRDefault="001C73CA">
            <w:pPr>
              <w:tabs>
                <w:tab w:val="left" w:pos="813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Chủ động trao đổi cùng giáo viên để cập nhật tình hình của trẻ thường xuyên, kịp thời.</w:t>
            </w:r>
          </w:p>
        </w:tc>
      </w:tr>
      <w:tr w:rsidR="0083112A" w14:paraId="1EBF79EB" w14:textId="77777777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43FFC" w14:textId="77777777" w:rsidR="0083112A" w:rsidRDefault="001C73CA">
            <w:pPr>
              <w:tabs>
                <w:tab w:val="left" w:pos="813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Nhà Trường</w:t>
            </w:r>
          </w:p>
        </w:tc>
        <w:tc>
          <w:tcPr>
            <w:tcW w:w="130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78ABA" w14:textId="77777777" w:rsidR="0083112A" w:rsidRDefault="001C73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Chuẩn bị đầy đủ cơ sở vật chất, trang thiết bị thiết yếu phục vụ hoạt động CSGD trẻ</w:t>
            </w:r>
          </w:p>
          <w:p w14:paraId="4601D5CA" w14:textId="77777777" w:rsidR="0083112A" w:rsidRDefault="001C73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Học liệu tạo hình: giấy vẽ, sáp màu, keo dán, giấy màu, đất nặn</w:t>
            </w:r>
          </w:p>
          <w:p w14:paraId="4F738684" w14:textId="77777777" w:rsidR="0083112A" w:rsidRDefault="001C73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Trang thiết bị vệ sinh: nước sạch, xà phòng, giấy vệ sinh...</w:t>
            </w:r>
          </w:p>
          <w:p w14:paraId="1DFC5185" w14:textId="77777777" w:rsidR="0083112A" w:rsidRDefault="001C73CA">
            <w:pPr>
              <w:tabs>
                <w:tab w:val="left" w:pos="81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Học phẩm cho trẻ (giấy màu, giấy vẽ,...)</w:t>
            </w:r>
          </w:p>
          <w:p w14:paraId="73D00D71" w14:textId="77777777" w:rsidR="0083112A" w:rsidRDefault="001C73CA">
            <w:pPr>
              <w:tabs>
                <w:tab w:val="left" w:pos="8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Kiểm tra và bổ sung đầy đủ đồ dùng cá nhân cho trẻ như gối, chiếu, chăn , khăn, ca cốc.</w:t>
            </w:r>
          </w:p>
          <w:p w14:paraId="0FA095C0" w14:textId="77777777" w:rsidR="0083112A" w:rsidRDefault="001C7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Phát động phong trào “Tuần lễ chào năm học mới” với các hoạt động ý nghĩa, nhẹ nhàng.</w:t>
            </w:r>
          </w:p>
          <w:p w14:paraId="1E9D973B" w14:textId="77777777" w:rsidR="0083112A" w:rsidRDefault="001C7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Chuẩn bị sân khấu, phông nền, âm thanh, ánh sáng, chỗ ngồi cho lễ khai giảng.</w:t>
            </w:r>
          </w:p>
        </w:tc>
      </w:tr>
      <w:tr w:rsidR="0083112A" w14:paraId="0DCCD63D" w14:textId="77777777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4EACA" w14:textId="77777777" w:rsidR="0083112A" w:rsidRDefault="001C73CA">
            <w:pPr>
              <w:tabs>
                <w:tab w:val="left" w:pos="813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Trẻ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0069F" w14:textId="77777777" w:rsidR="0083112A" w:rsidRDefault="001C73CA">
            <w:pPr>
              <w:tabs>
                <w:tab w:val="left" w:pos="8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Đảm bảo sức khỏe tốt để có năng lượng thích nghi với môi trường mới.</w:t>
            </w:r>
          </w:p>
          <w:p w14:paraId="532AE74A" w14:textId="77777777" w:rsidR="0083112A" w:rsidRDefault="001C73CA">
            <w:pPr>
              <w:tabs>
                <w:tab w:val="left" w:pos="81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Tập thể dục sáng và vận động cơ bản</w:t>
            </w:r>
          </w:p>
          <w:p w14:paraId="2FF7E072" w14:textId="77777777" w:rsidR="0083112A" w:rsidRDefault="001C73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Hát, múa, nghe nhạc các bài hát về thói quen tốt</w:t>
            </w:r>
          </w:p>
          <w:p w14:paraId="536A31BB" w14:textId="77777777" w:rsidR="0083112A" w:rsidRDefault="001C7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Đọc thơ, kể chuyện về nề nếp, thói quen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2B53E" w14:textId="77777777" w:rsidR="0083112A" w:rsidRDefault="001C73CA">
            <w:pPr>
              <w:tabs>
                <w:tab w:val="left" w:pos="8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Chuẩn bị tâm thế sẵn sàng bước vào các hoạt động nề nếp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Hào hứng với các trò chơi học tập</w:t>
            </w:r>
          </w:p>
          <w:p w14:paraId="7EEFCAFC" w14:textId="77777777" w:rsidR="0083112A" w:rsidRDefault="001C73CA">
            <w:pPr>
              <w:tabs>
                <w:tab w:val="left" w:pos="8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Biết và nhớ biểu tượng cá nhân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Bắt đầu hình thành ý thức giữ gìn đồ dùng của mình, xếp gọn sau khi chơi</w:t>
            </w:r>
          </w:p>
          <w:p w14:paraId="504B1FFB" w14:textId="77777777" w:rsidR="0083112A" w:rsidRDefault="0083112A">
            <w:pPr>
              <w:tabs>
                <w:tab w:val="left" w:pos="813"/>
              </w:tabs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6B287" w14:textId="77777777" w:rsidR="0083112A" w:rsidRDefault="001C7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Trang phục gọn gàng, thoải mái</w:t>
            </w:r>
          </w:p>
          <w:p w14:paraId="1ACBD6C9" w14:textId="77777777" w:rsidR="0083112A" w:rsidRDefault="001C7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Tâm thế sẵn sàng, hào hứng tham gia hoạt động ngoài trời.</w:t>
            </w:r>
          </w:p>
          <w:p w14:paraId="18FBACAC" w14:textId="77777777" w:rsidR="0083112A" w:rsidRDefault="001C7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Rèn một số kỹ năng cơ bản: như biết lắng nghe hiệu lệnh, di chuyển theo hàng, giữ khoảng cách với bạn, đứng đúng vị trí quy định.</w:t>
            </w:r>
          </w:p>
          <w:p w14:paraId="0A1BF930" w14:textId="77777777" w:rsidR="0083112A" w:rsidRDefault="001C73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Tham gia trò chơi tập thể, hát các bài hát có động tác đội hình đội ngũ.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34A7A" w14:textId="77777777" w:rsidR="0083112A" w:rsidRDefault="001C7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Tâm thế sẵn sàng và hào hứng tham gia các trò chơi đóng vai tại các góc.</w:t>
            </w:r>
          </w:p>
          <w:p w14:paraId="40BD1252" w14:textId="77777777" w:rsidR="0083112A" w:rsidRDefault="001C7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Thực hành kỹ năng: lựa chọn vai chơi, hợp tác với bạn, sử dụng đồ chơi đúng cách.</w:t>
            </w:r>
          </w:p>
          <w:p w14:paraId="3074B220" w14:textId="77777777" w:rsidR="0083112A" w:rsidRDefault="001C7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Luyện tập cất dọn gọn gàng sau khi chơi xong.</w:t>
            </w:r>
          </w:p>
          <w:p w14:paraId="07E24368" w14:textId="77777777" w:rsidR="0083112A" w:rsidRDefault="001C73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Biết chia sẻ, mời gọi bạn cùng chơi, chấp nhận thỏa thuận và luật chơi.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08EBA" w14:textId="77777777" w:rsidR="0083112A" w:rsidRDefault="001C7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Học cách chào hỏi, xếp hàng, ngồi học ngay ngắn, giữ gìn đồ dùng cá nhân.</w:t>
            </w:r>
          </w:p>
          <w:p w14:paraId="5DB033E9" w14:textId="77777777" w:rsidR="0083112A" w:rsidRDefault="001C7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Tham gia các hoạt động tập thể như múa hát, trò chơi, tập thể dục đầu giờ.</w:t>
            </w:r>
          </w:p>
          <w:p w14:paraId="4BC45047" w14:textId="77777777" w:rsidR="0083112A" w:rsidRDefault="001C7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Tập làm quen với nề nếp lớp học, giờ giấc sinh hoạt và các quy tắc cơ bản ở trường.</w:t>
            </w:r>
          </w:p>
          <w:p w14:paraId="45489D71" w14:textId="77777777" w:rsidR="0083112A" w:rsidRDefault="001C73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Hào hứng tham gia các hoạt động chuẩn bị cho lễ khai giảng.</w:t>
            </w:r>
          </w:p>
        </w:tc>
      </w:tr>
    </w:tbl>
    <w:p w14:paraId="0643A201" w14:textId="77777777" w:rsidR="0083112A" w:rsidRDefault="001C73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6BAAAA8C" w14:textId="77777777" w:rsidR="0083112A" w:rsidRDefault="001C73C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III. KHUNG KẾ HOẠCH HOẠT ĐỘNG TOÀN CHỦ ĐỀ:</w:t>
      </w:r>
    </w:p>
    <w:p w14:paraId="0D5DA0D1" w14:textId="77777777" w:rsidR="0083112A" w:rsidRDefault="001C73CA">
      <w:pPr>
        <w:tabs>
          <w:tab w:val="left" w:pos="8550"/>
        </w:tabs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Đón trả trẻ</w:t>
      </w:r>
    </w:p>
    <w:tbl>
      <w:tblPr>
        <w:tblStyle w:val="Style37"/>
        <w:tblW w:w="1495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15"/>
        <w:gridCol w:w="2610"/>
        <w:gridCol w:w="2700"/>
        <w:gridCol w:w="2581"/>
        <w:gridCol w:w="2639"/>
        <w:gridCol w:w="1813"/>
      </w:tblGrid>
      <w:tr w:rsidR="0083112A" w14:paraId="6A112440" w14:textId="77777777">
        <w:trPr>
          <w:cantSplit/>
          <w:trHeight w:val="394"/>
          <w:tblHeader/>
          <w:jc w:val="center"/>
        </w:trPr>
        <w:tc>
          <w:tcPr>
            <w:tcW w:w="131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BEF3163" w14:textId="77777777" w:rsidR="0083112A" w:rsidRDefault="001C73C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HOẠT ĐỘNG PHÂN PHỐI VÀO CÁC NGÀY TRONG TUẦN</w:t>
            </w:r>
          </w:p>
        </w:tc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469D67" w14:textId="77777777" w:rsidR="0083112A" w:rsidRDefault="001C73C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83112A" w14:paraId="63C7C84F" w14:textId="77777777">
        <w:trPr>
          <w:cantSplit/>
          <w:trHeight w:val="349"/>
          <w:tblHeader/>
          <w:jc w:val="center"/>
        </w:trPr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EA88F0F" w14:textId="77777777" w:rsidR="0083112A" w:rsidRDefault="001C73C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384FAD5" w14:textId="77777777" w:rsidR="0083112A" w:rsidRDefault="001C73C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F9782AF" w14:textId="77777777" w:rsidR="0083112A" w:rsidRDefault="001C73C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27D7474" w14:textId="77777777" w:rsidR="0083112A" w:rsidRDefault="001C73C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1E949CD" w14:textId="77777777" w:rsidR="0083112A" w:rsidRDefault="001C73C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DC11823" w14:textId="77777777" w:rsidR="0083112A" w:rsidRDefault="0083112A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112A" w14:paraId="5CE336A0" w14:textId="77777777">
        <w:trPr>
          <w:trHeight w:val="509"/>
          <w:jc w:val="center"/>
        </w:trPr>
        <w:tc>
          <w:tcPr>
            <w:tcW w:w="131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5C777D" w14:textId="77777777" w:rsidR="0083112A" w:rsidRDefault="001C7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Chào đón trẻ vui vẻ, thân thiện; gọi tên trẻ, trò chuyện nhẹ nhàng giúp trẻ yên tâm, hứng thú đến lớp.</w:t>
            </w:r>
          </w:p>
          <w:p w14:paraId="3060A265" w14:textId="77777777" w:rsidR="0083112A" w:rsidRDefault="001C7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Quan sát sức khỏe, cảm xúc của trẻ để kịp thời phối hợp với phụ huynh.</w:t>
            </w:r>
          </w:p>
          <w:p w14:paraId="0642C813" w14:textId="77777777" w:rsidR="0083112A" w:rsidRDefault="001C7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Giúp trẻ làm quen với môi trường lớp học: giới thiệu tên cô, tên lớp, khu vực góc chơi, vị trí đồ dùng cá nhân…</w:t>
            </w:r>
          </w:p>
          <w:p w14:paraId="4B02410A" w14:textId="77777777" w:rsidR="0083112A" w:rsidRDefault="001C7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Hướng dẫn trẻ cất balo, dép, mũ đúng nơi quy định, rèn kỹ năng tự phục vụ (rửa tay, lấy khăn mặt, cất đồ dùng…).</w:t>
            </w:r>
          </w:p>
          <w:p w14:paraId="3086090E" w14:textId="77777777" w:rsidR="0083112A" w:rsidRDefault="001C7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Gợi ý trẻ lựa chọn góc chơi phù hợp, trò chuyện về luật chơi, cách chơi để hình thành kỹ năng chơi góc.</w:t>
            </w:r>
          </w:p>
          <w:p w14:paraId="2116318F" w14:textId="77777777" w:rsidR="0083112A" w:rsidRDefault="001C7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Tập cho trẻ xếp hàng, đi theo hiệu lệnh, di chuyển theo hàng nhằm rèn nề nếp đội hình đội ngũ.</w:t>
            </w:r>
          </w:p>
          <w:p w14:paraId="6B77FBC3" w14:textId="77777777" w:rsidR="0083112A" w:rsidRDefault="001C7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- Khích lệ trẻ tham gia hoạt động đầu giờ như: xem sách, nghe nhạc, tô màu… giúp ổn định tâm lý và hình thành thói quen sinh hoạt.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7502463F" w14:textId="77777777" w:rsidR="0083112A" w:rsidRDefault="001C73CA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Hướng dẫn trẻ cất dọn đồ chơi, sắp xếp góc chơi gọn gàng.</w:t>
            </w:r>
          </w:p>
          <w:p w14:paraId="734DD9FE" w14:textId="77777777" w:rsidR="0083112A" w:rsidRDefault="001C73CA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Trò chuyện nhẹ nhàng, đánh giá hành vi - cảm xúc trong ngày: trẻ ăn, ngủ, chơi thế nào; kỹ năng nào trẻ thực hiện tốt.</w:t>
            </w:r>
          </w:p>
          <w:p w14:paraId="0CB0CFE6" w14:textId="77777777" w:rsidR="0083112A" w:rsidRDefault="001C73CA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Gửi lời nhắn tích cực đến phụ huynh, phối hợp rèn luyện nề nếp, kỹ năng ở nhà.</w:t>
            </w:r>
          </w:p>
          <w:p w14:paraId="7624704F" w14:textId="77777777" w:rsidR="0083112A" w:rsidRDefault="001C73CA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Nhắc phụ huynh chuẩn bị đồ dùng cần thiết cho ngày học tiếp theo, chuẩn bị cho lễ khai giảng.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F58B05" w14:textId="77777777" w:rsidR="0083112A" w:rsidRDefault="0083112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3B3830D" w14:textId="77777777" w:rsidR="0083112A" w:rsidRDefault="0083112A">
      <w:pPr>
        <w:tabs>
          <w:tab w:val="left" w:pos="8550"/>
        </w:tabs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8B744EA" w14:textId="77777777" w:rsidR="0083112A" w:rsidRDefault="001C73CA">
      <w:pPr>
        <w:tabs>
          <w:tab w:val="left" w:pos="8550"/>
        </w:tabs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Thể dục sáng</w:t>
      </w:r>
    </w:p>
    <w:tbl>
      <w:tblPr>
        <w:tblStyle w:val="Style38"/>
        <w:tblW w:w="1499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34"/>
        <w:gridCol w:w="2700"/>
        <w:gridCol w:w="2610"/>
        <w:gridCol w:w="2610"/>
        <w:gridCol w:w="2601"/>
        <w:gridCol w:w="1840"/>
      </w:tblGrid>
      <w:tr w:rsidR="0083112A" w14:paraId="324E8A7B" w14:textId="77777777">
        <w:trPr>
          <w:trHeight w:val="404"/>
          <w:jc w:val="center"/>
        </w:trPr>
        <w:tc>
          <w:tcPr>
            <w:tcW w:w="131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9DBB1E1" w14:textId="77777777" w:rsidR="0083112A" w:rsidRDefault="001C73C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HOẠT ĐỘNG PHÂN PHỐI VÀO CÁC NGÀY TRONG TUẦN</w:t>
            </w:r>
          </w:p>
        </w:tc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C43DBA7" w14:textId="77777777" w:rsidR="0083112A" w:rsidRDefault="001C73C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83112A" w14:paraId="4FD95D21" w14:textId="77777777">
        <w:trPr>
          <w:trHeight w:val="404"/>
          <w:jc w:val="center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A237158" w14:textId="77777777" w:rsidR="0083112A" w:rsidRDefault="001C73C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CBFFC96" w14:textId="77777777" w:rsidR="0083112A" w:rsidRDefault="001C73C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C49C223" w14:textId="77777777" w:rsidR="0083112A" w:rsidRDefault="001C73C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4A982AB" w14:textId="77777777" w:rsidR="0083112A" w:rsidRDefault="001C73C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606BEAD" w14:textId="77777777" w:rsidR="0083112A" w:rsidRDefault="001C73C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BCDC3B1" w14:textId="77777777" w:rsidR="0083112A" w:rsidRDefault="0083112A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112A" w14:paraId="4B61F8DC" w14:textId="77777777">
        <w:trPr>
          <w:trHeight w:val="687"/>
          <w:jc w:val="center"/>
        </w:trPr>
        <w:tc>
          <w:tcPr>
            <w:tcW w:w="131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D69054" w14:textId="0535FFD5" w:rsidR="0083112A" w:rsidRDefault="001C73CA">
            <w:pPr>
              <w:tabs>
                <w:tab w:val="left" w:pos="10613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Tập kết hợp với bài hát “ Vui đến trườ</w:t>
            </w:r>
            <w:r w:rsidR="00C61C60">
              <w:rPr>
                <w:rFonts w:ascii="Times New Roman" w:hAnsi="Times New Roman" w:cs="Times New Roman"/>
                <w:sz w:val="28"/>
                <w:szCs w:val="28"/>
              </w:rPr>
              <w:t>ng”. “Mái trường nơi học bao điều hay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”.</w:t>
            </w:r>
          </w:p>
          <w:p w14:paraId="226BE273" w14:textId="77777777" w:rsidR="0083112A" w:rsidRDefault="001C73CA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* HĐ1: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“Khởi động”</w:t>
            </w:r>
          </w:p>
          <w:p w14:paraId="1FDB19E4" w14:textId="77777777" w:rsidR="0083112A" w:rsidRDefault="001C73C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Trẻ đi vòng tròn các kiểu đi, đi nhanh ,đi chậm, đi bằng gót chân, kiêng chân… theo đội hình vòng tròn rồi về đội hình hàng dọc.</w:t>
            </w:r>
          </w:p>
          <w:p w14:paraId="337CF793" w14:textId="77777777" w:rsidR="0083112A" w:rsidRDefault="001C73CA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* HĐ2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“Trọng động”</w:t>
            </w:r>
          </w:p>
          <w:p w14:paraId="5C32A1A3" w14:textId="77777777" w:rsidR="0083112A" w:rsidRDefault="001C73C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Hô hấp: Thổi bóng</w:t>
            </w:r>
          </w:p>
          <w:p w14:paraId="1D6FBEE3" w14:textId="77777777" w:rsidR="0083112A" w:rsidRDefault="001C73C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Tay: 2 tay ra trước, lên cao.</w:t>
            </w:r>
          </w:p>
          <w:p w14:paraId="49CB4769" w14:textId="77777777" w:rsidR="0083112A" w:rsidRDefault="001C73C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Chân: Ngồi Khuỵu gối</w:t>
            </w:r>
          </w:p>
          <w:p w14:paraId="302A2532" w14:textId="00677759" w:rsidR="00574868" w:rsidRDefault="0057486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Bụng: Nghiêng người sang trái, sang phải</w:t>
            </w:r>
          </w:p>
          <w:p w14:paraId="167F61E3" w14:textId="77777777" w:rsidR="0083112A" w:rsidRDefault="001C73C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Bật: Bật chụm,  tách  chân.</w:t>
            </w:r>
          </w:p>
          <w:p w14:paraId="2FDAF3AB" w14:textId="77777777" w:rsidR="0083112A" w:rsidRDefault="001C73CA">
            <w:pPr>
              <w:tabs>
                <w:tab w:val="left" w:pos="813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* HĐ3: Hồi tĩnh</w:t>
            </w:r>
          </w:p>
          <w:p w14:paraId="7DC2B56B" w14:textId="77777777" w:rsidR="0083112A" w:rsidRDefault="001C73C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Trẻ đi lại nhẹ nhàng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B6C2F5" w14:textId="77777777" w:rsidR="0083112A" w:rsidRDefault="0083112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894F12F" w14:textId="77777777" w:rsidR="0083112A" w:rsidRDefault="001C73CA">
      <w:pPr>
        <w:tabs>
          <w:tab w:val="left" w:pos="8550"/>
        </w:tabs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 Hoạt động học</w:t>
      </w:r>
    </w:p>
    <w:tbl>
      <w:tblPr>
        <w:tblStyle w:val="Style39"/>
        <w:tblW w:w="1496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48"/>
        <w:gridCol w:w="2126"/>
        <w:gridCol w:w="2126"/>
        <w:gridCol w:w="2149"/>
        <w:gridCol w:w="2418"/>
        <w:gridCol w:w="2173"/>
        <w:gridCol w:w="1623"/>
      </w:tblGrid>
      <w:tr w:rsidR="0083112A" w14:paraId="3B85387E" w14:textId="77777777">
        <w:trPr>
          <w:trHeight w:val="491"/>
          <w:jc w:val="center"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4F542B5" w14:textId="77777777" w:rsidR="0083112A" w:rsidRDefault="001C73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Nhánh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00D0127" w14:textId="77777777" w:rsidR="0083112A" w:rsidRDefault="001C73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DF2287B" w14:textId="77777777" w:rsidR="0083112A" w:rsidRDefault="001C73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E07E56D" w14:textId="77777777" w:rsidR="0083112A" w:rsidRDefault="001C73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FF9726C" w14:textId="77777777" w:rsidR="0083112A" w:rsidRDefault="001C73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FA75B65" w14:textId="77777777" w:rsidR="0083112A" w:rsidRDefault="001C73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6A1A72" w14:textId="77777777" w:rsidR="0083112A" w:rsidRDefault="001C7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FF4673" w14:paraId="2A496859" w14:textId="77777777" w:rsidTr="00567535">
        <w:trPr>
          <w:trHeight w:val="1851"/>
          <w:jc w:val="center"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D512A5" w14:textId="77777777" w:rsidR="00FF4673" w:rsidRPr="007E411F" w:rsidRDefault="00FF46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411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Nhánh 1: </w:t>
            </w:r>
          </w:p>
          <w:p w14:paraId="0938F865" w14:textId="77777777" w:rsidR="00FF4673" w:rsidRPr="007E411F" w:rsidRDefault="00FF467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411F">
              <w:rPr>
                <w:rFonts w:ascii="Times New Roman" w:hAnsi="Times New Roman" w:cs="Times New Roman"/>
                <w:bCs/>
                <w:sz w:val="28"/>
                <w:szCs w:val="28"/>
              </w:rPr>
              <w:t>Rèn nề nếp - làm quen trẻ</w:t>
            </w:r>
          </w:p>
          <w:p w14:paraId="699DF3DC" w14:textId="77777777" w:rsidR="00FF4673" w:rsidRPr="007E411F" w:rsidRDefault="00FF467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F6BEC9" w14:textId="77777777" w:rsidR="00FF4673" w:rsidRDefault="00FF46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4/8/2025</w:t>
            </w:r>
          </w:p>
          <w:p w14:paraId="6BA13AF7" w14:textId="7101E142" w:rsidR="00FF4673" w:rsidRDefault="00FF4673" w:rsidP="00273C8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quen cô và các bạn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31E45E" w14:textId="77777777" w:rsidR="00FF4673" w:rsidRDefault="00FF46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5/8/2025</w:t>
            </w:r>
          </w:p>
          <w:p w14:paraId="235FF770" w14:textId="2A12B71A" w:rsidR="00FF4673" w:rsidRDefault="00FF4673" w:rsidP="004B649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quen lớp học và bạn mới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0C6984" w14:textId="77777777" w:rsidR="00FF4673" w:rsidRDefault="00FF46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6/8/2025</w:t>
            </w:r>
          </w:p>
          <w:p w14:paraId="33A45822" w14:textId="0B38B4D0" w:rsidR="00FF4673" w:rsidRDefault="00FF4673" w:rsidP="008F66E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Tìm hiểu các nội quy ở lớp học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C93BB4" w14:textId="77777777" w:rsidR="00FF4673" w:rsidRDefault="00FF46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7/8/2025</w:t>
            </w:r>
          </w:p>
          <w:p w14:paraId="410413A0" w14:textId="77777777" w:rsidR="00FF4673" w:rsidRDefault="00FF46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Tiếng chào theo</w:t>
            </w:r>
          </w:p>
          <w:p w14:paraId="42D5DF07" w14:textId="5471B38C" w:rsidR="00FF4673" w:rsidRDefault="00FF4673" w:rsidP="00BF3C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bé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863437" w14:textId="77777777" w:rsidR="00FF4673" w:rsidRDefault="00FF46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8/8/2025</w:t>
            </w:r>
          </w:p>
          <w:p w14:paraId="5E8E039C" w14:textId="77777777" w:rsidR="00FF4673" w:rsidRDefault="00FF4673" w:rsidP="001C379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Rèn kỹ năng vứt rác đúng nơi quy định</w:t>
            </w:r>
          </w:p>
          <w:p w14:paraId="21D9DEBF" w14:textId="77777777" w:rsidR="00FF4673" w:rsidRDefault="00FF4673" w:rsidP="002363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E42F8A3" w14:textId="77777777" w:rsidR="00FF4673" w:rsidRDefault="00FF467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4673" w14:paraId="2BD3471B" w14:textId="77777777" w:rsidTr="00B42735">
        <w:trPr>
          <w:trHeight w:val="1481"/>
          <w:jc w:val="center"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0F31977" w14:textId="77777777" w:rsidR="00FF4673" w:rsidRPr="007E411F" w:rsidRDefault="00FF46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411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Nhánh 2: </w:t>
            </w:r>
          </w:p>
          <w:p w14:paraId="4924AE7D" w14:textId="77777777" w:rsidR="00FF4673" w:rsidRPr="007E411F" w:rsidRDefault="00FF467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411F">
              <w:rPr>
                <w:rFonts w:ascii="Times New Roman" w:hAnsi="Times New Roman" w:cs="Times New Roman"/>
                <w:bCs/>
                <w:sz w:val="28"/>
                <w:szCs w:val="28"/>
              </w:rPr>
              <w:t>Rèn kỹ năng tự phục vụ, nhận biết đồ dùng cá nhân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A9E3A2" w14:textId="77777777" w:rsidR="00FF4673" w:rsidRDefault="00FF46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11/8/2025</w:t>
            </w:r>
          </w:p>
          <w:p w14:paraId="1F46DD76" w14:textId="118EAE79" w:rsidR="00FF4673" w:rsidRDefault="00FF4673" w:rsidP="00C5372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Rèn kỹ năng nhận biết kí hiệu cá nhân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F0A6E9" w14:textId="77777777" w:rsidR="00FF4673" w:rsidRDefault="00FF46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12/8/2025</w:t>
            </w:r>
          </w:p>
          <w:p w14:paraId="343FE9B9" w14:textId="77777777" w:rsidR="00FF4673" w:rsidRDefault="00FF4673" w:rsidP="00A46FE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Rèn kỹ năng rửa tay</w:t>
            </w:r>
          </w:p>
          <w:p w14:paraId="7CAAA87E" w14:textId="77777777" w:rsidR="00FF4673" w:rsidRDefault="00FF4673" w:rsidP="00B261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702234" w14:textId="77777777" w:rsidR="00FF4673" w:rsidRDefault="00FF46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13/8/2025</w:t>
            </w:r>
          </w:p>
          <w:p w14:paraId="6FDCE973" w14:textId="77777777" w:rsidR="00FF4673" w:rsidRDefault="00FF4673" w:rsidP="00CB06E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Rèn kỹ năng rửa mặt</w:t>
            </w:r>
          </w:p>
          <w:p w14:paraId="3A0EE58E" w14:textId="77777777" w:rsidR="00FF4673" w:rsidRDefault="00FF4673" w:rsidP="00E727C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957765" w14:textId="77777777" w:rsidR="00FF4673" w:rsidRDefault="00FF46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14/8/2025</w:t>
            </w:r>
          </w:p>
          <w:p w14:paraId="6889551F" w14:textId="621251C1" w:rsidR="00FF4673" w:rsidRDefault="00FF4673" w:rsidP="00FD1D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Rèn kỹ năng ngồi học đúng tư thế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0AE11A" w14:textId="77777777" w:rsidR="00FF4673" w:rsidRDefault="00FF46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15/8/2025</w:t>
            </w:r>
          </w:p>
          <w:p w14:paraId="77936C9C" w14:textId="346A80A2" w:rsidR="00FF4673" w:rsidRDefault="00FF4673" w:rsidP="007439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Rèn kỹ năng sắp xếp đồ dùng đồ chơi ngăn nắp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BAA184" w14:textId="77777777" w:rsidR="00FF4673" w:rsidRDefault="00FF467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4673" w14:paraId="4687F35B" w14:textId="77777777" w:rsidTr="000B5DCB">
        <w:trPr>
          <w:trHeight w:val="2222"/>
          <w:jc w:val="center"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276E1" w14:textId="6EE9B5D7" w:rsidR="00FF4673" w:rsidRPr="007E411F" w:rsidRDefault="00FF46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411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Nhánh 3: </w:t>
            </w:r>
          </w:p>
          <w:p w14:paraId="6A576563" w14:textId="77777777" w:rsidR="00FF4673" w:rsidRPr="007E411F" w:rsidRDefault="00FF467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411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Rèn đội hình đội ngũ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B3D998" w14:textId="77777777" w:rsidR="00FF4673" w:rsidRDefault="00FF46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18/8/2025</w:t>
            </w:r>
          </w:p>
          <w:p w14:paraId="35D96F87" w14:textId="69AF4FEB" w:rsidR="00FF4673" w:rsidRDefault="00FF4673" w:rsidP="00586F45">
            <w:pPr>
              <w:tabs>
                <w:tab w:val="left" w:pos="720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quen với các tư thế và khẩu lệnh cơ bản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6FEC55" w14:textId="77777777" w:rsidR="00FF4673" w:rsidRDefault="00FF46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19/8/2025</w:t>
            </w:r>
          </w:p>
          <w:p w14:paraId="7198670E" w14:textId="6ECA6E4A" w:rsidR="00FF4673" w:rsidRDefault="00FF4673" w:rsidP="00A72960">
            <w:pPr>
              <w:tabs>
                <w:tab w:val="left" w:pos="720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Thực hành các thao tác quay tại chỗ, di chuyển đội hình trong hàng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BFE034" w14:textId="77777777" w:rsidR="00FF4673" w:rsidRDefault="00FF46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20/8/2025</w:t>
            </w:r>
          </w:p>
          <w:p w14:paraId="7EB67C31" w14:textId="1A090110" w:rsidR="00FF4673" w:rsidRDefault="00FF4673" w:rsidP="008B0E12">
            <w:pPr>
              <w:tabs>
                <w:tab w:val="left" w:pos="720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Rèn kỹ năng xếp hàng dọc theo hiệu lệnh và dóng hàng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5A92D6" w14:textId="77777777" w:rsidR="00FF4673" w:rsidRDefault="00FF46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21/8/2025</w:t>
            </w:r>
          </w:p>
          <w:p w14:paraId="01C00878" w14:textId="77777777" w:rsidR="00FF4673" w:rsidRDefault="00FF4673" w:rsidP="00B806F3">
            <w:pPr>
              <w:tabs>
                <w:tab w:val="left" w:pos="720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Rèn kỹ năng xếp hàng ngang theo hiệu lệnh và dóng hàng</w:t>
            </w:r>
          </w:p>
          <w:p w14:paraId="39C76A99" w14:textId="77777777" w:rsidR="00FF4673" w:rsidRDefault="00FF4673" w:rsidP="00AE6DB5">
            <w:pPr>
              <w:tabs>
                <w:tab w:val="left" w:pos="720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D5A051" w14:textId="77777777" w:rsidR="00FF4673" w:rsidRDefault="00FF46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22/8/2025</w:t>
            </w:r>
          </w:p>
          <w:p w14:paraId="325140BB" w14:textId="3F7400DE" w:rsidR="00FF4673" w:rsidRDefault="00FF4673" w:rsidP="00B648C0">
            <w:pPr>
              <w:tabs>
                <w:tab w:val="left" w:pos="720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Rèn nề nếp thể dục sáng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2D14E8" w14:textId="77777777" w:rsidR="00FF4673" w:rsidRDefault="00FF467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4673" w14:paraId="16F8A5AC" w14:textId="77777777" w:rsidTr="00526DD3">
        <w:trPr>
          <w:trHeight w:val="1481"/>
          <w:jc w:val="center"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A8C03DD" w14:textId="77777777" w:rsidR="00FF4673" w:rsidRPr="007E411F" w:rsidRDefault="00FF46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411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Nhánh 4: </w:t>
            </w:r>
          </w:p>
          <w:p w14:paraId="087CFA9A" w14:textId="77777777" w:rsidR="00FF4673" w:rsidRPr="007E411F" w:rsidRDefault="00FF467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411F">
              <w:rPr>
                <w:rFonts w:ascii="Times New Roman" w:hAnsi="Times New Roman" w:cs="Times New Roman"/>
                <w:bCs/>
                <w:sz w:val="28"/>
                <w:szCs w:val="28"/>
              </w:rPr>
              <w:t>Rèn kỹ năng chơi góc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063DFC" w14:textId="77777777" w:rsidR="00FF4673" w:rsidRDefault="00FF46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25/8/2025</w:t>
            </w:r>
          </w:p>
          <w:p w14:paraId="3DA68ABC" w14:textId="1284B1B5" w:rsidR="00FF4673" w:rsidRDefault="00FF4673" w:rsidP="00475A2B">
            <w:pPr>
              <w:tabs>
                <w:tab w:val="left" w:pos="720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Khám phá và lựa chọn góc chơi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A691D2" w14:textId="77777777" w:rsidR="00FF4673" w:rsidRDefault="00FF46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26/8/2025</w:t>
            </w:r>
          </w:p>
          <w:p w14:paraId="4C35305B" w14:textId="77777777" w:rsidR="00FF4673" w:rsidRDefault="00FF4673" w:rsidP="0003774D">
            <w:pPr>
              <w:tabs>
                <w:tab w:val="left" w:pos="720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Kỹ năng chia sẻ và hợp tác</w:t>
            </w:r>
          </w:p>
          <w:p w14:paraId="39252F41" w14:textId="77777777" w:rsidR="00FF4673" w:rsidRDefault="00FF4673" w:rsidP="00037001">
            <w:pPr>
              <w:tabs>
                <w:tab w:val="left" w:pos="720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B0E7F2" w14:textId="77777777" w:rsidR="00FF4673" w:rsidRDefault="00FF46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27/8/2025</w:t>
            </w:r>
          </w:p>
          <w:p w14:paraId="71BF14BD" w14:textId="77777777" w:rsidR="00FF4673" w:rsidRDefault="00FF4673" w:rsidP="007E627E">
            <w:pPr>
              <w:tabs>
                <w:tab w:val="left" w:pos="720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Kỹ năng giao tiếp và diễn đạt</w:t>
            </w:r>
          </w:p>
          <w:p w14:paraId="6292AC19" w14:textId="77777777" w:rsidR="00FF4673" w:rsidRDefault="00FF4673" w:rsidP="0009671E">
            <w:pPr>
              <w:tabs>
                <w:tab w:val="left" w:pos="720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680DBF" w14:textId="77777777" w:rsidR="00FF4673" w:rsidRDefault="00FF46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28/8/2025</w:t>
            </w:r>
          </w:p>
          <w:p w14:paraId="2FE132F8" w14:textId="40E43DC4" w:rsidR="00FF4673" w:rsidRDefault="00FF4673" w:rsidP="00896B82">
            <w:pPr>
              <w:tabs>
                <w:tab w:val="left" w:pos="720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Kỹ năng giải quyết vấn đề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47D7F7" w14:textId="77777777" w:rsidR="00FF4673" w:rsidRDefault="00FF46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29/8/2025</w:t>
            </w:r>
          </w:p>
          <w:p w14:paraId="6D6D1F8B" w14:textId="32352394" w:rsidR="00FF4673" w:rsidRDefault="00FF4673" w:rsidP="00D77070">
            <w:pPr>
              <w:tabs>
                <w:tab w:val="left" w:pos="720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Kỹ năng chơi góc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601454" w14:textId="77777777" w:rsidR="00FF4673" w:rsidRDefault="00FF467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4673" w14:paraId="4AE27CA0" w14:textId="77777777" w:rsidTr="00FC34F1">
        <w:trPr>
          <w:trHeight w:val="1851"/>
          <w:jc w:val="center"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A28972B" w14:textId="77777777" w:rsidR="00FF4673" w:rsidRPr="007E411F" w:rsidRDefault="00FF46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411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Nhánh 5: </w:t>
            </w:r>
          </w:p>
          <w:p w14:paraId="323C2CC1" w14:textId="77777777" w:rsidR="00FF4673" w:rsidRPr="007E411F" w:rsidRDefault="00FF467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411F">
              <w:rPr>
                <w:rFonts w:ascii="Times New Roman" w:hAnsi="Times New Roman" w:cs="Times New Roman"/>
                <w:bCs/>
                <w:sz w:val="28"/>
                <w:szCs w:val="28"/>
              </w:rPr>
              <w:t>Chuẩn bị cho khai giảng năm học mới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D40C7E" w14:textId="77777777" w:rsidR="00FF4673" w:rsidRDefault="00FF46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1/9/2025</w:t>
            </w:r>
          </w:p>
          <w:p w14:paraId="498DC3AD" w14:textId="0AF0058F" w:rsidR="00FF4673" w:rsidRDefault="00FF4673" w:rsidP="00C4201A">
            <w:pPr>
              <w:tabs>
                <w:tab w:val="left" w:pos="720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Nghỉ lễ 2/9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16C0E3" w14:textId="77777777" w:rsidR="00FF4673" w:rsidRDefault="00FF46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2/9/2025</w:t>
            </w:r>
          </w:p>
          <w:p w14:paraId="5E989C56" w14:textId="7FF295C2" w:rsidR="00FF4673" w:rsidRDefault="00FF4673" w:rsidP="008C106A">
            <w:pPr>
              <w:tabs>
                <w:tab w:val="left" w:pos="720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Nghỉ lễ 2/9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5B646F" w14:textId="77777777" w:rsidR="00FF4673" w:rsidRDefault="00FF46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3/9/2025</w:t>
            </w:r>
          </w:p>
          <w:p w14:paraId="1FB27CF1" w14:textId="6928D375" w:rsidR="00FF4673" w:rsidRDefault="00FF4673" w:rsidP="003926B9">
            <w:pPr>
              <w:tabs>
                <w:tab w:val="left" w:pos="720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Tổng duyệt chương trình ngày hội đến trường của bé 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EA9DF2" w14:textId="77777777" w:rsidR="00FF4673" w:rsidRDefault="00FF46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4/9/2025</w:t>
            </w:r>
          </w:p>
          <w:p w14:paraId="1D6FDA08" w14:textId="57BA0E1A" w:rsidR="00FF4673" w:rsidRDefault="00FF4673" w:rsidP="004C4922">
            <w:pPr>
              <w:tabs>
                <w:tab w:val="left" w:pos="720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Chuẩn bị cho ngày hội đến trường của bé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CC1236" w14:textId="77777777" w:rsidR="00FF4673" w:rsidRDefault="00FF46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5/9/2025</w:t>
            </w:r>
          </w:p>
          <w:p w14:paraId="670C2C63" w14:textId="2CE360B5" w:rsidR="00FF4673" w:rsidRDefault="00FF4673" w:rsidP="00CF15E9">
            <w:pPr>
              <w:tabs>
                <w:tab w:val="left" w:pos="720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hội đến trường của bé- Chào năm học mới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0FB6BE" w14:textId="77777777" w:rsidR="00FF4673" w:rsidRDefault="00FF467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24DD271" w14:textId="77777777" w:rsidR="0083112A" w:rsidRDefault="001C73CA">
      <w:pPr>
        <w:tabs>
          <w:tab w:val="left" w:pos="8550"/>
        </w:tabs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Hoạt động ngoài trời</w:t>
      </w:r>
    </w:p>
    <w:tbl>
      <w:tblPr>
        <w:tblStyle w:val="Style40"/>
        <w:tblW w:w="1496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48"/>
        <w:gridCol w:w="2126"/>
        <w:gridCol w:w="2126"/>
        <w:gridCol w:w="2149"/>
        <w:gridCol w:w="2127"/>
        <w:gridCol w:w="2268"/>
        <w:gridCol w:w="1819"/>
      </w:tblGrid>
      <w:tr w:rsidR="0083112A" w14:paraId="4B2A264B" w14:textId="77777777">
        <w:trPr>
          <w:trHeight w:val="491"/>
          <w:jc w:val="center"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E8F0C73" w14:textId="77777777" w:rsidR="0083112A" w:rsidRDefault="001C73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Nhánh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0DD519F" w14:textId="77777777" w:rsidR="0083112A" w:rsidRDefault="001C73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591234A" w14:textId="77777777" w:rsidR="0083112A" w:rsidRDefault="001C73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C03C8B0" w14:textId="77777777" w:rsidR="0083112A" w:rsidRDefault="001C73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836FD0E" w14:textId="77777777" w:rsidR="0083112A" w:rsidRDefault="001C73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096B1E5" w14:textId="77777777" w:rsidR="0083112A" w:rsidRDefault="001C73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334D53" w14:textId="77777777" w:rsidR="0083112A" w:rsidRDefault="001C7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0176E8" w14:paraId="5028F20E" w14:textId="77777777" w:rsidTr="004729B6">
        <w:trPr>
          <w:trHeight w:val="2247"/>
          <w:jc w:val="center"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B0BED7B" w14:textId="77777777" w:rsidR="000176E8" w:rsidRPr="001C73CA" w:rsidRDefault="000176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73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Nhánh 1: </w:t>
            </w:r>
          </w:p>
          <w:p w14:paraId="03A24E92" w14:textId="77777777" w:rsidR="000176E8" w:rsidRPr="001C73CA" w:rsidRDefault="000176E8">
            <w:pPr>
              <w:tabs>
                <w:tab w:val="left" w:pos="813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73CA">
              <w:rPr>
                <w:rFonts w:ascii="Times New Roman" w:hAnsi="Times New Roman" w:cs="Times New Roman"/>
                <w:bCs/>
                <w:sz w:val="28"/>
                <w:szCs w:val="28"/>
              </w:rPr>
              <w:t>Rèn nề nếp - làm quen trẻ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FC2C2D" w14:textId="77777777" w:rsidR="000176E8" w:rsidRDefault="000176E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4/8/2025</w:t>
            </w:r>
          </w:p>
          <w:p w14:paraId="7437A56B" w14:textId="77777777" w:rsidR="000176E8" w:rsidRDefault="000176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QS: Đồ chơi ở sân trường</w:t>
            </w:r>
          </w:p>
          <w:p w14:paraId="15D1E95E" w14:textId="77777777" w:rsidR="000176E8" w:rsidRDefault="000176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TCVĐ:Trời nắng trời mưa</w:t>
            </w:r>
          </w:p>
          <w:p w14:paraId="04ACE413" w14:textId="30F2796A" w:rsidR="000176E8" w:rsidRDefault="000176E8" w:rsidP="002B5F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Chơi tự do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48FDAB" w14:textId="77777777" w:rsidR="000176E8" w:rsidRDefault="000176E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5/8/2025</w:t>
            </w:r>
          </w:p>
          <w:p w14:paraId="38384A16" w14:textId="77777777" w:rsidR="000176E8" w:rsidRDefault="000176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QS: Cây hồng môn</w:t>
            </w:r>
          </w:p>
          <w:p w14:paraId="77B666BE" w14:textId="627EF3F9" w:rsidR="000176E8" w:rsidRDefault="000176E8" w:rsidP="00C82A7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TCVĐ:Lộn cầu vồng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834D51" w14:textId="77777777" w:rsidR="000176E8" w:rsidRDefault="000176E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6/8/2025</w:t>
            </w:r>
          </w:p>
          <w:p w14:paraId="4439DAD7" w14:textId="77777777" w:rsidR="000176E8" w:rsidRDefault="000176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Đọc thơ: Bạn mới</w:t>
            </w:r>
          </w:p>
          <w:p w14:paraId="7A8D4FB4" w14:textId="77777777" w:rsidR="000176E8" w:rsidRDefault="000176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TCVĐ: Rồng rắn lên mây</w:t>
            </w:r>
          </w:p>
          <w:p w14:paraId="2B908FEB" w14:textId="1A37B849" w:rsidR="000176E8" w:rsidRDefault="000176E8" w:rsidP="00D14C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Chơi tự do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54FAB2" w14:textId="77777777" w:rsidR="000176E8" w:rsidRDefault="000176E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7/8/2025</w:t>
            </w:r>
          </w:p>
          <w:p w14:paraId="122280F8" w14:textId="77777777" w:rsidR="000176E8" w:rsidRDefault="000176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QS: Bầu trời</w:t>
            </w:r>
          </w:p>
          <w:p w14:paraId="50BA58C6" w14:textId="77777777" w:rsidR="000176E8" w:rsidRDefault="000176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-TCVĐ: Dung dăng dung dẻ</w:t>
            </w:r>
          </w:p>
          <w:p w14:paraId="63EDFED0" w14:textId="17EC83FE" w:rsidR="000176E8" w:rsidRDefault="000176E8" w:rsidP="008811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Chơi bãi cỏ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A2BB38" w14:textId="77777777" w:rsidR="000176E8" w:rsidRDefault="000176E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8/8/2025</w:t>
            </w:r>
          </w:p>
          <w:p w14:paraId="46F54D1A" w14:textId="77777777" w:rsidR="000176E8" w:rsidRDefault="000176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QS: Cây phượng</w:t>
            </w:r>
          </w:p>
          <w:p w14:paraId="4B9BBEA7" w14:textId="77777777" w:rsidR="000176E8" w:rsidRDefault="000176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TCVĐ: Trời nắng trời mưa</w:t>
            </w:r>
          </w:p>
          <w:p w14:paraId="3C55669A" w14:textId="30EDEF33" w:rsidR="000176E8" w:rsidRDefault="000176E8" w:rsidP="004729B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Chơi sân chính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34DF125" w14:textId="77777777" w:rsidR="000176E8" w:rsidRDefault="000176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176E8" w14:paraId="6E4805AE" w14:textId="77777777" w:rsidTr="00BB51B8">
        <w:trPr>
          <w:trHeight w:val="2592"/>
          <w:jc w:val="center"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FEF0B36" w14:textId="77777777" w:rsidR="000176E8" w:rsidRPr="001C73CA" w:rsidRDefault="000176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73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Nhánh 2: </w:t>
            </w:r>
          </w:p>
          <w:p w14:paraId="308DCBBE" w14:textId="77777777" w:rsidR="000176E8" w:rsidRPr="001C73CA" w:rsidRDefault="000176E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73CA">
              <w:rPr>
                <w:rFonts w:ascii="Times New Roman" w:hAnsi="Times New Roman" w:cs="Times New Roman"/>
                <w:bCs/>
                <w:sz w:val="28"/>
                <w:szCs w:val="28"/>
              </w:rPr>
              <w:t>Rèn kỹ năng tự phục vụ, nhận biết đồ dùng cá nhân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7890DE" w14:textId="77777777" w:rsidR="000176E8" w:rsidRDefault="000176E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11/8/2025</w:t>
            </w:r>
          </w:p>
          <w:p w14:paraId="025A82F2" w14:textId="77777777" w:rsidR="000176E8" w:rsidRDefault="000176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QS: Tranh ảnh về quy trình rửa tay, rửa mặt</w:t>
            </w:r>
          </w:p>
          <w:p w14:paraId="655E3FC6" w14:textId="77777777" w:rsidR="000176E8" w:rsidRDefault="000176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TCVĐ: Mèo đuổi chuột</w:t>
            </w:r>
          </w:p>
          <w:p w14:paraId="4ACE098C" w14:textId="6BC1822B" w:rsidR="000176E8" w:rsidRDefault="000176E8" w:rsidP="006D5B9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Chơi tự do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070297" w14:textId="77777777" w:rsidR="000176E8" w:rsidRDefault="000176E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12/8/2025</w:t>
            </w:r>
          </w:p>
          <w:p w14:paraId="41FB5810" w14:textId="77777777" w:rsidR="000176E8" w:rsidRDefault="000176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Vẽ tự do trên sân theo ý thích</w:t>
            </w:r>
          </w:p>
          <w:p w14:paraId="626E254B" w14:textId="77777777" w:rsidR="000176E8" w:rsidRDefault="000176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TCVĐ: Mèo đuổi chuột</w:t>
            </w:r>
          </w:p>
          <w:p w14:paraId="5D510B50" w14:textId="36999307" w:rsidR="000176E8" w:rsidRDefault="000176E8" w:rsidP="000623D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Chơi bãi cỏ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8803AA" w14:textId="77777777" w:rsidR="000176E8" w:rsidRDefault="000176E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13/8/2025</w:t>
            </w:r>
          </w:p>
          <w:p w14:paraId="05016103" w14:textId="77777777" w:rsidR="000176E8" w:rsidRDefault="000176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Thu nhặt lá cây trên sân để làm đồ chơi</w:t>
            </w:r>
          </w:p>
          <w:p w14:paraId="20F351CF" w14:textId="77777777" w:rsidR="000176E8" w:rsidRDefault="000176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TCVĐ: Vặn nắp chai</w:t>
            </w:r>
          </w:p>
          <w:p w14:paraId="092BD289" w14:textId="31964200" w:rsidR="000176E8" w:rsidRDefault="000176E8" w:rsidP="00E708B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Chơi tự do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A9CF31" w14:textId="77777777" w:rsidR="000176E8" w:rsidRDefault="000176E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14/8/2025</w:t>
            </w:r>
          </w:p>
          <w:p w14:paraId="0F7E7102" w14:textId="77777777" w:rsidR="000176E8" w:rsidRDefault="000176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Quan sát: Cây phong lan</w:t>
            </w:r>
          </w:p>
          <w:p w14:paraId="00C203EA" w14:textId="77777777" w:rsidR="000176E8" w:rsidRDefault="000176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-TCVĐ: Dung dăng dung dẻ</w:t>
            </w:r>
          </w:p>
          <w:p w14:paraId="71387668" w14:textId="2E1CE59A" w:rsidR="000176E8" w:rsidRDefault="000176E8" w:rsidP="00B266E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Chơi thể chất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077CFC" w14:textId="77777777" w:rsidR="000176E8" w:rsidRDefault="000176E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15/8/2025</w:t>
            </w:r>
          </w:p>
          <w:p w14:paraId="6E52A6C3" w14:textId="77777777" w:rsidR="000176E8" w:rsidRDefault="000176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QS: Thời tiết</w:t>
            </w:r>
          </w:p>
          <w:p w14:paraId="73D47129" w14:textId="77777777" w:rsidR="000176E8" w:rsidRDefault="000176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TCVĐ: Trời nắng trời mưa</w:t>
            </w:r>
          </w:p>
          <w:p w14:paraId="1E236D2B" w14:textId="38062882" w:rsidR="000176E8" w:rsidRDefault="000176E8" w:rsidP="00BB51B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Chơi tự do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1FC7FD" w14:textId="77777777" w:rsidR="000176E8" w:rsidRDefault="00017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eading=h.q9bno61anoa7" w:colFirst="0" w:colLast="0"/>
            <w:bookmarkEnd w:id="0"/>
          </w:p>
        </w:tc>
      </w:tr>
      <w:tr w:rsidR="000176E8" w14:paraId="344D79DA" w14:textId="77777777" w:rsidTr="00EC55E2">
        <w:trPr>
          <w:trHeight w:val="2962"/>
          <w:jc w:val="center"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BA4645A" w14:textId="77777777" w:rsidR="000176E8" w:rsidRPr="001C73CA" w:rsidRDefault="000176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73CA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Nhánh 3: </w:t>
            </w:r>
          </w:p>
          <w:p w14:paraId="4CAAB925" w14:textId="77777777" w:rsidR="000176E8" w:rsidRPr="001C73CA" w:rsidRDefault="000176E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73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Rèn đội hình đội ngũ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5EFB63" w14:textId="77777777" w:rsidR="000176E8" w:rsidRDefault="000176E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18/8/2025</w:t>
            </w:r>
          </w:p>
          <w:p w14:paraId="01DEBA65" w14:textId="77777777" w:rsidR="000176E8" w:rsidRDefault="000176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Quan sát tư thế Nghiêm</w:t>
            </w:r>
          </w:p>
          <w:p w14:paraId="58A1555C" w14:textId="77777777" w:rsidR="000176E8" w:rsidRDefault="000176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Nghỉ chuẩn</w:t>
            </w:r>
          </w:p>
          <w:p w14:paraId="40548BC2" w14:textId="77777777" w:rsidR="000176E8" w:rsidRDefault="000176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TCVĐ: Mắt thần</w:t>
            </w:r>
          </w:p>
          <w:p w14:paraId="4C8DA239" w14:textId="06825A16" w:rsidR="000176E8" w:rsidRDefault="000176E8" w:rsidP="000B016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Chơi khu sân chính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820E6E" w14:textId="77777777" w:rsidR="000176E8" w:rsidRDefault="000176E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19/8/2025</w:t>
            </w:r>
          </w:p>
          <w:p w14:paraId="73705A7D" w14:textId="77777777" w:rsidR="000176E8" w:rsidRDefault="000176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Nhặt sỏi sạch tạo tranh</w:t>
            </w:r>
          </w:p>
          <w:p w14:paraId="384C6705" w14:textId="77777777" w:rsidR="000176E8" w:rsidRDefault="000176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TCVĐ: Rồng rắn lên mây</w:t>
            </w:r>
          </w:p>
          <w:p w14:paraId="7095401E" w14:textId="6618FD29" w:rsidR="000176E8" w:rsidRDefault="000176E8" w:rsidP="0019211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Chơi khu chiếu nghỉ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02E722" w14:textId="77777777" w:rsidR="000176E8" w:rsidRDefault="000176E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20/8/2025</w:t>
            </w:r>
          </w:p>
          <w:p w14:paraId="7269B3FA" w14:textId="77777777" w:rsidR="000176E8" w:rsidRDefault="000176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Quan sát hàng thẳng và khoảng cách đều</w:t>
            </w:r>
          </w:p>
          <w:p w14:paraId="5C2A799A" w14:textId="77777777" w:rsidR="000176E8" w:rsidRDefault="000176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TTCVĐ: Kéo co</w:t>
            </w:r>
          </w:p>
          <w:p w14:paraId="28C9AFD1" w14:textId="6487E57B" w:rsidR="000176E8" w:rsidRDefault="000176E8" w:rsidP="00CC4C2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Chơi tự do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349EA5" w14:textId="77777777" w:rsidR="000176E8" w:rsidRDefault="000176E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21/8/2025</w:t>
            </w:r>
          </w:p>
          <w:p w14:paraId="73B72490" w14:textId="77777777" w:rsidR="000176E8" w:rsidRDefault="000176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Quan sát cây phượng</w:t>
            </w:r>
          </w:p>
          <w:p w14:paraId="540295A2" w14:textId="77777777" w:rsidR="000176E8" w:rsidRDefault="000176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TCVĐ: Trọng tài quay</w:t>
            </w:r>
          </w:p>
          <w:p w14:paraId="5C6AB493" w14:textId="0233424B" w:rsidR="000176E8" w:rsidRDefault="000176E8" w:rsidP="00C015B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Chơi thể chất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C62F04" w14:textId="77777777" w:rsidR="000176E8" w:rsidRDefault="000176E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22/8/2025</w:t>
            </w:r>
          </w:p>
          <w:p w14:paraId="23068625" w14:textId="77777777" w:rsidR="000176E8" w:rsidRDefault="000176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Thí nghiệm sự biến đổi của màu sắc </w:t>
            </w:r>
          </w:p>
          <w:p w14:paraId="4C54FD2D" w14:textId="77777777" w:rsidR="000176E8" w:rsidRDefault="000176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TCVĐ:Mèo đuổi chuột</w:t>
            </w:r>
          </w:p>
          <w:p w14:paraId="049E4878" w14:textId="738188FA" w:rsidR="000176E8" w:rsidRDefault="000176E8" w:rsidP="00B3163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Chơi tự do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4EC7A2" w14:textId="77777777" w:rsidR="000176E8" w:rsidRDefault="000176E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4673" w14:paraId="165836E8" w14:textId="77777777" w:rsidTr="00521C95">
        <w:trPr>
          <w:trHeight w:val="439"/>
          <w:jc w:val="center"/>
        </w:trPr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2E605E7" w14:textId="19AAAB91" w:rsidR="00FF4673" w:rsidRPr="001C73CA" w:rsidRDefault="00FF46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73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Nhánh 4: </w:t>
            </w:r>
          </w:p>
          <w:p w14:paraId="6D7D290F" w14:textId="77777777" w:rsidR="00FF4673" w:rsidRPr="001C73CA" w:rsidRDefault="00FF467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73CA">
              <w:rPr>
                <w:rFonts w:ascii="Times New Roman" w:hAnsi="Times New Roman" w:cs="Times New Roman"/>
                <w:bCs/>
                <w:sz w:val="28"/>
                <w:szCs w:val="28"/>
              </w:rPr>
              <w:t>Rèn kỹ năng chơi góc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9D22DA" w14:textId="77777777" w:rsidR="00FF4673" w:rsidRDefault="00FF46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25/8/2025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4EEF85" w14:textId="77777777" w:rsidR="00FF4673" w:rsidRDefault="00FF46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26/8/2025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479190" w14:textId="77777777" w:rsidR="00FF4673" w:rsidRDefault="00FF46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27/8/2025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A82FC3" w14:textId="77777777" w:rsidR="00FF4673" w:rsidRDefault="00FF46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28/8/2025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3CF56D" w14:textId="77777777" w:rsidR="00FF4673" w:rsidRDefault="00FF46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29/8/2025</w:t>
            </w:r>
          </w:p>
        </w:tc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A0292B" w14:textId="77777777" w:rsidR="00FF4673" w:rsidRDefault="00FF467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4673" w14:paraId="755B7649" w14:textId="77777777" w:rsidTr="00521C95">
        <w:trPr>
          <w:trHeight w:val="439"/>
          <w:jc w:val="center"/>
        </w:trPr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13F256B" w14:textId="77777777" w:rsidR="00FF4673" w:rsidRPr="001C73CA" w:rsidRDefault="00FF4673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8B4A1E" w14:textId="77777777" w:rsidR="00FF4673" w:rsidRDefault="00FF4673">
            <w:pPr>
              <w:tabs>
                <w:tab w:val="left" w:pos="322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Quan sát vườn trường</w:t>
            </w:r>
          </w:p>
          <w:p w14:paraId="40A74F58" w14:textId="77777777" w:rsidR="00FF4673" w:rsidRDefault="00FF4673">
            <w:pPr>
              <w:tabs>
                <w:tab w:val="left" w:pos="322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TCVĐ: lộn cầu vồng</w:t>
            </w:r>
          </w:p>
          <w:p w14:paraId="6D9BB2EA" w14:textId="77777777" w:rsidR="00FF4673" w:rsidRDefault="00FF4673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Chơi khu đồi cỏ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2BB3F2" w14:textId="77777777" w:rsidR="00FF4673" w:rsidRDefault="00FF46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Quan sát bạn chơi cùng nhau chia sẻ</w:t>
            </w:r>
          </w:p>
          <w:p w14:paraId="6CA304FB" w14:textId="77777777" w:rsidR="00FF4673" w:rsidRDefault="00FF46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TCVĐ: Kéo co</w:t>
            </w:r>
          </w:p>
          <w:p w14:paraId="4503089F" w14:textId="77777777" w:rsidR="00FF4673" w:rsidRDefault="00FF4673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Chơi khu sân chính.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6E83EB" w14:textId="77777777" w:rsidR="00FF4673" w:rsidRDefault="00FF4673">
            <w:pPr>
              <w:tabs>
                <w:tab w:val="left" w:pos="322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Nhặt lá cây sân trường làm đồ chơi</w:t>
            </w:r>
          </w:p>
          <w:p w14:paraId="4AC7A523" w14:textId="77777777" w:rsidR="00FF4673" w:rsidRDefault="00FF4673">
            <w:pPr>
              <w:tabs>
                <w:tab w:val="left" w:pos="322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TCVĐ : Mèo đuổi chuột</w:t>
            </w:r>
          </w:p>
          <w:p w14:paraId="68171697" w14:textId="77777777" w:rsidR="00FF4673" w:rsidRDefault="00FF4673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Chơi tự chọn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CA87C1" w14:textId="2D386D65" w:rsidR="00FF4673" w:rsidRDefault="00FF46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Quan sát cây hồng môn</w:t>
            </w:r>
          </w:p>
          <w:p w14:paraId="6CC6DC57" w14:textId="77777777" w:rsidR="00FF4673" w:rsidRDefault="00FF46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TCVĐ: Rồng rắn lên mây</w:t>
            </w:r>
          </w:p>
          <w:p w14:paraId="23FFDEA8" w14:textId="77777777" w:rsidR="00FF4673" w:rsidRDefault="00FF4673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Chơi tự do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0D9FFC" w14:textId="77777777" w:rsidR="00FF4673" w:rsidRDefault="00FF4673">
            <w:pPr>
              <w:tabs>
                <w:tab w:val="left" w:pos="322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Vẽ tự do trên sân theo ý thích</w:t>
            </w:r>
          </w:p>
          <w:p w14:paraId="67BF4EED" w14:textId="77777777" w:rsidR="00FF4673" w:rsidRDefault="00FF4673">
            <w:pPr>
              <w:tabs>
                <w:tab w:val="left" w:pos="322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TCVĐ: Chuyền bóng</w:t>
            </w:r>
          </w:p>
          <w:p w14:paraId="3143C5C5" w14:textId="77777777" w:rsidR="00FF4673" w:rsidRDefault="00FF4673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Chơi thể chất</w:t>
            </w:r>
          </w:p>
        </w:tc>
        <w:tc>
          <w:tcPr>
            <w:tcW w:w="18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06F115" w14:textId="77777777" w:rsidR="00FF4673" w:rsidRDefault="00FF467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4673" w14:paraId="489D932E" w14:textId="77777777" w:rsidTr="00E11AA0">
        <w:trPr>
          <w:trHeight w:val="2592"/>
          <w:jc w:val="center"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0D5CF8C" w14:textId="77777777" w:rsidR="00FF4673" w:rsidRPr="001C73CA" w:rsidRDefault="00FF46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73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Nhánh 5: </w:t>
            </w:r>
          </w:p>
          <w:p w14:paraId="3587FF9B" w14:textId="77777777" w:rsidR="00FF4673" w:rsidRPr="001C73CA" w:rsidRDefault="00FF467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73CA">
              <w:rPr>
                <w:rFonts w:ascii="Times New Roman" w:hAnsi="Times New Roman" w:cs="Times New Roman"/>
                <w:bCs/>
                <w:sz w:val="28"/>
                <w:szCs w:val="28"/>
              </w:rPr>
              <w:t>Chuẩn bị cho khai giảng năm học mới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2C29E2" w14:textId="77777777" w:rsidR="00FF4673" w:rsidRDefault="00FF46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1/9/2025</w:t>
            </w:r>
          </w:p>
          <w:p w14:paraId="3D65BDAB" w14:textId="704F89D5" w:rsidR="00FF4673" w:rsidRDefault="00FF4673" w:rsidP="0013418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Nghỉ 2/9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DCA9B3" w14:textId="77777777" w:rsidR="00FF4673" w:rsidRDefault="00FF46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2/9/2025</w:t>
            </w:r>
          </w:p>
          <w:p w14:paraId="032A133B" w14:textId="79670E0B" w:rsidR="00FF4673" w:rsidRDefault="00FF4673" w:rsidP="0027108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Nghỉ 2/9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4FFB1C" w14:textId="77777777" w:rsidR="00FF4673" w:rsidRDefault="00FF46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3/9/2025</w:t>
            </w:r>
          </w:p>
          <w:p w14:paraId="5A612BB9" w14:textId="77777777" w:rsidR="00FF4673" w:rsidRDefault="00FF4673">
            <w:pPr>
              <w:tabs>
                <w:tab w:val="left" w:pos="322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Quan sát vườn trường</w:t>
            </w:r>
          </w:p>
          <w:p w14:paraId="5CD74E25" w14:textId="77777777" w:rsidR="00FF4673" w:rsidRDefault="00FF4673">
            <w:pPr>
              <w:tabs>
                <w:tab w:val="left" w:pos="322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TCVĐ: lộn cầu vồng</w:t>
            </w:r>
          </w:p>
          <w:p w14:paraId="00306434" w14:textId="4ADDB789" w:rsidR="00FF4673" w:rsidRDefault="00FF4673" w:rsidP="00A50E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Chơi tự do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652102" w14:textId="77777777" w:rsidR="00FF4673" w:rsidRDefault="00FF46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4/9/2025</w:t>
            </w:r>
          </w:p>
          <w:p w14:paraId="12B0060C" w14:textId="77777777" w:rsidR="00FF4673" w:rsidRDefault="00FF4673">
            <w:pPr>
              <w:tabs>
                <w:tab w:val="left" w:pos="322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Vận động cùng bạn bè</w:t>
            </w:r>
          </w:p>
          <w:p w14:paraId="05E4B64E" w14:textId="77777777" w:rsidR="00FF4673" w:rsidRDefault="00FF4673">
            <w:pPr>
              <w:tabs>
                <w:tab w:val="left" w:pos="322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TCVĐ: Rồng rắn lên mây</w:t>
            </w:r>
          </w:p>
          <w:p w14:paraId="5B80C0FC" w14:textId="32328DCD" w:rsidR="00FF4673" w:rsidRDefault="00FF4673" w:rsidP="004971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Chơi khu sân chính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2A9A22" w14:textId="77777777" w:rsidR="00FF4673" w:rsidRDefault="00FF46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5/9/2025</w:t>
            </w:r>
          </w:p>
          <w:p w14:paraId="0567D92E" w14:textId="77777777" w:rsidR="00FF4673" w:rsidRDefault="00FF4673">
            <w:pPr>
              <w:tabs>
                <w:tab w:val="left" w:pos="322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Lễ hội chào đón năm học mới</w:t>
            </w:r>
          </w:p>
          <w:p w14:paraId="7C03707B" w14:textId="77777777" w:rsidR="00FF4673" w:rsidRDefault="00FF4673">
            <w:pPr>
              <w:tabs>
                <w:tab w:val="left" w:pos="322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TCVĐ: Dung dăng dung dẻ</w:t>
            </w:r>
          </w:p>
          <w:p w14:paraId="757866D2" w14:textId="2AFF166C" w:rsidR="00FF4673" w:rsidRDefault="00FF4673" w:rsidP="005138B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Chơi khu đồi cỏ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0D69B9" w14:textId="77777777" w:rsidR="00FF4673" w:rsidRDefault="00FF467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72DC12F" w14:textId="77777777" w:rsidR="0083112A" w:rsidRDefault="001C73CA">
      <w:pPr>
        <w:tabs>
          <w:tab w:val="left" w:pos="8550"/>
        </w:tabs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Vệ sinh, ăn, ngủ</w:t>
      </w:r>
    </w:p>
    <w:tbl>
      <w:tblPr>
        <w:tblStyle w:val="Style41"/>
        <w:tblW w:w="1495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35"/>
        <w:gridCol w:w="2430"/>
        <w:gridCol w:w="2700"/>
        <w:gridCol w:w="2700"/>
        <w:gridCol w:w="2648"/>
        <w:gridCol w:w="2043"/>
      </w:tblGrid>
      <w:tr w:rsidR="0083112A" w14:paraId="7C652E7D" w14:textId="77777777">
        <w:trPr>
          <w:trHeight w:val="310"/>
          <w:jc w:val="center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1590CC7" w14:textId="77777777" w:rsidR="0083112A" w:rsidRDefault="001C73C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04C0CED" w14:textId="77777777" w:rsidR="0083112A" w:rsidRDefault="001C73C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098C9BF" w14:textId="77777777" w:rsidR="0083112A" w:rsidRDefault="001C73C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0808292" w14:textId="77777777" w:rsidR="0083112A" w:rsidRDefault="001C73C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D1E013E" w14:textId="77777777" w:rsidR="0083112A" w:rsidRDefault="001C73C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3227813" w14:textId="77777777" w:rsidR="0083112A" w:rsidRDefault="001C73C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83112A" w14:paraId="5BA08BE3" w14:textId="77777777">
        <w:trPr>
          <w:trHeight w:val="1554"/>
          <w:jc w:val="center"/>
        </w:trPr>
        <w:tc>
          <w:tcPr>
            <w:tcW w:w="129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B57D73" w14:textId="77777777" w:rsidR="0083112A" w:rsidRDefault="001C73C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Giữ vệ sinh thân thể</w:t>
            </w:r>
          </w:p>
          <w:p w14:paraId="5D9A9159" w14:textId="77777777" w:rsidR="0083112A" w:rsidRDefault="001C73C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Bi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ết rửa tay, rửa mặt trước và sau khi ăn</w:t>
            </w:r>
          </w:p>
          <w:p w14:paraId="0DC6E4BE" w14:textId="77777777" w:rsidR="0083112A" w:rsidRDefault="001C73C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Mời cô mời bạn khi ăn</w:t>
            </w:r>
          </w:p>
          <w:p w14:paraId="22420599" w14:textId="77777777" w:rsidR="0083112A" w:rsidRDefault="001C73C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Ăn từ tốn, không đùa nghịch làm đổ vãi thức ăn, không vừa nhai vừa nói.</w:t>
            </w:r>
          </w:p>
          <w:p w14:paraId="59DD7760" w14:textId="77777777" w:rsidR="0083112A" w:rsidRDefault="001C73C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Đi vệ sinh đúng nơi quy định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3991F1" w14:textId="77777777" w:rsidR="0083112A" w:rsidRDefault="00831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9236C4A" w14:textId="77777777" w:rsidR="0083112A" w:rsidRDefault="001C73CA">
      <w:pPr>
        <w:tabs>
          <w:tab w:val="left" w:pos="8550"/>
        </w:tabs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Hoạt động chiều</w:t>
      </w:r>
    </w:p>
    <w:tbl>
      <w:tblPr>
        <w:tblStyle w:val="Style42"/>
        <w:tblW w:w="1492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48"/>
        <w:gridCol w:w="2126"/>
        <w:gridCol w:w="2126"/>
        <w:gridCol w:w="2149"/>
        <w:gridCol w:w="2127"/>
        <w:gridCol w:w="2268"/>
        <w:gridCol w:w="1780"/>
      </w:tblGrid>
      <w:tr w:rsidR="0083112A" w14:paraId="1EB3CA0C" w14:textId="77777777" w:rsidTr="00356B3C">
        <w:trPr>
          <w:trHeight w:val="491"/>
          <w:jc w:val="center"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EFE3125" w14:textId="77777777" w:rsidR="0083112A" w:rsidRDefault="001C73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Nhánh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8B01F40" w14:textId="77777777" w:rsidR="0083112A" w:rsidRDefault="001C73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7ABA6AD" w14:textId="77777777" w:rsidR="0083112A" w:rsidRDefault="001C73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F261F2D" w14:textId="77777777" w:rsidR="0083112A" w:rsidRDefault="001C73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486E382" w14:textId="77777777" w:rsidR="0083112A" w:rsidRDefault="001C73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5D2A3C1" w14:textId="77777777" w:rsidR="0083112A" w:rsidRDefault="001C73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CE0FF6D" w14:textId="77777777" w:rsidR="0083112A" w:rsidRDefault="001C7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4D4D02" w14:paraId="0A99E046" w14:textId="77777777" w:rsidTr="002E5C2D">
        <w:trPr>
          <w:trHeight w:val="2962"/>
          <w:jc w:val="center"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25AF2D7" w14:textId="77777777" w:rsidR="004D4D02" w:rsidRPr="001C73CA" w:rsidRDefault="004D4D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73CA">
              <w:rPr>
                <w:rFonts w:ascii="Times New Roman" w:hAnsi="Times New Roman" w:cs="Times New Roman"/>
                <w:bCs/>
                <w:sz w:val="28"/>
                <w:szCs w:val="28"/>
              </w:rPr>
              <w:t>Nhánh 1:</w:t>
            </w:r>
          </w:p>
          <w:p w14:paraId="2623230F" w14:textId="77777777" w:rsidR="004D4D02" w:rsidRPr="001C73CA" w:rsidRDefault="004D4D02">
            <w:pPr>
              <w:tabs>
                <w:tab w:val="left" w:pos="813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73CA">
              <w:rPr>
                <w:rFonts w:ascii="Times New Roman" w:hAnsi="Times New Roman" w:cs="Times New Roman"/>
                <w:bCs/>
                <w:sz w:val="28"/>
                <w:szCs w:val="28"/>
              </w:rPr>
              <w:t>Rèn nề nếp - làm quen trẻ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75D885" w14:textId="77777777" w:rsidR="004D4D02" w:rsidRDefault="004D4D0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4/8/2025</w:t>
            </w:r>
          </w:p>
          <w:p w14:paraId="22006E17" w14:textId="77777777" w:rsidR="004D4D02" w:rsidRDefault="004D4D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Đọc thơ: Bạn mới”</w:t>
            </w:r>
          </w:p>
          <w:p w14:paraId="058C20EE" w14:textId="77777777" w:rsidR="004D4D02" w:rsidRDefault="004D4D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TC: Bắt chước tạo dáng</w:t>
            </w:r>
          </w:p>
          <w:p w14:paraId="6BD80341" w14:textId="77777777" w:rsidR="004D4D02" w:rsidRDefault="004D4D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Chơi tự chọn</w:t>
            </w:r>
          </w:p>
          <w:p w14:paraId="2D04C127" w14:textId="77777777" w:rsidR="004D4D02" w:rsidRDefault="004D4D02" w:rsidP="008701A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6F5409" w14:textId="77777777" w:rsidR="004D4D02" w:rsidRDefault="004D4D0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5/8/2025</w:t>
            </w:r>
          </w:p>
          <w:p w14:paraId="0DF79F6F" w14:textId="77777777" w:rsidR="004D4D02" w:rsidRDefault="004D4D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Làm quen 1 số hành vi văn minh lễ giáo</w:t>
            </w:r>
          </w:p>
          <w:p w14:paraId="6FAC27B5" w14:textId="77777777" w:rsidR="004D4D02" w:rsidRDefault="004D4D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-TC: Lộn cầu vồng</w:t>
            </w:r>
          </w:p>
          <w:p w14:paraId="3A7C4869" w14:textId="77777777" w:rsidR="004D4D02" w:rsidRDefault="004D4D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Chơi tự chọn</w:t>
            </w:r>
          </w:p>
          <w:p w14:paraId="2A72D2AE" w14:textId="77777777" w:rsidR="004D4D02" w:rsidRDefault="004D4D02" w:rsidP="00C50DB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C603CF" w14:textId="77777777" w:rsidR="004D4D02" w:rsidRDefault="004D4D0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6/8/2025</w:t>
            </w:r>
          </w:p>
          <w:p w14:paraId="568CFC7B" w14:textId="77777777" w:rsidR="004D4D02" w:rsidRDefault="004D4D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Hát cá bài hát về trường lớp mầm non</w:t>
            </w:r>
          </w:p>
          <w:p w14:paraId="79BEE42E" w14:textId="77777777" w:rsidR="004D4D02" w:rsidRDefault="004D4D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-TC: Truyền tin</w:t>
            </w:r>
          </w:p>
          <w:p w14:paraId="12092B11" w14:textId="2B44AF53" w:rsidR="004D4D02" w:rsidRDefault="004D4D02" w:rsidP="003C55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Chơi tự chọn theo góc.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1A2BE7" w14:textId="77777777" w:rsidR="004D4D02" w:rsidRDefault="004D4D0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7/8/2025</w:t>
            </w:r>
          </w:p>
          <w:p w14:paraId="6913151B" w14:textId="77777777" w:rsidR="004D4D02" w:rsidRDefault="004D4D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Nghe truyện kể về giáo dục lễ giáo</w:t>
            </w:r>
          </w:p>
          <w:p w14:paraId="1C1DA4FF" w14:textId="77777777" w:rsidR="004D4D02" w:rsidRDefault="004D4D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TC: Ai nhanh nhất</w:t>
            </w:r>
          </w:p>
          <w:p w14:paraId="04C5D417" w14:textId="384F8B9A" w:rsidR="004D4D02" w:rsidRDefault="004D4D02" w:rsidP="00F5505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Chơi tự chọn theo góc.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5AE67D" w14:textId="77777777" w:rsidR="004D4D02" w:rsidRDefault="004D4D0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8/8/2025</w:t>
            </w:r>
          </w:p>
          <w:p w14:paraId="164900B6" w14:textId="77777777" w:rsidR="004D4D02" w:rsidRDefault="004D4D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-Liên hoan văn nghệ, bình bầu bé ngoan</w:t>
            </w:r>
          </w:p>
          <w:p w14:paraId="34663093" w14:textId="09ACFB8B" w:rsidR="004D4D02" w:rsidRDefault="004D4D02" w:rsidP="002E5C2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Chơi các góc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F625669" w14:textId="77777777" w:rsidR="004D4D02" w:rsidRDefault="004D4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D4D02" w14:paraId="33A81F7D" w14:textId="77777777" w:rsidTr="00056480">
        <w:trPr>
          <w:trHeight w:val="2592"/>
          <w:jc w:val="center"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87AD529" w14:textId="77777777" w:rsidR="004D4D02" w:rsidRPr="001C73CA" w:rsidRDefault="004D4D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73CA">
              <w:rPr>
                <w:rFonts w:ascii="Times New Roman" w:hAnsi="Times New Roman" w:cs="Times New Roman"/>
                <w:bCs/>
                <w:sz w:val="28"/>
                <w:szCs w:val="28"/>
              </w:rPr>
              <w:t>Nhánh 2:</w:t>
            </w:r>
          </w:p>
          <w:p w14:paraId="6B502EBA" w14:textId="77777777" w:rsidR="004D4D02" w:rsidRPr="001C73CA" w:rsidRDefault="004D4D0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73CA">
              <w:rPr>
                <w:rFonts w:ascii="Times New Roman" w:hAnsi="Times New Roman" w:cs="Times New Roman"/>
                <w:bCs/>
                <w:sz w:val="28"/>
                <w:szCs w:val="28"/>
              </w:rPr>
              <w:t>Rèn kỹ năng tự phục vụ, nhận biết đồ dùng cá nhânh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8AB66F" w14:textId="77777777" w:rsidR="004D4D02" w:rsidRDefault="004D4D0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11/8/2025</w:t>
            </w:r>
          </w:p>
          <w:p w14:paraId="00859838" w14:textId="77777777" w:rsidR="004D4D02" w:rsidRDefault="004D4D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Làm bảng bé đến lớp bé về nhà </w:t>
            </w:r>
          </w:p>
          <w:p w14:paraId="202D524B" w14:textId="77777777" w:rsidR="004D4D02" w:rsidRDefault="004D4D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TC: Trao yêu thương</w:t>
            </w:r>
          </w:p>
          <w:p w14:paraId="7E1D958B" w14:textId="05BAD8B3" w:rsidR="004D4D02" w:rsidRDefault="004D4D02" w:rsidP="004E717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Chơi tự chọn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CE3CE4" w14:textId="77777777" w:rsidR="004D4D02" w:rsidRDefault="004D4D0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12/8/2025</w:t>
            </w:r>
          </w:p>
          <w:p w14:paraId="2002C56E" w14:textId="77777777" w:rsidR="004D4D02" w:rsidRDefault="004D4D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Làm quen 1 số hành vi văn minh lễ giáo</w:t>
            </w:r>
          </w:p>
          <w:p w14:paraId="255CD532" w14:textId="77777777" w:rsidR="004D4D02" w:rsidRDefault="004D4D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TC: Bé ngoan lễ phép</w:t>
            </w:r>
          </w:p>
          <w:p w14:paraId="4FFEFEFD" w14:textId="756B9688" w:rsidR="004D4D02" w:rsidRDefault="004D4D02" w:rsidP="001D6D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Chơi góc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C45E82" w14:textId="77777777" w:rsidR="004D4D02" w:rsidRDefault="004D4D0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13/8/2025</w:t>
            </w:r>
          </w:p>
          <w:p w14:paraId="7B6A6363" w14:textId="77777777" w:rsidR="004D4D02" w:rsidRDefault="004D4D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Luyện tập cách xếp ghế và để đồ dùng cá nhân</w:t>
            </w:r>
          </w:p>
          <w:p w14:paraId="3B73B5B7" w14:textId="77777777" w:rsidR="004D4D02" w:rsidRDefault="004D4D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TC: Đoàn tầu</w:t>
            </w:r>
          </w:p>
          <w:p w14:paraId="048915BE" w14:textId="610F04EC" w:rsidR="004D4D02" w:rsidRDefault="004D4D02" w:rsidP="00DF1C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Chơi tự chọn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A25275" w14:textId="77777777" w:rsidR="004D4D02" w:rsidRDefault="004D4D0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14/8/2025</w:t>
            </w:r>
          </w:p>
          <w:p w14:paraId="59425062" w14:textId="77777777" w:rsidR="004D4D02" w:rsidRDefault="004D4D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Luyện tập thao tác rửa mặt </w:t>
            </w:r>
          </w:p>
          <w:p w14:paraId="60129F6F" w14:textId="77777777" w:rsidR="004D4D02" w:rsidRDefault="004D4D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TC: Lộn cầu vồng</w:t>
            </w:r>
          </w:p>
          <w:p w14:paraId="1A13C7BB" w14:textId="457B4B60" w:rsidR="004D4D02" w:rsidRDefault="004D4D02" w:rsidP="00AF009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Chơi theo góc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0E4DAE" w14:textId="77777777" w:rsidR="004D4D02" w:rsidRDefault="004D4D0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15/8/2025</w:t>
            </w:r>
          </w:p>
          <w:p w14:paraId="55C6BD10" w14:textId="77777777" w:rsidR="004D4D02" w:rsidRDefault="004D4D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Liên hoan văn nghệ </w:t>
            </w:r>
          </w:p>
          <w:p w14:paraId="03E22322" w14:textId="444FF923" w:rsidR="004D4D02" w:rsidRDefault="004D4D02" w:rsidP="000564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Tặng phiếu bé ngoan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6A8CCC" w14:textId="77777777" w:rsidR="004D4D02" w:rsidRDefault="004D4D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4D02" w14:paraId="6834F818" w14:textId="77777777" w:rsidTr="00D75123">
        <w:trPr>
          <w:trHeight w:val="480"/>
          <w:jc w:val="center"/>
        </w:trPr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41B817A" w14:textId="77777777" w:rsidR="004D4D02" w:rsidRPr="001C73CA" w:rsidRDefault="004D4D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73CA">
              <w:rPr>
                <w:rFonts w:ascii="Times New Roman" w:hAnsi="Times New Roman" w:cs="Times New Roman"/>
                <w:bCs/>
                <w:sz w:val="28"/>
                <w:szCs w:val="28"/>
              </w:rPr>
              <w:t>Nhánh 3:</w:t>
            </w:r>
          </w:p>
          <w:p w14:paraId="5E431B2E" w14:textId="77777777" w:rsidR="004D4D02" w:rsidRPr="001C73CA" w:rsidRDefault="004D4D0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73CA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Rèn đội hình đội ngũ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88B9AE" w14:textId="77777777" w:rsidR="004D4D02" w:rsidRDefault="004D4D0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Ngày 18/8/2025</w:t>
            </w:r>
          </w:p>
          <w:p w14:paraId="6B484A5C" w14:textId="77777777" w:rsidR="004D4D02" w:rsidRDefault="004D4D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Học chỉ huy bằng kí hiệu</w:t>
            </w:r>
          </w:p>
          <w:p w14:paraId="4F5998E4" w14:textId="77777777" w:rsidR="004D4D02" w:rsidRDefault="004D4D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-TC: Xếp hình tư thế</w:t>
            </w:r>
          </w:p>
          <w:p w14:paraId="4F76A946" w14:textId="3B4B4B34" w:rsidR="004D4D02" w:rsidRDefault="004D4D02" w:rsidP="00C40A9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Chơi tự chọn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86F12B" w14:textId="77777777" w:rsidR="004D4D02" w:rsidRDefault="004D4D0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Ngày 19/8/2025</w:t>
            </w:r>
          </w:p>
          <w:p w14:paraId="23DEB89E" w14:textId="77777777" w:rsidR="004D4D02" w:rsidRDefault="004D4D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Luyện tập xếp hàng theo đội hình dọc ngang</w:t>
            </w:r>
          </w:p>
          <w:p w14:paraId="325D4F81" w14:textId="77777777" w:rsidR="004D4D02" w:rsidRDefault="004D4D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-TC: Mê cung đội hình</w:t>
            </w:r>
          </w:p>
          <w:p w14:paraId="1648BC0C" w14:textId="40BFD3FE" w:rsidR="004D4D02" w:rsidRDefault="004D4D02" w:rsidP="00EC07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Chơi góc</w:t>
            </w: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D4D9B2" w14:textId="77777777" w:rsidR="004D4D02" w:rsidRDefault="004D4D0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Ngày 20/8/2025</w:t>
            </w:r>
          </w:p>
          <w:p w14:paraId="2AB05A4E" w14:textId="77777777" w:rsidR="004D4D02" w:rsidRDefault="004D4D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Giới thiệu các góc chơi</w:t>
            </w:r>
          </w:p>
          <w:p w14:paraId="4A85379B" w14:textId="77777777" w:rsidR="004D4D02" w:rsidRDefault="004D4D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TC: Chỉ huy giỏi</w:t>
            </w:r>
          </w:p>
          <w:p w14:paraId="7F62D51F" w14:textId="73B303E8" w:rsidR="004D4D02" w:rsidRDefault="004D4D02" w:rsidP="0050140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Chơi tự chọn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822698" w14:textId="77777777" w:rsidR="004D4D02" w:rsidRDefault="004D4D0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Ngày 21/8/2025</w:t>
            </w:r>
          </w:p>
          <w:p w14:paraId="1E0F77D4" w14:textId="77777777" w:rsidR="004D4D02" w:rsidRDefault="004D4D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Đọc thơ đàn kiến nó đi </w:t>
            </w:r>
          </w:p>
          <w:p w14:paraId="5274B4FD" w14:textId="77777777" w:rsidR="004D4D02" w:rsidRDefault="004D4D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TC: Nu na nu nống</w:t>
            </w:r>
          </w:p>
          <w:p w14:paraId="0D971262" w14:textId="625037DB" w:rsidR="004D4D02" w:rsidRDefault="004D4D02" w:rsidP="001D7F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Chơi theo góc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B75783" w14:textId="77777777" w:rsidR="004D4D02" w:rsidRDefault="004D4D0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Ngày 22/8/2025</w:t>
            </w:r>
          </w:p>
          <w:p w14:paraId="79A502F2" w14:textId="77777777" w:rsidR="004D4D02" w:rsidRDefault="004D4D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Liên hoan văn nghệ </w:t>
            </w:r>
          </w:p>
          <w:p w14:paraId="77A8E07C" w14:textId="4A6EED42" w:rsidR="004D4D02" w:rsidRDefault="004D4D02" w:rsidP="00D751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Tặng phiếu bé ngoan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B8FFAB" w14:textId="77777777" w:rsidR="004D4D02" w:rsidRDefault="004D4D0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4D02" w14:paraId="30E696D9" w14:textId="77777777" w:rsidTr="00D75123">
        <w:trPr>
          <w:trHeight w:val="1590"/>
          <w:jc w:val="center"/>
        </w:trPr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31E9AAB" w14:textId="77777777" w:rsidR="004D4D02" w:rsidRPr="001C73CA" w:rsidRDefault="004D4D02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FA03FC" w14:textId="7796CECE" w:rsidR="004D4D02" w:rsidRDefault="004D4D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646B2E" w14:textId="290A7067" w:rsidR="004D4D02" w:rsidRDefault="004D4D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51B8FE" w14:textId="6DD58178" w:rsidR="004D4D02" w:rsidRDefault="004D4D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34C080" w14:textId="622CC4AE" w:rsidR="004D4D02" w:rsidRDefault="004D4D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81B2FC" w14:textId="6BC2C2C8" w:rsidR="004D4D02" w:rsidRDefault="004D4D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BC3268" w14:textId="77777777" w:rsidR="004D4D02" w:rsidRDefault="004D4D0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4673" w14:paraId="033E31E0" w14:textId="77777777" w:rsidTr="006231BB">
        <w:trPr>
          <w:trHeight w:val="2592"/>
          <w:jc w:val="center"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935DF39" w14:textId="77777777" w:rsidR="00FF4673" w:rsidRPr="001C73CA" w:rsidRDefault="00FF46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73CA">
              <w:rPr>
                <w:rFonts w:ascii="Times New Roman" w:hAnsi="Times New Roman" w:cs="Times New Roman"/>
                <w:bCs/>
                <w:sz w:val="28"/>
                <w:szCs w:val="28"/>
              </w:rPr>
              <w:t>Nhánh 4:</w:t>
            </w:r>
          </w:p>
          <w:p w14:paraId="42C13FC2" w14:textId="77777777" w:rsidR="00FF4673" w:rsidRPr="001C73CA" w:rsidRDefault="00FF467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73CA">
              <w:rPr>
                <w:rFonts w:ascii="Times New Roman" w:hAnsi="Times New Roman" w:cs="Times New Roman"/>
                <w:bCs/>
                <w:sz w:val="28"/>
                <w:szCs w:val="28"/>
              </w:rPr>
              <w:t>Rèn kỹ năng chơi góc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DB1DDD" w14:textId="77777777" w:rsidR="00FF4673" w:rsidRDefault="00FF46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25/8/2025</w:t>
            </w:r>
          </w:p>
          <w:p w14:paraId="2E158E3D" w14:textId="77777777" w:rsidR="00FF4673" w:rsidRDefault="00FF46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Rèn trẻ thói quen khi chơi đồ chơi</w:t>
            </w:r>
          </w:p>
          <w:p w14:paraId="0BFE83AB" w14:textId="77777777" w:rsidR="00FF4673" w:rsidRDefault="00FF46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-TC: Chuyển bóng</w:t>
            </w:r>
          </w:p>
          <w:p w14:paraId="0AB7DC35" w14:textId="3E0DF1DE" w:rsidR="00FF4673" w:rsidRDefault="00FF4673" w:rsidP="002A0A8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Chơi tự do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9DC1F2" w14:textId="77777777" w:rsidR="00FF4673" w:rsidRDefault="00FF46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26/8/2025</w:t>
            </w:r>
          </w:p>
          <w:p w14:paraId="57265055" w14:textId="77777777" w:rsidR="00FF4673" w:rsidRDefault="00FF46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Làm quen với câu chuyện “Bạn mới ”</w:t>
            </w:r>
          </w:p>
          <w:p w14:paraId="73E4AA9D" w14:textId="77777777" w:rsidR="00FF4673" w:rsidRDefault="00FF46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TC: Tam sao thất bản</w:t>
            </w:r>
          </w:p>
          <w:p w14:paraId="4A8791DA" w14:textId="26722BCB" w:rsidR="00FF4673" w:rsidRDefault="00FF4673" w:rsidP="00A5444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Chơi góc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C5C555" w14:textId="77777777" w:rsidR="00FF4673" w:rsidRDefault="00FF46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27/8/2025</w:t>
            </w:r>
          </w:p>
          <w:p w14:paraId="2F3009D3" w14:textId="77777777" w:rsidR="00FF4673" w:rsidRDefault="00FF46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Luyện tập cách xếp đồ dùng , đồ chơi gọn gàng ngăn nắp</w:t>
            </w:r>
          </w:p>
          <w:p w14:paraId="60F5A31D" w14:textId="77777777" w:rsidR="00FF4673" w:rsidRDefault="00FF46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-TC: Cáo và thỏ</w:t>
            </w:r>
          </w:p>
          <w:p w14:paraId="4DF345AA" w14:textId="4A7F89F8" w:rsidR="00FF4673" w:rsidRDefault="00FF4673" w:rsidP="00E60FB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Chơi tự do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2BE0F6" w14:textId="77777777" w:rsidR="00FF4673" w:rsidRDefault="00FF46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28/8/2025</w:t>
            </w:r>
          </w:p>
          <w:p w14:paraId="1361FB1C" w14:textId="77777777" w:rsidR="00FF4673" w:rsidRDefault="00FF46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Luyện tập một số thói quen vệ sinh</w:t>
            </w:r>
          </w:p>
          <w:p w14:paraId="30EB2E6D" w14:textId="77777777" w:rsidR="00FF4673" w:rsidRDefault="00FF46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TC: Ai nhanh nhất</w:t>
            </w:r>
          </w:p>
          <w:p w14:paraId="08C47310" w14:textId="4960C97D" w:rsidR="00FF4673" w:rsidRDefault="00FF4673" w:rsidP="000C6BB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Chơi góc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26BD46" w14:textId="77777777" w:rsidR="00FF4673" w:rsidRDefault="00FF46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29/8/2025</w:t>
            </w:r>
          </w:p>
          <w:p w14:paraId="2B37EF09" w14:textId="77777777" w:rsidR="00FF4673" w:rsidRDefault="00FF46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Liên hoan văn nghệ </w:t>
            </w:r>
          </w:p>
          <w:p w14:paraId="1BDA067C" w14:textId="77777777" w:rsidR="00FF4673" w:rsidRDefault="00FF46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Tặng phiếu bé ngoan</w:t>
            </w:r>
          </w:p>
          <w:p w14:paraId="737EDA4B" w14:textId="77777777" w:rsidR="00FF4673" w:rsidRDefault="00FF4673" w:rsidP="006559A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8952E6" w14:textId="77777777" w:rsidR="00FF4673" w:rsidRDefault="00FF467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4D02" w14:paraId="0FE847F7" w14:textId="77777777" w:rsidTr="00130348">
        <w:trPr>
          <w:trHeight w:val="2000"/>
          <w:jc w:val="center"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B9C2355" w14:textId="77777777" w:rsidR="004D4D02" w:rsidRPr="001C73CA" w:rsidRDefault="004D4D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73CA">
              <w:rPr>
                <w:rFonts w:ascii="Times New Roman" w:hAnsi="Times New Roman" w:cs="Times New Roman"/>
                <w:bCs/>
                <w:sz w:val="28"/>
                <w:szCs w:val="28"/>
              </w:rPr>
              <w:t>Nhánh 5:</w:t>
            </w:r>
          </w:p>
          <w:p w14:paraId="10044D46" w14:textId="5201F6D3" w:rsidR="004D4D02" w:rsidRPr="001C73CA" w:rsidRDefault="004D4D0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73CA">
              <w:rPr>
                <w:rFonts w:ascii="Times New Roman" w:hAnsi="Times New Roman" w:cs="Times New Roman"/>
                <w:bCs/>
                <w:sz w:val="28"/>
                <w:szCs w:val="28"/>
              </w:rPr>
              <w:t>Chuẩn bị cho khai giảng năm học mớ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500298" w14:textId="77777777" w:rsidR="004D4D02" w:rsidRDefault="004D4D0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1/9/2025</w:t>
            </w:r>
          </w:p>
          <w:p w14:paraId="10151E4B" w14:textId="6B807043" w:rsidR="004D4D02" w:rsidRDefault="004D4D02" w:rsidP="00C6286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Nghỉ 2/9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0223D9" w14:textId="77777777" w:rsidR="004D4D02" w:rsidRDefault="004D4D0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2/9/2025</w:t>
            </w:r>
          </w:p>
          <w:p w14:paraId="1537EF00" w14:textId="14260D6F" w:rsidR="004D4D02" w:rsidRDefault="004D4D02" w:rsidP="00CE72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Nghỉ 2/9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F48A8C" w14:textId="77777777" w:rsidR="004D4D02" w:rsidRDefault="004D4D0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3/9/2025</w:t>
            </w:r>
          </w:p>
          <w:p w14:paraId="7F73F6EB" w14:textId="77777777" w:rsidR="004D4D02" w:rsidRDefault="004D4D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Hát các bài hát về khai giảng</w:t>
            </w:r>
          </w:p>
          <w:p w14:paraId="1DD89EFB" w14:textId="1ED4A250" w:rsidR="004D4D02" w:rsidRDefault="004D4D02" w:rsidP="0087478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Chơi tự do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0F5080" w14:textId="77777777" w:rsidR="004D4D02" w:rsidRDefault="004D4D0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4/9/2025</w:t>
            </w:r>
          </w:p>
          <w:p w14:paraId="509042E6" w14:textId="77777777" w:rsidR="004D4D02" w:rsidRDefault="004D4D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Rèn trẻ thói quen khi chơi đồ chơi</w:t>
            </w:r>
          </w:p>
          <w:p w14:paraId="1A57BDB5" w14:textId="496349E5" w:rsidR="004D4D02" w:rsidRDefault="004D4D02" w:rsidP="000B1D7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Chơi tự do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F6D3E6" w14:textId="77777777" w:rsidR="004D4D02" w:rsidRDefault="004D4D02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5/9/2025</w:t>
            </w:r>
          </w:p>
          <w:p w14:paraId="222BE3F1" w14:textId="77777777" w:rsidR="004D4D02" w:rsidRDefault="004D4D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Liên hoan văn nghệ </w:t>
            </w:r>
          </w:p>
          <w:p w14:paraId="331576E9" w14:textId="08D44FAC" w:rsidR="004D4D02" w:rsidRDefault="004D4D02" w:rsidP="00497706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Tặng phiếu bé ngoan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7F9E49" w14:textId="77777777" w:rsidR="004D4D02" w:rsidRDefault="004D4D0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DDA66B9" w14:textId="77777777" w:rsidR="0083112A" w:rsidRDefault="001C73CA">
      <w:pPr>
        <w:tabs>
          <w:tab w:val="left" w:pos="813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IV. KẾ HOẠCH HOẠT ĐỘNG GÓC</w:t>
      </w:r>
    </w:p>
    <w:tbl>
      <w:tblPr>
        <w:tblStyle w:val="Style43"/>
        <w:tblW w:w="14900" w:type="dxa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258"/>
        <w:gridCol w:w="1388"/>
        <w:gridCol w:w="3349"/>
        <w:gridCol w:w="3240"/>
        <w:gridCol w:w="3150"/>
        <w:gridCol w:w="664"/>
        <w:gridCol w:w="567"/>
        <w:gridCol w:w="709"/>
        <w:gridCol w:w="567"/>
        <w:gridCol w:w="567"/>
      </w:tblGrid>
      <w:tr w:rsidR="0083112A" w14:paraId="52EBD70C" w14:textId="77777777" w:rsidTr="00956C2B">
        <w:trPr>
          <w:trHeight w:val="128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389E5" w14:textId="77777777" w:rsidR="0083112A" w:rsidRDefault="001C73CA">
            <w:pPr>
              <w:tabs>
                <w:tab w:val="left" w:pos="8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DE2FE" w14:textId="77777777" w:rsidR="0083112A" w:rsidRDefault="0083112A">
            <w:pPr>
              <w:tabs>
                <w:tab w:val="left" w:pos="8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A0B16" w14:textId="77777777" w:rsidR="0083112A" w:rsidRDefault="001C73CA">
            <w:pPr>
              <w:tabs>
                <w:tab w:val="left" w:pos="813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Tên góc chơi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7F22D" w14:textId="77777777" w:rsidR="0083112A" w:rsidRDefault="001C73CA">
            <w:pPr>
              <w:tabs>
                <w:tab w:val="left" w:pos="8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Mục đích – yêu cầu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2A879" w14:textId="77777777" w:rsidR="0083112A" w:rsidRDefault="001C73CA">
            <w:pPr>
              <w:tabs>
                <w:tab w:val="left" w:pos="8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Trò chơi trong góc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61B06" w14:textId="77777777" w:rsidR="0083112A" w:rsidRDefault="001C73CA">
            <w:pPr>
              <w:tabs>
                <w:tab w:val="left" w:pos="8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Chuẩn bị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792B0" w14:textId="77777777" w:rsidR="0083112A" w:rsidRDefault="001C73CA">
            <w:pPr>
              <w:tabs>
                <w:tab w:val="left" w:pos="8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35E28" w14:textId="77777777" w:rsidR="0083112A" w:rsidRDefault="001C73CA">
            <w:pPr>
              <w:tabs>
                <w:tab w:val="left" w:pos="8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FCD71" w14:textId="77777777" w:rsidR="0083112A" w:rsidRDefault="001C73CA">
            <w:pPr>
              <w:tabs>
                <w:tab w:val="left" w:pos="8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948A2" w14:textId="77777777" w:rsidR="0083112A" w:rsidRDefault="001C73CA">
            <w:pPr>
              <w:tabs>
                <w:tab w:val="left" w:pos="8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44DDD" w14:textId="77777777" w:rsidR="0083112A" w:rsidRDefault="001C73CA">
            <w:pPr>
              <w:tabs>
                <w:tab w:val="left" w:pos="8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N5</w:t>
            </w:r>
          </w:p>
        </w:tc>
      </w:tr>
      <w:tr w:rsidR="0083112A" w14:paraId="13B4393A" w14:textId="77777777" w:rsidTr="00956C2B">
        <w:trPr>
          <w:trHeight w:val="128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5D74E" w14:textId="77777777" w:rsidR="0083112A" w:rsidRDefault="001C73CA">
            <w:pPr>
              <w:tabs>
                <w:tab w:val="left" w:pos="8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18D0C" w14:textId="77777777" w:rsidR="0083112A" w:rsidRDefault="0083112A">
            <w:pPr>
              <w:tabs>
                <w:tab w:val="left" w:pos="8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CEAAA" w14:textId="77777777" w:rsidR="0083112A" w:rsidRDefault="001C73CA">
            <w:pPr>
              <w:tabs>
                <w:tab w:val="left" w:pos="813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Góc nấu ăn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34569" w14:textId="77777777" w:rsidR="0083112A" w:rsidRDefault="001C73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-Trò chơi : “Bé làm nội trợ”</w:t>
            </w:r>
          </w:p>
          <w:p w14:paraId="7F9ABC2F" w14:textId="77777777" w:rsidR="0083112A" w:rsidRDefault="001C73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Trẻ tập làm 1 số thao tác chế biến thực phẩm.</w:t>
            </w:r>
          </w:p>
          <w:p w14:paraId="6E325EC4" w14:textId="77777777" w:rsidR="0083112A" w:rsidRDefault="001C73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Tập thể hiện vai chơi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thông qua hành động và ngôn ngữ nói.</w:t>
            </w:r>
          </w:p>
          <w:p w14:paraId="1D6A839C" w14:textId="77777777" w:rsidR="0083112A" w:rsidRDefault="0083112A">
            <w:pPr>
              <w:tabs>
                <w:tab w:val="left" w:pos="8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7BBA2" w14:textId="77777777" w:rsidR="0083112A" w:rsidRDefault="001C73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Thực hiện công việc:</w:t>
            </w:r>
          </w:p>
          <w:p w14:paraId="4CF60606" w14:textId="77777777" w:rsidR="0083112A" w:rsidRDefault="001C73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+ Mua thực phẩm</w:t>
            </w:r>
          </w:p>
          <w:p w14:paraId="1551FBA9" w14:textId="77777777" w:rsidR="0083112A" w:rsidRDefault="001C73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+ Chế biến thực phẩm</w:t>
            </w:r>
          </w:p>
          <w:p w14:paraId="05302FF4" w14:textId="77777777" w:rsidR="0083112A" w:rsidRDefault="001C73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+ Nấu các món ăn</w:t>
            </w:r>
          </w:p>
          <w:p w14:paraId="24AC67E7" w14:textId="77777777" w:rsidR="0083112A" w:rsidRDefault="001C73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+ Bày và giới thiệu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món ăn</w:t>
            </w:r>
          </w:p>
          <w:p w14:paraId="051ACE9B" w14:textId="77777777" w:rsidR="0083112A" w:rsidRDefault="001C73CA">
            <w:pPr>
              <w:tabs>
                <w:tab w:val="left" w:pos="8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+ Phục vụ khách hàng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4C0EF" w14:textId="77777777" w:rsidR="0083112A" w:rsidRDefault="001C73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Tạp dề, mũ, Menu các món ăn. Bộ nấu ăn: Nồi, bát, thìa, đũa, dao, thớt, máy xay, sinh tố, ống để đũa, giấy, thìa, lọ gia vị: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đường, muối, khăn trải bàn.</w:t>
            </w:r>
          </w:p>
          <w:p w14:paraId="4A1A8C9B" w14:textId="77777777" w:rsidR="0083112A" w:rsidRDefault="001C73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Thực phẩm: Các loại rau, quả....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0F2D8" w14:textId="77777777" w:rsidR="0083112A" w:rsidRDefault="001C73CA">
            <w:pPr>
              <w:tabs>
                <w:tab w:val="left" w:pos="8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12ED3" w14:textId="77777777" w:rsidR="0083112A" w:rsidRDefault="001C73CA">
            <w:pPr>
              <w:tabs>
                <w:tab w:val="left" w:pos="8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E0CED" w14:textId="77777777" w:rsidR="0083112A" w:rsidRDefault="001C73CA">
            <w:pPr>
              <w:tabs>
                <w:tab w:val="left" w:pos="8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2A363" w14:textId="77777777" w:rsidR="0083112A" w:rsidRDefault="001C73CA">
            <w:pPr>
              <w:tabs>
                <w:tab w:val="left" w:pos="8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2C4CA" w14:textId="77777777" w:rsidR="0083112A" w:rsidRDefault="001C73CA">
            <w:pPr>
              <w:tabs>
                <w:tab w:val="left" w:pos="8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83112A" w14:paraId="539F43C2" w14:textId="77777777" w:rsidTr="00956C2B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41043" w14:textId="77777777" w:rsidR="0083112A" w:rsidRDefault="001C73CA">
            <w:pPr>
              <w:tabs>
                <w:tab w:val="left" w:pos="8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07D12" w14:textId="77777777" w:rsidR="0083112A" w:rsidRDefault="0083112A">
            <w:pPr>
              <w:tabs>
                <w:tab w:val="left" w:pos="8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6FAE980" w14:textId="77777777" w:rsidR="0083112A" w:rsidRDefault="0083112A">
            <w:pPr>
              <w:tabs>
                <w:tab w:val="left" w:pos="8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CC069" w14:textId="77777777" w:rsidR="0083112A" w:rsidRDefault="001C73CA">
            <w:pPr>
              <w:tabs>
                <w:tab w:val="left" w:pos="813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Góc bán hàng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E4354" w14:textId="77777777" w:rsidR="0083112A" w:rsidRDefault="001C73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Biết chào mời, cảm ơn khách hàng. Biết lấy đúng hàng cho khách. Biết điều chỉnh cân theo số lượng khách yêu cầu, biết nói giá tiền các mặt hàng</w:t>
            </w:r>
          </w:p>
          <w:p w14:paraId="68F9B66B" w14:textId="77777777" w:rsidR="0083112A" w:rsidRDefault="001C73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Biết điều chỉnh giọng nói cho phù hợp với ngữ cảnh, tình huống và nhu cầu khi giao tiếp với khách hàng.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81CF5" w14:textId="77777777" w:rsidR="0083112A" w:rsidRDefault="001C73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sắp xếp, bày hàng cho gọn, đẹp</w:t>
            </w:r>
          </w:p>
          <w:p w14:paraId="53DBC708" w14:textId="77777777" w:rsidR="0083112A" w:rsidRDefault="001C73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Mời chào khách hàng</w:t>
            </w:r>
          </w:p>
          <w:p w14:paraId="316F6A8E" w14:textId="77777777" w:rsidR="0083112A" w:rsidRDefault="001C73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Thỏa thuận giá cả</w:t>
            </w:r>
          </w:p>
          <w:p w14:paraId="1A578B9A" w14:textId="77777777" w:rsidR="0083112A" w:rsidRDefault="001C73CA">
            <w:pPr>
              <w:tabs>
                <w:tab w:val="left" w:pos="81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Lấy đúng hàng cho khách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34766" w14:textId="77777777" w:rsidR="0083112A" w:rsidRDefault="001C73CA">
            <w:pPr>
              <w:tabs>
                <w:tab w:val="left" w:pos="81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-Các loại đồ dùng cá nhân, cặp sách, balo, mũ, khẩu trang, túi, dép, kính…</w:t>
            </w:r>
          </w:p>
          <w:p w14:paraId="4C26CD39" w14:textId="77777777" w:rsidR="0083112A" w:rsidRDefault="001C73CA">
            <w:pPr>
              <w:tabs>
                <w:tab w:val="left" w:pos="81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-Các loại rau ,củ, quả</w:t>
            </w:r>
          </w:p>
          <w:p w14:paraId="079BF441" w14:textId="77777777" w:rsidR="0083112A" w:rsidRDefault="001C73CA">
            <w:pPr>
              <w:tabs>
                <w:tab w:val="left" w:pos="81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-các loại tôm , cua ,cá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60E59" w14:textId="77777777" w:rsidR="0083112A" w:rsidRDefault="001C73CA">
            <w:pPr>
              <w:tabs>
                <w:tab w:val="left" w:pos="8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130AA" w14:textId="77777777" w:rsidR="0083112A" w:rsidRDefault="001C73CA">
            <w:pPr>
              <w:tabs>
                <w:tab w:val="left" w:pos="8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4DCC6" w14:textId="77777777" w:rsidR="0083112A" w:rsidRDefault="001C73CA">
            <w:pPr>
              <w:tabs>
                <w:tab w:val="left" w:pos="8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66ADF" w14:textId="77777777" w:rsidR="0083112A" w:rsidRDefault="001C73CA">
            <w:pPr>
              <w:tabs>
                <w:tab w:val="left" w:pos="8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EF023" w14:textId="77777777" w:rsidR="0083112A" w:rsidRDefault="001C73CA">
            <w:pPr>
              <w:tabs>
                <w:tab w:val="left" w:pos="8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83112A" w14:paraId="2FC78DAC" w14:textId="77777777" w:rsidTr="00956C2B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74989" w14:textId="77777777" w:rsidR="0083112A" w:rsidRDefault="001C73CA">
            <w:pPr>
              <w:tabs>
                <w:tab w:val="left" w:pos="8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CE15C" w14:textId="77777777" w:rsidR="0083112A" w:rsidRDefault="0083112A">
            <w:pPr>
              <w:tabs>
                <w:tab w:val="left" w:pos="8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E8966" w14:textId="77777777" w:rsidR="0083112A" w:rsidRDefault="001C73CA">
            <w:pPr>
              <w:tabs>
                <w:tab w:val="left" w:pos="813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Góc bác sĩ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9D502" w14:textId="77777777" w:rsidR="0083112A" w:rsidRDefault="001C73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Biết thực hiện công việc, thao tác của bác sĩ khám chữa bệnh</w:t>
            </w:r>
          </w:p>
          <w:p w14:paraId="060DAE75" w14:textId="77777777" w:rsidR="0083112A" w:rsidRDefault="001C73CA">
            <w:pPr>
              <w:tabs>
                <w:tab w:val="left" w:pos="813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Biết lắng nghe ý kiến, nói nhẹ nhàng, lịch sự để trao đổi thông tin với khách hàng.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A7460" w14:textId="77777777" w:rsidR="0083112A" w:rsidRDefault="001C73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Thực hiện công việc:</w:t>
            </w:r>
          </w:p>
          <w:p w14:paraId="1E7F77B8" w14:textId="77777777" w:rsidR="0083112A" w:rsidRDefault="001C73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Mặc trang phục</w:t>
            </w:r>
          </w:p>
          <w:p w14:paraId="1B209674" w14:textId="77777777" w:rsidR="0083112A" w:rsidRDefault="001C73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Sắp xếp các đồ dùng, dụng cụ</w:t>
            </w:r>
          </w:p>
          <w:p w14:paraId="4C3893FE" w14:textId="77777777" w:rsidR="0083112A" w:rsidRDefault="001C73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Nhắc nhở khách hàng biết xếp hàng chờ đến lượt </w:t>
            </w:r>
          </w:p>
          <w:p w14:paraId="3192456D" w14:textId="77777777" w:rsidR="0083112A" w:rsidRDefault="001C73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Thực hiện các thao tác khám chữa bệnh</w:t>
            </w:r>
          </w:p>
          <w:p w14:paraId="537E2B62" w14:textId="77777777" w:rsidR="0083112A" w:rsidRDefault="001C73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Dặn dò, hướng dẫn khách hàng cách sử dụng, bảo quản.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31EB4" w14:textId="77777777" w:rsidR="0083112A" w:rsidRDefault="001C73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Trang phục cho bác sĩ  Quần áo, găng tay, tem dán</w:t>
            </w:r>
          </w:p>
          <w:p w14:paraId="51CD9989" w14:textId="77777777" w:rsidR="0083112A" w:rsidRDefault="001C73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Một số đồ dùng bảo quản: Hộp xốp, túi ni lông, màng bọc thực phẩm..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7F4CF" w14:textId="77777777" w:rsidR="0083112A" w:rsidRDefault="001C73CA">
            <w:pPr>
              <w:tabs>
                <w:tab w:val="left" w:pos="8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79373" w14:textId="77777777" w:rsidR="0083112A" w:rsidRDefault="001C73CA">
            <w:pPr>
              <w:tabs>
                <w:tab w:val="left" w:pos="8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06BFC" w14:textId="77777777" w:rsidR="0083112A" w:rsidRDefault="001C73CA">
            <w:pPr>
              <w:tabs>
                <w:tab w:val="left" w:pos="8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B67C9" w14:textId="77777777" w:rsidR="0083112A" w:rsidRDefault="001C73CA">
            <w:pPr>
              <w:tabs>
                <w:tab w:val="left" w:pos="8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93733" w14:textId="77777777" w:rsidR="0083112A" w:rsidRDefault="001C73CA">
            <w:pPr>
              <w:tabs>
                <w:tab w:val="left" w:pos="8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83112A" w14:paraId="1D5BE752" w14:textId="77777777" w:rsidTr="00956C2B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2D9ED" w14:textId="77777777" w:rsidR="0083112A" w:rsidRDefault="001C73CA">
            <w:pPr>
              <w:tabs>
                <w:tab w:val="left" w:pos="8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F15CA" w14:textId="77777777" w:rsidR="0083112A" w:rsidRDefault="0083112A">
            <w:pPr>
              <w:tabs>
                <w:tab w:val="left" w:pos="8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3C52A" w14:textId="77777777" w:rsidR="0083112A" w:rsidRDefault="001C73CA">
            <w:pPr>
              <w:tabs>
                <w:tab w:val="left" w:pos="813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Góc xây dựng</w:t>
            </w:r>
          </w:p>
          <w:p w14:paraId="199FD3D9" w14:textId="77777777" w:rsidR="0083112A" w:rsidRDefault="0083112A">
            <w:pPr>
              <w:tabs>
                <w:tab w:val="left" w:pos="813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EDB6A" w14:textId="77777777" w:rsidR="0083112A" w:rsidRDefault="001C73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Trẻ biết xây, xếp, lắp ghép tạo thành: Ngôi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ường</w:t>
            </w:r>
          </w:p>
          <w:p w14:paraId="3A843219" w14:textId="77777777" w:rsidR="0083112A" w:rsidRDefault="001C73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Biết phân công công việc trong nhóm chơi, có thao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tác chơi.</w:t>
            </w:r>
          </w:p>
          <w:p w14:paraId="7C82B295" w14:textId="77777777" w:rsidR="0083112A" w:rsidRDefault="001C73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Biết tôn trọng, hợp tác cùng bạn trong khi chơi</w:t>
            </w:r>
          </w:p>
          <w:p w14:paraId="3D0A059A" w14:textId="77777777" w:rsidR="0083112A" w:rsidRDefault="001C73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Biết đặt tên cho công trình xây dựng của mình.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5A802" w14:textId="77777777" w:rsidR="0083112A" w:rsidRDefault="001C73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Xây dựng: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ường mầm non của bé</w:t>
            </w:r>
          </w:p>
          <w:p w14:paraId="568B1E01" w14:textId="77777777" w:rsidR="0083112A" w:rsidRDefault="001C73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Xây, xếp cổng, tường bao, lối đi, khu nhà bảo vệ, các dãy cây giống, lắp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ghép cây xanh, nhà kính</w:t>
            </w:r>
          </w:p>
          <w:p w14:paraId="320AFEEE" w14:textId="77777777" w:rsidR="0083112A" w:rsidRDefault="00831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2BFE2" w14:textId="77777777" w:rsidR="0083112A" w:rsidRDefault="001C73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Mô hình: Ngôi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ường học</w:t>
            </w:r>
          </w:p>
          <w:p w14:paraId="17E82FA0" w14:textId="77777777" w:rsidR="0083112A" w:rsidRDefault="001C73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Đồ dùng đồ chơi: Các loại cây xanh, gạch xây dựng, hộp các loại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7BD9B" w14:textId="77777777" w:rsidR="0083112A" w:rsidRDefault="001C73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1AACB" w14:textId="77777777" w:rsidR="0083112A" w:rsidRDefault="001C73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1EC2A" w14:textId="77777777" w:rsidR="0083112A" w:rsidRDefault="001C73CA">
            <w:pPr>
              <w:tabs>
                <w:tab w:val="left" w:pos="8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DC680" w14:textId="77777777" w:rsidR="0083112A" w:rsidRDefault="001C73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4DBAB" w14:textId="77777777" w:rsidR="0083112A" w:rsidRDefault="001C73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83112A" w14:paraId="382AC569" w14:textId="77777777" w:rsidTr="00956C2B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5F11B" w14:textId="77777777" w:rsidR="0083112A" w:rsidRDefault="0083112A">
            <w:pPr>
              <w:tabs>
                <w:tab w:val="left" w:pos="8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9BF7B1D" w14:textId="77777777" w:rsidR="0083112A" w:rsidRDefault="001C73CA">
            <w:pPr>
              <w:tabs>
                <w:tab w:val="left" w:pos="8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2ED5C" w14:textId="77777777" w:rsidR="0083112A" w:rsidRDefault="0083112A">
            <w:pPr>
              <w:tabs>
                <w:tab w:val="left" w:pos="8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8DCDB" w14:textId="77777777" w:rsidR="0083112A" w:rsidRDefault="001C73CA">
            <w:pPr>
              <w:tabs>
                <w:tab w:val="left" w:pos="813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Góc học tập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AFFBC" w14:textId="77777777" w:rsidR="00EF4F05" w:rsidRPr="00EF4F05" w:rsidRDefault="00EF4F05" w:rsidP="00EF4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F4F0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Trẻ biết cách chơi một số bàn cờ về số lượng, định hướng, kích thước và trò chơi khám phá.</w:t>
            </w:r>
          </w:p>
          <w:p w14:paraId="5B51A251" w14:textId="77777777" w:rsidR="00EF4F05" w:rsidRPr="00EF4F05" w:rsidRDefault="00EF4F05" w:rsidP="00EF4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F4F0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-Trẻ nhận biết và phát âm đúng chữ cái đã học</w:t>
            </w:r>
          </w:p>
          <w:p w14:paraId="4AA15ED5" w14:textId="77777777" w:rsidR="0083112A" w:rsidRDefault="00EF4F05" w:rsidP="00EF4F05">
            <w:pPr>
              <w:tabs>
                <w:tab w:val="left" w:pos="8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F4F0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-Trẻ nhận biết đúng số và tập sao chép lại chính </w:t>
            </w:r>
          </w:p>
          <w:p w14:paraId="3332D213" w14:textId="65CCE127" w:rsidR="00EF4F05" w:rsidRDefault="00EF4F05" w:rsidP="00EF4F05">
            <w:pPr>
              <w:tabs>
                <w:tab w:val="left" w:pos="81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C9AB3" w14:textId="77777777" w:rsidR="00EF4F05" w:rsidRPr="00EF4F05" w:rsidRDefault="00EF4F05" w:rsidP="00EF4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F4F0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Trẻ chơi theo nhóm (2-3 trẻ)</w:t>
            </w:r>
          </w:p>
          <w:p w14:paraId="5D8770A2" w14:textId="77777777" w:rsidR="00EF4F05" w:rsidRPr="00EF4F05" w:rsidRDefault="00EF4F05" w:rsidP="00EF4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F4F0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-Cô đưa ra luật chơi, cách chơi và hướng dẫn trẻ chơi.</w:t>
            </w:r>
          </w:p>
          <w:p w14:paraId="2FF8EC1E" w14:textId="77777777" w:rsidR="00EF4F05" w:rsidRPr="00EF4F05" w:rsidRDefault="00EF4F05" w:rsidP="00EF4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F4F0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-Cô nhận xét kết quả trẻ chơi.</w:t>
            </w:r>
          </w:p>
          <w:p w14:paraId="7B86F8A3" w14:textId="77777777" w:rsidR="00EF4F05" w:rsidRPr="00EF4F05" w:rsidRDefault="00EF4F05" w:rsidP="00EF4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F4F0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-Hướng dẫn trẻ tập đọc số điện thoại, ngày sinh và tập sao chép</w:t>
            </w:r>
          </w:p>
          <w:p w14:paraId="03FD78D5" w14:textId="77777777" w:rsidR="00EF4F05" w:rsidRPr="00EF4F05" w:rsidRDefault="00EF4F05" w:rsidP="00EF4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F4F0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-Hướng dẫn trẻ tập ghép tên trẻ, tên đồ dùng</w:t>
            </w:r>
          </w:p>
          <w:p w14:paraId="64DD710E" w14:textId="2E114159" w:rsidR="0083112A" w:rsidRDefault="00EF4F05" w:rsidP="00EF4F05">
            <w:pPr>
              <w:tabs>
                <w:tab w:val="left" w:pos="813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4F0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-Chơi phân nhóm thực phẩm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7235E" w14:textId="77777777" w:rsidR="0083112A" w:rsidRDefault="001C73CA">
            <w:pPr>
              <w:tabs>
                <w:tab w:val="left" w:pos="81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Bút, sáp màu, thẻ chữ số, thẻ chữ cái</w:t>
            </w:r>
          </w:p>
          <w:p w14:paraId="2A249B9A" w14:textId="77777777" w:rsidR="0083112A" w:rsidRDefault="001C73CA">
            <w:pPr>
              <w:tabs>
                <w:tab w:val="left" w:pos="81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Bảng chơi, quân cờ</w:t>
            </w:r>
          </w:p>
          <w:p w14:paraId="59721D3D" w14:textId="77777777" w:rsidR="0083112A" w:rsidRDefault="001C73CA">
            <w:pPr>
              <w:tabs>
                <w:tab w:val="left" w:pos="81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Bảng chơi, lô tô đồ dùng</w:t>
            </w:r>
          </w:p>
          <w:p w14:paraId="09D89324" w14:textId="77777777" w:rsidR="0083112A" w:rsidRDefault="001C73CA">
            <w:pPr>
              <w:tabs>
                <w:tab w:val="left" w:pos="81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Bảng chơi, đôminô, các đồ dùng đồ chơi</w:t>
            </w:r>
          </w:p>
          <w:p w14:paraId="549187B8" w14:textId="77777777" w:rsidR="0083112A" w:rsidRDefault="001C73CA">
            <w:pPr>
              <w:tabs>
                <w:tab w:val="left" w:pos="81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Bảng chơi. Lô tô các hành vi đúng sai</w:t>
            </w:r>
          </w:p>
          <w:p w14:paraId="6E108E29" w14:textId="77777777" w:rsidR="0083112A" w:rsidRDefault="001C73CA">
            <w:pPr>
              <w:tabs>
                <w:tab w:val="left" w:pos="81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Bảng chơi, lô tô các loại đồ dùng học tập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A9F74" w14:textId="77777777" w:rsidR="0083112A" w:rsidRDefault="001C73CA">
            <w:pPr>
              <w:tabs>
                <w:tab w:val="left" w:pos="8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3CFA0" w14:textId="77777777" w:rsidR="0083112A" w:rsidRDefault="001C73CA">
            <w:pPr>
              <w:tabs>
                <w:tab w:val="left" w:pos="8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10698" w14:textId="77777777" w:rsidR="0083112A" w:rsidRDefault="001C73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6A40C" w14:textId="77777777" w:rsidR="0083112A" w:rsidRDefault="001C73CA">
            <w:pPr>
              <w:tabs>
                <w:tab w:val="left" w:pos="8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04E5C" w14:textId="77777777" w:rsidR="0083112A" w:rsidRDefault="001C73CA">
            <w:pPr>
              <w:tabs>
                <w:tab w:val="left" w:pos="8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83112A" w14:paraId="5E206DB8" w14:textId="77777777" w:rsidTr="00956C2B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42A81" w14:textId="77777777" w:rsidR="0083112A" w:rsidRDefault="001C73CA">
            <w:pPr>
              <w:tabs>
                <w:tab w:val="left" w:pos="8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F889A" w14:textId="77777777" w:rsidR="0083112A" w:rsidRDefault="0083112A">
            <w:pPr>
              <w:tabs>
                <w:tab w:val="left" w:pos="8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871CF" w14:textId="77777777" w:rsidR="0083112A" w:rsidRDefault="001C73CA">
            <w:pPr>
              <w:tabs>
                <w:tab w:val="left" w:pos="813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Góc nghệ thuật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2E153" w14:textId="77777777" w:rsidR="0083112A" w:rsidRDefault="001C73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Trẻ biết cắt, xé dán,vẽ, tô màu nước, in, nặn, gắn đính, chắp ghép, sử dụng các nguyên học liệu để tạo thành các bức tranh,  theo ý thích của trẻ, theo yêu cầu của cô và biết đặt tên cho sản phẩm của mình</w:t>
            </w:r>
          </w:p>
          <w:p w14:paraId="1EEAFFCD" w14:textId="77777777" w:rsidR="0083112A" w:rsidRDefault="001C73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Trẻ biết phối hợp các kĩ năng vẽ, tô màu, để tạo thành bức tranh có màu sắc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hài hòa. Biết nhận xét bức tranh và đặt tên cho sản phẩm của mình.</w:t>
            </w:r>
          </w:p>
          <w:p w14:paraId="38641C5D" w14:textId="77777777" w:rsidR="0083112A" w:rsidRDefault="001C73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Biết kết hợp các ngón tay để tự xé, cắt theo đường viền thẳng, cong của các hình đơn giản</w:t>
            </w:r>
          </w:p>
          <w:p w14:paraId="73A0DACC" w14:textId="77777777" w:rsidR="0083112A" w:rsidRDefault="001C73CA">
            <w:pPr>
              <w:tabs>
                <w:tab w:val="left" w:pos="813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Biết thu, cất đồ dùng, nguyên học liệu gọn gàng, ngăn nắp, đúng nơi quy định.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6BB18" w14:textId="77777777" w:rsidR="0083112A" w:rsidRDefault="001C73CA">
            <w:pPr>
              <w:tabs>
                <w:tab w:val="left" w:pos="81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Vẽ ngôi nhà</w:t>
            </w:r>
          </w:p>
          <w:p w14:paraId="207472A5" w14:textId="77777777" w:rsidR="0083112A" w:rsidRDefault="001C73CA">
            <w:pPr>
              <w:tabs>
                <w:tab w:val="left" w:pos="81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Tô màu nước ngôi nhà</w:t>
            </w:r>
          </w:p>
          <w:p w14:paraId="2E5EDF36" w14:textId="77777777" w:rsidR="0083112A" w:rsidRDefault="001C73CA">
            <w:pPr>
              <w:tabs>
                <w:tab w:val="left" w:pos="81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Vẽ, tô màu, gắn đính, dính dán tranh rỗng bằng các nguyên học liệu</w:t>
            </w:r>
          </w:p>
          <w:p w14:paraId="08A5E819" w14:textId="77777777" w:rsidR="0083112A" w:rsidRDefault="001C73CA">
            <w:pPr>
              <w:tabs>
                <w:tab w:val="left" w:pos="81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Cắt dán album các loại đồ dùng gia đinh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5B383" w14:textId="77777777" w:rsidR="0083112A" w:rsidRDefault="001C73CA">
            <w:pPr>
              <w:tabs>
                <w:tab w:val="left" w:pos="813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Giấy màu, giấy vẽ, kéo, hồ dán, băng dính, màu nước, bút lông, dạ màu, sáp màu, mút xốp, giấy vo, hột hạt, len, vải vụn, lá cây, vỏ hộp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49DC7" w14:textId="77777777" w:rsidR="0083112A" w:rsidRDefault="001C73CA">
            <w:pPr>
              <w:tabs>
                <w:tab w:val="left" w:pos="8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5B86F" w14:textId="77777777" w:rsidR="0083112A" w:rsidRDefault="001C73CA">
            <w:pPr>
              <w:tabs>
                <w:tab w:val="left" w:pos="8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12555" w14:textId="77777777" w:rsidR="0083112A" w:rsidRDefault="001C73CA">
            <w:pPr>
              <w:tabs>
                <w:tab w:val="left" w:pos="8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211C2" w14:textId="77777777" w:rsidR="0083112A" w:rsidRDefault="001C73CA">
            <w:pPr>
              <w:tabs>
                <w:tab w:val="left" w:pos="8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029CD" w14:textId="77777777" w:rsidR="0083112A" w:rsidRDefault="001C73CA">
            <w:pPr>
              <w:tabs>
                <w:tab w:val="left" w:pos="8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83112A" w14:paraId="3DBF991F" w14:textId="77777777" w:rsidTr="00956C2B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E1A4A" w14:textId="77777777" w:rsidR="0083112A" w:rsidRDefault="001C73CA">
            <w:pPr>
              <w:tabs>
                <w:tab w:val="left" w:pos="8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358AF" w14:textId="77777777" w:rsidR="0083112A" w:rsidRDefault="0083112A">
            <w:pPr>
              <w:tabs>
                <w:tab w:val="left" w:pos="8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DF635" w14:textId="77777777" w:rsidR="0083112A" w:rsidRDefault="001C73CA">
            <w:pPr>
              <w:tabs>
                <w:tab w:val="left" w:pos="813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Góc sách truyện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F7D8C" w14:textId="0267750C" w:rsidR="00CA507C" w:rsidRPr="00CA507C" w:rsidRDefault="001C73CA" w:rsidP="00CA5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A507C" w:rsidRPr="00CA507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Trẻ có kỹ năng giở sách, cách đọc, biết kể chuyện theo tranh.</w:t>
            </w:r>
          </w:p>
          <w:p w14:paraId="18101C0F" w14:textId="77777777" w:rsidR="00CA507C" w:rsidRPr="00CA507C" w:rsidRDefault="00CA507C" w:rsidP="00CA5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A507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-Trẻ thuộc thơ và đọc theo từ trong thơ.</w:t>
            </w:r>
          </w:p>
          <w:p w14:paraId="75DB9AB3" w14:textId="3D1127C4" w:rsidR="0083112A" w:rsidRDefault="00CA507C" w:rsidP="00CA507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507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-Trẻ biết cắt, dán, vẽ để tạo thành album về chủ đề.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AB7E5" w14:textId="77777777" w:rsidR="0083112A" w:rsidRDefault="001C73CA">
            <w:pPr>
              <w:tabs>
                <w:tab w:val="left" w:pos="81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Xem album</w:t>
            </w:r>
          </w:p>
          <w:p w14:paraId="6FFD9133" w14:textId="77777777" w:rsidR="0083112A" w:rsidRDefault="001C73CA">
            <w:pPr>
              <w:tabs>
                <w:tab w:val="left" w:pos="81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Kể chuyện sáng tạo theo tranh</w:t>
            </w:r>
          </w:p>
          <w:p w14:paraId="6DB83687" w14:textId="77777777" w:rsidR="0083112A" w:rsidRDefault="001C73CA">
            <w:pPr>
              <w:tabs>
                <w:tab w:val="left" w:pos="81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Kể chuyện sáng tạo với các loại rối</w:t>
            </w:r>
          </w:p>
          <w:p w14:paraId="4F10D38D" w14:textId="77777777" w:rsidR="0083112A" w:rsidRDefault="001C73CA">
            <w:pPr>
              <w:tabs>
                <w:tab w:val="left" w:pos="81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Đọc vè chữ to</w:t>
            </w:r>
          </w:p>
          <w:p w14:paraId="5390A176" w14:textId="77777777" w:rsidR="0083112A" w:rsidRDefault="001C73CA">
            <w:pPr>
              <w:tabs>
                <w:tab w:val="left" w:pos="813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Đọc thơ chữ to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F1284" w14:textId="77777777" w:rsidR="0083112A" w:rsidRDefault="001C73CA">
            <w:pPr>
              <w:tabs>
                <w:tab w:val="left" w:pos="81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Rối tay, rối dẹt, rối nhồi bông</w:t>
            </w:r>
          </w:p>
          <w:p w14:paraId="01C64C51" w14:textId="77777777" w:rsidR="0083112A" w:rsidRDefault="001C73CA">
            <w:pPr>
              <w:tabs>
                <w:tab w:val="left" w:pos="81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Tranh truyện</w:t>
            </w:r>
          </w:p>
          <w:p w14:paraId="2F6A645E" w14:textId="77777777" w:rsidR="0083112A" w:rsidRDefault="001C73CA">
            <w:pPr>
              <w:tabs>
                <w:tab w:val="left" w:pos="813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Tranh thơ chữ to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932AF" w14:textId="77777777" w:rsidR="0083112A" w:rsidRDefault="001C73CA">
            <w:pPr>
              <w:tabs>
                <w:tab w:val="left" w:pos="8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A2775" w14:textId="77777777" w:rsidR="0083112A" w:rsidRDefault="001C73CA">
            <w:pPr>
              <w:tabs>
                <w:tab w:val="left" w:pos="8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8A312" w14:textId="77777777" w:rsidR="0083112A" w:rsidRDefault="001C73CA">
            <w:pPr>
              <w:tabs>
                <w:tab w:val="left" w:pos="8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4D522" w14:textId="77777777" w:rsidR="0083112A" w:rsidRDefault="001C73CA">
            <w:pPr>
              <w:tabs>
                <w:tab w:val="left" w:pos="8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17343" w14:textId="77777777" w:rsidR="0083112A" w:rsidRDefault="001C73CA">
            <w:pPr>
              <w:tabs>
                <w:tab w:val="left" w:pos="8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</w:tbl>
    <w:tbl>
      <w:tblPr>
        <w:tblStyle w:val="TableGrid"/>
        <w:tblW w:w="145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568"/>
        <w:gridCol w:w="4760"/>
      </w:tblGrid>
      <w:tr w:rsidR="00DA3223" w:rsidRPr="00DA3223" w14:paraId="2CA05DF4" w14:textId="77777777" w:rsidTr="0097654A">
        <w:trPr>
          <w:trHeight w:val="655"/>
        </w:trPr>
        <w:tc>
          <w:tcPr>
            <w:tcW w:w="5240" w:type="dxa"/>
          </w:tcPr>
          <w:p w14:paraId="3C1128A0" w14:textId="77777777" w:rsidR="000B0FC5" w:rsidRDefault="000B0FC5" w:rsidP="0097654A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  <w:p w14:paraId="7F5311B5" w14:textId="14D4A02A" w:rsidR="00DA3223" w:rsidRPr="00DA3223" w:rsidRDefault="00DA3223" w:rsidP="0097654A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DA3223">
              <w:rPr>
                <w:b/>
                <w:sz w:val="28"/>
                <w:szCs w:val="28"/>
              </w:rPr>
              <w:t>XÁC NHẬN CỦA TTCM</w:t>
            </w:r>
          </w:p>
          <w:p w14:paraId="30DB5C51" w14:textId="77777777" w:rsidR="00DA3223" w:rsidRPr="00DA3223" w:rsidRDefault="00DA3223" w:rsidP="0097654A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DA3223">
              <w:rPr>
                <w:b/>
                <w:sz w:val="28"/>
                <w:szCs w:val="28"/>
              </w:rPr>
              <w:t>TỔ TRƯỞNG</w:t>
            </w:r>
          </w:p>
        </w:tc>
        <w:tc>
          <w:tcPr>
            <w:tcW w:w="9328" w:type="dxa"/>
            <w:gridSpan w:val="2"/>
          </w:tcPr>
          <w:p w14:paraId="6A716A29" w14:textId="77777777" w:rsidR="00DA3223" w:rsidRPr="00DA3223" w:rsidRDefault="00DA3223" w:rsidP="0097654A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  <w:p w14:paraId="1C02A5D3" w14:textId="77777777" w:rsidR="00DA3223" w:rsidRPr="00DA3223" w:rsidRDefault="00DA3223" w:rsidP="0097654A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DA3223">
              <w:rPr>
                <w:b/>
                <w:sz w:val="28"/>
                <w:szCs w:val="28"/>
              </w:rPr>
              <w:t>GIÁO VIÊN</w:t>
            </w:r>
          </w:p>
        </w:tc>
      </w:tr>
      <w:tr w:rsidR="00DA3223" w:rsidRPr="00DA3223" w14:paraId="56B51A39" w14:textId="77777777" w:rsidTr="00DA3223">
        <w:trPr>
          <w:trHeight w:val="2013"/>
        </w:trPr>
        <w:tc>
          <w:tcPr>
            <w:tcW w:w="5240" w:type="dxa"/>
          </w:tcPr>
          <w:p w14:paraId="1F412C5D" w14:textId="77777777" w:rsidR="00DA3223" w:rsidRPr="00DA3223" w:rsidRDefault="00DA3223" w:rsidP="0097654A">
            <w:pPr>
              <w:pStyle w:val="NoSpacing"/>
              <w:rPr>
                <w:b/>
                <w:sz w:val="28"/>
                <w:szCs w:val="28"/>
              </w:rPr>
            </w:pPr>
          </w:p>
          <w:p w14:paraId="224FB3A5" w14:textId="77777777" w:rsidR="00DA3223" w:rsidRPr="00DA3223" w:rsidRDefault="00DA3223" w:rsidP="0097654A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DA3223">
              <w:rPr>
                <w:noProof/>
                <w:sz w:val="28"/>
                <w:szCs w:val="28"/>
              </w:rPr>
              <w:drawing>
                <wp:inline distT="0" distB="0" distL="0" distR="0" wp14:anchorId="7CBBEE85" wp14:editId="50BA6125">
                  <wp:extent cx="1466850" cy="657003"/>
                  <wp:effectExtent l="0" t="0" r="0" b="0"/>
                  <wp:docPr id="5" name="Picture 5" descr="C:\Users\HP\Desktop\2023-2024\Chữ Ký Giang 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P\Desktop\2023-2024\Chữ Ký Giang 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rightnessContrast bright="30000" contrast="72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3937" cy="6736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AB7BD5" w14:textId="77777777" w:rsidR="00DA3223" w:rsidRPr="00DA3223" w:rsidRDefault="00DA3223" w:rsidP="0097654A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  <w:p w14:paraId="5BBA91BD" w14:textId="77777777" w:rsidR="00DA3223" w:rsidRPr="00DA3223" w:rsidRDefault="00DA3223" w:rsidP="0097654A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DA3223">
              <w:rPr>
                <w:b/>
                <w:sz w:val="28"/>
                <w:szCs w:val="28"/>
              </w:rPr>
              <w:t>Trần Thị Thu Giang</w:t>
            </w:r>
          </w:p>
        </w:tc>
        <w:tc>
          <w:tcPr>
            <w:tcW w:w="4568" w:type="dxa"/>
          </w:tcPr>
          <w:p w14:paraId="1F75E710" w14:textId="77777777" w:rsidR="00DA3223" w:rsidRPr="00DA3223" w:rsidRDefault="00DA3223" w:rsidP="0097654A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  <w:p w14:paraId="092E1DC4" w14:textId="77777777" w:rsidR="00DA3223" w:rsidRPr="00DA3223" w:rsidRDefault="00DA3223" w:rsidP="0097654A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DA3223">
              <w:rPr>
                <w:noProof/>
                <w:sz w:val="28"/>
                <w:szCs w:val="28"/>
              </w:rPr>
              <w:drawing>
                <wp:inline distT="0" distB="0" distL="0" distR="0" wp14:anchorId="192DB9F6" wp14:editId="0A43CCF7">
                  <wp:extent cx="933450" cy="638175"/>
                  <wp:effectExtent l="0" t="0" r="0" b="9525"/>
                  <wp:docPr id="3" name="Picture 3" descr="C:\Users\HP\Desktop\2023-2024\Chữ kí 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P\Desktop\2023-2024\Chữ kí 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38B095" w14:textId="77777777" w:rsidR="00DA3223" w:rsidRPr="00DA3223" w:rsidRDefault="00DA3223" w:rsidP="0097654A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  <w:p w14:paraId="1EDB2FCE" w14:textId="77777777" w:rsidR="00DA3223" w:rsidRPr="00DA3223" w:rsidRDefault="00DA3223" w:rsidP="0097654A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DA3223">
              <w:rPr>
                <w:b/>
                <w:sz w:val="28"/>
                <w:szCs w:val="28"/>
              </w:rPr>
              <w:t>Phạm Thị Hằng</w:t>
            </w:r>
          </w:p>
        </w:tc>
        <w:tc>
          <w:tcPr>
            <w:tcW w:w="4760" w:type="dxa"/>
          </w:tcPr>
          <w:p w14:paraId="59C5A5FC" w14:textId="77777777" w:rsidR="00DA3223" w:rsidRPr="00DA3223" w:rsidRDefault="00DA3223" w:rsidP="0097654A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  <w:p w14:paraId="0E7D9E93" w14:textId="77777777" w:rsidR="00DA3223" w:rsidRPr="00DA3223" w:rsidRDefault="00DA3223" w:rsidP="0097654A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  <w:p w14:paraId="043921B5" w14:textId="77777777" w:rsidR="00DA3223" w:rsidRPr="00DA3223" w:rsidRDefault="00DA3223" w:rsidP="0097654A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DA3223">
              <w:rPr>
                <w:noProof/>
                <w:sz w:val="28"/>
                <w:szCs w:val="28"/>
              </w:rPr>
              <w:drawing>
                <wp:inline distT="0" distB="0" distL="0" distR="0" wp14:anchorId="661AD4DA" wp14:editId="2E64A715">
                  <wp:extent cx="990600" cy="438150"/>
                  <wp:effectExtent l="0" t="0" r="0" b="0"/>
                  <wp:docPr id="4" name="Picture 4" descr="C:\Users\HP\Desktop\z5221345676871_15a7cb16615af6d5eb7152b4953c59b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P\Desktop\z5221345676871_15a7cb16615af6d5eb7152b4953c59bb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rightnessContrast contrast="8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79" t="35705" r="22043" b="49315"/>
                          <a:stretch/>
                        </pic:blipFill>
                        <pic:spPr bwMode="auto">
                          <a:xfrm>
                            <a:off x="0" y="0"/>
                            <a:ext cx="1020080" cy="451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ECEC7FD" w14:textId="77777777" w:rsidR="00DA3223" w:rsidRPr="00DA3223" w:rsidRDefault="00DA3223" w:rsidP="0097654A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  <w:p w14:paraId="7DDB0754" w14:textId="77777777" w:rsidR="00DA3223" w:rsidRPr="00DA3223" w:rsidRDefault="00DA3223" w:rsidP="0097654A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DA3223">
              <w:rPr>
                <w:b/>
                <w:sz w:val="28"/>
                <w:szCs w:val="28"/>
              </w:rPr>
              <w:t>Nguyễn Ngọc Uyên</w:t>
            </w:r>
          </w:p>
        </w:tc>
      </w:tr>
    </w:tbl>
    <w:p w14:paraId="7A62148C" w14:textId="77777777" w:rsidR="0083112A" w:rsidRDefault="0083112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TableGrid1"/>
        <w:tblpPr w:leftFromText="180" w:rightFromText="180" w:vertAnchor="text" w:horzAnchor="page" w:tblpX="689" w:tblpY="222"/>
        <w:tblOverlap w:val="never"/>
        <w:tblW w:w="140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0"/>
        <w:gridCol w:w="3811"/>
        <w:gridCol w:w="5120"/>
      </w:tblGrid>
      <w:tr w:rsidR="0083112A" w14:paraId="77432852" w14:textId="77777777" w:rsidTr="001C73CA">
        <w:trPr>
          <w:trHeight w:val="2471"/>
        </w:trPr>
        <w:tc>
          <w:tcPr>
            <w:tcW w:w="5120" w:type="dxa"/>
          </w:tcPr>
          <w:p w14:paraId="2826877C" w14:textId="40FF7621" w:rsidR="0083112A" w:rsidRPr="001C73CA" w:rsidRDefault="0083112A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811" w:type="dxa"/>
          </w:tcPr>
          <w:p w14:paraId="09E51F29" w14:textId="3D820B7C" w:rsidR="0083112A" w:rsidRDefault="0083112A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5120" w:type="dxa"/>
          </w:tcPr>
          <w:p w14:paraId="116F5601" w14:textId="5BEA1059" w:rsidR="0083112A" w:rsidRPr="001C73CA" w:rsidRDefault="0083112A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</w:tbl>
    <w:p w14:paraId="666EC853" w14:textId="77777777" w:rsidR="0083112A" w:rsidRDefault="0083112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sectPr w:rsidR="0083112A">
      <w:footerReference w:type="default" r:id="rId14"/>
      <w:pgSz w:w="16840" w:h="11907" w:orient="landscape"/>
      <w:pgMar w:top="851" w:right="822" w:bottom="53" w:left="851" w:header="425" w:footer="42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35E9C" w14:textId="77777777" w:rsidR="001416D7" w:rsidRDefault="001416D7">
      <w:pPr>
        <w:spacing w:line="240" w:lineRule="auto"/>
      </w:pPr>
      <w:r>
        <w:separator/>
      </w:r>
    </w:p>
  </w:endnote>
  <w:endnote w:type="continuationSeparator" w:id="0">
    <w:p w14:paraId="54181B39" w14:textId="77777777" w:rsidR="001416D7" w:rsidRDefault="001416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47F04" w14:textId="77777777" w:rsidR="0003774D" w:rsidRDefault="0003774D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  <w:sz w:val="28"/>
        <w:szCs w:val="28"/>
      </w:rPr>
    </w:pPr>
  </w:p>
  <w:p w14:paraId="6B99A354" w14:textId="77777777" w:rsidR="0003774D" w:rsidRDefault="0003774D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80"/>
        <w:tab w:val="right" w:pos="9360"/>
      </w:tabs>
      <w:spacing w:after="0" w:line="240" w:lineRule="auto"/>
      <w:rPr>
        <w:color w:val="000000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6F6EE" w14:textId="77777777" w:rsidR="001416D7" w:rsidRDefault="001416D7">
      <w:pPr>
        <w:spacing w:after="0"/>
      </w:pPr>
      <w:r>
        <w:separator/>
      </w:r>
    </w:p>
  </w:footnote>
  <w:footnote w:type="continuationSeparator" w:id="0">
    <w:p w14:paraId="1B4F58BC" w14:textId="77777777" w:rsidR="001416D7" w:rsidRDefault="001416D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57C6B6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F"/>
    <w:multiLevelType w:val="singleLevel"/>
    <w:tmpl w:val="B71412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DD7EB4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871250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F87EAB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112A"/>
    <w:rsid w:val="000176E8"/>
    <w:rsid w:val="00034BE9"/>
    <w:rsid w:val="0003774D"/>
    <w:rsid w:val="0009671E"/>
    <w:rsid w:val="000A40B5"/>
    <w:rsid w:val="000B0FC5"/>
    <w:rsid w:val="0010569F"/>
    <w:rsid w:val="0013537E"/>
    <w:rsid w:val="001416D7"/>
    <w:rsid w:val="001C379F"/>
    <w:rsid w:val="001C73CA"/>
    <w:rsid w:val="002213DB"/>
    <w:rsid w:val="002804ED"/>
    <w:rsid w:val="00295D6B"/>
    <w:rsid w:val="002D6606"/>
    <w:rsid w:val="00303917"/>
    <w:rsid w:val="00356B3C"/>
    <w:rsid w:val="003806AB"/>
    <w:rsid w:val="003A780A"/>
    <w:rsid w:val="003F24AC"/>
    <w:rsid w:val="00415813"/>
    <w:rsid w:val="0043638D"/>
    <w:rsid w:val="004D4D02"/>
    <w:rsid w:val="00511508"/>
    <w:rsid w:val="00574868"/>
    <w:rsid w:val="0057691D"/>
    <w:rsid w:val="005924B6"/>
    <w:rsid w:val="0059540A"/>
    <w:rsid w:val="00665AB5"/>
    <w:rsid w:val="006B7570"/>
    <w:rsid w:val="006E3C36"/>
    <w:rsid w:val="007873BF"/>
    <w:rsid w:val="007C1056"/>
    <w:rsid w:val="007E411F"/>
    <w:rsid w:val="007E627E"/>
    <w:rsid w:val="0083112A"/>
    <w:rsid w:val="00851D8F"/>
    <w:rsid w:val="00862E12"/>
    <w:rsid w:val="00870860"/>
    <w:rsid w:val="00904BF6"/>
    <w:rsid w:val="00956C2B"/>
    <w:rsid w:val="00967F4D"/>
    <w:rsid w:val="00971D5B"/>
    <w:rsid w:val="009C6288"/>
    <w:rsid w:val="009D6F06"/>
    <w:rsid w:val="00A060CA"/>
    <w:rsid w:val="00A46FEA"/>
    <w:rsid w:val="00AB30F5"/>
    <w:rsid w:val="00AE781A"/>
    <w:rsid w:val="00B806F3"/>
    <w:rsid w:val="00BE30E9"/>
    <w:rsid w:val="00C308F4"/>
    <w:rsid w:val="00C45B46"/>
    <w:rsid w:val="00C61C60"/>
    <w:rsid w:val="00C82A7A"/>
    <w:rsid w:val="00C9565E"/>
    <w:rsid w:val="00CA31E3"/>
    <w:rsid w:val="00CA507C"/>
    <w:rsid w:val="00CB06EB"/>
    <w:rsid w:val="00D37EDC"/>
    <w:rsid w:val="00D415C8"/>
    <w:rsid w:val="00DA2749"/>
    <w:rsid w:val="00DA3223"/>
    <w:rsid w:val="00DA5601"/>
    <w:rsid w:val="00DC1415"/>
    <w:rsid w:val="00DD477A"/>
    <w:rsid w:val="00DE6EE5"/>
    <w:rsid w:val="00DF53A1"/>
    <w:rsid w:val="00E27CFE"/>
    <w:rsid w:val="00E930FA"/>
    <w:rsid w:val="00E9785A"/>
    <w:rsid w:val="00EB4BCA"/>
    <w:rsid w:val="00EE6342"/>
    <w:rsid w:val="00EF4F05"/>
    <w:rsid w:val="00F3788E"/>
    <w:rsid w:val="00F716B2"/>
    <w:rsid w:val="00F72ECC"/>
    <w:rsid w:val="00FA4525"/>
    <w:rsid w:val="00FF4673"/>
    <w:rsid w:val="3B2C1457"/>
    <w:rsid w:val="745F0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4:docId w14:val="52B2D575"/>
  <w15:docId w15:val="{9B91BF4A-9CB0-4060-96A6-D6DF5797A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 w:qFormat="1"/>
    <w:lsdException w:name="index 5" w:semiHidden="1" w:unhideWhenUsed="1"/>
    <w:lsdException w:name="index 6" w:semiHidden="1" w:unhideWhenUsed="1"/>
    <w:lsdException w:name="index 7" w:semiHidden="1" w:unhideWhenUsed="1" w:qFormat="1"/>
    <w:lsdException w:name="index 8" w:semiHidden="1" w:unhideWhenUsed="1"/>
    <w:lsdException w:name="index 9" w:semiHidden="1" w:unhideWhenUsed="1" w:qFormat="1"/>
    <w:lsdException w:name="toc 1" w:semiHidden="1" w:unhideWhenUsed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 w:qFormat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 w:qFormat="1"/>
    <w:lsdException w:name="caption" w:semiHidden="1" w:unhideWhenUsed="1" w:qFormat="1"/>
    <w:lsdException w:name="table of figures" w:semiHidden="1" w:unhideWhenUsed="1" w:qFormat="1"/>
    <w:lsdException w:name="envelope address" w:semiHidden="1" w:unhideWhenUsed="1" w:qFormat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 w:qFormat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 w:qFormat="1"/>
    <w:lsdException w:name="List Number 5" w:semiHidden="1" w:unhideWhenUsed="1"/>
    <w:lsdException w:name="Title" w:qFormat="1"/>
    <w:lsdException w:name="Closing" w:semiHidden="1" w:unhideWhenUsed="1" w:qFormat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 w:qFormat="1"/>
    <w:lsdException w:name="List Continue" w:semiHidden="1" w:unhideWhenUsed="1" w:qFormat="1"/>
    <w:lsdException w:name="List Continue 2" w:qFormat="1"/>
    <w:lsdException w:name="List Continue 4" w:qFormat="1"/>
    <w:lsdException w:name="Message Header" w:semiHidden="1" w:unhideWhenUsed="1"/>
    <w:lsdException w:name="Subtitle" w:qFormat="1"/>
    <w:lsdException w:name="Salutation" w:semiHidden="1" w:unhideWhenUsed="1" w:qFormat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iPriority="99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 w:qFormat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 w:qFormat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 w:qFormat="1"/>
    <w:lsdException w:name="Table Simple 2" w:semiHidden="1" w:unhideWhenUsed="1"/>
    <w:lsdException w:name="Table Simple 3" w:semiHidden="1" w:unhideWhenUsed="1"/>
    <w:lsdException w:name="Table Classic 1" w:semiHidden="1" w:unhideWhenUsed="1" w:qFormat="1"/>
    <w:lsdException w:name="Table Classic 2" w:semiHidden="1" w:unhideWhenUsed="1"/>
    <w:lsdException w:name="Table Classic 3" w:semiHidden="1" w:unhideWhenUsed="1"/>
    <w:lsdException w:name="Table Classic 4" w:semiHidden="1" w:unhideWhenUsed="1" w:qFormat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 w:qFormat="1"/>
    <w:lsdException w:name="Table Columns 2" w:semiHidden="1" w:unhideWhenUsed="1"/>
    <w:lsdException w:name="Table Columns 3" w:semiHidden="1" w:unhideWhenUsed="1" w:qFormat="1"/>
    <w:lsdException w:name="Table Columns 4" w:semiHidden="1" w:unhideWhenUsed="1"/>
    <w:lsdException w:name="Table Columns 5" w:semiHidden="1" w:unhideWhenUsed="1" w:qFormat="1"/>
    <w:lsdException w:name="Table Grid 1" w:semiHidden="1" w:unhideWhenUsed="1"/>
    <w:lsdException w:name="Table Grid 2" w:semiHidden="1" w:unhideWhenUsed="1" w:qFormat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 w:qFormat="1"/>
    <w:lsdException w:name="Table Grid 7" w:semiHidden="1" w:unhideWhenUsed="1"/>
    <w:lsdException w:name="Table Grid 8" w:semiHidden="1" w:unhideWhenUsed="1"/>
    <w:lsdException w:name="Table List 1" w:semiHidden="1" w:unhideWhenUsed="1" w:qFormat="1"/>
    <w:lsdException w:name="Table List 2" w:semiHidden="1" w:unhideWhenUsed="1" w:qFormat="1"/>
    <w:lsdException w:name="Table List 3" w:semiHidden="1" w:unhideWhenUsed="1"/>
    <w:lsdException w:name="Table List 4" w:semiHidden="1" w:unhideWhenUsed="1"/>
    <w:lsdException w:name="Table List 5" w:semiHidden="1" w:unhideWhenUsed="1" w:qFormat="1"/>
    <w:lsdException w:name="Table List 6" w:semiHidden="1" w:unhideWhenUsed="1"/>
    <w:lsdException w:name="Table List 7" w:semiHidden="1" w:unhideWhenUsed="1"/>
    <w:lsdException w:name="Table List 8" w:semiHidden="1" w:unhideWhenUsed="1" w:qFormat="1"/>
    <w:lsdException w:name="Table 3D effects 1" w:semiHidden="1" w:unhideWhenUsed="1"/>
    <w:lsdException w:name="Table 3D effects 2" w:semiHidden="1" w:unhideWhenUsed="1" w:qFormat="1"/>
    <w:lsdException w:name="Table 3D effects 3" w:semiHidden="1" w:unhideWhenUsed="1"/>
    <w:lsdException w:name="Table Contemporary" w:semiHidden="1" w:unhideWhenUsed="1" w:qFormat="1"/>
    <w:lsdException w:name="Table Elegant" w:semiHidden="1" w:unhideWhenUsed="1" w:qFormat="1"/>
    <w:lsdException w:name="Table Professional" w:semiHidden="1" w:unhideWhenUsed="1" w:qFormat="1"/>
    <w:lsdException w:name="Table Subtle 1" w:semiHidden="1" w:unhideWhenUsed="1" w:qFormat="1"/>
    <w:lsdException w:name="Table Subtle 2" w:semiHidden="1" w:unhideWhenUsed="1"/>
    <w:lsdException w:name="Table Web 1" w:semiHidden="1" w:unhideWhenUsed="1" w:qFormat="1"/>
    <w:lsdException w:name="Table Web 2" w:qFormat="1"/>
    <w:lsdException w:name="Balloon Text" w:semiHidden="1" w:uiPriority="99" w:unhideWhenUsed="1" w:qFormat="1"/>
    <w:lsdException w:name="Table Grid" w:uiPriority="5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 w:qFormat="1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sz w:val="24"/>
      <w:szCs w:val="24"/>
      <w:lang w:val="e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link w:val="BalloonTextChar"/>
    <w:uiPriority w:val="99"/>
    <w:semiHidden/>
    <w:unhideWhenUsed/>
    <w:qFormat/>
    <w:rPr>
      <w:rFonts w:ascii="Tahoma" w:hAnsi="Tahoma" w:cs="Tahoma"/>
      <w:sz w:val="16"/>
      <w:szCs w:val="16"/>
      <w:lang w:val="en"/>
    </w:rPr>
  </w:style>
  <w:style w:type="paragraph" w:styleId="DocumentMap">
    <w:name w:val="Document Map"/>
    <w:link w:val="DocumentMapChar"/>
    <w:uiPriority w:val="99"/>
    <w:semiHidden/>
    <w:unhideWhenUsed/>
    <w:qFormat/>
    <w:rPr>
      <w:rFonts w:ascii="Tahoma" w:hAnsi="Tahoma" w:cs="Tahoma"/>
      <w:sz w:val="16"/>
      <w:szCs w:val="16"/>
      <w:lang w:val="en"/>
    </w:rPr>
  </w:style>
  <w:style w:type="paragraph" w:styleId="Footer">
    <w:name w:val="footer"/>
    <w:link w:val="FooterChar"/>
    <w:uiPriority w:val="99"/>
    <w:unhideWhenUsed/>
    <w:qFormat/>
    <w:pPr>
      <w:tabs>
        <w:tab w:val="center" w:pos="4680"/>
        <w:tab w:val="right" w:pos="9360"/>
      </w:tabs>
    </w:pPr>
    <w:rPr>
      <w:sz w:val="28"/>
      <w:szCs w:val="24"/>
      <w:lang w:val="en"/>
    </w:rPr>
  </w:style>
  <w:style w:type="paragraph" w:styleId="NormalWeb">
    <w:name w:val="Normal (Web)"/>
    <w:uiPriority w:val="99"/>
    <w:semiHidden/>
    <w:unhideWhenUsed/>
    <w:qFormat/>
    <w:pPr>
      <w:spacing w:beforeAutospacing="1" w:afterAutospacing="1" w:line="276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Strong">
    <w:name w:val="Strong"/>
    <w:basedOn w:val="DefaultParagraphFont"/>
    <w:qFormat/>
    <w:rPr>
      <w:b/>
      <w:bCs/>
    </w:rPr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uiPriority w:val="34"/>
    <w:qFormat/>
    <w:pPr>
      <w:spacing w:after="200" w:line="276" w:lineRule="auto"/>
      <w:ind w:left="720"/>
      <w:contextualSpacing/>
    </w:pPr>
    <w:rPr>
      <w:sz w:val="28"/>
      <w:szCs w:val="28"/>
      <w:lang w:val="e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qFormat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28"/>
    </w:rPr>
  </w:style>
  <w:style w:type="table" w:customStyle="1" w:styleId="Style19">
    <w:name w:val="_Style 19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20">
    <w:name w:val="_Style 20"/>
    <w:basedOn w:val="TableNormal"/>
    <w:tblPr/>
  </w:style>
  <w:style w:type="table" w:customStyle="1" w:styleId="Style21">
    <w:name w:val="_Style 21"/>
    <w:basedOn w:val="TableNormal"/>
    <w:qFormat/>
    <w:tblPr/>
  </w:style>
  <w:style w:type="table" w:customStyle="1" w:styleId="Style22">
    <w:name w:val="_Style 22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23">
    <w:name w:val="_Style 23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24">
    <w:name w:val="_Style 24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25">
    <w:name w:val="_Style 25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26">
    <w:name w:val="_Style 26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27">
    <w:name w:val="_Style 27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28">
    <w:name w:val="_Style 28"/>
    <w:basedOn w:val="TableNormal"/>
    <w:tblPr/>
  </w:style>
  <w:style w:type="table" w:customStyle="1" w:styleId="Style29">
    <w:name w:val="_Style 29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30">
    <w:name w:val="_Style 30"/>
    <w:basedOn w:val="TableNormal"/>
    <w:qFormat/>
    <w:tblPr>
      <w:tblCellMar>
        <w:left w:w="115" w:type="dxa"/>
        <w:right w:w="115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table" w:customStyle="1" w:styleId="Style35">
    <w:name w:val="_Style 35"/>
    <w:basedOn w:val="TableNormal0"/>
    <w:qFormat/>
    <w:tblPr>
      <w:tblCellMar>
        <w:left w:w="108" w:type="dxa"/>
        <w:right w:w="108" w:type="dxa"/>
      </w:tblCellMar>
    </w:tblPr>
  </w:style>
  <w:style w:type="table" w:customStyle="1" w:styleId="Style36">
    <w:name w:val="_Style 36"/>
    <w:basedOn w:val="TableNormal0"/>
    <w:tblPr>
      <w:tblCellMar>
        <w:left w:w="108" w:type="dxa"/>
        <w:right w:w="108" w:type="dxa"/>
      </w:tblCellMar>
    </w:tblPr>
  </w:style>
  <w:style w:type="table" w:customStyle="1" w:styleId="Style37">
    <w:name w:val="_Style 37"/>
    <w:basedOn w:val="TableNormal0"/>
    <w:qFormat/>
    <w:tblPr>
      <w:tblCellMar>
        <w:left w:w="115" w:type="dxa"/>
        <w:right w:w="115" w:type="dxa"/>
      </w:tblCellMar>
    </w:tblPr>
  </w:style>
  <w:style w:type="table" w:customStyle="1" w:styleId="Style38">
    <w:name w:val="_Style 38"/>
    <w:basedOn w:val="TableNormal0"/>
    <w:tblPr>
      <w:tblCellMar>
        <w:left w:w="115" w:type="dxa"/>
        <w:right w:w="115" w:type="dxa"/>
      </w:tblCellMar>
    </w:tblPr>
  </w:style>
  <w:style w:type="table" w:customStyle="1" w:styleId="Style39">
    <w:name w:val="_Style 39"/>
    <w:basedOn w:val="TableNormal0"/>
    <w:qFormat/>
    <w:tblPr>
      <w:tblCellMar>
        <w:left w:w="115" w:type="dxa"/>
        <w:right w:w="115" w:type="dxa"/>
      </w:tblCellMar>
    </w:tblPr>
  </w:style>
  <w:style w:type="table" w:customStyle="1" w:styleId="Style40">
    <w:name w:val="_Style 40"/>
    <w:basedOn w:val="TableNormal0"/>
    <w:tblPr>
      <w:tblCellMar>
        <w:left w:w="115" w:type="dxa"/>
        <w:right w:w="115" w:type="dxa"/>
      </w:tblCellMar>
    </w:tblPr>
  </w:style>
  <w:style w:type="table" w:customStyle="1" w:styleId="Style41">
    <w:name w:val="_Style 41"/>
    <w:basedOn w:val="TableNormal0"/>
    <w:qFormat/>
    <w:tblPr>
      <w:tblCellMar>
        <w:left w:w="115" w:type="dxa"/>
        <w:right w:w="115" w:type="dxa"/>
      </w:tblCellMar>
    </w:tblPr>
  </w:style>
  <w:style w:type="table" w:customStyle="1" w:styleId="Style42">
    <w:name w:val="_Style 42"/>
    <w:basedOn w:val="TableNormal0"/>
    <w:tblPr>
      <w:tblCellMar>
        <w:left w:w="115" w:type="dxa"/>
        <w:right w:w="115" w:type="dxa"/>
      </w:tblCellMar>
    </w:tblPr>
  </w:style>
  <w:style w:type="table" w:customStyle="1" w:styleId="Style43">
    <w:name w:val="_Style 43"/>
    <w:basedOn w:val="TableNormal0"/>
    <w:qFormat/>
    <w:tblPr>
      <w:tblCellMar>
        <w:left w:w="108" w:type="dxa"/>
        <w:right w:w="108" w:type="dxa"/>
      </w:tblCellMar>
    </w:tblPr>
  </w:style>
  <w:style w:type="table" w:customStyle="1" w:styleId="TableGrid1">
    <w:name w:val="Table Grid1"/>
    <w:basedOn w:val="TableNormal"/>
    <w:uiPriority w:val="59"/>
    <w:qFormat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uiPriority w:val="59"/>
    <w:qFormat/>
    <w:rsid w:val="00E930FA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hdphoto" Target="media/hdphoto2.wdp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microsoft.com/office/2007/relationships/hdphoto" Target="media/hdphoto1.wdp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ggtsH5ZLXzvyOv+u1lhz0K8w+Q==">CgMxLjAyDmgucTlibm82MWFub2E3OAByITFaenY5MXpLQXNXdzg5azlVbTl1LXgwZTNrLS0xWUR4bg==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14</Pages>
  <Words>2529</Words>
  <Characters>14418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MTPD</cp:lastModifiedBy>
  <cp:revision>103</cp:revision>
  <dcterms:created xsi:type="dcterms:W3CDTF">2019-10-01T14:52:00Z</dcterms:created>
  <dcterms:modified xsi:type="dcterms:W3CDTF">2025-08-10T16:27:00Z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AA0DEB7EED6241DAB5444C14923B5A16_12</vt:lpwstr>
  </property>
</Properties>
</file>