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E" w:rsidRPr="00FE399A" w:rsidRDefault="001908A6">
      <w:pPr>
        <w:rPr>
          <w:rFonts w:ascii="Times New Roman" w:hAnsi="Times New Roman" w:cs="Times New Roman"/>
          <w:b/>
          <w:sz w:val="48"/>
          <w:szCs w:val="48"/>
        </w:rPr>
      </w:pPr>
      <w:r w:rsidRPr="00FE399A">
        <w:rPr>
          <w:rFonts w:ascii="Times New Roman" w:hAnsi="Times New Roman" w:cs="Times New Roman"/>
          <w:b/>
          <w:sz w:val="48"/>
          <w:szCs w:val="48"/>
        </w:rPr>
        <w:t>Thời khóa biểu</w:t>
      </w:r>
      <w:bookmarkStart w:id="0" w:name="_GoBack"/>
      <w:bookmarkEnd w:id="0"/>
    </w:p>
    <w:p w:rsidR="001908A6" w:rsidRPr="00FE399A" w:rsidRDefault="001908A6" w:rsidP="0044099E">
      <w:pPr>
        <w:spacing w:line="440" w:lineRule="exact"/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</w:pPr>
      <w:r w:rsidRPr="00E914E6">
        <w:rPr>
          <w:rFonts w:ascii="Times New Roman" w:hAnsi="Times New Roman" w:cs="Times New Roman"/>
          <w:b/>
          <w:sz w:val="40"/>
          <w:szCs w:val="40"/>
        </w:rPr>
        <w:t xml:space="preserve">Nhánh </w:t>
      </w:r>
      <w:r w:rsidR="0044099E">
        <w:rPr>
          <w:rFonts w:ascii="Times New Roman" w:hAnsi="Times New Roman" w:cs="Times New Roman"/>
          <w:b/>
          <w:sz w:val="40"/>
          <w:szCs w:val="40"/>
        </w:rPr>
        <w:t>2</w:t>
      </w:r>
      <w:r w:rsidR="00E914E6" w:rsidRPr="00FE399A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>:</w:t>
      </w:r>
      <w:r w:rsidR="00FE399A" w:rsidRPr="00FE399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4099E" w:rsidRPr="0044099E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>Dự án</w:t>
      </w:r>
      <w:r w:rsidR="0044099E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 xml:space="preserve"> </w:t>
      </w:r>
      <w:r w:rsidR="0044099E" w:rsidRPr="0044099E">
        <w:rPr>
          <w:rFonts w:ascii="Times New Roman" w:hAnsi="Times New Roman" w:cs="Times New Roman"/>
          <w:b/>
          <w:color w:val="000000" w:themeColor="text1"/>
          <w:sz w:val="36"/>
          <w:szCs w:val="36"/>
          <w:lang w:val="nl-NL"/>
        </w:rPr>
        <w:t>STEAM “Bé vui trung thu”</w:t>
      </w: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2694"/>
        <w:gridCol w:w="2693"/>
        <w:gridCol w:w="3097"/>
        <w:gridCol w:w="3140"/>
        <w:gridCol w:w="2835"/>
      </w:tblGrid>
      <w:tr w:rsidR="0044099E" w:rsidRPr="00FE399A" w:rsidTr="00944798">
        <w:tc>
          <w:tcPr>
            <w:tcW w:w="2694" w:type="dxa"/>
            <w:tcBorders>
              <w:left w:val="single" w:sz="4" w:space="0" w:color="auto"/>
            </w:tcBorders>
          </w:tcPr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Ngày 6/10/2025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44099E" w:rsidRPr="0044099E" w:rsidRDefault="0044099E" w:rsidP="0044099E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Chuyền bóng qua đầu qua chân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Ngày 7/10/2025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Khám phá đồ chơi trung thu ( Đầu sư tử)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( E2, E3)</w:t>
            </w:r>
          </w:p>
        </w:tc>
        <w:tc>
          <w:tcPr>
            <w:tcW w:w="3097" w:type="dxa"/>
          </w:tcPr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Ngày 8/10/2025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Truyện : chú cuội cung trăng</w:t>
            </w:r>
          </w:p>
          <w:p w:rsidR="0044099E" w:rsidRPr="0044099E" w:rsidRDefault="0044099E" w:rsidP="0044099E">
            <w:pPr>
              <w:pStyle w:val="NoSpacing"/>
              <w:spacing w:line="4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Ngày 9/10/2025</w:t>
            </w:r>
          </w:p>
          <w:p w:rsidR="0044099E" w:rsidRPr="0044099E" w:rsidRDefault="0044099E" w:rsidP="0044099E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44099E" w:rsidRPr="0044099E" w:rsidRDefault="0044099E" w:rsidP="0044099E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 xml:space="preserve">Làm đầu sư tử </w:t>
            </w:r>
          </w:p>
          <w:p w:rsidR="0044099E" w:rsidRPr="0044099E" w:rsidRDefault="0044099E" w:rsidP="0044099E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( E4, E5)</w:t>
            </w:r>
          </w:p>
        </w:tc>
        <w:tc>
          <w:tcPr>
            <w:tcW w:w="2835" w:type="dxa"/>
          </w:tcPr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Ngày 10/10/2025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44099E" w:rsidRPr="0044099E" w:rsidRDefault="0044099E" w:rsidP="0044099E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9E">
              <w:rPr>
                <w:rFonts w:ascii="Times New Roman" w:hAnsi="Times New Roman" w:cs="Times New Roman"/>
                <w:sz w:val="28"/>
                <w:szCs w:val="28"/>
              </w:rPr>
              <w:t>Đếm đến 7, tạo nhóm 7 đối tượng nhận biết số 7.</w:t>
            </w:r>
          </w:p>
        </w:tc>
      </w:tr>
    </w:tbl>
    <w:p w:rsidR="001908A6" w:rsidRPr="00E914E6" w:rsidRDefault="001908A6">
      <w:pPr>
        <w:rPr>
          <w:sz w:val="36"/>
          <w:szCs w:val="36"/>
        </w:rPr>
      </w:pPr>
    </w:p>
    <w:sectPr w:rsidR="001908A6" w:rsidRPr="00E914E6" w:rsidSect="001908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A6"/>
    <w:rsid w:val="000C58EE"/>
    <w:rsid w:val="001908A6"/>
    <w:rsid w:val="0044099E"/>
    <w:rsid w:val="00E914E6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8DAB"/>
  <w15:chartTrackingRefBased/>
  <w15:docId w15:val="{68F06EFA-A8EA-4E69-8CCC-6195EE76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409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2025-09-09T02:00:00Z</dcterms:created>
  <dcterms:modified xsi:type="dcterms:W3CDTF">2025-10-06T00:28:00Z</dcterms:modified>
</cp:coreProperties>
</file>