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71" w:rsidRPr="00210985" w:rsidRDefault="00B56771" w:rsidP="00B56771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BỒI DƯỠNG CHUYÊN MÔN</w:t>
      </w:r>
    </w:p>
    <w:p w:rsidR="00B56771" w:rsidRPr="00B56771" w:rsidRDefault="007D650B" w:rsidP="00B56771">
      <w:pPr>
        <w:jc w:val="center"/>
        <w:rPr>
          <w:b/>
          <w:color w:val="333333"/>
          <w:sz w:val="28"/>
          <w:szCs w:val="28"/>
          <w:highlight w:val="white"/>
        </w:rPr>
      </w:pPr>
      <w:r>
        <w:rPr>
          <w:b/>
          <w:color w:val="333333"/>
          <w:sz w:val="28"/>
          <w:szCs w:val="28"/>
          <w:highlight w:val="white"/>
        </w:rPr>
        <w:t>LẬP KẾ HOẠCH HOẠT ĐỘNG NGOÀI TRỜI CÁC KHỐI TUỔI</w:t>
      </w:r>
    </w:p>
    <w:p w:rsidR="00B56771" w:rsidRPr="00210985" w:rsidRDefault="00B56771" w:rsidP="00B56771">
      <w:pPr>
        <w:spacing w:line="276" w:lineRule="auto"/>
        <w:ind w:firstLine="38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</w:p>
    <w:p w:rsidR="00B56771" w:rsidRPr="00210985" w:rsidRDefault="00A41EAE" w:rsidP="00B56771">
      <w:pPr>
        <w:spacing w:line="276" w:lineRule="auto"/>
        <w:ind w:left="1554" w:firstLine="38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Thời gian: 14h0</w:t>
      </w:r>
      <w:r w:rsidR="00C7495E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 ngày 17</w:t>
      </w:r>
      <w:bookmarkStart w:id="0" w:name="_GoBack"/>
      <w:bookmarkEnd w:id="0"/>
      <w:r w:rsidR="00B56771"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/8/2024</w:t>
      </w:r>
    </w:p>
    <w:p w:rsidR="00B56771" w:rsidRPr="00210985" w:rsidRDefault="00B56771" w:rsidP="00B56771">
      <w:pPr>
        <w:spacing w:line="276" w:lineRule="auto"/>
        <w:ind w:left="1554" w:firstLine="38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Thành phần: </w:t>
      </w:r>
      <w:r w:rsidR="00B23630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CB, GV,NV</w:t>
      </w: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 </w:t>
      </w:r>
      <w:r w:rsidR="00B23630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48/48</w:t>
      </w:r>
    </w:p>
    <w:p w:rsidR="00B56771" w:rsidRDefault="00B56771" w:rsidP="00B56771">
      <w:pPr>
        <w:spacing w:line="276" w:lineRule="auto"/>
        <w:ind w:left="1554" w:firstLine="38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 w:rsidRPr="00210985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Người bồi dưỡng: Lê Thị Duyên- PHT</w:t>
      </w:r>
    </w:p>
    <w:p w:rsidR="007D650B" w:rsidRDefault="00B56771" w:rsidP="00A85940">
      <w:pPr>
        <w:spacing w:line="276" w:lineRule="auto"/>
        <w:ind w:left="1554" w:firstLine="38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Nội dung</w:t>
      </w:r>
      <w:r w:rsidR="00A85940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 xml:space="preserve">: </w:t>
      </w:r>
      <w:r w:rsidR="007D650B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Lập kế hoạch HĐNT các khối tuổi</w:t>
      </w:r>
    </w:p>
    <w:p w:rsidR="007D650B" w:rsidRDefault="007D650B" w:rsidP="00B23630">
      <w:pPr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I. </w:t>
      </w:r>
    </w:p>
    <w:p w:rsidR="00B23630" w:rsidRPr="00A85940" w:rsidRDefault="005F6F5D" w:rsidP="005F6F5D">
      <w:pPr>
        <w:spacing w:line="276" w:lineRule="auto"/>
        <w:jc w:val="center"/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</w:pP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K</w:t>
      </w:r>
      <w:r w:rsidR="00A41EAE"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ết thúc: 16</w:t>
      </w:r>
      <w:r>
        <w:rPr>
          <w:b/>
          <w:color w:val="333333"/>
          <w:szCs w:val="28"/>
          <w:bdr w:val="none" w:sz="0" w:space="0" w:color="auto" w:frame="1"/>
          <w:shd w:val="clear" w:color="auto" w:fill="FFFFFF"/>
          <w:lang w:val="nb-NO"/>
        </w:rPr>
        <w:t>h30 phút cùng ngày</w:t>
      </w:r>
    </w:p>
    <w:sectPr w:rsidR="00B23630" w:rsidRPr="00A85940" w:rsidSect="00A54192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71DE"/>
    <w:multiLevelType w:val="hybridMultilevel"/>
    <w:tmpl w:val="9DB0E652"/>
    <w:lvl w:ilvl="0" w:tplc="9F8EBC98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E201DCC"/>
    <w:multiLevelType w:val="hybridMultilevel"/>
    <w:tmpl w:val="80500D5A"/>
    <w:lvl w:ilvl="0" w:tplc="8E221B6C">
      <w:start w:val="1"/>
      <w:numFmt w:val="decimal"/>
      <w:lvlText w:val="%1."/>
      <w:lvlJc w:val="left"/>
      <w:pPr>
        <w:ind w:left="1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" w15:restartNumberingAfterBreak="0">
    <w:nsid w:val="61AB1C17"/>
    <w:multiLevelType w:val="hybridMultilevel"/>
    <w:tmpl w:val="2FFC50AC"/>
    <w:lvl w:ilvl="0" w:tplc="DDD6D53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4F0235"/>
    <w:multiLevelType w:val="hybridMultilevel"/>
    <w:tmpl w:val="5752457C"/>
    <w:lvl w:ilvl="0" w:tplc="13CCD6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0D"/>
    <w:rsid w:val="00045E14"/>
    <w:rsid w:val="00253BDD"/>
    <w:rsid w:val="00257F47"/>
    <w:rsid w:val="002E1670"/>
    <w:rsid w:val="003653FF"/>
    <w:rsid w:val="003760B2"/>
    <w:rsid w:val="003B2CB9"/>
    <w:rsid w:val="004B3078"/>
    <w:rsid w:val="00507DD3"/>
    <w:rsid w:val="005F6F5D"/>
    <w:rsid w:val="0063535A"/>
    <w:rsid w:val="00660E1F"/>
    <w:rsid w:val="00662B65"/>
    <w:rsid w:val="006C05EC"/>
    <w:rsid w:val="006F5FB4"/>
    <w:rsid w:val="007D650B"/>
    <w:rsid w:val="008A2DC8"/>
    <w:rsid w:val="008F4D96"/>
    <w:rsid w:val="00907378"/>
    <w:rsid w:val="0093626C"/>
    <w:rsid w:val="00982549"/>
    <w:rsid w:val="009B656C"/>
    <w:rsid w:val="00A41EAE"/>
    <w:rsid w:val="00A54192"/>
    <w:rsid w:val="00A85940"/>
    <w:rsid w:val="00B23630"/>
    <w:rsid w:val="00B56771"/>
    <w:rsid w:val="00C7495E"/>
    <w:rsid w:val="00D42701"/>
    <w:rsid w:val="00D86C98"/>
    <w:rsid w:val="00D94CF9"/>
    <w:rsid w:val="00E6730D"/>
    <w:rsid w:val="00EC0668"/>
    <w:rsid w:val="00F01A18"/>
    <w:rsid w:val="00FB6D02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A56D"/>
  <w15:chartTrackingRefBased/>
  <w15:docId w15:val="{AEBE4464-F11F-4BF1-B57B-83E18980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0D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40"/>
    <w:pPr>
      <w:ind w:left="720"/>
      <w:contextualSpacing/>
    </w:pPr>
  </w:style>
  <w:style w:type="table" w:styleId="TableGrid">
    <w:name w:val="Table Grid"/>
    <w:basedOn w:val="TableNormal"/>
    <w:uiPriority w:val="39"/>
    <w:rsid w:val="00B236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STD_DUYEN</dc:creator>
  <cp:keywords/>
  <dc:description/>
  <cp:lastModifiedBy>STD_DUYEN</cp:lastModifiedBy>
  <cp:revision>25</cp:revision>
  <dcterms:created xsi:type="dcterms:W3CDTF">2024-08-09T08:13:00Z</dcterms:created>
  <dcterms:modified xsi:type="dcterms:W3CDTF">2024-08-09T13:49:00Z</dcterms:modified>
</cp:coreProperties>
</file>