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B53F502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28797E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</w:t>
      </w:r>
      <w:r w:rsidR="007D3E42">
        <w:rPr>
          <w:b/>
          <w:szCs w:val="28"/>
          <w:lang w:val="vi-VN"/>
        </w:rPr>
        <w:t>2</w:t>
      </w:r>
      <w:bookmarkStart w:id="0" w:name="_GoBack"/>
      <w:bookmarkEnd w:id="0"/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3079B348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215A80">
        <w:rPr>
          <w:b/>
          <w:szCs w:val="28"/>
          <w:lang w:val="vi-VN"/>
        </w:rPr>
        <w:t>4: Tái Chế</w:t>
      </w:r>
    </w:p>
    <w:p w14:paraId="24836FE6" w14:textId="1A7FB096" w:rsidR="00EF1E5C" w:rsidRPr="0028797E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FE4E7E">
        <w:rPr>
          <w:b/>
          <w:szCs w:val="28"/>
          <w:lang w:val="vi-VN"/>
        </w:rPr>
        <w:t>Bé cùng chơi với giấy</w:t>
      </w:r>
    </w:p>
    <w:p w14:paraId="5D0A5FA4" w14:textId="7C239D7C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FE4E7E">
        <w:rPr>
          <w:b/>
          <w:bCs/>
          <w:i/>
          <w:iCs/>
          <w:szCs w:val="28"/>
          <w:lang w:val="vi-VN"/>
        </w:rPr>
        <w:t>2/12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FE4E7E">
        <w:rPr>
          <w:b/>
          <w:bCs/>
          <w:i/>
          <w:iCs/>
          <w:szCs w:val="28"/>
          <w:lang w:val="vi-VN"/>
        </w:rPr>
        <w:t>6/12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E4E7E" w:rsidRPr="007D3E42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FE4E7E" w:rsidRPr="00690A61" w:rsidRDefault="00FE4E7E" w:rsidP="00FE4E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6F719F3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60AB761D" w14:textId="77777777" w:rsidR="00FE4E7E" w:rsidRDefault="00FE4E7E" w:rsidP="00FE4E7E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PTTC</w:t>
            </w:r>
          </w:p>
          <w:p w14:paraId="2CDF1386" w14:textId="77777777" w:rsidR="00FE4E7E" w:rsidRDefault="00FE4E7E" w:rsidP="00FE4E7E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Vận động tinh </w:t>
            </w:r>
          </w:p>
          <w:p w14:paraId="04FCBF1E" w14:textId="77777777" w:rsidR="00FE4E7E" w:rsidRPr="009863A7" w:rsidRDefault="00FE4E7E" w:rsidP="00FE4E7E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“ Gấp túi giấy”</w:t>
            </w:r>
          </w:p>
          <w:p w14:paraId="79F607FD" w14:textId="1E6655D2" w:rsidR="00FE4E7E" w:rsidRPr="00743C4B" w:rsidRDefault="00FE4E7E" w:rsidP="00FE4E7E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04F8B5FF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546AA2B8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19F157B2" w14:textId="77777777" w:rsidR="00FE4E7E" w:rsidRPr="003222A2" w:rsidRDefault="00FE4E7E" w:rsidP="00FE4E7E">
            <w:pPr>
              <w:tabs>
                <w:tab w:val="left" w:pos="3510"/>
              </w:tabs>
              <w:spacing w:line="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Sự</w:t>
            </w:r>
            <w:r w:rsidRPr="003222A2">
              <w:rPr>
                <w:color w:val="000000" w:themeColor="text1"/>
                <w:sz w:val="24"/>
                <w:szCs w:val="24"/>
                <w:lang w:val="nl-NL"/>
              </w:rPr>
              <w:t xml:space="preserve"> kỳ diệu từ giấy</w:t>
            </w:r>
          </w:p>
          <w:p w14:paraId="515AA914" w14:textId="5ABDFBE3" w:rsidR="00FE4E7E" w:rsidRPr="00743C4B" w:rsidRDefault="00FE4E7E" w:rsidP="00FE4E7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(5E)</w:t>
            </w:r>
          </w:p>
        </w:tc>
        <w:tc>
          <w:tcPr>
            <w:tcW w:w="2552" w:type="dxa"/>
          </w:tcPr>
          <w:p w14:paraId="45752475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4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3A04730C" w14:textId="77777777" w:rsidR="00FE4E7E" w:rsidRPr="007C2B65" w:rsidRDefault="00FE4E7E" w:rsidP="00FE4E7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PTNN</w:t>
            </w:r>
          </w:p>
          <w:p w14:paraId="57BE6554" w14:textId="77777777" w:rsidR="00FE4E7E" w:rsidRPr="009863A7" w:rsidRDefault="00FE4E7E" w:rsidP="00FE4E7E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Truyện</w:t>
            </w:r>
            <w:r w:rsidRPr="003222A2">
              <w:rPr>
                <w:color w:val="000000" w:themeColor="text1"/>
                <w:sz w:val="24"/>
                <w:szCs w:val="24"/>
                <w:lang w:val="nl-NL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Tâm sự của vỏ hộp</w:t>
            </w:r>
          </w:p>
          <w:p w14:paraId="719BAAD5" w14:textId="50C8EB8D" w:rsidR="00FE4E7E" w:rsidRPr="007349D6" w:rsidRDefault="00FE4E7E" w:rsidP="00FE4E7E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E423CC7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5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0E228267" w14:textId="77777777" w:rsidR="00FE4E7E" w:rsidRPr="007C2B65" w:rsidRDefault="00FE4E7E" w:rsidP="00FE4E7E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>PT</w:t>
            </w:r>
            <w:r>
              <w:rPr>
                <w:b/>
                <w:bCs/>
                <w:sz w:val="24"/>
                <w:szCs w:val="24"/>
                <w:lang w:val="vi-VN"/>
              </w:rPr>
              <w:t>TM</w:t>
            </w:r>
          </w:p>
          <w:p w14:paraId="293578F7" w14:textId="5CF1504E" w:rsidR="00FE4E7E" w:rsidRPr="00690A61" w:rsidRDefault="00FE4E7E" w:rsidP="00FE4E7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KNCH “ Con diều giấy”</w:t>
            </w:r>
          </w:p>
        </w:tc>
        <w:tc>
          <w:tcPr>
            <w:tcW w:w="2552" w:type="dxa"/>
          </w:tcPr>
          <w:p w14:paraId="6A91100A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6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5A215202" w14:textId="77777777" w:rsidR="00FE4E7E" w:rsidRPr="00C40A10" w:rsidRDefault="00FE4E7E" w:rsidP="00FE4E7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PTNN</w:t>
            </w:r>
          </w:p>
          <w:p w14:paraId="3FDD0716" w14:textId="4B53F2AA" w:rsidR="00FE4E7E" w:rsidRPr="00690A61" w:rsidRDefault="00FE4E7E" w:rsidP="00FE4E7E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Dạy trẻ đọc thuộc thơ “ Tập quét nhà”</w:t>
            </w:r>
          </w:p>
        </w:tc>
        <w:tc>
          <w:tcPr>
            <w:tcW w:w="1276" w:type="dxa"/>
          </w:tcPr>
          <w:p w14:paraId="1D65AA17" w14:textId="77777777" w:rsidR="00FE4E7E" w:rsidRPr="00690A61" w:rsidRDefault="00FE4E7E" w:rsidP="00FE4E7E">
            <w:pPr>
              <w:rPr>
                <w:sz w:val="24"/>
                <w:szCs w:val="24"/>
                <w:lang w:val="nl-NL"/>
              </w:rPr>
            </w:pPr>
          </w:p>
        </w:tc>
      </w:tr>
      <w:tr w:rsidR="00FE4E7E" w:rsidRPr="007D3E42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FE4E7E" w:rsidRPr="00690A61" w:rsidRDefault="00FE4E7E" w:rsidP="00FE4E7E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2F72F08D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678329C9" w14:textId="77777777" w:rsidR="00FE4E7E" w:rsidRDefault="00FE4E7E" w:rsidP="00FE4E7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3222A2">
              <w:rPr>
                <w:sz w:val="24"/>
                <w:szCs w:val="24"/>
                <w:lang w:val="nl-NL"/>
              </w:rPr>
              <w:t xml:space="preserve">: </w:t>
            </w:r>
            <w:r w:rsidRPr="00672392">
              <w:rPr>
                <w:sz w:val="24"/>
                <w:szCs w:val="24"/>
                <w:lang w:val="vi-VN"/>
              </w:rPr>
              <w:t>Quan sát hình ảnh, trò chuyện về cách bảo vệ môi trường đối với sức khỏe con người.</w:t>
            </w:r>
          </w:p>
          <w:p w14:paraId="2DE6F8AF" w14:textId="77777777" w:rsidR="00FE4E7E" w:rsidRPr="00672392" w:rsidRDefault="00FE4E7E" w:rsidP="00FE4E7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 w:rsidRPr="003222A2">
              <w:rPr>
                <w:sz w:val="24"/>
                <w:szCs w:val="24"/>
                <w:lang w:val="vi-VN"/>
              </w:rPr>
              <w:t xml:space="preserve"> TCVĐ</w:t>
            </w:r>
            <w:r w:rsidRPr="003222A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Rồng rắn lên mây</w:t>
            </w:r>
          </w:p>
          <w:p w14:paraId="6FE338DA" w14:textId="10DF244C" w:rsidR="00FE4E7E" w:rsidRPr="002F6579" w:rsidRDefault="00FE4E7E" w:rsidP="00FE4E7E">
            <w:pPr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 xml:space="preserve">ơi tự chọn: </w:t>
            </w:r>
            <w:r>
              <w:rPr>
                <w:sz w:val="24"/>
                <w:szCs w:val="24"/>
                <w:lang w:val="vi-VN"/>
              </w:rPr>
              <w:t>Đi cà kheo, nhảy bao bố</w:t>
            </w:r>
            <w:r w:rsidRPr="003222A2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620F997C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0B802169" w14:textId="77777777" w:rsidR="00FE4E7E" w:rsidRPr="00672392" w:rsidRDefault="00FE4E7E" w:rsidP="00FE4E7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 w:rsidRPr="003222A2">
              <w:rPr>
                <w:sz w:val="24"/>
                <w:szCs w:val="24"/>
                <w:lang w:val="vi-VN"/>
              </w:rPr>
              <w:t xml:space="preserve"> TCVĐ</w:t>
            </w:r>
            <w:r w:rsidRPr="003222A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Ném lon</w:t>
            </w:r>
          </w:p>
          <w:p w14:paraId="4D8E7A2F" w14:textId="77777777" w:rsidR="00FE4E7E" w:rsidRPr="006C5029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C86746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C86746">
              <w:rPr>
                <w:sz w:val="24"/>
                <w:szCs w:val="24"/>
                <w:lang w:val="nl-NL"/>
              </w:rPr>
              <w:t xml:space="preserve">Thực hành: </w:t>
            </w:r>
            <w:r w:rsidRPr="00672392">
              <w:rPr>
                <w:sz w:val="24"/>
                <w:szCs w:val="24"/>
                <w:lang w:val="nl-NL"/>
              </w:rPr>
              <w:t>Thu gom rác bỏ đúng nơi quy định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6DF22A06" w14:textId="77777777" w:rsidR="00FE4E7E" w:rsidRPr="003222A2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75CCC476" w14:textId="5B803F77" w:rsidR="00FE4E7E" w:rsidRPr="00F15172" w:rsidRDefault="00FE4E7E" w:rsidP="00FE4E7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6ED3478E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3A6CFB1D" w14:textId="77777777" w:rsidR="00FE4E7E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Nhảy bao bố</w:t>
            </w:r>
          </w:p>
          <w:p w14:paraId="01EA4A00" w14:textId="77777777" w:rsidR="00FE4E7E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672392">
              <w:rPr>
                <w:sz w:val="24"/>
                <w:szCs w:val="24"/>
                <w:lang w:val="vi-VN"/>
              </w:rPr>
              <w:t xml:space="preserve">Quan sát, trò chuyện một số đồ chơi  làm từ các loại giấy     </w:t>
            </w:r>
          </w:p>
          <w:p w14:paraId="47CAA519" w14:textId="142599E6" w:rsidR="00FE4E7E" w:rsidRPr="002F6579" w:rsidRDefault="00FE4E7E" w:rsidP="00FE4E7E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409" w:type="dxa"/>
          </w:tcPr>
          <w:p w14:paraId="38F27A37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49476B3E" w14:textId="77777777" w:rsidR="00FE4E7E" w:rsidRPr="00E36793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Trời nắng trời mưa</w:t>
            </w:r>
          </w:p>
          <w:p w14:paraId="53EA17F8" w14:textId="77777777" w:rsidR="00FE4E7E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khế</w:t>
            </w:r>
          </w:p>
          <w:p w14:paraId="5535703C" w14:textId="56A654E4" w:rsidR="00FE4E7E" w:rsidRPr="0090340F" w:rsidRDefault="00FE4E7E" w:rsidP="00FE4E7E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2552" w:type="dxa"/>
          </w:tcPr>
          <w:p w14:paraId="79011C2D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3AA2D319" w14:textId="77777777" w:rsidR="00FE4E7E" w:rsidRPr="006C5029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Tàu hỏa</w:t>
            </w:r>
          </w:p>
          <w:p w14:paraId="13893D87" w14:textId="77777777" w:rsidR="00FE4E7E" w:rsidRPr="003222A2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hoa trong vườn trường</w:t>
            </w:r>
            <w:r w:rsidRPr="003222A2">
              <w:rPr>
                <w:sz w:val="24"/>
                <w:szCs w:val="24"/>
                <w:lang w:val="nl-NL"/>
              </w:rPr>
              <w:t xml:space="preserve"> </w:t>
            </w:r>
          </w:p>
          <w:p w14:paraId="533F9FF1" w14:textId="130A168C" w:rsidR="00FE4E7E" w:rsidRPr="00C75C74" w:rsidRDefault="00FE4E7E" w:rsidP="00FE4E7E">
            <w:pPr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1276" w:type="dxa"/>
          </w:tcPr>
          <w:p w14:paraId="4AE7B572" w14:textId="77777777" w:rsidR="00FE4E7E" w:rsidRPr="00690A61" w:rsidRDefault="00FE4E7E" w:rsidP="00FE4E7E">
            <w:pPr>
              <w:rPr>
                <w:sz w:val="24"/>
                <w:szCs w:val="24"/>
                <w:lang w:val="nl-NL"/>
              </w:rPr>
            </w:pPr>
          </w:p>
        </w:tc>
      </w:tr>
      <w:tr w:rsidR="00FE4E7E" w:rsidRPr="00FE4E7E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FE4E7E" w:rsidRPr="00690A61" w:rsidRDefault="00FE4E7E" w:rsidP="00FE4E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5E993C9" w14:textId="77777777" w:rsidR="00FE4E7E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1CD78793" w14:textId="77777777" w:rsidR="00FE4E7E" w:rsidRPr="00B22543" w:rsidRDefault="00FE4E7E" w:rsidP="00FE4E7E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B22543">
              <w:rPr>
                <w:sz w:val="24"/>
                <w:szCs w:val="24"/>
                <w:lang w:val="vi-VN"/>
              </w:rPr>
              <w:t>- Trò chuyện về chủ đề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1378C821" w14:textId="77777777" w:rsidR="00FE4E7E" w:rsidRPr="00B22543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đọc bài thơ “ Cô vệ sinh môi trường”</w:t>
            </w:r>
          </w:p>
          <w:p w14:paraId="1BA25688" w14:textId="77777777" w:rsidR="00FE4E7E" w:rsidRPr="00FF7340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3DDE7041" w:rsidR="00FE4E7E" w:rsidRPr="00743C4B" w:rsidRDefault="00FE4E7E" w:rsidP="00FE4E7E">
            <w:pPr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9049F76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31663980" w14:textId="77777777" w:rsidR="00FE4E7E" w:rsidRPr="003222A2" w:rsidRDefault="00FE4E7E" w:rsidP="00FE4E7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 w:rsidRPr="00770161">
              <w:rPr>
                <w:sz w:val="24"/>
                <w:szCs w:val="24"/>
                <w:lang w:val="nl-NL"/>
              </w:rPr>
              <w:t>- Quan sát, thảo luận qua tranh ảnh, về hành vi " đúng" - " sai", " tốt" - " xấu" với nguyên liệu tái chế từ chai nhựa</w:t>
            </w:r>
            <w:r w:rsidRPr="003222A2">
              <w:rPr>
                <w:sz w:val="24"/>
                <w:szCs w:val="24"/>
                <w:lang w:val="nl-NL"/>
              </w:rPr>
              <w:t>"</w:t>
            </w:r>
          </w:p>
          <w:p w14:paraId="39B8AFDA" w14:textId="77777777" w:rsidR="00FE4E7E" w:rsidRPr="00FF7340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7D3F1B8D" w:rsidR="00FE4E7E" w:rsidRPr="00AC59E6" w:rsidRDefault="00FE4E7E" w:rsidP="00FE4E7E">
            <w:pPr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1BC181E1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4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69A05540" w14:textId="77777777" w:rsidR="00FE4E7E" w:rsidRPr="003222A2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Cho trẻ đọc bài thơ “Bác quét rác”</w:t>
            </w:r>
          </w:p>
          <w:p w14:paraId="46F36126" w14:textId="77777777" w:rsidR="00FE4E7E" w:rsidRPr="00FF7340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01E2D409" w:rsidR="00FE4E7E" w:rsidRPr="00690A61" w:rsidRDefault="00FE4E7E" w:rsidP="00FE4E7E">
            <w:pPr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24EFC6CF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1DAAC4A6" w14:textId="77777777" w:rsidR="00FE4E7E" w:rsidRPr="003222A2" w:rsidRDefault="00FE4E7E" w:rsidP="00FE4E7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Trẻ làm đồ chơi</w:t>
            </w:r>
          </w:p>
          <w:p w14:paraId="3B46D8CA" w14:textId="77777777" w:rsidR="00FE4E7E" w:rsidRPr="003222A2" w:rsidRDefault="00FE4E7E" w:rsidP="00FE4E7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theo chủ đề</w:t>
            </w:r>
          </w:p>
          <w:p w14:paraId="27F797F9" w14:textId="77777777" w:rsidR="00FE4E7E" w:rsidRPr="00FF7340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608DF615" w:rsidR="00FE4E7E" w:rsidRPr="00690A61" w:rsidRDefault="00FE4E7E" w:rsidP="00FE4E7E">
            <w:pPr>
              <w:rPr>
                <w:b/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7D1DD9BD" w14:textId="77777777" w:rsidR="00FE4E7E" w:rsidRPr="003222A2" w:rsidRDefault="00FE4E7E" w:rsidP="00FE4E7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7D371CEB" w14:textId="77777777" w:rsidR="00FE4E7E" w:rsidRPr="003222A2" w:rsidRDefault="00FE4E7E" w:rsidP="00FE4E7E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Vệ sinh đồ dung tái chế</w:t>
            </w:r>
          </w:p>
          <w:p w14:paraId="465D6DEA" w14:textId="77777777" w:rsidR="00FE4E7E" w:rsidRPr="00FF7340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94E7E4E" w14:textId="77777777" w:rsidR="00FE4E7E" w:rsidRPr="003222A2" w:rsidRDefault="00FE4E7E" w:rsidP="00FE4E7E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23503713" w:rsidR="00FE4E7E" w:rsidRPr="00211785" w:rsidRDefault="00FE4E7E" w:rsidP="00FE4E7E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Trả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D5811F4" w14:textId="77777777" w:rsidR="00FE4E7E" w:rsidRPr="00690A61" w:rsidRDefault="00FE4E7E" w:rsidP="00FE4E7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7D3E42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37</cp:revision>
  <cp:lastPrinted>2024-10-23T08:26:00Z</cp:lastPrinted>
  <dcterms:created xsi:type="dcterms:W3CDTF">2024-10-17T10:33:00Z</dcterms:created>
  <dcterms:modified xsi:type="dcterms:W3CDTF">2025-05-15T02:38:00Z</dcterms:modified>
</cp:coreProperties>
</file>