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7745" w14:textId="77777777" w:rsidR="004E18B0" w:rsidRPr="00C6697E" w:rsidRDefault="004E18B0" w:rsidP="004E18B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6697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Tiết 7:</w:t>
      </w:r>
      <w:r w:rsidRPr="00C6697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Class: 3A</w:t>
      </w:r>
    </w:p>
    <w:p w14:paraId="4A957CD7" w14:textId="77777777" w:rsidR="004E18B0" w:rsidRPr="00C6697E" w:rsidRDefault="004E18B0" w:rsidP="004E18B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3E317B9" w14:textId="77777777" w:rsidR="004E18B0" w:rsidRPr="00C6697E" w:rsidRDefault="004E18B0" w:rsidP="004E18B0">
      <w:pPr>
        <w:spacing w:after="160"/>
        <w:rPr>
          <w:rFonts w:ascii="Times New Roman" w:hAnsi="Times New Roman" w:cs="Times New Roman"/>
          <w:b/>
          <w:sz w:val="28"/>
          <w:szCs w:val="28"/>
        </w:rPr>
      </w:pPr>
      <w:r w:rsidRPr="00C6697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Period 81                  </w:t>
      </w:r>
      <w:r w:rsidRPr="00C669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Unit 12:Lesson 2 Activity 1-3</w:t>
      </w:r>
    </w:p>
    <w:p w14:paraId="1A120953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A. </w:t>
      </w:r>
      <w:r w:rsidRPr="002F6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OBJECTIVES</w:t>
      </w:r>
      <w:r w:rsidRPr="002F6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0FC64F5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By the end of the lesson, Ss will be able to:</w:t>
      </w:r>
    </w:p>
    <w:p w14:paraId="2DB9E080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Pr="002F6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Knowledge</w:t>
      </w:r>
      <w:r w:rsidRPr="002F6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EE64BA4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understand and correctly repeat the sentences in two communicative contexts (pictures) to ask and answer questions about someone’s job.</w:t>
      </w:r>
    </w:p>
    <w:p w14:paraId="73F0B4CE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correctly say the words and use </w:t>
      </w:r>
      <w:r w:rsidRPr="002F6B40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Is he / she …………? and Yes, he / she is. / No, he / she isn’t. t</w:t>
      </w: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o ask and answer questions about someone’s job.</w:t>
      </w:r>
    </w:p>
    <w:p w14:paraId="7455480E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enhance the correct use of </w:t>
      </w:r>
      <w:r w:rsidRPr="002F6B40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Is he / she ………? – Yes, / No, ………..</w:t>
      </w: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to ask and answer questions about someone’s job in a freer context.</w:t>
      </w:r>
    </w:p>
    <w:p w14:paraId="06BA3FCB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2F6B4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Vocabulary:</w:t>
      </w: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cook, farmer, singer, nurse</w:t>
      </w:r>
    </w:p>
    <w:p w14:paraId="322E0838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2F6B4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Model sentences</w:t>
      </w: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2AFE0C09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</w:t>
      </w:r>
      <w:r w:rsidRPr="002F6B40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A: Is he / she </w:t>
      </w:r>
      <w:r w:rsidRPr="002F6B40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u w:val="single"/>
          <w14:ligatures w14:val="none"/>
        </w:rPr>
        <w:t>a cook?</w:t>
      </w:r>
    </w:p>
    <w:p w14:paraId="6F2077E1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                              B: Yes, he / she is. / No, he / she isn’t. He’s/ She’s….</w:t>
      </w:r>
    </w:p>
    <w:p w14:paraId="4BA3DEEF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2F6B4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Skills</w:t>
      </w:r>
      <w:r w:rsidRPr="002F6B4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 speaking and listening</w:t>
      </w:r>
    </w:p>
    <w:p w14:paraId="68AC5BC0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r w:rsidRPr="002F6B4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Competences</w:t>
      </w:r>
      <w:r w:rsidRPr="002F6B4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748C84A" w14:textId="77777777" w:rsidR="004E18B0" w:rsidRPr="002F6B40" w:rsidRDefault="004E18B0" w:rsidP="004E18B0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F6B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Critical Thinking: talk about jobs</w:t>
      </w:r>
    </w:p>
    <w:p w14:paraId="7E389C2A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Co-operation: ready to help friends in pair work/ group work.</w:t>
      </w:r>
    </w:p>
    <w:p w14:paraId="5CCBFCEE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Oral Communication: speak about someone, ask and answer the questions</w:t>
      </w:r>
    </w:p>
    <w:p w14:paraId="18B3121A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3. </w:t>
      </w:r>
      <w:r w:rsidRPr="002F6B4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Attitude/ Qualities</w:t>
      </w:r>
      <w:r w:rsidRPr="002F6B4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28CA288B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2F6B40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 xml:space="preserve"> </w:t>
      </w: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Kindness:</w:t>
      </w:r>
      <w:r w:rsidRPr="002F6B4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Help partners to complete learning tasks.</w:t>
      </w:r>
    </w:p>
    <w:p w14:paraId="6E821FB4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Honesty: tell the truth about feelings and emotions</w:t>
      </w:r>
    </w:p>
    <w:p w14:paraId="110739F9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B. </w:t>
      </w:r>
      <w:r w:rsidRPr="002F6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TEACHING AIDS</w:t>
      </w:r>
      <w:r w:rsidRPr="002F6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D47C96A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2F6B4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Teacher:</w:t>
      </w: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Teacher’s guide Pages 154, 155; audio Tracks 16,17, website sachmem.vn, posters, laptop, pictures, textbook, lesson plan, TV or projector.</w:t>
      </w:r>
    </w:p>
    <w:p w14:paraId="2606DE0C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2F6B4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Students:</w:t>
      </w:r>
      <w:r w:rsidRPr="002F6B4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Pupil’s book Page 14, notebooks, workbooks, school things.</w:t>
      </w:r>
    </w:p>
    <w:p w14:paraId="70813378" w14:textId="77777777" w:rsidR="004E18B0" w:rsidRPr="002F6B40" w:rsidRDefault="004E18B0" w:rsidP="004E18B0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F6B4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C. </w:t>
      </w:r>
      <w:r w:rsidRPr="002F6B4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PROCEDURE</w:t>
      </w:r>
      <w:r w:rsidRPr="002F6B4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S:</w:t>
      </w:r>
    </w:p>
    <w:tbl>
      <w:tblPr>
        <w:tblpPr w:leftFromText="180" w:rightFromText="180" w:vertAnchor="text" w:tblpX="-68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4489"/>
        <w:gridCol w:w="3289"/>
      </w:tblGrid>
      <w:tr w:rsidR="004E18B0" w:rsidRPr="002F6B40" w14:paraId="5C166991" w14:textId="77777777" w:rsidTr="00DA20B6">
        <w:tc>
          <w:tcPr>
            <w:tcW w:w="1998" w:type="dxa"/>
          </w:tcPr>
          <w:p w14:paraId="27A07CE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Stages/Time</w:t>
            </w:r>
          </w:p>
        </w:tc>
        <w:tc>
          <w:tcPr>
            <w:tcW w:w="4489" w:type="dxa"/>
            <w:shd w:val="clear" w:color="auto" w:fill="auto"/>
          </w:tcPr>
          <w:p w14:paraId="52E387FF" w14:textId="77777777" w:rsidR="004E18B0" w:rsidRPr="002F6B40" w:rsidRDefault="004E18B0" w:rsidP="00DA20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3289" w:type="dxa"/>
            <w:shd w:val="clear" w:color="auto" w:fill="auto"/>
          </w:tcPr>
          <w:p w14:paraId="7DE52DAE" w14:textId="77777777" w:rsidR="004E18B0" w:rsidRPr="002F6B40" w:rsidRDefault="004E18B0" w:rsidP="00DA20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Students’ activities</w:t>
            </w:r>
          </w:p>
        </w:tc>
      </w:tr>
      <w:tr w:rsidR="004E18B0" w:rsidRPr="002F6B40" w14:paraId="546D78CA" w14:textId="77777777" w:rsidTr="00DA20B6">
        <w:trPr>
          <w:trHeight w:val="76"/>
        </w:trPr>
        <w:tc>
          <w:tcPr>
            <w:tcW w:w="1998" w:type="dxa"/>
          </w:tcPr>
          <w:p w14:paraId="62DCB52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Warm- up</w:t>
            </w: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: </w:t>
            </w:r>
          </w:p>
          <w:p w14:paraId="481F162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(3’)</w:t>
            </w:r>
          </w:p>
          <w:p w14:paraId="6BA0ABD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DEDCF6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73B143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0833B6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589B11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E5C53D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70942B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501CD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16F928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0558C9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CFED87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7C2364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0A81D5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C79DE7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A57F82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</w:t>
            </w: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Presentation</w:t>
            </w:r>
          </w:p>
          <w:p w14:paraId="5BD8059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(16’)</w:t>
            </w:r>
          </w:p>
          <w:p w14:paraId="095AB99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88E798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CD8CED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483DAC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16C175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AC8874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9FA6F6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78FD79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44F451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01AD09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FC0D1C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33B829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D0EFFB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37566F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9FC479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E52F2E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F3D3E3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B899E7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990780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659344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737672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37E0BF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59D6AF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1DE2C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C91734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2FFA72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4BB9C5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C6A93E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FB8988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7C1235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77519A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265976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E6DF05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AA9C34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DB5187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778645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0AF73F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5FFBFD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F6E718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B06B95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C00076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828F65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67F9EC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8FC22F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BD57D2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82EEF7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BA5D88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470E8F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AA64CD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8DE5FF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613953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85031C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7926E1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797520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332F4B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4E2FB5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2D0A01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89AF67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BECFD3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DBB926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FEC6EA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C5EED5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0C309A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557161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8F7BEA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35928D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E81823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6D99A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3.Practice: (7’)</w:t>
            </w:r>
          </w:p>
          <w:p w14:paraId="7CAD5B1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18C41B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CC20AE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B284E2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44BF88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18A274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C11157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6719E8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FDB2CC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652C88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0E3E03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11EBEB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387F0B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12A5BB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10D875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F0F261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334633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BCF3DA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87CEF2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BEEBF6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132646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543B3C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1543DF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7D93B5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3C73F7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DD9B80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475C68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4.Production: (7</w:t>
            </w:r>
            <w:r w:rsidRPr="002F6B40">
              <w:rPr>
                <w:rFonts w:ascii="Times New Roman" w:eastAsia="Times New Roman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’</w:t>
            </w: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)</w:t>
            </w:r>
          </w:p>
          <w:p w14:paraId="254ED92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CEE77E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37AA99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3C9DDE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253AA8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EC210A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605AA1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25A1F0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66502A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C23492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0B98B5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923A1A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6FE93E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F7E1E1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455A30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45C771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A50CF7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93417F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E87613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AA9BE6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CF9F7B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CA1FFB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DDB616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4346B2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9FED27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FDCF44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A94017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B09ED2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6DBDBB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B88E0B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D2168E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5C1539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4B05ED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D33EEB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C58F52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BC1FF3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C6881E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04B3E5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1A2C8B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5. </w:t>
            </w: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Homework</w:t>
            </w: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(2’)</w:t>
            </w:r>
          </w:p>
        </w:tc>
        <w:tc>
          <w:tcPr>
            <w:tcW w:w="4489" w:type="dxa"/>
            <w:shd w:val="clear" w:color="auto" w:fill="auto"/>
          </w:tcPr>
          <w:p w14:paraId="5CFB417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lastRenderedPageBreak/>
              <w:t xml:space="preserve">Game: </w:t>
            </w:r>
            <w:r w:rsidRPr="002F6B4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Pass the ball</w:t>
            </w:r>
          </w:p>
          <w:p w14:paraId="2E0C41E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*</w:t>
            </w:r>
            <w:r w:rsidRPr="002F6B4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Aims: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to create a friendly and active atmosphere in the class to beginning the lesson.</w:t>
            </w:r>
          </w:p>
          <w:p w14:paraId="2749635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4575807C" w14:textId="77777777" w:rsidR="004E18B0" w:rsidRPr="002F6B40" w:rsidRDefault="004E18B0" w:rsidP="00DA20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gives Ss a ball.</w:t>
            </w:r>
          </w:p>
          <w:p w14:paraId="47CEFA80" w14:textId="77777777" w:rsidR="004E18B0" w:rsidRPr="002F6B40" w:rsidRDefault="004E18B0" w:rsidP="00DA20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asks Ss to listen to music and transfer a ball around the class.</w:t>
            </w:r>
          </w:p>
          <w:p w14:paraId="6A6CD817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When the music stops, Ss who keep a ball have to practice with partner using: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What’s his/ her job?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and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sz w:val="28"/>
                <w:szCs w:val="28"/>
                <w14:ligatures w14:val="none"/>
              </w:rPr>
              <w:t>He’s/ She’s……..</w:t>
            </w:r>
          </w:p>
          <w:p w14:paraId="6CAAD128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T gives feedback.</w:t>
            </w:r>
          </w:p>
          <w:p w14:paraId="7026CD76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Say “Open your book page 8” and look at “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Unit 12, Lesson 2 (1,2,3)”.</w:t>
            </w:r>
          </w:p>
          <w:p w14:paraId="1BA5114B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95339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1</w:t>
            </w: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 Vocabulary.</w:t>
            </w:r>
          </w:p>
          <w:p w14:paraId="44E96E1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Ss will be able</w:t>
            </w: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to know the vocabulary in front of starting the new lesson.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A32403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04D5D36D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-T elicits the new words</w:t>
            </w:r>
          </w:p>
          <w:p w14:paraId="1A1CA97B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cook      : đầu bếp         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(picture)</w:t>
            </w:r>
          </w:p>
          <w:p w14:paraId="589EA5F4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farmer   : nông dân      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(picture)</w:t>
            </w:r>
          </w:p>
          <w:p w14:paraId="59516C6A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singer    : ca sĩ            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(picture) 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23B8F221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nurse   : y tá               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(picture)</w:t>
            </w:r>
          </w:p>
          <w:p w14:paraId="092DAABE" w14:textId="77777777" w:rsidR="004E18B0" w:rsidRPr="002F6B40" w:rsidRDefault="004E18B0" w:rsidP="00DA20B6">
            <w:pPr>
              <w:spacing w:after="0" w:line="240" w:lineRule="auto"/>
              <w:ind w:hanging="218"/>
              <w:jc w:val="both"/>
              <w:rPr>
                <w:rFonts w:ascii="Times New Roman" w:eastAsia="MyriadPro-Regular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  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 models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(3 times).</w:t>
            </w:r>
            <w:r w:rsidRPr="002F6B40">
              <w:rPr>
                <w:rFonts w:ascii="Times New Roman" w:eastAsia="MyriadPro-Regular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7FBEAD4" w14:textId="77777777" w:rsidR="004E18B0" w:rsidRPr="002F6B40" w:rsidRDefault="004E18B0" w:rsidP="00DA20B6">
            <w:pPr>
              <w:spacing w:after="0" w:line="240" w:lineRule="auto"/>
              <w:ind w:hanging="21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566C9C82" w14:textId="77777777" w:rsidR="004E18B0" w:rsidRPr="002F6B40" w:rsidRDefault="004E18B0" w:rsidP="00DA20B6">
            <w:pPr>
              <w:spacing w:after="0" w:line="240" w:lineRule="auto"/>
              <w:ind w:hanging="21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- T writes the words on the board.</w:t>
            </w:r>
          </w:p>
          <w:p w14:paraId="1FBD0ABC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Checking: Rub out and remember</w:t>
            </w:r>
          </w:p>
          <w:p w14:paraId="32518A2A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2E4C1D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2AF316" w14:textId="77777777" w:rsidR="004E18B0" w:rsidRPr="002F6B40" w:rsidRDefault="004E18B0" w:rsidP="00DA20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BC8B4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2</w:t>
            </w: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  Listen, point and repeat:</w:t>
            </w:r>
          </w:p>
          <w:p w14:paraId="1237049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Ss will be able</w:t>
            </w: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to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understand and correctly repeat the sentences in two communicative contexts (pictures) to to ask and answer questions about someone’s job.</w:t>
            </w:r>
          </w:p>
          <w:p w14:paraId="63B9109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4DBE5FF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Have Ss look at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Pictures a and b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identify the characters and jobs in the pictures.</w:t>
            </w:r>
          </w:p>
          <w:p w14:paraId="1B74BB9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.VnTime" w:eastAsia="Times New Roman" w:hAnsi=".VnTime" w:cs="Times New Roman"/>
                <w:noProof/>
                <w:kern w:val="0"/>
                <w:sz w:val="28"/>
                <w:szCs w:val="28"/>
                <w:lang w:val="en-GB" w:eastAsia="en-GB"/>
                <w14:ligatures w14:val="none"/>
              </w:rPr>
              <w:lastRenderedPageBreak/>
              <w:drawing>
                <wp:inline distT="0" distB="0" distL="0" distR="0" wp14:anchorId="06BFB786" wp14:editId="03F056DE">
                  <wp:extent cx="2714625" cy="1266825"/>
                  <wp:effectExtent l="0" t="0" r="9525" b="9525"/>
                  <wp:docPr id="93977067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E159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.VnTime" w:eastAsia="Times New Roman" w:hAnsi=".VnTime" w:cs="Times New Roman"/>
                <w:noProof/>
                <w:kern w:val="0"/>
                <w:sz w:val="28"/>
                <w:szCs w:val="28"/>
                <w:lang w:val="en-GB" w:eastAsia="en-GB"/>
                <w14:ligatures w14:val="none"/>
              </w:rPr>
              <w:drawing>
                <wp:inline distT="0" distB="0" distL="0" distR="0" wp14:anchorId="36412531" wp14:editId="7C3C9885">
                  <wp:extent cx="2714625" cy="1524000"/>
                  <wp:effectExtent l="0" t="0" r="9525" b="0"/>
                  <wp:docPr id="95930674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9EBAA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Play the audio twice (sentence by sentence). Correct their pronunciation where necessary.</w:t>
            </w:r>
          </w:p>
          <w:p w14:paraId="626BD4D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Have Ss to practice the diaguage</w:t>
            </w:r>
          </w:p>
          <w:p w14:paraId="5DD00D3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invites a few pairs to the front of the class to practice.</w:t>
            </w:r>
          </w:p>
          <w:p w14:paraId="11981F7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checks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pronunciation for ss.</w:t>
            </w:r>
          </w:p>
          <w:p w14:paraId="13FD122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AEDCF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5F549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3</w:t>
            </w:r>
            <w:r w:rsidRPr="002F6B4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Listen, point and say.</w:t>
            </w:r>
          </w:p>
          <w:p w14:paraId="753DA1B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>*Aims: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Ss will be able</w:t>
            </w:r>
            <w:r w:rsidRPr="002F6B4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to correctly say the words and use 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:lang w:eastAsia="vi-VN"/>
                <w14:ligatures w14:val="none"/>
              </w:rPr>
              <w:t>Is he / she ………? and Yes, he / she is. / No, he / she isn’t.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to ask and answer questions about someone’s job.</w:t>
            </w:r>
          </w:p>
          <w:p w14:paraId="5872AAE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421402D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* </w:t>
            </w:r>
            <w:r w:rsidRPr="002F6B40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Model sentences:</w:t>
            </w:r>
          </w:p>
          <w:p w14:paraId="14BEBE0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 asks Ss look at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picture a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b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helps Ss know the structure from the dialogue.</w:t>
            </w:r>
          </w:p>
          <w:p w14:paraId="748D52B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introduces new structure for Ss.</w:t>
            </w:r>
          </w:p>
          <w:p w14:paraId="6CABCC9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explains, models and gives meaning.</w:t>
            </w:r>
          </w:p>
          <w:p w14:paraId="15D5867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Have Ss repeat the model sentences.</w:t>
            </w:r>
          </w:p>
          <w:p w14:paraId="3B945E9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noProof/>
                <w:kern w:val="0"/>
                <w:sz w:val="28"/>
                <w:szCs w:val="28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430B6" wp14:editId="0ABD7C7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117475</wp:posOffset>
                      </wp:positionV>
                      <wp:extent cx="2762250" cy="934720"/>
                      <wp:effectExtent l="0" t="0" r="19050" b="17780"/>
                      <wp:wrapNone/>
                      <wp:docPr id="152272959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93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2E211" w14:textId="77777777" w:rsidR="004E18B0" w:rsidRPr="006669E0" w:rsidRDefault="004E18B0" w:rsidP="004E18B0">
                                  <w:pP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 w:rsidRPr="006669E0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A: </w:t>
                                  </w:r>
                                  <w:r w:rsidRPr="00F0666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Is he / she </w:t>
                                  </w:r>
                                  <w:r w:rsidRPr="00F0666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a cook</w:t>
                                  </w:r>
                                  <w:r w:rsidRPr="00F0666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?</w:t>
                                  </w:r>
                                </w:p>
                                <w:p w14:paraId="2C976EB5" w14:textId="77777777" w:rsidR="004E18B0" w:rsidRPr="00DE2D3A" w:rsidRDefault="004E18B0" w:rsidP="004E18B0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B: </w:t>
                                  </w:r>
                                  <w:r w:rsidRPr="00F0666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lang w:eastAsia="vi-VN"/>
                                    </w:rPr>
                                    <w:t>Yes, he / she is. / No, he / she isn’t.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430B6" id="Rectangle 9" o:spid="_x0000_s1026" style="position:absolute;margin-left:-2.7pt;margin-top:9.25pt;width:217.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" strokeweight=".5pt">
                      <v:textbox>
                        <w:txbxContent>
                          <w:p w14:paraId="1FB2E211" w14:textId="77777777" w:rsidR="004E18B0" w:rsidRPr="006669E0" w:rsidRDefault="004E18B0" w:rsidP="004E18B0">
                            <w:pP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</w:t>
                            </w:r>
                            <w:r w:rsidRPr="006669E0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A: </w:t>
                            </w:r>
                            <w:r w:rsidRPr="00F0666D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Is he / she </w:t>
                            </w:r>
                            <w:r w:rsidRPr="00F0666D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a cook</w:t>
                            </w:r>
                            <w:r w:rsidRPr="00F0666D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?</w:t>
                            </w:r>
                          </w:p>
                          <w:p w14:paraId="2C976EB5" w14:textId="77777777" w:rsidR="004E18B0" w:rsidRPr="00DE2D3A" w:rsidRDefault="004E18B0" w:rsidP="004E18B0">
                            <w:pPr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B: </w:t>
                            </w:r>
                            <w:r w:rsidRPr="00F0666D">
                              <w:rPr>
                                <w:rFonts w:ascii="Times New Roman" w:hAnsi="Times New Roman"/>
                                <w:i/>
                                <w:color w:val="00B0F0"/>
                                <w:lang w:eastAsia="vi-VN"/>
                              </w:rPr>
                              <w:t>Yes, he / she is. / No, he / she isn’t.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FCCAA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F62FD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95610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</w:p>
          <w:p w14:paraId="55B75BC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764890C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*Drill pictures</w:t>
            </w:r>
          </w:p>
          <w:p w14:paraId="58E7C217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Elicit and check comprehension the name of each character.</w:t>
            </w:r>
          </w:p>
          <w:p w14:paraId="4E0DE06B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.VnTime" w:eastAsia="Times New Roman" w:hAnsi=".VnTime" w:cs="Times New Roman"/>
                <w:noProof/>
                <w:kern w:val="0"/>
                <w:sz w:val="28"/>
                <w:szCs w:val="28"/>
                <w:lang w:val="en-GB" w:eastAsia="en-GB"/>
                <w14:ligatures w14:val="none"/>
              </w:rPr>
              <w:drawing>
                <wp:inline distT="0" distB="0" distL="0" distR="0" wp14:anchorId="225D1D4D" wp14:editId="6939E9AA">
                  <wp:extent cx="2714625" cy="1933575"/>
                  <wp:effectExtent l="0" t="0" r="9525" b="9525"/>
                  <wp:docPr id="178941335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75093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Run through all the pictures.</w:t>
            </w:r>
          </w:p>
          <w:p w14:paraId="678AD9DD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Run through model sentences.</w:t>
            </w:r>
          </w:p>
          <w:p w14:paraId="54D4D18B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+Run through the question sentences</w:t>
            </w:r>
          </w:p>
          <w:p w14:paraId="0377AEAC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+Run through the answer sentences</w:t>
            </w:r>
          </w:p>
          <w:p w14:paraId="2174A28D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Have Ss to practise:</w:t>
            </w:r>
          </w:p>
          <w:p w14:paraId="128CB931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T asks, Ss answer picture a</w:t>
            </w:r>
          </w:p>
          <w:p w14:paraId="3BA94898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Ss ask, T answers picture b</w:t>
            </w:r>
          </w:p>
          <w:p w14:paraId="6852C71C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Group A ask, group B answer picture c</w:t>
            </w:r>
          </w:p>
          <w:p w14:paraId="4AAD597C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Group B ask, group A answer picture d</w:t>
            </w:r>
          </w:p>
          <w:p w14:paraId="774EBB7E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Ask Ss to work in pairs.</w:t>
            </w:r>
          </w:p>
          <w:p w14:paraId="227BBBA0" w14:textId="77777777" w:rsidR="004E18B0" w:rsidRPr="002F6B40" w:rsidRDefault="004E18B0" w:rsidP="00DA20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controls and corrects.</w:t>
            </w:r>
          </w:p>
          <w:p w14:paraId="7FD99D7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Invite a few pairs to come to the front of the classroom,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point at the relevant character in each picture, and act out his/her role.</w:t>
            </w:r>
          </w:p>
          <w:p w14:paraId="5A7C101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T gives feedbacks.</w:t>
            </w:r>
          </w:p>
          <w:p w14:paraId="64812AA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4A4D1CC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Activity 4. </w:t>
            </w: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Let’s talk.</w:t>
            </w:r>
          </w:p>
          <w:p w14:paraId="0B560AA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Ss will be able to enhance the correct use of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Is he / she ……….? – Yes, / No, ……….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to ask and answer questions about someone’s job in a freer context.</w:t>
            </w:r>
          </w:p>
          <w:p w14:paraId="7EE2CAD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5D8D23E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r w:rsidRPr="002F6B4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2F6B40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Have Ss look at the pictures and elicit the jobs </w:t>
            </w:r>
          </w:p>
          <w:p w14:paraId="0AA62D0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+ What can you see in the picture?</w:t>
            </w:r>
          </w:p>
          <w:p w14:paraId="2419570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+Who are they?</w:t>
            </w:r>
          </w:p>
          <w:p w14:paraId="7B2C954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+What’s his/ her job?</w:t>
            </w:r>
          </w:p>
          <w:p w14:paraId="7868FBD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9383B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T fills the gaps and writes the sentences on the board.</w:t>
            </w:r>
          </w:p>
          <w:p w14:paraId="2C31A88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T models</w:t>
            </w:r>
          </w:p>
          <w:p w14:paraId="081B05C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 asks Ss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use of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Is he / she ……….? – Yes, / No, ………. </w:t>
            </w:r>
            <w:r w:rsidRPr="002F6B4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to ask and answer (g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roups of four)</w:t>
            </w:r>
          </w:p>
          <w:p w14:paraId="0FBA839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Invite some groups to perform. </w:t>
            </w:r>
          </w:p>
          <w:p w14:paraId="0157AE0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Give feedbacks</w:t>
            </w:r>
          </w:p>
          <w:p w14:paraId="1BBADD9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D2B38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*Consolidation</w:t>
            </w:r>
          </w:p>
          <w:p w14:paraId="303F368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consolidate and wrap up the content of the lesson.</w:t>
            </w:r>
          </w:p>
          <w:p w14:paraId="041C86E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55712BC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asks ss to answer the following questions:</w:t>
            </w:r>
          </w:p>
          <w:p w14:paraId="71A970E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What have you learnt from the lesson today? </w:t>
            </w:r>
          </w:p>
          <w:p w14:paraId="0C5CE7D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+What are the core values of the lesson? (if the teacher can take from the lesson).</w:t>
            </w:r>
          </w:p>
          <w:p w14:paraId="63371D9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review the vocabulary and model sentences.</w:t>
            </w:r>
          </w:p>
          <w:p w14:paraId="5477E93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praises some Ss who are hardworking / active/ good</w:t>
            </w:r>
            <w:r w:rsidRPr="002F6B40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…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 as well as encourage others to try more.</w:t>
            </w:r>
          </w:p>
          <w:p w14:paraId="173A293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4BD4B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2F6B40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Learn the number by heart </w:t>
            </w:r>
          </w:p>
          <w:p w14:paraId="512CFB2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Prepare the new lesson: </w:t>
            </w:r>
            <w:r w:rsidRPr="002F6B4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Unit 12, Lesson 2 (4,5,6).</w:t>
            </w:r>
          </w:p>
        </w:tc>
        <w:tc>
          <w:tcPr>
            <w:tcW w:w="3289" w:type="dxa"/>
            <w:shd w:val="clear" w:color="auto" w:fill="auto"/>
          </w:tcPr>
          <w:p w14:paraId="45ABCC4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C79F3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341DB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65687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65C61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6E56E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09766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and keep the 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ball</w:t>
            </w:r>
          </w:p>
          <w:p w14:paraId="130FF8A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to music and play the game</w:t>
            </w:r>
          </w:p>
          <w:p w14:paraId="66C2F12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AAB19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6B1BA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10F24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F2B0CA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open their books</w:t>
            </w:r>
          </w:p>
          <w:p w14:paraId="6191E08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5F5DC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9E7B9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F8C5F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D0958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068B8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24A30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8FE2B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FA75A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-Ss listen and answer</w:t>
            </w:r>
          </w:p>
          <w:p w14:paraId="197F7CD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E494A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288B8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7CF230" w14:textId="77777777" w:rsidR="004E18B0" w:rsidRPr="002F6B40" w:rsidRDefault="004E18B0" w:rsidP="00DA20B6">
            <w:pPr>
              <w:spacing w:after="0" w:line="240" w:lineRule="auto"/>
              <w:ind w:hanging="21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- Ss listen and repeat </w:t>
            </w:r>
          </w:p>
          <w:p w14:paraId="3863EDDC" w14:textId="77777777" w:rsidR="004E18B0" w:rsidRPr="002F6B40" w:rsidRDefault="004E18B0" w:rsidP="00DA2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Choral repetition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(3 times). </w:t>
            </w:r>
          </w:p>
          <w:p w14:paraId="6CA8E344" w14:textId="77777777" w:rsidR="004E18B0" w:rsidRPr="002F6B40" w:rsidRDefault="004E18B0" w:rsidP="00DA2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Individual repetition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(3 ss)</w:t>
            </w:r>
          </w:p>
          <w:p w14:paraId="26239972" w14:textId="77777777" w:rsidR="004E18B0" w:rsidRPr="002F6B40" w:rsidRDefault="004E18B0" w:rsidP="00DA2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C27A10" w14:textId="77777777" w:rsidR="004E18B0" w:rsidRPr="002F6B40" w:rsidRDefault="004E18B0" w:rsidP="00DA2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take note</w:t>
            </w:r>
          </w:p>
          <w:p w14:paraId="45D194E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look, remember and write</w:t>
            </w:r>
          </w:p>
          <w:p w14:paraId="14491FC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54FD4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86049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6A95E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05AD9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E1383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35B4C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65DFC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45F3C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A7405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5C11E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27FC5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-Look at the pictures and get to know the characters in the pictures.</w:t>
            </w:r>
          </w:p>
          <w:p w14:paraId="1D08C0F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In picture a: 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Bill asks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Is she a worker?  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And Linh</w:t>
            </w:r>
            <w:r w:rsidRPr="002F6B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answers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 Yes, she is.</w:t>
            </w:r>
          </w:p>
          <w:p w14:paraId="73DFAD6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 w:hint="eastAsia"/>
                <w:i/>
                <w:kern w:val="0"/>
                <w:sz w:val="28"/>
                <w:szCs w:val="28"/>
                <w14:ligatures w14:val="none"/>
              </w:rPr>
              <w:t>–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In picture b: 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Bill asks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Is he a doctor?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. </w:t>
            </w: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And Linh answers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6B40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No, he isn’t. He’s a nurse.</w:t>
            </w:r>
          </w:p>
          <w:p w14:paraId="670B406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35B3558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3BE45A1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42619DA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</w:p>
          <w:p w14:paraId="35E982A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45437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-Ss listen and repeat in chorus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(twice)</w:t>
            </w:r>
          </w:p>
          <w:p w14:paraId="2E39F21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0834B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work in pairs to practice</w:t>
            </w:r>
          </w:p>
          <w:p w14:paraId="55DC2A3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practice the diaguage</w:t>
            </w:r>
          </w:p>
          <w:p w14:paraId="7A4BC3D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A3EF8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</w:t>
            </w:r>
          </w:p>
          <w:p w14:paraId="77282C4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36DE9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06B93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FD970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97CC0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7ACBE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ED794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53264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F18C6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A40DE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B54F0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look at the picture and answer.</w:t>
            </w:r>
          </w:p>
          <w:p w14:paraId="5DA479F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  </w:t>
            </w:r>
          </w:p>
          <w:p w14:paraId="09E7865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</w:t>
            </w:r>
          </w:p>
          <w:p w14:paraId="121AA03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repeat</w:t>
            </w:r>
          </w:p>
          <w:p w14:paraId="228200B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61CA3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-Ss repeat </w:t>
            </w:r>
          </w:p>
          <w:p w14:paraId="72985F9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99527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FD9B3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393E3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15842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7B856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BA04A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look, listen and answer</w:t>
            </w:r>
          </w:p>
          <w:p w14:paraId="0D51700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Picture a: 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a cook / yes                           + Picture b: 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a farmer / yes </w:t>
            </w:r>
          </w:p>
          <w:p w14:paraId="0842C17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Picture c: 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a cook / no / a singer          </w:t>
            </w:r>
          </w:p>
          <w:p w14:paraId="0403AED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Picture d: 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a farmer / no / a nurse </w:t>
            </w:r>
          </w:p>
          <w:p w14:paraId="1C566C8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practice in chorus</w:t>
            </w:r>
          </w:p>
          <w:p w14:paraId="3A8F5B4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AC940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B761A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practice in chorus</w:t>
            </w:r>
          </w:p>
          <w:p w14:paraId="392920D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DE0A0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34CA7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495D7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92F38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work in pairs to practice</w:t>
            </w:r>
          </w:p>
          <w:p w14:paraId="079520F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1F646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</w:t>
            </w:r>
          </w:p>
          <w:p w14:paraId="725C6D4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point and say</w:t>
            </w:r>
          </w:p>
          <w:p w14:paraId="5ED857B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A9E01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07DA8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go to the board and rold play.</w:t>
            </w:r>
          </w:p>
          <w:p w14:paraId="2457620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57AEF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DFCAB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</w:t>
            </w:r>
          </w:p>
          <w:p w14:paraId="6971976A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CAA6C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6D285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B24C3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23421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ABFB5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D7451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83BFC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6034F0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look at the picture and answer</w:t>
            </w:r>
          </w:p>
          <w:p w14:paraId="41DBD59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</w:t>
            </w:r>
            <w:r w:rsidRPr="002F6B40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F6B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farmer, nurse, singer and cook</w:t>
            </w:r>
          </w:p>
          <w:p w14:paraId="299F071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4E0888C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note</w:t>
            </w:r>
          </w:p>
          <w:p w14:paraId="44E358B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CF805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say the completed sentences.</w:t>
            </w:r>
          </w:p>
          <w:p w14:paraId="137B0F8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0F6EE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work in groups</w:t>
            </w:r>
          </w:p>
          <w:p w14:paraId="321F85D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5E59CD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perform in front of the class.</w:t>
            </w:r>
          </w:p>
          <w:p w14:paraId="04A7FF5E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FC703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6A0196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CBD14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276475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45BF0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BE90A3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2BFAB49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answer the questions</w:t>
            </w:r>
          </w:p>
          <w:p w14:paraId="2E1AE2D7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7D2B58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F4B59F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E868C2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07A5B4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6CD251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</w:t>
            </w:r>
          </w:p>
          <w:p w14:paraId="42CD44C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5C1609" w14:textId="0A3C333A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clap their hands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4C63F0B" w14:textId="77777777" w:rsidR="004E18B0" w:rsidRPr="002F6B40" w:rsidRDefault="004E18B0" w:rsidP="00DA20B6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6B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take note</w:t>
            </w:r>
          </w:p>
        </w:tc>
      </w:tr>
    </w:tbl>
    <w:p w14:paraId="438106B4" w14:textId="77777777" w:rsidR="000A28C8" w:rsidRPr="004E18B0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4E18B0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MV Bol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B0"/>
    <w:rsid w:val="000672B1"/>
    <w:rsid w:val="00074305"/>
    <w:rsid w:val="000A28C8"/>
    <w:rsid w:val="003E5071"/>
    <w:rsid w:val="004E18B0"/>
    <w:rsid w:val="005667B0"/>
    <w:rsid w:val="00721760"/>
    <w:rsid w:val="00757FCC"/>
    <w:rsid w:val="008008E0"/>
    <w:rsid w:val="00801D5A"/>
    <w:rsid w:val="00972467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CD6F"/>
  <w15:chartTrackingRefBased/>
  <w15:docId w15:val="{0DD6342D-E3C6-4A7A-921B-E99F9B46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B0"/>
  </w:style>
  <w:style w:type="paragraph" w:styleId="Heading1">
    <w:name w:val="heading 1"/>
    <w:basedOn w:val="Normal"/>
    <w:next w:val="Normal"/>
    <w:link w:val="Heading1Char"/>
    <w:uiPriority w:val="9"/>
    <w:qFormat/>
    <w:rsid w:val="004E1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8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8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8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8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B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B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8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8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8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8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8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8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2025-02-09T12:33:00Z</dcterms:created>
  <dcterms:modified xsi:type="dcterms:W3CDTF">2025-02-09T12:35:00Z</dcterms:modified>
</cp:coreProperties>
</file>