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09" w:type="dxa"/>
        <w:tblLook w:val="01E0" w:firstRow="1" w:lastRow="1" w:firstColumn="1" w:lastColumn="1" w:noHBand="0" w:noVBand="0"/>
      </w:tblPr>
      <w:tblGrid>
        <w:gridCol w:w="4962"/>
        <w:gridCol w:w="5812"/>
      </w:tblGrid>
      <w:tr w:rsidR="00B653A9" w:rsidRPr="003336DA" w14:paraId="5FF9894B" w14:textId="77777777" w:rsidTr="00B653A9">
        <w:trPr>
          <w:trHeight w:val="989"/>
        </w:trPr>
        <w:tc>
          <w:tcPr>
            <w:tcW w:w="4962" w:type="dxa"/>
          </w:tcPr>
          <w:p w14:paraId="34B42106" w14:textId="6E47DB56" w:rsidR="00B653A9" w:rsidRPr="003336DA" w:rsidRDefault="00B86404" w:rsidP="00B86404">
            <w:pPr>
              <w:spacing w:line="288" w:lineRule="auto"/>
              <w:jc w:val="center"/>
              <w:outlineLvl w:val="0"/>
              <w:rPr>
                <w:b/>
                <w:bCs/>
                <w:kern w:val="36"/>
                <w:sz w:val="26"/>
                <w:szCs w:val="26"/>
                <w:lang w:val="en-SG"/>
              </w:rPr>
            </w:pPr>
            <w:r w:rsidRPr="003336DA">
              <w:rPr>
                <w:b/>
                <w:bCs/>
                <w:kern w:val="36"/>
                <w:sz w:val="26"/>
                <w:szCs w:val="26"/>
                <w:lang w:val="en-SG"/>
              </w:rPr>
              <w:t>SỞ GD&amp;ĐT</w:t>
            </w:r>
            <w:r w:rsidR="002D35FE" w:rsidRPr="003336DA">
              <w:rPr>
                <w:b/>
                <w:bCs/>
                <w:kern w:val="36"/>
                <w:sz w:val="26"/>
                <w:szCs w:val="26"/>
                <w:lang w:val="en-SG"/>
              </w:rPr>
              <w:t xml:space="preserve"> THÀNH PHỐ HẢI PHÒNG</w:t>
            </w:r>
          </w:p>
          <w:p w14:paraId="1181E9FA" w14:textId="4265CA81" w:rsidR="00B653A9" w:rsidRPr="003336DA" w:rsidRDefault="00B86404" w:rsidP="007B2B85">
            <w:pPr>
              <w:spacing w:line="288" w:lineRule="auto"/>
              <w:jc w:val="center"/>
              <w:outlineLvl w:val="0"/>
              <w:rPr>
                <w:b/>
                <w:bCs/>
                <w:kern w:val="36"/>
                <w:sz w:val="26"/>
                <w:szCs w:val="26"/>
              </w:rPr>
            </w:pPr>
            <w:r w:rsidRPr="003336D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4508EA3A" wp14:editId="57745E1E">
                      <wp:simplePos x="0" y="0"/>
                      <wp:positionH relativeFrom="column">
                        <wp:posOffset>687704</wp:posOffset>
                      </wp:positionH>
                      <wp:positionV relativeFrom="paragraph">
                        <wp:posOffset>258445</wp:posOffset>
                      </wp:positionV>
                      <wp:extent cx="155511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555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0C11CBA8" id="Straight Connector 3" o:spid="_x0000_s1026" style="position:absolute;flip:y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15pt,20.35pt" to="176.6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">
                      <o:lock v:ext="edit" shapetype="f"/>
                    </v:line>
                  </w:pict>
                </mc:Fallback>
              </mc:AlternateContent>
            </w:r>
            <w:r w:rsidR="00B653A9" w:rsidRPr="003336DA">
              <w:rPr>
                <w:b/>
                <w:bCs/>
                <w:kern w:val="36"/>
                <w:sz w:val="26"/>
                <w:szCs w:val="26"/>
              </w:rPr>
              <w:t>HỌC VIỆN NÔNG NGHIỆP VIỆT NAM</w:t>
            </w:r>
          </w:p>
        </w:tc>
        <w:tc>
          <w:tcPr>
            <w:tcW w:w="5812" w:type="dxa"/>
          </w:tcPr>
          <w:p w14:paraId="3FF9C4A8" w14:textId="77777777" w:rsidR="00B653A9" w:rsidRPr="003336DA" w:rsidRDefault="00B653A9" w:rsidP="007B2B85">
            <w:pPr>
              <w:spacing w:line="288" w:lineRule="auto"/>
              <w:jc w:val="center"/>
              <w:outlineLvl w:val="0"/>
              <w:rPr>
                <w:b/>
                <w:bCs/>
                <w:kern w:val="36"/>
                <w:sz w:val="26"/>
                <w:szCs w:val="26"/>
              </w:rPr>
            </w:pPr>
            <w:r w:rsidRPr="003336DA">
              <w:rPr>
                <w:b/>
                <w:bCs/>
                <w:kern w:val="36"/>
                <w:sz w:val="26"/>
                <w:szCs w:val="26"/>
              </w:rPr>
              <w:t>CỘNG HÒA XÃ HỘI CHỦ NGHĨA VIỆT NAM</w:t>
            </w:r>
          </w:p>
          <w:p w14:paraId="6BFA3AA5" w14:textId="2167A179" w:rsidR="00B653A9" w:rsidRPr="003336DA" w:rsidRDefault="00B653A9" w:rsidP="007B2B85">
            <w:pPr>
              <w:spacing w:line="288" w:lineRule="auto"/>
              <w:jc w:val="center"/>
              <w:outlineLvl w:val="0"/>
              <w:rPr>
                <w:b/>
                <w:bCs/>
                <w:kern w:val="36"/>
                <w:sz w:val="26"/>
                <w:szCs w:val="26"/>
              </w:rPr>
            </w:pPr>
            <w:r w:rsidRPr="003336DA">
              <w:rPr>
                <w:b/>
                <w:bCs/>
                <w:kern w:val="36"/>
                <w:sz w:val="26"/>
                <w:szCs w:val="26"/>
              </w:rPr>
              <w:t>Độc lập- Tự do- Hạnh phúc</w:t>
            </w:r>
          </w:p>
          <w:p w14:paraId="57512B5E" w14:textId="1FAA5EF3" w:rsidR="00B653A9" w:rsidRPr="003336DA" w:rsidRDefault="00B52A61" w:rsidP="007B2B85">
            <w:pPr>
              <w:spacing w:line="288" w:lineRule="auto"/>
              <w:jc w:val="center"/>
              <w:outlineLvl w:val="0"/>
              <w:rPr>
                <w:b/>
                <w:bCs/>
                <w:kern w:val="36"/>
                <w:sz w:val="26"/>
                <w:szCs w:val="26"/>
              </w:rPr>
            </w:pPr>
            <w:r w:rsidRPr="003336D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020E90E2" wp14:editId="6D3EE7BB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32385</wp:posOffset>
                      </wp:positionV>
                      <wp:extent cx="18669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F1085A9" id="Straight Connector 7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.75pt,2.55pt" to="215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08EE9CFA" w14:textId="35316112" w:rsidR="00B653A9" w:rsidRPr="003336DA" w:rsidRDefault="00B653A9" w:rsidP="007B2B85">
      <w:pPr>
        <w:spacing w:line="288" w:lineRule="auto"/>
        <w:jc w:val="center"/>
        <w:rPr>
          <w:b/>
          <w:bCs/>
          <w:noProof/>
          <w:color w:val="000000"/>
          <w:sz w:val="12"/>
          <w:szCs w:val="10"/>
          <w:lang w:val="en-US" w:eastAsia="en-US"/>
        </w:rPr>
      </w:pPr>
    </w:p>
    <w:p w14:paraId="0C8D7D81" w14:textId="77777777" w:rsidR="00AC53A5" w:rsidRPr="003336DA" w:rsidRDefault="00AC53A5" w:rsidP="007B2B85">
      <w:pPr>
        <w:spacing w:line="288" w:lineRule="auto"/>
        <w:jc w:val="center"/>
        <w:rPr>
          <w:b/>
          <w:bCs/>
          <w:noProof/>
          <w:color w:val="000000"/>
          <w:sz w:val="4"/>
          <w:szCs w:val="4"/>
          <w:lang w:val="en-US" w:eastAsia="en-US"/>
        </w:rPr>
      </w:pPr>
    </w:p>
    <w:p w14:paraId="37E4AEA7" w14:textId="379C91AD" w:rsidR="00B653A9" w:rsidRPr="003336DA" w:rsidRDefault="00410DD0" w:rsidP="007B2B85">
      <w:pPr>
        <w:spacing w:line="288" w:lineRule="auto"/>
        <w:jc w:val="center"/>
        <w:rPr>
          <w:b/>
          <w:bCs/>
          <w:noProof/>
          <w:color w:val="000000"/>
          <w:sz w:val="30"/>
          <w:szCs w:val="30"/>
          <w:lang w:val="en-GB" w:eastAsia="en-US"/>
        </w:rPr>
      </w:pPr>
      <w:r w:rsidRPr="003336DA">
        <w:rPr>
          <w:b/>
          <w:bCs/>
          <w:noProof/>
          <w:color w:val="000000"/>
          <w:sz w:val="30"/>
          <w:szCs w:val="30"/>
          <w:lang w:val="en-US" w:eastAsia="en-US"/>
        </w:rPr>
        <w:t>CHƯƠNG TRÌNH</w:t>
      </w:r>
      <w:r w:rsidR="00B653A9" w:rsidRPr="003336DA">
        <w:rPr>
          <w:b/>
          <w:bCs/>
          <w:noProof/>
          <w:color w:val="000000"/>
          <w:sz w:val="30"/>
          <w:szCs w:val="30"/>
          <w:lang w:val="en-US" w:eastAsia="en-US"/>
        </w:rPr>
        <w:t xml:space="preserve"> </w:t>
      </w:r>
      <w:r w:rsidR="00B653A9" w:rsidRPr="003336DA">
        <w:rPr>
          <w:b/>
          <w:bCs/>
          <w:noProof/>
          <w:color w:val="000000"/>
          <w:sz w:val="30"/>
          <w:szCs w:val="30"/>
          <w:lang w:val="en-GB" w:eastAsia="en-US"/>
        </w:rPr>
        <w:t>HỘI THẢO</w:t>
      </w:r>
    </w:p>
    <w:p w14:paraId="3A358919" w14:textId="77777777" w:rsidR="00E86B1A" w:rsidRDefault="00B653A9" w:rsidP="007B2B85">
      <w:pPr>
        <w:spacing w:line="288" w:lineRule="auto"/>
        <w:jc w:val="center"/>
        <w:rPr>
          <w:b/>
          <w:bCs/>
          <w:noProof/>
          <w:color w:val="000000"/>
          <w:sz w:val="28"/>
          <w:szCs w:val="28"/>
          <w:lang w:eastAsia="en-US"/>
        </w:rPr>
      </w:pPr>
      <w:r w:rsidRPr="003336DA">
        <w:rPr>
          <w:b/>
          <w:bCs/>
          <w:noProof/>
          <w:color w:val="000000"/>
          <w:sz w:val="28"/>
          <w:szCs w:val="28"/>
          <w:lang w:val="en-GB" w:eastAsia="en-US"/>
        </w:rPr>
        <w:t xml:space="preserve">“HÀNH TRÌNH KHỞI NGHIỆP </w:t>
      </w:r>
      <w:r w:rsidR="00E86B1A">
        <w:rPr>
          <w:b/>
          <w:bCs/>
          <w:noProof/>
          <w:color w:val="000000"/>
          <w:sz w:val="28"/>
          <w:szCs w:val="28"/>
          <w:lang w:eastAsia="en-US"/>
        </w:rPr>
        <w:t xml:space="preserve">VÀ ĐỔI MỚI SÁNG TẠO </w:t>
      </w:r>
    </w:p>
    <w:p w14:paraId="029B0D5E" w14:textId="20C82B65" w:rsidR="008B2971" w:rsidRPr="003336DA" w:rsidRDefault="00B653A9" w:rsidP="007B2B85">
      <w:pPr>
        <w:spacing w:line="288" w:lineRule="auto"/>
        <w:jc w:val="center"/>
        <w:rPr>
          <w:b/>
          <w:bCs/>
          <w:noProof/>
          <w:color w:val="000000"/>
          <w:sz w:val="28"/>
          <w:szCs w:val="28"/>
          <w:lang w:val="en-GB" w:eastAsia="en-US"/>
        </w:rPr>
      </w:pPr>
      <w:r w:rsidRPr="003336DA">
        <w:rPr>
          <w:b/>
          <w:bCs/>
          <w:noProof/>
          <w:color w:val="000000"/>
          <w:sz w:val="28"/>
          <w:szCs w:val="28"/>
          <w:lang w:val="en-GB" w:eastAsia="en-US"/>
        </w:rPr>
        <w:t>TỪ TRUNG HỌC PHỔ THÔNG”</w:t>
      </w:r>
    </w:p>
    <w:p w14:paraId="35544384" w14:textId="77777777" w:rsidR="009C76F7" w:rsidRPr="003336DA" w:rsidRDefault="009C76F7" w:rsidP="007B2B85">
      <w:pPr>
        <w:spacing w:line="288" w:lineRule="auto"/>
        <w:jc w:val="center"/>
        <w:rPr>
          <w:noProof/>
          <w:sz w:val="12"/>
          <w:szCs w:val="12"/>
          <w:lang w:val="en-US" w:eastAsia="en-US"/>
        </w:rPr>
      </w:pPr>
    </w:p>
    <w:p w14:paraId="115C7B0F" w14:textId="6222CF96" w:rsidR="00612913" w:rsidRPr="003336DA" w:rsidRDefault="000818BB" w:rsidP="007B2B85">
      <w:pPr>
        <w:spacing w:line="288" w:lineRule="auto"/>
        <w:rPr>
          <w:noProof/>
          <w:color w:val="000000" w:themeColor="text1"/>
          <w:sz w:val="28"/>
          <w:szCs w:val="28"/>
          <w:lang w:val="en-US" w:eastAsia="en-US"/>
        </w:rPr>
      </w:pPr>
      <w:r w:rsidRPr="003336DA">
        <w:rPr>
          <w:b/>
          <w:bCs/>
          <w:noProof/>
          <w:sz w:val="28"/>
          <w:szCs w:val="28"/>
          <w:lang w:val="en-US" w:eastAsia="en-US"/>
        </w:rPr>
        <w:t xml:space="preserve">1. Thời gian: </w:t>
      </w:r>
      <w:r w:rsidR="00B52A61" w:rsidRPr="003336DA">
        <w:rPr>
          <w:noProof/>
          <w:sz w:val="28"/>
          <w:szCs w:val="28"/>
          <w:lang w:val="en-US" w:eastAsia="en-US"/>
        </w:rPr>
        <w:t>T</w:t>
      </w:r>
      <w:r w:rsidR="00B653A9" w:rsidRPr="003336DA">
        <w:rPr>
          <w:noProof/>
          <w:sz w:val="28"/>
          <w:szCs w:val="28"/>
          <w:lang w:val="en-US" w:eastAsia="en-US"/>
        </w:rPr>
        <w:t xml:space="preserve">ừ </w:t>
      </w:r>
      <w:r w:rsidR="007124A9">
        <w:rPr>
          <w:noProof/>
          <w:sz w:val="28"/>
          <w:szCs w:val="28"/>
          <w:lang w:eastAsia="en-US"/>
        </w:rPr>
        <w:t>14</w:t>
      </w:r>
      <w:r w:rsidR="00B653A9" w:rsidRPr="003336DA">
        <w:rPr>
          <w:noProof/>
          <w:sz w:val="28"/>
          <w:szCs w:val="28"/>
          <w:lang w:val="en-US" w:eastAsia="en-US"/>
        </w:rPr>
        <w:t>h</w:t>
      </w:r>
      <w:r w:rsidR="002D35FE" w:rsidRPr="003336DA">
        <w:rPr>
          <w:noProof/>
          <w:sz w:val="28"/>
          <w:szCs w:val="28"/>
          <w:lang w:val="en-US" w:eastAsia="en-US"/>
        </w:rPr>
        <w:t>0</w:t>
      </w:r>
      <w:r w:rsidR="00B653A9" w:rsidRPr="003336DA">
        <w:rPr>
          <w:noProof/>
          <w:sz w:val="28"/>
          <w:szCs w:val="28"/>
          <w:lang w:val="en-US" w:eastAsia="en-US"/>
        </w:rPr>
        <w:t>0</w:t>
      </w:r>
      <w:r w:rsidR="00B52A61" w:rsidRPr="003336DA">
        <w:rPr>
          <w:noProof/>
          <w:sz w:val="28"/>
          <w:szCs w:val="28"/>
          <w:lang w:val="en-US" w:eastAsia="en-US"/>
        </w:rPr>
        <w:t xml:space="preserve"> đến </w:t>
      </w:r>
      <w:r w:rsidR="007124A9">
        <w:rPr>
          <w:noProof/>
          <w:sz w:val="28"/>
          <w:szCs w:val="28"/>
          <w:lang w:eastAsia="en-US"/>
        </w:rPr>
        <w:t>16h3</w:t>
      </w:r>
      <w:r w:rsidRPr="003336DA">
        <w:rPr>
          <w:noProof/>
          <w:sz w:val="28"/>
          <w:szCs w:val="28"/>
          <w:lang w:val="en-US" w:eastAsia="en-US"/>
        </w:rPr>
        <w:t xml:space="preserve">0 </w:t>
      </w:r>
      <w:r w:rsidRPr="003336DA">
        <w:rPr>
          <w:noProof/>
          <w:color w:val="000000" w:themeColor="text1"/>
          <w:sz w:val="28"/>
          <w:szCs w:val="28"/>
          <w:lang w:val="en-US" w:eastAsia="en-US"/>
        </w:rPr>
        <w:t xml:space="preserve">ngày </w:t>
      </w:r>
      <w:r w:rsidR="007124A9">
        <w:rPr>
          <w:noProof/>
          <w:color w:val="000000" w:themeColor="text1"/>
          <w:sz w:val="28"/>
          <w:szCs w:val="28"/>
          <w:lang w:eastAsia="en-US"/>
        </w:rPr>
        <w:t>07</w:t>
      </w:r>
      <w:r w:rsidR="00DC1AF2" w:rsidRPr="003336DA">
        <w:rPr>
          <w:noProof/>
          <w:color w:val="000000" w:themeColor="text1"/>
          <w:sz w:val="28"/>
          <w:szCs w:val="28"/>
          <w:lang w:val="en-US" w:eastAsia="en-US"/>
        </w:rPr>
        <w:t xml:space="preserve"> tháng</w:t>
      </w:r>
      <w:r w:rsidR="007124A9">
        <w:rPr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="007124A9">
        <w:rPr>
          <w:noProof/>
          <w:color w:val="000000" w:themeColor="text1"/>
          <w:sz w:val="28"/>
          <w:szCs w:val="28"/>
          <w:lang w:eastAsia="en-US"/>
        </w:rPr>
        <w:t>3</w:t>
      </w:r>
      <w:r w:rsidR="00B52A61" w:rsidRPr="003336DA">
        <w:rPr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="00DC1AF2" w:rsidRPr="003336DA">
        <w:rPr>
          <w:noProof/>
          <w:color w:val="000000" w:themeColor="text1"/>
          <w:sz w:val="28"/>
          <w:szCs w:val="28"/>
          <w:lang w:val="en-US" w:eastAsia="en-US"/>
        </w:rPr>
        <w:t xml:space="preserve">năm </w:t>
      </w:r>
      <w:r w:rsidR="007124A9">
        <w:rPr>
          <w:noProof/>
          <w:color w:val="000000" w:themeColor="text1"/>
          <w:sz w:val="28"/>
          <w:szCs w:val="28"/>
          <w:lang w:eastAsia="en-US"/>
        </w:rPr>
        <w:t>2025</w:t>
      </w:r>
    </w:p>
    <w:p w14:paraId="23E9B2DD" w14:textId="2343129E" w:rsidR="000818BB" w:rsidRPr="008B2971" w:rsidRDefault="008B2971" w:rsidP="007B2B85">
      <w:pPr>
        <w:spacing w:line="288" w:lineRule="auto"/>
        <w:rPr>
          <w:bCs/>
          <w:noProof/>
          <w:sz w:val="28"/>
          <w:szCs w:val="28"/>
          <w:lang w:val="en-US" w:eastAsia="en-US"/>
        </w:rPr>
      </w:pPr>
      <w:r w:rsidRPr="003336DA">
        <w:rPr>
          <w:b/>
          <w:bCs/>
          <w:noProof/>
          <w:sz w:val="28"/>
          <w:szCs w:val="28"/>
          <w:lang w:val="en-US" w:eastAsia="en-US"/>
        </w:rPr>
        <w:t>2.</w:t>
      </w:r>
      <w:r w:rsidR="000818BB" w:rsidRPr="003336DA">
        <w:rPr>
          <w:b/>
          <w:bCs/>
          <w:noProof/>
          <w:sz w:val="28"/>
          <w:szCs w:val="28"/>
          <w:lang w:val="en-US" w:eastAsia="en-US"/>
        </w:rPr>
        <w:t xml:space="preserve"> Địa điểm: </w:t>
      </w:r>
      <w:r w:rsidR="00B86404" w:rsidRPr="003336DA">
        <w:rPr>
          <w:noProof/>
          <w:sz w:val="28"/>
          <w:szCs w:val="28"/>
          <w:lang w:val="en-US" w:eastAsia="en-US"/>
        </w:rPr>
        <w:t>Trực tiếp tại</w:t>
      </w:r>
      <w:r w:rsidR="00B86404" w:rsidRPr="003336DA">
        <w:rPr>
          <w:b/>
          <w:bCs/>
          <w:noProof/>
          <w:sz w:val="28"/>
          <w:szCs w:val="28"/>
          <w:lang w:val="en-US" w:eastAsia="en-US"/>
        </w:rPr>
        <w:t xml:space="preserve"> </w:t>
      </w:r>
      <w:r w:rsidR="007B2B85" w:rsidRPr="003336DA">
        <w:rPr>
          <w:bCs/>
          <w:noProof/>
          <w:sz w:val="28"/>
          <w:szCs w:val="28"/>
          <w:lang w:val="en-US" w:eastAsia="en-US"/>
        </w:rPr>
        <w:t xml:space="preserve">Trường THPT </w:t>
      </w:r>
      <w:r w:rsidR="00B43A15">
        <w:rPr>
          <w:bCs/>
          <w:noProof/>
          <w:sz w:val="28"/>
          <w:szCs w:val="28"/>
          <w:lang w:eastAsia="en-US"/>
        </w:rPr>
        <w:t>Thụy Hương</w:t>
      </w:r>
      <w:r w:rsidR="002D35FE" w:rsidRPr="003336DA">
        <w:rPr>
          <w:bCs/>
          <w:noProof/>
          <w:sz w:val="28"/>
          <w:szCs w:val="28"/>
          <w:lang w:val="en-US" w:eastAsia="en-US"/>
        </w:rPr>
        <w:t>, Hải Phòng</w:t>
      </w:r>
      <w:r w:rsidR="00300F0F" w:rsidRPr="003336DA">
        <w:rPr>
          <w:bCs/>
          <w:noProof/>
          <w:sz w:val="28"/>
          <w:szCs w:val="28"/>
          <w:lang w:val="en-US" w:eastAsia="en-US"/>
        </w:rPr>
        <w:t xml:space="preserve"> </w:t>
      </w:r>
      <w:r w:rsidR="00B653A9" w:rsidRPr="003336DA">
        <w:rPr>
          <w:bCs/>
          <w:noProof/>
          <w:sz w:val="28"/>
          <w:szCs w:val="28"/>
          <w:lang w:val="en-US" w:eastAsia="en-US"/>
        </w:rPr>
        <w:t xml:space="preserve">và </w:t>
      </w:r>
      <w:r w:rsidR="00B86404" w:rsidRPr="003336DA">
        <w:rPr>
          <w:bCs/>
          <w:noProof/>
          <w:sz w:val="28"/>
          <w:szCs w:val="28"/>
          <w:lang w:val="en-US" w:eastAsia="en-US"/>
        </w:rPr>
        <w:t>trực tuyến</w:t>
      </w:r>
      <w:r w:rsidR="00B653A9" w:rsidRPr="003336DA">
        <w:rPr>
          <w:bCs/>
          <w:noProof/>
          <w:sz w:val="28"/>
          <w:szCs w:val="28"/>
          <w:lang w:val="en-US" w:eastAsia="en-US"/>
        </w:rPr>
        <w:t xml:space="preserve"> trên nền tảng Zoom Meeting</w:t>
      </w:r>
      <w:r w:rsidR="00B86404" w:rsidRPr="003336DA">
        <w:rPr>
          <w:bCs/>
          <w:noProof/>
          <w:sz w:val="28"/>
          <w:szCs w:val="28"/>
          <w:lang w:val="en-US" w:eastAsia="en-US"/>
        </w:rPr>
        <w:t>s</w:t>
      </w:r>
      <w:r w:rsidR="002D35FE" w:rsidRPr="003336DA">
        <w:rPr>
          <w:bCs/>
          <w:noProof/>
          <w:sz w:val="28"/>
          <w:szCs w:val="28"/>
          <w:lang w:val="en-US" w:eastAsia="en-US"/>
        </w:rPr>
        <w:t xml:space="preserve"> tại các trường THPT khác</w:t>
      </w:r>
      <w:r w:rsidR="002D35FE">
        <w:rPr>
          <w:bCs/>
          <w:noProof/>
          <w:sz w:val="28"/>
          <w:szCs w:val="28"/>
          <w:lang w:val="en-US" w:eastAsia="en-US"/>
        </w:rPr>
        <w:t xml:space="preserve"> trên địa bàn Thành phố Hải Phòng.</w:t>
      </w:r>
    </w:p>
    <w:p w14:paraId="577F8C8B" w14:textId="1F876C50" w:rsidR="000818BB" w:rsidRDefault="000818BB" w:rsidP="007B2B85">
      <w:pPr>
        <w:spacing w:line="288" w:lineRule="auto"/>
        <w:rPr>
          <w:b/>
          <w:bCs/>
          <w:noProof/>
          <w:sz w:val="28"/>
          <w:szCs w:val="28"/>
          <w:lang w:val="en-US" w:eastAsia="en-US"/>
        </w:rPr>
      </w:pPr>
      <w:r w:rsidRPr="008B2971">
        <w:rPr>
          <w:b/>
          <w:bCs/>
          <w:noProof/>
          <w:sz w:val="28"/>
          <w:szCs w:val="28"/>
          <w:lang w:val="en-US" w:eastAsia="en-US"/>
        </w:rPr>
        <w:t>3. Nội dung</w:t>
      </w:r>
      <w:r w:rsidR="00B653A9">
        <w:rPr>
          <w:b/>
          <w:bCs/>
          <w:noProof/>
          <w:sz w:val="28"/>
          <w:szCs w:val="28"/>
          <w:lang w:val="en-US" w:eastAsia="en-US"/>
        </w:rPr>
        <w:t xml:space="preserve"> chương trình</w:t>
      </w:r>
    </w:p>
    <w:p w14:paraId="533F9C8B" w14:textId="77777777" w:rsidR="000818BB" w:rsidRPr="00F91ADD" w:rsidRDefault="000818BB" w:rsidP="007B2B85">
      <w:pPr>
        <w:spacing w:line="288" w:lineRule="auto"/>
        <w:rPr>
          <w:b/>
          <w:bCs/>
          <w:noProof/>
          <w:sz w:val="6"/>
          <w:szCs w:val="6"/>
          <w:lang w:val="en-US" w:eastAsia="en-US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471"/>
      </w:tblGrid>
      <w:tr w:rsidR="00584F1D" w:rsidRPr="00B86404" w14:paraId="78494792" w14:textId="77777777" w:rsidTr="00021F7F">
        <w:trPr>
          <w:trHeight w:val="55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A65577D" w14:textId="77777777" w:rsidR="00584F1D" w:rsidRPr="00B86404" w:rsidRDefault="00584F1D" w:rsidP="007B2B85">
            <w:pPr>
              <w:spacing w:line="288" w:lineRule="auto"/>
              <w:jc w:val="center"/>
              <w:rPr>
                <w:rFonts w:eastAsiaTheme="minorEastAsia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B86404">
              <w:rPr>
                <w:rFonts w:eastAsiaTheme="minorEastAsia"/>
                <w:b/>
                <w:color w:val="000000" w:themeColor="text1"/>
                <w:sz w:val="28"/>
                <w:szCs w:val="28"/>
                <w:lang w:val="en-US" w:eastAsia="en-US"/>
              </w:rPr>
              <w:t>Thời gian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CDA2BD4" w14:textId="69FDF701" w:rsidR="00584F1D" w:rsidRPr="00B86404" w:rsidRDefault="00584F1D" w:rsidP="007B2B85">
            <w:pPr>
              <w:spacing w:line="288" w:lineRule="auto"/>
              <w:jc w:val="center"/>
              <w:rPr>
                <w:rFonts w:eastAsiaTheme="minorEastAsia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B86404">
              <w:rPr>
                <w:rFonts w:eastAsiaTheme="minorEastAsia"/>
                <w:b/>
                <w:color w:val="000000" w:themeColor="text1"/>
                <w:sz w:val="28"/>
                <w:szCs w:val="28"/>
                <w:lang w:val="en-US" w:eastAsia="en-US"/>
              </w:rPr>
              <w:t>Nội dung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8D0408D" w14:textId="77777777" w:rsidR="00584F1D" w:rsidRPr="00B86404" w:rsidRDefault="008B2971" w:rsidP="007B2B85">
            <w:pPr>
              <w:spacing w:line="288" w:lineRule="auto"/>
              <w:jc w:val="center"/>
              <w:rPr>
                <w:rFonts w:eastAsiaTheme="minorEastAsia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B86404">
              <w:rPr>
                <w:rFonts w:eastAsiaTheme="minorEastAsia"/>
                <w:b/>
                <w:color w:val="000000" w:themeColor="text1"/>
                <w:sz w:val="28"/>
                <w:szCs w:val="28"/>
                <w:lang w:val="en-US" w:eastAsia="en-US"/>
              </w:rPr>
              <w:t>P</w:t>
            </w:r>
            <w:r w:rsidR="00AD3771" w:rsidRPr="00B86404">
              <w:rPr>
                <w:rFonts w:eastAsiaTheme="minorEastAsia"/>
                <w:b/>
                <w:color w:val="000000" w:themeColor="text1"/>
                <w:sz w:val="28"/>
                <w:szCs w:val="28"/>
                <w:lang w:val="en-US" w:eastAsia="en-US"/>
              </w:rPr>
              <w:t>hụ trách</w:t>
            </w:r>
          </w:p>
        </w:tc>
      </w:tr>
      <w:tr w:rsidR="008B2971" w:rsidRPr="00B86404" w14:paraId="7613DF45" w14:textId="77777777" w:rsidTr="00021F7F">
        <w:trPr>
          <w:trHeight w:val="27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B0E3" w14:textId="6849D34A" w:rsidR="008B2971" w:rsidRPr="00B86404" w:rsidRDefault="00B43A15" w:rsidP="007B2B85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  <w:r w:rsidR="008B2971" w:rsidRPr="00B86404">
              <w:rPr>
                <w:sz w:val="28"/>
                <w:szCs w:val="28"/>
              </w:rPr>
              <w:t>h</w:t>
            </w:r>
            <w:r w:rsidR="00B653A9" w:rsidRPr="00B86404">
              <w:rPr>
                <w:sz w:val="28"/>
                <w:szCs w:val="28"/>
                <w:lang w:val="en-US"/>
              </w:rPr>
              <w:t>3</w:t>
            </w:r>
            <w:r w:rsidR="008B2971" w:rsidRPr="00B86404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14</w:t>
            </w:r>
            <w:r w:rsidR="008B2971" w:rsidRPr="00B86404">
              <w:rPr>
                <w:sz w:val="28"/>
                <w:szCs w:val="28"/>
              </w:rPr>
              <w:t>h</w:t>
            </w:r>
            <w:r w:rsidR="00B653A9" w:rsidRPr="00B86404">
              <w:rPr>
                <w:sz w:val="28"/>
                <w:szCs w:val="28"/>
                <w:lang w:val="en-US"/>
              </w:rPr>
              <w:t>0</w:t>
            </w:r>
            <w:r w:rsidR="00B8680A" w:rsidRPr="00B8640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041" w14:textId="4FAE733E" w:rsidR="008B2971" w:rsidRPr="00B86404" w:rsidRDefault="00E057A6" w:rsidP="007B2B85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B86404">
              <w:rPr>
                <w:sz w:val="28"/>
                <w:szCs w:val="28"/>
                <w:lang w:val="en-US"/>
              </w:rPr>
              <w:t>Đ</w:t>
            </w:r>
            <w:r w:rsidR="00B653A9" w:rsidRPr="00B86404">
              <w:rPr>
                <w:sz w:val="28"/>
                <w:szCs w:val="28"/>
                <w:lang w:val="en-US"/>
              </w:rPr>
              <w:t>ón tiếp đại biểu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4A4" w14:textId="0E83E2F2" w:rsidR="008B2971" w:rsidRPr="00B86404" w:rsidRDefault="003672C3" w:rsidP="006B63A3">
            <w:pPr>
              <w:spacing w:line="288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Ban Tổ chức</w:t>
            </w:r>
          </w:p>
        </w:tc>
      </w:tr>
      <w:tr w:rsidR="00E057A6" w:rsidRPr="00B86404" w14:paraId="22740CA3" w14:textId="77777777" w:rsidTr="00021F7F">
        <w:trPr>
          <w:trHeight w:val="281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80B" w14:textId="70484A7C" w:rsidR="00E057A6" w:rsidRPr="00B86404" w:rsidRDefault="00B43A15" w:rsidP="007B2B85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  <w:r w:rsidR="00E057A6" w:rsidRPr="00B86404">
              <w:rPr>
                <w:sz w:val="28"/>
                <w:szCs w:val="28"/>
              </w:rPr>
              <w:t>h</w:t>
            </w:r>
            <w:r w:rsidR="00E057A6" w:rsidRPr="00B86404">
              <w:rPr>
                <w:sz w:val="28"/>
                <w:szCs w:val="28"/>
                <w:lang w:val="en-US"/>
              </w:rPr>
              <w:t>0</w:t>
            </w:r>
            <w:r w:rsidR="00B52A61" w:rsidRPr="00B86404">
              <w:rPr>
                <w:sz w:val="28"/>
                <w:szCs w:val="28"/>
                <w:lang w:val="en-US"/>
              </w:rPr>
              <w:t>0</w:t>
            </w:r>
            <w:r w:rsidR="00E057A6" w:rsidRPr="00B864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  <w:r w:rsidR="00E057A6" w:rsidRPr="00B86404">
              <w:rPr>
                <w:sz w:val="28"/>
                <w:szCs w:val="28"/>
              </w:rPr>
              <w:t>h</w:t>
            </w:r>
            <w:r w:rsidR="00E057A6" w:rsidRPr="00B86404">
              <w:rPr>
                <w:sz w:val="28"/>
                <w:szCs w:val="28"/>
                <w:lang w:val="en-US"/>
              </w:rPr>
              <w:t>1</w:t>
            </w:r>
            <w:r w:rsidR="00B52A61" w:rsidRPr="00B8640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F8E" w14:textId="127EA2D8" w:rsidR="00E057A6" w:rsidRPr="00B86404" w:rsidRDefault="00E057A6" w:rsidP="007B2B85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B86404">
              <w:rPr>
                <w:sz w:val="28"/>
                <w:szCs w:val="28"/>
              </w:rPr>
              <w:t>Tuyên bố l</w:t>
            </w:r>
            <w:r w:rsidRPr="00B86404">
              <w:rPr>
                <w:sz w:val="28"/>
                <w:szCs w:val="28"/>
                <w:lang w:val="en-US"/>
              </w:rPr>
              <w:t>ý</w:t>
            </w:r>
            <w:r w:rsidRPr="00B86404">
              <w:rPr>
                <w:sz w:val="28"/>
                <w:szCs w:val="28"/>
              </w:rPr>
              <w:t xml:space="preserve"> do, giới thiệu đại biểu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119" w14:textId="705853EE" w:rsidR="00E057A6" w:rsidRPr="00B86404" w:rsidRDefault="00300F0F" w:rsidP="006B63A3">
            <w:pPr>
              <w:spacing w:line="288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MC</w:t>
            </w:r>
          </w:p>
        </w:tc>
      </w:tr>
      <w:tr w:rsidR="00FE42E2" w:rsidRPr="00B86404" w14:paraId="42073431" w14:textId="77777777" w:rsidTr="00021F7F">
        <w:trPr>
          <w:trHeight w:val="35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A3C0" w14:textId="2FAC6A1A" w:rsidR="00FE42E2" w:rsidRPr="00B86404" w:rsidRDefault="00B43A15" w:rsidP="007B2B85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  <w:r w:rsidR="009C76F7" w:rsidRPr="00B86404">
              <w:rPr>
                <w:sz w:val="28"/>
                <w:szCs w:val="28"/>
              </w:rPr>
              <w:t>h</w:t>
            </w:r>
            <w:r w:rsidR="00B52A61" w:rsidRPr="00B86404">
              <w:rPr>
                <w:sz w:val="28"/>
                <w:szCs w:val="28"/>
              </w:rPr>
              <w:t>15</w:t>
            </w:r>
            <w:r w:rsidR="009C76F7" w:rsidRPr="00B864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  <w:r w:rsidR="009C76F7" w:rsidRPr="00B86404">
              <w:rPr>
                <w:sz w:val="28"/>
                <w:szCs w:val="28"/>
              </w:rPr>
              <w:t>h</w:t>
            </w:r>
            <w:r w:rsidR="00B52A61" w:rsidRPr="00B86404">
              <w:rPr>
                <w:sz w:val="28"/>
                <w:szCs w:val="28"/>
              </w:rPr>
              <w:t>25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C7AE" w14:textId="21BEB3BD" w:rsidR="00FE42E2" w:rsidRPr="00B86404" w:rsidRDefault="007B2B85" w:rsidP="00DB4922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B86404">
              <w:rPr>
                <w:sz w:val="28"/>
                <w:szCs w:val="28"/>
                <w:lang w:val="en-US"/>
              </w:rPr>
              <w:t xml:space="preserve">Phát biểu </w:t>
            </w:r>
            <w:r w:rsidR="00B52A61" w:rsidRPr="00B86404">
              <w:rPr>
                <w:sz w:val="28"/>
                <w:szCs w:val="28"/>
                <w:lang w:val="en-US"/>
              </w:rPr>
              <w:t xml:space="preserve">khai mạc </w:t>
            </w:r>
            <w:r w:rsidRPr="00B86404">
              <w:rPr>
                <w:sz w:val="28"/>
                <w:szCs w:val="28"/>
                <w:lang w:val="en-US"/>
              </w:rPr>
              <w:t>của lãnh đạo Sở Giáo dục và Đào tạo</w:t>
            </w:r>
            <w:r w:rsidR="00FB1ACA" w:rsidRPr="00B86404">
              <w:rPr>
                <w:sz w:val="28"/>
                <w:szCs w:val="28"/>
                <w:lang w:val="en-US"/>
              </w:rPr>
              <w:t xml:space="preserve"> </w:t>
            </w:r>
            <w:r w:rsidR="00DB4922">
              <w:rPr>
                <w:sz w:val="28"/>
                <w:szCs w:val="28"/>
              </w:rPr>
              <w:t>t</w:t>
            </w:r>
            <w:r w:rsidR="00E4148E">
              <w:rPr>
                <w:sz w:val="28"/>
                <w:szCs w:val="28"/>
                <w:lang w:val="en-US"/>
              </w:rPr>
              <w:t>hành phố Hải Phòng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061" w14:textId="6AC31858" w:rsidR="00B43A15" w:rsidRDefault="00E4148E" w:rsidP="006B63A3">
            <w:pPr>
              <w:spacing w:line="288" w:lineRule="auto"/>
              <w:rPr>
                <w:spacing w:val="2"/>
                <w:sz w:val="28"/>
                <w:szCs w:val="28"/>
                <w:lang w:val="en-SG"/>
              </w:rPr>
            </w:pPr>
            <w:r>
              <w:rPr>
                <w:spacing w:val="2"/>
                <w:sz w:val="28"/>
                <w:szCs w:val="28"/>
                <w:lang w:val="en-SG"/>
              </w:rPr>
              <w:t>Cô</w:t>
            </w:r>
            <w:r w:rsidR="002D35FE" w:rsidRPr="00ED0134">
              <w:rPr>
                <w:spacing w:val="2"/>
                <w:sz w:val="28"/>
                <w:szCs w:val="28"/>
                <w:lang w:val="en-SG"/>
              </w:rPr>
              <w:t xml:space="preserve"> </w:t>
            </w:r>
            <w:r w:rsidR="002D35FE" w:rsidRPr="003336DA">
              <w:rPr>
                <w:b/>
                <w:spacing w:val="2"/>
                <w:sz w:val="28"/>
                <w:szCs w:val="28"/>
                <w:lang w:val="en-SG"/>
              </w:rPr>
              <w:t>Đỗ Thị Hòa</w:t>
            </w:r>
            <w:r w:rsidR="00B43A15">
              <w:rPr>
                <w:spacing w:val="2"/>
                <w:sz w:val="28"/>
                <w:szCs w:val="28"/>
                <w:lang w:val="en-SG"/>
              </w:rPr>
              <w:t xml:space="preserve"> </w:t>
            </w:r>
          </w:p>
          <w:p w14:paraId="2EE92A44" w14:textId="4DD49BBD" w:rsidR="00FE42E2" w:rsidRPr="00300F0F" w:rsidRDefault="002D35FE" w:rsidP="006B63A3">
            <w:pPr>
              <w:spacing w:line="288" w:lineRule="auto"/>
              <w:rPr>
                <w:sz w:val="28"/>
                <w:szCs w:val="28"/>
                <w:highlight w:val="yellow"/>
                <w:lang w:val="en-SG"/>
              </w:rPr>
            </w:pPr>
            <w:r w:rsidRPr="00ED0134">
              <w:rPr>
                <w:spacing w:val="2"/>
                <w:sz w:val="28"/>
                <w:szCs w:val="28"/>
                <w:lang w:val="en-SG"/>
              </w:rPr>
              <w:t xml:space="preserve">Phó </w:t>
            </w:r>
            <w:r w:rsidRPr="00ED0134">
              <w:rPr>
                <w:bCs/>
                <w:iCs/>
                <w:sz w:val="28"/>
                <w:szCs w:val="28"/>
                <w:lang w:val="en-SG"/>
              </w:rPr>
              <w:t xml:space="preserve">Giám đốc </w:t>
            </w:r>
            <w:r w:rsidRPr="00ED0134">
              <w:rPr>
                <w:sz w:val="28"/>
                <w:szCs w:val="28"/>
                <w:lang w:val="en-SG"/>
              </w:rPr>
              <w:t xml:space="preserve">Sở Giáo dục và Đào tạo </w:t>
            </w:r>
            <w:r w:rsidR="00DB4922">
              <w:rPr>
                <w:bCs/>
                <w:sz w:val="28"/>
                <w:szCs w:val="28"/>
                <w:lang w:eastAsia="en-SG"/>
              </w:rPr>
              <w:t>t</w:t>
            </w:r>
            <w:r w:rsidRPr="00ED0134">
              <w:rPr>
                <w:bCs/>
                <w:sz w:val="28"/>
                <w:szCs w:val="28"/>
                <w:lang w:val="en-SG" w:eastAsia="en-SG"/>
              </w:rPr>
              <w:t>hành phố Hải Phòng</w:t>
            </w:r>
          </w:p>
        </w:tc>
      </w:tr>
      <w:tr w:rsidR="00344CE5" w:rsidRPr="00B86404" w14:paraId="3EAE136C" w14:textId="77777777" w:rsidTr="00021F7F">
        <w:trPr>
          <w:trHeight w:val="35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9DD" w14:textId="462AA170" w:rsidR="00344CE5" w:rsidRDefault="00B43A15" w:rsidP="007B2B85">
            <w:pPr>
              <w:spacing w:line="288" w:lineRule="auto"/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lang w:val="en-SG"/>
              </w:rPr>
              <w:t>h25-</w:t>
            </w:r>
            <w:r>
              <w:rPr>
                <w:sz w:val="28"/>
                <w:szCs w:val="28"/>
              </w:rPr>
              <w:t>14</w:t>
            </w:r>
            <w:r w:rsidR="00344CE5">
              <w:rPr>
                <w:sz w:val="28"/>
                <w:szCs w:val="28"/>
                <w:lang w:val="en-SG"/>
              </w:rPr>
              <w:t>h30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0F2" w14:textId="376FD7DD" w:rsidR="00344CE5" w:rsidRPr="00B86404" w:rsidRDefault="00344CE5" w:rsidP="007B2B85">
            <w:pPr>
              <w:spacing w:line="288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Giới thiêu chủ trì, thư ký hội thảo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6FB3" w14:textId="463E83F7" w:rsidR="00344CE5" w:rsidRPr="00300F0F" w:rsidRDefault="00300F0F" w:rsidP="006B63A3">
            <w:pPr>
              <w:spacing w:line="288" w:lineRule="auto"/>
              <w:rPr>
                <w:sz w:val="28"/>
                <w:szCs w:val="28"/>
                <w:highlight w:val="yellow"/>
                <w:lang w:val="en-US"/>
              </w:rPr>
            </w:pPr>
            <w:r w:rsidRPr="003336DA">
              <w:rPr>
                <w:sz w:val="28"/>
                <w:szCs w:val="28"/>
                <w:lang w:val="en-US"/>
              </w:rPr>
              <w:t>MC</w:t>
            </w:r>
          </w:p>
        </w:tc>
      </w:tr>
      <w:tr w:rsidR="0069319E" w:rsidRPr="00B86404" w14:paraId="56149620" w14:textId="77777777" w:rsidTr="00021F7F">
        <w:trPr>
          <w:trHeight w:val="35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71B" w14:textId="0A3F31F7" w:rsidR="0069319E" w:rsidRDefault="0069319E" w:rsidP="0069319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B86404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  <w:r w:rsidRPr="00B86404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14</w:t>
            </w:r>
            <w:r w:rsidRPr="00B86404">
              <w:rPr>
                <w:sz w:val="28"/>
                <w:szCs w:val="28"/>
                <w:lang w:val="en-US"/>
              </w:rPr>
              <w:t>h40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E00" w14:textId="5FE033B7" w:rsidR="0069319E" w:rsidRPr="00DB4922" w:rsidRDefault="0069319E" w:rsidP="0069319E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luận: Nhu cầu nguồn nhân lực trong kỷ nguyên số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E33" w14:textId="77777777" w:rsidR="0069319E" w:rsidRDefault="0069319E" w:rsidP="0069319E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Pr="007124A9">
              <w:rPr>
                <w:b/>
                <w:sz w:val="28"/>
                <w:szCs w:val="28"/>
              </w:rPr>
              <w:t>Lê Văn Hùng</w:t>
            </w:r>
          </w:p>
          <w:p w14:paraId="682B0967" w14:textId="01E7F39D" w:rsidR="0069319E" w:rsidRPr="00DB4922" w:rsidRDefault="00160BEE" w:rsidP="0069319E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viện Nông nghiệp Việt Nam</w:t>
            </w:r>
          </w:p>
        </w:tc>
      </w:tr>
      <w:tr w:rsidR="0069319E" w:rsidRPr="00B86404" w14:paraId="5278FBFD" w14:textId="77777777" w:rsidTr="00021F7F">
        <w:trPr>
          <w:trHeight w:val="35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B97D" w14:textId="60DB062C" w:rsidR="0069319E" w:rsidRPr="00B86404" w:rsidRDefault="0069319E" w:rsidP="0069319E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  <w:r w:rsidRPr="00B86404">
              <w:rPr>
                <w:sz w:val="28"/>
                <w:szCs w:val="28"/>
              </w:rPr>
              <w:t>h4</w:t>
            </w:r>
            <w:r w:rsidRPr="00B86404">
              <w:rPr>
                <w:sz w:val="28"/>
                <w:szCs w:val="28"/>
                <w:lang w:val="en-US"/>
              </w:rPr>
              <w:t>0</w:t>
            </w:r>
            <w:r w:rsidRPr="00B864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14h5</w:t>
            </w:r>
            <w:r w:rsidRPr="00B8640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D75C" w14:textId="221662DB" w:rsidR="0069319E" w:rsidRPr="00B86404" w:rsidRDefault="0069319E" w:rsidP="0069319E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B86404">
              <w:rPr>
                <w:sz w:val="28"/>
                <w:szCs w:val="28"/>
                <w:lang w:val="en-US"/>
              </w:rPr>
              <w:t xml:space="preserve">Tham luận: </w:t>
            </w:r>
            <w:r w:rsidR="00263D9A">
              <w:rPr>
                <w:spacing w:val="3"/>
                <w:sz w:val="28"/>
                <w:szCs w:val="28"/>
                <w:shd w:val="clear" w:color="auto" w:fill="FFFFFF"/>
              </w:rPr>
              <w:t>Hội nhập quốc tế</w:t>
            </w:r>
            <w:bookmarkStart w:id="0" w:name="_GoBack"/>
            <w:bookmarkEnd w:id="0"/>
            <w:r w:rsidR="00263D9A" w:rsidRPr="00263D9A">
              <w:rPr>
                <w:spacing w:val="3"/>
                <w:sz w:val="28"/>
                <w:szCs w:val="28"/>
                <w:shd w:val="clear" w:color="auto" w:fill="FFFFFF"/>
              </w:rPr>
              <w:t xml:space="preserve"> từ phương pháp học Tiếng Anh tới kỹ năng xin học bổng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3868" w14:textId="23B75B5B" w:rsidR="0069319E" w:rsidRPr="00160BEE" w:rsidRDefault="00160BEE" w:rsidP="0069319E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viên</w:t>
            </w:r>
            <w:r w:rsidR="0069319E">
              <w:rPr>
                <w:sz w:val="28"/>
                <w:szCs w:val="28"/>
                <w:lang w:val="en-SG"/>
              </w:rPr>
              <w:t xml:space="preserve"> </w:t>
            </w:r>
            <w:r w:rsidRPr="00160BEE">
              <w:rPr>
                <w:b/>
                <w:sz w:val="28"/>
                <w:szCs w:val="28"/>
              </w:rPr>
              <w:t>Ngô Ngọc Bảo Anh</w:t>
            </w:r>
          </w:p>
          <w:p w14:paraId="444CD44A" w14:textId="3315217F" w:rsidR="0069319E" w:rsidRPr="00300F0F" w:rsidRDefault="00160BEE" w:rsidP="0069319E">
            <w:pPr>
              <w:spacing w:line="288" w:lineRule="auto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>Học viện Nông nghiệp Việt Nam</w:t>
            </w:r>
          </w:p>
        </w:tc>
      </w:tr>
      <w:tr w:rsidR="0069319E" w:rsidRPr="00B86404" w14:paraId="6CC44E41" w14:textId="77777777" w:rsidTr="00021F7F">
        <w:trPr>
          <w:trHeight w:val="355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0C33" w14:textId="15E4DDCC" w:rsidR="0069319E" w:rsidRPr="00B86404" w:rsidRDefault="0069319E" w:rsidP="0069319E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14h5</w:t>
            </w:r>
            <w:r w:rsidRPr="00B86404">
              <w:rPr>
                <w:sz w:val="28"/>
                <w:szCs w:val="28"/>
                <w:lang w:val="en-US"/>
              </w:rPr>
              <w:t>0</w:t>
            </w:r>
            <w:r w:rsidRPr="00B864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15h1</w:t>
            </w:r>
            <w:r w:rsidRPr="00B8640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224" w:type="pct"/>
            <w:hideMark/>
          </w:tcPr>
          <w:p w14:paraId="6462D68B" w14:textId="106AE994" w:rsidR="0069319E" w:rsidRPr="00B86404" w:rsidRDefault="0069319E" w:rsidP="0069319E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B86404">
              <w:rPr>
                <w:sz w:val="28"/>
                <w:szCs w:val="28"/>
                <w:lang w:val="en-SG"/>
              </w:rPr>
              <w:t>Tham luận: Hoạt động khởi nghiệp đổi mới sáng tạo của sinh viên Học viện Nông nghiệp Việt Nam</w:t>
            </w:r>
            <w:r>
              <w:rPr>
                <w:sz w:val="28"/>
                <w:szCs w:val="28"/>
                <w:lang w:val="en-SG"/>
              </w:rPr>
              <w:t>;</w:t>
            </w:r>
          </w:p>
        </w:tc>
        <w:tc>
          <w:tcPr>
            <w:tcW w:w="1815" w:type="pct"/>
            <w:hideMark/>
          </w:tcPr>
          <w:p w14:paraId="122B42AC" w14:textId="77777777" w:rsidR="0069319E" w:rsidRDefault="0069319E" w:rsidP="0069319E">
            <w:pPr>
              <w:spacing w:line="288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TS.</w:t>
            </w:r>
            <w:r w:rsidRPr="003336DA">
              <w:rPr>
                <w:sz w:val="28"/>
                <w:szCs w:val="28"/>
                <w:lang w:val="en-US"/>
              </w:rPr>
              <w:t xml:space="preserve"> </w:t>
            </w:r>
            <w:r w:rsidRPr="003336DA">
              <w:rPr>
                <w:b/>
                <w:sz w:val="28"/>
                <w:szCs w:val="28"/>
                <w:lang w:val="en-US"/>
              </w:rPr>
              <w:t>Dương Văn Nhiệm</w:t>
            </w:r>
          </w:p>
          <w:p w14:paraId="3ECD806B" w14:textId="29F409DE" w:rsidR="0069319E" w:rsidRPr="00300F0F" w:rsidRDefault="0069319E" w:rsidP="0069319E">
            <w:pPr>
              <w:spacing w:line="288" w:lineRule="auto"/>
              <w:rPr>
                <w:sz w:val="28"/>
                <w:szCs w:val="28"/>
                <w:highlight w:val="yellow"/>
                <w:lang w:val="en-US"/>
              </w:rPr>
            </w:pPr>
            <w:r w:rsidRPr="003336DA">
              <w:rPr>
                <w:sz w:val="28"/>
                <w:szCs w:val="28"/>
                <w:lang w:val="en-US"/>
              </w:rPr>
              <w:t>Học viện Nông nghiệp Việt Nam</w:t>
            </w:r>
          </w:p>
        </w:tc>
      </w:tr>
      <w:tr w:rsidR="003307E1" w:rsidRPr="00B86404" w14:paraId="1092E674" w14:textId="77777777" w:rsidTr="00021F7F">
        <w:trPr>
          <w:trHeight w:val="355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B00" w14:textId="42A6C409" w:rsidR="003307E1" w:rsidRDefault="003307E1" w:rsidP="0069319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15h10-15h30</w:t>
            </w:r>
          </w:p>
        </w:tc>
        <w:tc>
          <w:tcPr>
            <w:tcW w:w="2224" w:type="pct"/>
          </w:tcPr>
          <w:p w14:paraId="42241C37" w14:textId="1BA33D0E" w:rsidR="003307E1" w:rsidRPr="003307E1" w:rsidRDefault="003307E1" w:rsidP="0069319E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Cuộc thi tìm hiểu về Học viện Nông nghiệp Việt Nam</w:t>
            </w:r>
          </w:p>
        </w:tc>
        <w:tc>
          <w:tcPr>
            <w:tcW w:w="1815" w:type="pct"/>
          </w:tcPr>
          <w:p w14:paraId="7E5B532D" w14:textId="31ACB1C7" w:rsidR="003307E1" w:rsidRDefault="003307E1" w:rsidP="0069319E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</w:t>
            </w:r>
          </w:p>
        </w:tc>
      </w:tr>
      <w:tr w:rsidR="0069319E" w:rsidRPr="00B86404" w14:paraId="0EE0DD71" w14:textId="77777777" w:rsidTr="00021F7F">
        <w:trPr>
          <w:trHeight w:val="125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F518" w14:textId="6E84D460" w:rsidR="0069319E" w:rsidRPr="00B86404" w:rsidRDefault="003307E1" w:rsidP="0069319E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15h30</w:t>
            </w:r>
            <w:r w:rsidR="0069319E" w:rsidRPr="00B864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16h10</w:t>
            </w:r>
          </w:p>
        </w:tc>
        <w:tc>
          <w:tcPr>
            <w:tcW w:w="2224" w:type="pct"/>
            <w:hideMark/>
          </w:tcPr>
          <w:p w14:paraId="53997FB2" w14:textId="2E5E6CA8" w:rsidR="0069319E" w:rsidRPr="00B86404" w:rsidRDefault="0069319E" w:rsidP="0069319E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B86404">
              <w:rPr>
                <w:sz w:val="28"/>
                <w:szCs w:val="28"/>
                <w:lang w:val="en-SG"/>
              </w:rPr>
              <w:t>Tọa đàm nhu cầu nguồn nhân lực trong cách mạng công nghiệp 4.0</w:t>
            </w:r>
          </w:p>
        </w:tc>
        <w:tc>
          <w:tcPr>
            <w:tcW w:w="1815" w:type="pct"/>
          </w:tcPr>
          <w:p w14:paraId="6CE5FE74" w14:textId="77777777" w:rsidR="0069319E" w:rsidRDefault="0069319E" w:rsidP="0069319E">
            <w:pPr>
              <w:spacing w:line="288" w:lineRule="auto"/>
              <w:rPr>
                <w:spacing w:val="2"/>
                <w:sz w:val="28"/>
                <w:szCs w:val="28"/>
                <w:lang w:val="en-SG"/>
              </w:rPr>
            </w:pPr>
            <w:r w:rsidRPr="003336DA">
              <w:rPr>
                <w:sz w:val="28"/>
                <w:szCs w:val="28"/>
                <w:lang w:val="en-SG"/>
              </w:rPr>
              <w:t>- Cô</w:t>
            </w:r>
            <w:r w:rsidRPr="003336DA">
              <w:rPr>
                <w:spacing w:val="2"/>
                <w:sz w:val="28"/>
                <w:szCs w:val="28"/>
                <w:lang w:val="en-SG"/>
              </w:rPr>
              <w:t xml:space="preserve"> </w:t>
            </w:r>
            <w:r w:rsidRPr="003336DA">
              <w:rPr>
                <w:b/>
                <w:spacing w:val="2"/>
                <w:sz w:val="28"/>
                <w:szCs w:val="28"/>
                <w:lang w:val="en-SG"/>
              </w:rPr>
              <w:t>Đỗ Thị Hòa</w:t>
            </w:r>
          </w:p>
          <w:p w14:paraId="27948153" w14:textId="71D75508" w:rsidR="0069319E" w:rsidRPr="003336DA" w:rsidRDefault="0069319E" w:rsidP="0069319E">
            <w:pPr>
              <w:spacing w:line="288" w:lineRule="auto"/>
              <w:rPr>
                <w:sz w:val="28"/>
                <w:szCs w:val="28"/>
                <w:lang w:val="en-SG"/>
              </w:rPr>
            </w:pPr>
            <w:r w:rsidRPr="003336DA">
              <w:rPr>
                <w:spacing w:val="2"/>
                <w:sz w:val="28"/>
                <w:szCs w:val="28"/>
                <w:lang w:val="en-SG"/>
              </w:rPr>
              <w:t xml:space="preserve">Phó </w:t>
            </w:r>
            <w:r w:rsidRPr="003336DA">
              <w:rPr>
                <w:bCs/>
                <w:iCs/>
                <w:sz w:val="28"/>
                <w:szCs w:val="28"/>
                <w:lang w:val="en-SG"/>
              </w:rPr>
              <w:t xml:space="preserve">Giám đốc </w:t>
            </w:r>
            <w:r w:rsidRPr="003336DA">
              <w:rPr>
                <w:sz w:val="28"/>
                <w:szCs w:val="28"/>
                <w:lang w:val="en-SG"/>
              </w:rPr>
              <w:t xml:space="preserve">Sở Giáo dục và Đào tạo </w:t>
            </w:r>
            <w:r w:rsidRPr="003336DA">
              <w:rPr>
                <w:bCs/>
                <w:sz w:val="28"/>
                <w:szCs w:val="28"/>
                <w:lang w:val="en-SG" w:eastAsia="en-SG"/>
              </w:rPr>
              <w:t>Thành phố Hải Phòng</w:t>
            </w:r>
          </w:p>
          <w:p w14:paraId="685E426E" w14:textId="461D405B" w:rsidR="0069319E" w:rsidRPr="00300F0F" w:rsidRDefault="0069319E" w:rsidP="0069319E">
            <w:pPr>
              <w:spacing w:line="288" w:lineRule="auto"/>
              <w:rPr>
                <w:sz w:val="28"/>
                <w:szCs w:val="28"/>
                <w:highlight w:val="yellow"/>
                <w:lang w:val="en-SG"/>
              </w:rPr>
            </w:pPr>
            <w:r w:rsidRPr="003336DA">
              <w:rPr>
                <w:sz w:val="28"/>
                <w:szCs w:val="28"/>
                <w:lang w:val="en-SG"/>
              </w:rPr>
              <w:lastRenderedPageBreak/>
              <w:t>- P</w:t>
            </w:r>
            <w:r w:rsidRPr="00ED0134">
              <w:rPr>
                <w:sz w:val="28"/>
                <w:szCs w:val="28"/>
                <w:lang w:val="en-SG"/>
              </w:rPr>
              <w:t xml:space="preserve">GS.TS. </w:t>
            </w:r>
            <w:r w:rsidRPr="003336DA">
              <w:rPr>
                <w:b/>
                <w:sz w:val="28"/>
                <w:szCs w:val="28"/>
                <w:lang w:val="en-SG"/>
              </w:rPr>
              <w:t>Vũ Ngọc Huyên</w:t>
            </w:r>
            <w:r>
              <w:rPr>
                <w:sz w:val="28"/>
                <w:szCs w:val="28"/>
                <w:lang w:val="en-SG"/>
              </w:rPr>
              <w:t xml:space="preserve"> </w:t>
            </w:r>
            <w:r w:rsidRPr="00ED0134">
              <w:rPr>
                <w:sz w:val="28"/>
                <w:szCs w:val="28"/>
                <w:lang w:val="en-SG"/>
              </w:rPr>
              <w:t xml:space="preserve"> Phó Bí thư Thường trực Đảng ủy, Phó Chủ tịch phụ trách Hội đồng Học viện, Phó Giám đốc Học viện Nông nghiệp Việt Nam</w:t>
            </w:r>
            <w:r w:rsidRPr="00300F0F">
              <w:rPr>
                <w:sz w:val="28"/>
                <w:szCs w:val="28"/>
                <w:highlight w:val="yellow"/>
                <w:lang w:val="en-SG"/>
              </w:rPr>
              <w:t xml:space="preserve"> </w:t>
            </w:r>
          </w:p>
          <w:p w14:paraId="5D69B408" w14:textId="77777777" w:rsidR="00011B6D" w:rsidRPr="00160BEE" w:rsidRDefault="0069319E" w:rsidP="00011B6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11B6D">
              <w:rPr>
                <w:sz w:val="28"/>
                <w:szCs w:val="28"/>
              </w:rPr>
              <w:t>Sinh viên</w:t>
            </w:r>
            <w:r w:rsidR="00011B6D">
              <w:rPr>
                <w:sz w:val="28"/>
                <w:szCs w:val="28"/>
                <w:lang w:val="en-SG"/>
              </w:rPr>
              <w:t xml:space="preserve"> </w:t>
            </w:r>
            <w:r w:rsidR="00011B6D" w:rsidRPr="00160BEE">
              <w:rPr>
                <w:b/>
                <w:sz w:val="28"/>
                <w:szCs w:val="28"/>
              </w:rPr>
              <w:t>Ngô Ngọc Bảo Anh</w:t>
            </w:r>
          </w:p>
          <w:p w14:paraId="6F073297" w14:textId="3B2C70E5" w:rsidR="0069319E" w:rsidRDefault="00011B6D" w:rsidP="00011B6D">
            <w:pPr>
              <w:spacing w:line="288" w:lineRule="auto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</w:rPr>
              <w:t>Học viện Nông nghiệp Việt Nam</w:t>
            </w:r>
            <w:r w:rsidR="0069319E" w:rsidRPr="003336DA">
              <w:rPr>
                <w:sz w:val="28"/>
                <w:szCs w:val="28"/>
                <w:lang w:val="en-SG"/>
              </w:rPr>
              <w:t xml:space="preserve"> </w:t>
            </w:r>
          </w:p>
          <w:p w14:paraId="007E2938" w14:textId="77777777" w:rsidR="009F53F4" w:rsidRDefault="0069319E" w:rsidP="00E86B1A">
            <w:pPr>
              <w:spacing w:line="288" w:lineRule="auto"/>
              <w:rPr>
                <w:b/>
                <w:sz w:val="28"/>
                <w:szCs w:val="28"/>
              </w:rPr>
            </w:pPr>
            <w:r w:rsidRPr="003336DA">
              <w:rPr>
                <w:sz w:val="28"/>
                <w:szCs w:val="28"/>
                <w:lang w:val="en-SG"/>
              </w:rPr>
              <w:t xml:space="preserve">- </w:t>
            </w:r>
            <w:r w:rsidRPr="003336DA">
              <w:rPr>
                <w:sz w:val="28"/>
                <w:szCs w:val="28"/>
                <w:lang w:val="en-US"/>
              </w:rPr>
              <w:t xml:space="preserve"> </w:t>
            </w:r>
            <w:r w:rsidR="00E86B1A">
              <w:rPr>
                <w:sz w:val="28"/>
                <w:szCs w:val="28"/>
              </w:rPr>
              <w:t>Thầy</w:t>
            </w:r>
            <w:r w:rsidR="00E86B1A" w:rsidRPr="004847CD">
              <w:rPr>
                <w:sz w:val="28"/>
                <w:szCs w:val="28"/>
              </w:rPr>
              <w:t xml:space="preserve"> </w:t>
            </w:r>
            <w:r w:rsidR="00E86B1A" w:rsidRPr="00E86B1A">
              <w:rPr>
                <w:b/>
                <w:sz w:val="28"/>
                <w:szCs w:val="28"/>
              </w:rPr>
              <w:t>Phạm Trung Diện</w:t>
            </w:r>
          </w:p>
          <w:p w14:paraId="42C4B1AC" w14:textId="09579866" w:rsidR="0069319E" w:rsidRPr="00300F0F" w:rsidRDefault="00E86B1A" w:rsidP="00E86B1A">
            <w:pPr>
              <w:spacing w:line="288" w:lineRule="auto"/>
              <w:rPr>
                <w:sz w:val="28"/>
                <w:szCs w:val="28"/>
                <w:highlight w:val="yellow"/>
                <w:lang w:val="en-US"/>
              </w:rPr>
            </w:pPr>
            <w:r w:rsidRPr="004847CD">
              <w:rPr>
                <w:sz w:val="28"/>
                <w:szCs w:val="28"/>
              </w:rPr>
              <w:t>Hi</w:t>
            </w:r>
            <w:r>
              <w:rPr>
                <w:sz w:val="28"/>
                <w:szCs w:val="28"/>
              </w:rPr>
              <w:t>ệu trưởng Trường THPT Thụy Hương</w:t>
            </w:r>
          </w:p>
        </w:tc>
      </w:tr>
      <w:tr w:rsidR="0069319E" w:rsidRPr="00B86404" w14:paraId="3A0C1BC3" w14:textId="77777777" w:rsidTr="00021F7F">
        <w:trPr>
          <w:trHeight w:val="125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AC7" w14:textId="73A74712" w:rsidR="0069319E" w:rsidRPr="00B86404" w:rsidRDefault="003307E1" w:rsidP="0069319E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16h1</w:t>
            </w:r>
            <w:r w:rsidR="0069319E">
              <w:rPr>
                <w:sz w:val="28"/>
                <w:szCs w:val="28"/>
                <w:lang w:val="en-US"/>
              </w:rPr>
              <w:t>0</w:t>
            </w:r>
            <w:r w:rsidR="0069319E" w:rsidRPr="00B86404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16h3</w:t>
            </w:r>
            <w:r w:rsidR="0069319E" w:rsidRPr="00B8640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224" w:type="pct"/>
          </w:tcPr>
          <w:p w14:paraId="38ED463A" w14:textId="18B27968" w:rsidR="0069319E" w:rsidRPr="00B86404" w:rsidRDefault="0069319E" w:rsidP="0069319E">
            <w:pPr>
              <w:spacing w:line="288" w:lineRule="auto"/>
              <w:rPr>
                <w:sz w:val="28"/>
                <w:szCs w:val="28"/>
                <w:lang w:val="en-SG"/>
              </w:rPr>
            </w:pPr>
            <w:r w:rsidRPr="00B86404">
              <w:rPr>
                <w:sz w:val="28"/>
                <w:szCs w:val="28"/>
                <w:lang w:val="en-SG"/>
              </w:rPr>
              <w:t>Tổng kết, bế mạc hội thảo</w:t>
            </w:r>
          </w:p>
        </w:tc>
        <w:tc>
          <w:tcPr>
            <w:tcW w:w="1815" w:type="pct"/>
          </w:tcPr>
          <w:p w14:paraId="01ABE20F" w14:textId="33A3BE2B" w:rsidR="0069319E" w:rsidRPr="009F53F4" w:rsidRDefault="0069319E" w:rsidP="0069319E">
            <w:pPr>
              <w:spacing w:line="288" w:lineRule="auto"/>
              <w:rPr>
                <w:sz w:val="28"/>
                <w:szCs w:val="28"/>
                <w:highlight w:val="yellow"/>
                <w:lang w:val="en-SG"/>
              </w:rPr>
            </w:pPr>
            <w:r w:rsidRPr="003336DA">
              <w:rPr>
                <w:sz w:val="28"/>
                <w:szCs w:val="28"/>
                <w:lang w:val="en-SG"/>
              </w:rPr>
              <w:t>- P</w:t>
            </w:r>
            <w:r w:rsidRPr="00ED0134">
              <w:rPr>
                <w:sz w:val="28"/>
                <w:szCs w:val="28"/>
                <w:lang w:val="en-SG"/>
              </w:rPr>
              <w:t xml:space="preserve">GS.TS. </w:t>
            </w:r>
            <w:r w:rsidRPr="003336DA">
              <w:rPr>
                <w:b/>
                <w:sz w:val="28"/>
                <w:szCs w:val="28"/>
                <w:lang w:val="en-SG"/>
              </w:rPr>
              <w:t>Vũ Ngọc Huyên</w:t>
            </w:r>
            <w:r w:rsidR="007124A9">
              <w:rPr>
                <w:sz w:val="28"/>
                <w:szCs w:val="28"/>
                <w:lang w:val="en-SG"/>
              </w:rPr>
              <w:t xml:space="preserve"> </w:t>
            </w:r>
            <w:r w:rsidRPr="00ED0134">
              <w:rPr>
                <w:sz w:val="28"/>
                <w:szCs w:val="28"/>
                <w:lang w:val="en-SG"/>
              </w:rPr>
              <w:t>Phó Bí thư Thường trực Đảng ủy, Phó Chủ tịch phụ trách Hội đồng Học viện, Phó Giám đốc Học viện Nông nghiệp Việt Nam</w:t>
            </w:r>
            <w:r w:rsidRPr="00300F0F">
              <w:rPr>
                <w:sz w:val="28"/>
                <w:szCs w:val="28"/>
                <w:highlight w:val="yellow"/>
                <w:lang w:val="en-SG"/>
              </w:rPr>
              <w:t xml:space="preserve"> </w:t>
            </w:r>
          </w:p>
        </w:tc>
      </w:tr>
    </w:tbl>
    <w:p w14:paraId="2D6A396C" w14:textId="77777777" w:rsidR="001D1BD0" w:rsidRPr="001D1BD0" w:rsidRDefault="001D1BD0" w:rsidP="007B2B85">
      <w:pPr>
        <w:spacing w:line="288" w:lineRule="auto"/>
        <w:rPr>
          <w:sz w:val="10"/>
          <w:szCs w:val="8"/>
          <w:lang w:val="en-US"/>
        </w:rPr>
      </w:pPr>
    </w:p>
    <w:p w14:paraId="16C11EC6" w14:textId="77777777" w:rsidR="00B86404" w:rsidRPr="001D1BD0" w:rsidRDefault="001D1BD0" w:rsidP="007B2B85">
      <w:pPr>
        <w:spacing w:line="288" w:lineRule="auto"/>
        <w:ind w:left="4320" w:firstLine="72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</w:t>
      </w:r>
    </w:p>
    <w:tbl>
      <w:tblPr>
        <w:tblStyle w:val="TableGrid"/>
        <w:tblW w:w="5226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4965"/>
      </w:tblGrid>
      <w:tr w:rsidR="00B86404" w:rsidRPr="00385F31" w14:paraId="41769F80" w14:textId="77777777" w:rsidTr="00856DAC">
        <w:tc>
          <w:tcPr>
            <w:tcW w:w="2536" w:type="pct"/>
          </w:tcPr>
          <w:p w14:paraId="09C63EE4" w14:textId="77777777" w:rsidR="00B86404" w:rsidRPr="00385F31" w:rsidRDefault="00B86404" w:rsidP="00445D40">
            <w:pPr>
              <w:spacing w:line="245" w:lineRule="auto"/>
              <w:jc w:val="center"/>
              <w:rPr>
                <w:b/>
                <w:spacing w:val="-4"/>
                <w:sz w:val="26"/>
                <w:szCs w:val="26"/>
              </w:rPr>
            </w:pPr>
            <w:r w:rsidRPr="00385F31">
              <w:rPr>
                <w:b/>
                <w:spacing w:val="-4"/>
                <w:sz w:val="26"/>
                <w:szCs w:val="26"/>
              </w:rPr>
              <w:t>GIÁM ĐỐC</w:t>
            </w:r>
          </w:p>
          <w:p w14:paraId="156763B5" w14:textId="421EEC84" w:rsidR="00B86404" w:rsidRPr="00300F0F" w:rsidRDefault="00B86404" w:rsidP="00445D40">
            <w:pPr>
              <w:spacing w:line="245" w:lineRule="auto"/>
              <w:jc w:val="center"/>
              <w:rPr>
                <w:b/>
                <w:spacing w:val="-4"/>
                <w:sz w:val="26"/>
                <w:szCs w:val="26"/>
                <w:lang w:val="en-SG"/>
              </w:rPr>
            </w:pPr>
            <w:r w:rsidRPr="00385F31">
              <w:rPr>
                <w:b/>
                <w:spacing w:val="-4"/>
                <w:sz w:val="26"/>
                <w:szCs w:val="26"/>
              </w:rPr>
              <w:t>SỞ GIÁO DỤC VÀ ĐÀO TẠO</w:t>
            </w:r>
            <w:r w:rsidR="00EC6794">
              <w:rPr>
                <w:b/>
                <w:spacing w:val="-4"/>
                <w:sz w:val="26"/>
                <w:szCs w:val="26"/>
                <w:lang w:val="en-SG"/>
              </w:rPr>
              <w:t xml:space="preserve"> THÀNH PHỐ HẢI PHÒNG</w:t>
            </w:r>
          </w:p>
        </w:tc>
        <w:tc>
          <w:tcPr>
            <w:tcW w:w="2464" w:type="pct"/>
          </w:tcPr>
          <w:p w14:paraId="3A68D70B" w14:textId="77777777" w:rsidR="00B86404" w:rsidRPr="00385F31" w:rsidRDefault="00B86404" w:rsidP="00445D40">
            <w:pPr>
              <w:spacing w:line="245" w:lineRule="auto"/>
              <w:jc w:val="center"/>
              <w:rPr>
                <w:b/>
                <w:sz w:val="26"/>
                <w:szCs w:val="26"/>
              </w:rPr>
            </w:pPr>
            <w:r w:rsidRPr="00385F31">
              <w:rPr>
                <w:b/>
                <w:sz w:val="26"/>
                <w:szCs w:val="26"/>
              </w:rPr>
              <w:t>GIÁM ĐỐC</w:t>
            </w:r>
          </w:p>
          <w:p w14:paraId="630E94FD" w14:textId="77777777" w:rsidR="00B86404" w:rsidRPr="00385F31" w:rsidRDefault="00B86404" w:rsidP="00445D40">
            <w:pPr>
              <w:spacing w:line="245" w:lineRule="auto"/>
              <w:jc w:val="center"/>
              <w:rPr>
                <w:b/>
                <w:sz w:val="26"/>
                <w:szCs w:val="26"/>
              </w:rPr>
            </w:pPr>
            <w:r w:rsidRPr="00385F31">
              <w:rPr>
                <w:b/>
                <w:sz w:val="26"/>
                <w:szCs w:val="26"/>
              </w:rPr>
              <w:t>HỌC VIỆN NÔNG NGHIỆP VIỆT NAM</w:t>
            </w:r>
          </w:p>
        </w:tc>
      </w:tr>
    </w:tbl>
    <w:p w14:paraId="3C9E55C9" w14:textId="47D0224F" w:rsidR="00AD3771" w:rsidRPr="001D1BD0" w:rsidRDefault="00AD3771" w:rsidP="007B2B85">
      <w:pPr>
        <w:spacing w:line="288" w:lineRule="auto"/>
        <w:ind w:left="4320" w:firstLine="720"/>
        <w:rPr>
          <w:b/>
          <w:bCs/>
          <w:sz w:val="28"/>
          <w:lang w:val="en-US"/>
        </w:rPr>
      </w:pPr>
    </w:p>
    <w:sectPr w:rsidR="00AD3771" w:rsidRPr="001D1BD0" w:rsidSect="00460F9F">
      <w:pgSz w:w="11907" w:h="16840" w:code="9"/>
      <w:pgMar w:top="1134" w:right="1134" w:bottom="1134" w:left="1134" w:header="720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BC"/>
    <w:rsid w:val="00004F44"/>
    <w:rsid w:val="00011B6D"/>
    <w:rsid w:val="00021F7F"/>
    <w:rsid w:val="00035DE2"/>
    <w:rsid w:val="00036CE9"/>
    <w:rsid w:val="00051002"/>
    <w:rsid w:val="00060DE1"/>
    <w:rsid w:val="000818BB"/>
    <w:rsid w:val="000A3C1E"/>
    <w:rsid w:val="000B7ECA"/>
    <w:rsid w:val="000C7F5A"/>
    <w:rsid w:val="000E281A"/>
    <w:rsid w:val="000E62B2"/>
    <w:rsid w:val="000F1072"/>
    <w:rsid w:val="000F4FA9"/>
    <w:rsid w:val="000F62BD"/>
    <w:rsid w:val="00127430"/>
    <w:rsid w:val="00131B08"/>
    <w:rsid w:val="001375EC"/>
    <w:rsid w:val="00160BEE"/>
    <w:rsid w:val="00193005"/>
    <w:rsid w:val="001D1BD0"/>
    <w:rsid w:val="001D38D6"/>
    <w:rsid w:val="00231340"/>
    <w:rsid w:val="00263D9A"/>
    <w:rsid w:val="00277F45"/>
    <w:rsid w:val="002A2D48"/>
    <w:rsid w:val="002D35FE"/>
    <w:rsid w:val="002D4F52"/>
    <w:rsid w:val="002D63A7"/>
    <w:rsid w:val="00300F0F"/>
    <w:rsid w:val="00302B0B"/>
    <w:rsid w:val="003307E1"/>
    <w:rsid w:val="003336DA"/>
    <w:rsid w:val="00343F1B"/>
    <w:rsid w:val="00344CE5"/>
    <w:rsid w:val="00360084"/>
    <w:rsid w:val="003672C3"/>
    <w:rsid w:val="003757EA"/>
    <w:rsid w:val="003800D0"/>
    <w:rsid w:val="0038684C"/>
    <w:rsid w:val="003A6CBC"/>
    <w:rsid w:val="003D0950"/>
    <w:rsid w:val="003E63FC"/>
    <w:rsid w:val="004014EA"/>
    <w:rsid w:val="0040686D"/>
    <w:rsid w:val="00410DD0"/>
    <w:rsid w:val="004249AA"/>
    <w:rsid w:val="00435250"/>
    <w:rsid w:val="004360E7"/>
    <w:rsid w:val="00447F9E"/>
    <w:rsid w:val="00460F9F"/>
    <w:rsid w:val="004C3DD3"/>
    <w:rsid w:val="004D2756"/>
    <w:rsid w:val="004D527D"/>
    <w:rsid w:val="0051607C"/>
    <w:rsid w:val="00530999"/>
    <w:rsid w:val="005737BD"/>
    <w:rsid w:val="005738D8"/>
    <w:rsid w:val="005822A0"/>
    <w:rsid w:val="00584F1D"/>
    <w:rsid w:val="005C6EF4"/>
    <w:rsid w:val="00610BFC"/>
    <w:rsid w:val="00612913"/>
    <w:rsid w:val="0067467B"/>
    <w:rsid w:val="00677321"/>
    <w:rsid w:val="006921A5"/>
    <w:rsid w:val="00692EAC"/>
    <w:rsid w:val="0069319E"/>
    <w:rsid w:val="006A1CA6"/>
    <w:rsid w:val="006B63A3"/>
    <w:rsid w:val="006B6911"/>
    <w:rsid w:val="006D7F48"/>
    <w:rsid w:val="006F5E28"/>
    <w:rsid w:val="007124A9"/>
    <w:rsid w:val="0072394B"/>
    <w:rsid w:val="00725F82"/>
    <w:rsid w:val="00734C13"/>
    <w:rsid w:val="00737263"/>
    <w:rsid w:val="00743CDF"/>
    <w:rsid w:val="00747D3A"/>
    <w:rsid w:val="00757832"/>
    <w:rsid w:val="00762C39"/>
    <w:rsid w:val="00765BAB"/>
    <w:rsid w:val="00777F65"/>
    <w:rsid w:val="00781660"/>
    <w:rsid w:val="007939AC"/>
    <w:rsid w:val="007B2B85"/>
    <w:rsid w:val="00837180"/>
    <w:rsid w:val="00856DAC"/>
    <w:rsid w:val="0087435A"/>
    <w:rsid w:val="008833C5"/>
    <w:rsid w:val="00885B53"/>
    <w:rsid w:val="008955F1"/>
    <w:rsid w:val="008A183D"/>
    <w:rsid w:val="008B2971"/>
    <w:rsid w:val="008F221A"/>
    <w:rsid w:val="008F3F07"/>
    <w:rsid w:val="00901E7D"/>
    <w:rsid w:val="00902620"/>
    <w:rsid w:val="00920F29"/>
    <w:rsid w:val="0094686F"/>
    <w:rsid w:val="00974A6E"/>
    <w:rsid w:val="00985DCF"/>
    <w:rsid w:val="009932F5"/>
    <w:rsid w:val="009B352C"/>
    <w:rsid w:val="009C27AE"/>
    <w:rsid w:val="009C76F7"/>
    <w:rsid w:val="009E5549"/>
    <w:rsid w:val="009F31F9"/>
    <w:rsid w:val="009F3A19"/>
    <w:rsid w:val="009F53F4"/>
    <w:rsid w:val="009F6C81"/>
    <w:rsid w:val="00A1226D"/>
    <w:rsid w:val="00A17774"/>
    <w:rsid w:val="00A26652"/>
    <w:rsid w:val="00A37A60"/>
    <w:rsid w:val="00A46844"/>
    <w:rsid w:val="00A72964"/>
    <w:rsid w:val="00A770D6"/>
    <w:rsid w:val="00AA00BA"/>
    <w:rsid w:val="00AA68EB"/>
    <w:rsid w:val="00AC53A5"/>
    <w:rsid w:val="00AD3771"/>
    <w:rsid w:val="00AD64B5"/>
    <w:rsid w:val="00AE2AF8"/>
    <w:rsid w:val="00B43A15"/>
    <w:rsid w:val="00B52A61"/>
    <w:rsid w:val="00B6018F"/>
    <w:rsid w:val="00B62B83"/>
    <w:rsid w:val="00B653A9"/>
    <w:rsid w:val="00B86404"/>
    <w:rsid w:val="00B8680A"/>
    <w:rsid w:val="00C43285"/>
    <w:rsid w:val="00C53788"/>
    <w:rsid w:val="00C91830"/>
    <w:rsid w:val="00CB7162"/>
    <w:rsid w:val="00CC2923"/>
    <w:rsid w:val="00CF0EEF"/>
    <w:rsid w:val="00D450AA"/>
    <w:rsid w:val="00D53073"/>
    <w:rsid w:val="00D5436A"/>
    <w:rsid w:val="00D721FE"/>
    <w:rsid w:val="00D7763C"/>
    <w:rsid w:val="00DA1F64"/>
    <w:rsid w:val="00DB4922"/>
    <w:rsid w:val="00DC1AF2"/>
    <w:rsid w:val="00E057A6"/>
    <w:rsid w:val="00E1769F"/>
    <w:rsid w:val="00E21338"/>
    <w:rsid w:val="00E4148E"/>
    <w:rsid w:val="00E86B1A"/>
    <w:rsid w:val="00EA7751"/>
    <w:rsid w:val="00EB343E"/>
    <w:rsid w:val="00EC6794"/>
    <w:rsid w:val="00F4425E"/>
    <w:rsid w:val="00F5063A"/>
    <w:rsid w:val="00F646E5"/>
    <w:rsid w:val="00F91ADD"/>
    <w:rsid w:val="00FB1ACA"/>
    <w:rsid w:val="00FB7594"/>
    <w:rsid w:val="00FB77FB"/>
    <w:rsid w:val="00FC2D4E"/>
    <w:rsid w:val="00FD12AE"/>
    <w:rsid w:val="00FD5B1E"/>
    <w:rsid w:val="00FE42E2"/>
    <w:rsid w:val="00FE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6B119"/>
  <w15:docId w15:val="{9A42710A-BD1A-4285-8C4D-C3B21184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BC"/>
    <w:rPr>
      <w:rFonts w:ascii="Times New Roman" w:eastAsia="Times New Roman" w:hAnsi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A0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apple-style-span">
    <w:name w:val="apple-style-span"/>
    <w:uiPriority w:val="99"/>
    <w:rsid w:val="00B653A9"/>
  </w:style>
  <w:style w:type="paragraph" w:styleId="ListParagraph">
    <w:name w:val="List Paragraph"/>
    <w:basedOn w:val="Normal"/>
    <w:uiPriority w:val="34"/>
    <w:qFormat/>
    <w:rsid w:val="00A770D6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B86404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HỘI ĐẠI BIỂU</vt:lpstr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HỘI ĐẠI BIỂU</dc:title>
  <dc:creator>VPDANGDOAN</dc:creator>
  <cp:lastModifiedBy>Nguyễn Đắc Dũng</cp:lastModifiedBy>
  <cp:revision>13</cp:revision>
  <cp:lastPrinted>2024-04-02T06:32:00Z</cp:lastPrinted>
  <dcterms:created xsi:type="dcterms:W3CDTF">2024-04-21T09:05:00Z</dcterms:created>
  <dcterms:modified xsi:type="dcterms:W3CDTF">2025-03-05T23:07:00Z</dcterms:modified>
</cp:coreProperties>
</file>