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8E6BD2" w:rsidRPr="00E93514" w14:paraId="53510ED7" w14:textId="77777777" w:rsidTr="006D00DF">
        <w:trPr>
          <w:trHeight w:val="1556"/>
        </w:trPr>
        <w:tc>
          <w:tcPr>
            <w:tcW w:w="2979" w:type="dxa"/>
            <w:hideMark/>
          </w:tcPr>
          <w:p w14:paraId="0A6CD803" w14:textId="77777777" w:rsidR="008E6BD2" w:rsidRPr="00E93514" w:rsidRDefault="008E6BD2" w:rsidP="006D00D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0CA790C8" w14:textId="77777777" w:rsidR="008E6BD2" w:rsidRPr="00E93514" w:rsidRDefault="008E6BD2" w:rsidP="006D00D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8E6BD2" w:rsidRPr="00E93514" w14:paraId="6613FDD6" w14:textId="77777777" w:rsidTr="006D00DF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A0A26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8E6BD2" w:rsidRPr="00E93514" w14:paraId="54FE4E2E" w14:textId="77777777" w:rsidTr="006D00DF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DF720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3B0A2675" w14:textId="77777777" w:rsidR="008E6BD2" w:rsidRPr="00E93514" w:rsidRDefault="008E6BD2" w:rsidP="006D00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0F7237FD" w14:textId="77777777" w:rsidR="008E6BD2" w:rsidRPr="00E93514" w:rsidRDefault="008E6BD2" w:rsidP="006D0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BÀI KHẢO SÁT CHẤT LƯỢNG CUỐI NĂM</w:t>
            </w:r>
          </w:p>
          <w:p w14:paraId="2BDAA473" w14:textId="77777777" w:rsidR="008E6BD2" w:rsidRPr="00E93514" w:rsidRDefault="008E6BD2" w:rsidP="006D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7DE3AAD0" w14:textId="77777777" w:rsidR="008E6BD2" w:rsidRPr="00E93514" w:rsidRDefault="008E6BD2" w:rsidP="006D0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221CE201" w14:textId="77777777" w:rsidR="008E6BD2" w:rsidRPr="00E93514" w:rsidRDefault="008E6BD2" w:rsidP="006D0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4916FE54" w14:textId="77777777" w:rsidR="008E6BD2" w:rsidRPr="00E93514" w:rsidRDefault="008E6BD2" w:rsidP="006D00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8E6BD2" w:rsidRPr="00E93514" w14:paraId="473B9DDE" w14:textId="77777777" w:rsidTr="006D00DF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7BEAD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19CAA461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0E10D331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2A9E3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4DBC2DF3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8E6BD2" w:rsidRPr="00E93514" w14:paraId="55CBDF36" w14:textId="77777777" w:rsidTr="006D00DF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41847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43255" w14:textId="77777777" w:rsidR="008E6BD2" w:rsidRPr="00E93514" w:rsidRDefault="008E6BD2" w:rsidP="006D00DF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093F0FE2" w14:textId="77777777" w:rsidR="008E6BD2" w:rsidRPr="00E93514" w:rsidRDefault="008E6BD2" w:rsidP="006D00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7B341B8" w14:textId="77777777" w:rsidR="008E6BD2" w:rsidRPr="00E93514" w:rsidRDefault="008E6BD2" w:rsidP="008E6B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0521F294" w14:textId="49032CB9" w:rsidR="008E6BD2" w:rsidRPr="008E6BD2" w:rsidRDefault="008E6BD2" w:rsidP="002D5B90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Pr="008E6BD2">
        <w:rPr>
          <w:rFonts w:ascii="Times New Roman" w:eastAsia="Times New Roman" w:hAnsi="Times New Roman" w:cs="Times New Roman"/>
          <w:sz w:val="28"/>
          <w:szCs w:val="28"/>
        </w:rPr>
        <w:t>Cho các phân số: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E6BD2">
        <w:rPr>
          <w:rFonts w:ascii="Cambria Math" w:hAnsi="Cambria Math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. Phân số bé hơn 1 là: </w:t>
      </w:r>
    </w:p>
    <w:p w14:paraId="0263D789" w14:textId="324AAAF6" w:rsidR="008E6BD2" w:rsidRPr="008E6BD2" w:rsidRDefault="008E6BD2" w:rsidP="002D5B90">
      <w:pPr>
        <w:spacing w:after="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E6BD2"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 w:rsidRPr="008E6BD2">
        <w:rPr>
          <w:rFonts w:ascii="Cambria Math" w:eastAsia="Times New Roman" w:hAnsi="Cambria Math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E6BD2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             D.</w:t>
      </w:r>
      <w:r w:rsidRPr="008E6BD2">
        <w:rPr>
          <w:rFonts w:ascii="Cambria Math" w:eastAsia="Times New Roman" w:hAnsi="Cambria Math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8E6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BF82CD" w14:textId="77777777" w:rsidR="00795314" w:rsidRPr="00840376" w:rsidRDefault="008E6BD2" w:rsidP="002D5B90">
      <w:pPr>
        <w:tabs>
          <w:tab w:val="left" w:pos="4005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7953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7953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7953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314"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Rút gọn phân số </w:t>
      </w:r>
      <w:r w:rsidR="00795314" w:rsidRPr="00840376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20" w14:anchorId="76FBC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4" type="#_x0000_t75" style="width:18pt;height:31.2pt" o:ole="">
            <v:imagedata r:id="rId5" o:title=""/>
          </v:shape>
          <o:OLEObject Type="Embed" ProgID="Equation.DSMT4" ShapeID="_x0000_i1194" DrawAspect="Content" ObjectID="_1806587911" r:id="rId6"/>
        </w:object>
      </w:r>
      <w:r w:rsidR="00795314"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được phân số tối giản là:</w:t>
      </w:r>
    </w:p>
    <w:p w14:paraId="5709B588" w14:textId="77777777" w:rsidR="00795314" w:rsidRPr="00840376" w:rsidRDefault="00795314" w:rsidP="002D5B90">
      <w:pPr>
        <w:spacing w:after="0" w:line="312" w:lineRule="auto"/>
        <w:ind w:left="-900" w:right="-87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20" w:dyaOrig="620" w14:anchorId="3392ED9B">
          <v:shape id="_x0000_i1195" type="#_x0000_t75" style="width:10.8pt;height:31.2pt" o:ole="">
            <v:imagedata r:id="rId7" o:title=""/>
          </v:shape>
          <o:OLEObject Type="Embed" ProgID="Equation.DSMT4" ShapeID="_x0000_i1195" DrawAspect="Content" ObjectID="_1806587912" r:id="rId8"/>
        </w:objec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340" w:dyaOrig="620" w14:anchorId="26B22941">
          <v:shape id="_x0000_i1196" type="#_x0000_t75" style="width:16.8pt;height:31.2pt" o:ole="">
            <v:imagedata r:id="rId9" o:title=""/>
          </v:shape>
          <o:OLEObject Type="Embed" ProgID="Equation.DSMT4" ShapeID="_x0000_i1196" DrawAspect="Content" ObjectID="_1806587913" r:id="rId10"/>
        </w:objec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20" w14:anchorId="1BE56334">
          <v:shape id="_x0000_i1197" type="#_x0000_t75" style="width:12pt;height:31.2pt" o:ole="">
            <v:imagedata r:id="rId11" o:title=""/>
          </v:shape>
          <o:OLEObject Type="Embed" ProgID="Equation.DSMT4" ShapeID="_x0000_i1197" DrawAspect="Content" ObjectID="_1806587914" r:id="rId12"/>
        </w:object>
      </w:r>
      <w:r w:rsidRPr="00840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 w:rsidRPr="00840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840376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360" w:dyaOrig="620" w14:anchorId="4A1B8B65">
          <v:shape id="_x0000_i1198" type="#_x0000_t75" style="width:18pt;height:31.2pt" o:ole="">
            <v:imagedata r:id="rId13" o:title=""/>
          </v:shape>
          <o:OLEObject Type="Embed" ProgID="Equation.DSMT4" ShapeID="_x0000_i1198" DrawAspect="Content" ObjectID="_1806587915" r:id="rId14"/>
        </w:object>
      </w:r>
    </w:p>
    <w:p w14:paraId="700C4C1B" w14:textId="2A86120D" w:rsidR="00795314" w:rsidRPr="00795314" w:rsidRDefault="008E6BD2" w:rsidP="002D5B90">
      <w:pPr>
        <w:spacing w:after="0" w:line="312" w:lineRule="auto"/>
        <w:rPr>
          <w:rFonts w:ascii=".VnTime" w:eastAsia="Times New Roman" w:hAnsi=".VnTime" w:cs="Times New Roman"/>
          <w:i/>
          <w:color w:val="000000"/>
          <w:sz w:val="28"/>
          <w:szCs w:val="28"/>
          <w:vertAlign w:val="superscript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795314">
        <w:rPr>
          <w:rFonts w:ascii="Times New Roman" w:hAnsi="Times New Roman" w:cs="Times New Roman"/>
          <w:i/>
          <w:sz w:val="28"/>
          <w:szCs w:val="28"/>
          <w:lang w:val="vi-VN"/>
        </w:rPr>
        <w:t xml:space="preserve">) </w:t>
      </w:r>
      <w:r w:rsidR="00795314" w:rsidRPr="007953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Phân số </w:t>
      </w:r>
      <w:r w:rsidR="00795314" w:rsidRPr="007953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không bằng </w:t>
      </w:r>
      <w:r w:rsidR="00795314" w:rsidRPr="00795314">
        <w:rPr>
          <w:rFonts w:ascii="Times New Roman" w:eastAsia="Times New Roman" w:hAnsi="Times New Roman" w:cs="Times New Roman"/>
          <w:iCs/>
          <w:position w:val="-24"/>
          <w:sz w:val="28"/>
          <w:szCs w:val="28"/>
        </w:rPr>
        <w:object w:dxaOrig="340" w:dyaOrig="620" w14:anchorId="5EDA340D">
          <v:shape id="_x0000_i1182" type="#_x0000_t75" style="width:16.8pt;height:31.2pt" o:ole="">
            <v:imagedata r:id="rId15" o:title=""/>
          </v:shape>
          <o:OLEObject Type="Embed" ProgID="Equation.DSMT4" ShapeID="_x0000_i1182" DrawAspect="Content" ObjectID="_1806587916" r:id="rId16"/>
        </w:object>
      </w:r>
      <w:r w:rsidR="00795314" w:rsidRPr="007953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là:</w:t>
      </w:r>
    </w:p>
    <w:p w14:paraId="22D0A5C4" w14:textId="77777777" w:rsidR="00795314" w:rsidRPr="00795314" w:rsidRDefault="00795314" w:rsidP="002D5B90">
      <w:pPr>
        <w:numPr>
          <w:ilvl w:val="0"/>
          <w:numId w:val="3"/>
        </w:numPr>
        <w:spacing w:after="0" w:line="312" w:lineRule="auto"/>
        <w:jc w:val="both"/>
        <w:rPr>
          <w:rFonts w:ascii=".VnTime" w:eastAsia="Times New Roman" w:hAnsi=".VnTime" w:cs="Times New Roman"/>
          <w:color w:val="000000"/>
          <w:sz w:val="28"/>
          <w:szCs w:val="28"/>
        </w:rPr>
      </w:pP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220" w:dyaOrig="620" w14:anchorId="740BADB6">
          <v:shape id="_x0000_i1183" type="#_x0000_t75" style="width:10.8pt;height:31.2pt" o:ole="">
            <v:imagedata r:id="rId17" o:title=""/>
          </v:shape>
          <o:OLEObject Type="Embed" ProgID="Equation.DSMT4" ShapeID="_x0000_i1183" DrawAspect="Content" ObjectID="_1806587917" r:id="rId18"/>
        </w:objec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 </w: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B. </w:t>
      </w: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340" w:dyaOrig="620" w14:anchorId="7F141AE5">
          <v:shape id="_x0000_i1184" type="#_x0000_t75" style="width:16.8pt;height:31.2pt" o:ole="">
            <v:imagedata r:id="rId19" o:title=""/>
          </v:shape>
          <o:OLEObject Type="Embed" ProgID="Equation.DSMT4" ShapeID="_x0000_i1184" DrawAspect="Content" ObjectID="_1806587918" r:id="rId20"/>
        </w:objec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C. </w:t>
      </w: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320" w:dyaOrig="620" w14:anchorId="4158C617">
          <v:shape id="_x0000_i1185" type="#_x0000_t75" style="width:16.2pt;height:31.2pt" o:ole="">
            <v:imagedata r:id="rId21" o:title=""/>
          </v:shape>
          <o:OLEObject Type="Embed" ProgID="Equation.DSMT4" ShapeID="_x0000_i1185" DrawAspect="Content" ObjectID="_1806587919" r:id="rId22"/>
        </w:object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</w:r>
      <w:r w:rsidRPr="00795314">
        <w:rPr>
          <w:rFonts w:ascii=".VnTime" w:eastAsia="Times New Roman" w:hAnsi=".VnTime" w:cs="Times New Roman"/>
          <w:color w:val="000000"/>
          <w:sz w:val="28"/>
          <w:szCs w:val="28"/>
        </w:rPr>
        <w:tab/>
        <w:t xml:space="preserve">D. </w:t>
      </w:r>
      <w:r w:rsidRPr="00795314">
        <w:rPr>
          <w:rFonts w:ascii=".VnTime" w:eastAsia="Times New Roman" w:hAnsi=".VnTime" w:cs="Times New Roman"/>
          <w:i/>
          <w:position w:val="-24"/>
          <w:sz w:val="28"/>
          <w:szCs w:val="28"/>
        </w:rPr>
        <w:object w:dxaOrig="320" w:dyaOrig="620" w14:anchorId="05B446C9">
          <v:shape id="_x0000_i1186" type="#_x0000_t75" style="width:16.2pt;height:31.2pt" o:ole="">
            <v:imagedata r:id="rId23" o:title=""/>
          </v:shape>
          <o:OLEObject Type="Embed" ProgID="Equation.DSMT4" ShapeID="_x0000_i1186" DrawAspect="Content" ObjectID="_1806587920" r:id="rId24"/>
        </w:object>
      </w:r>
    </w:p>
    <w:p w14:paraId="04035723" w14:textId="01F85C07" w:rsidR="00860DD6" w:rsidRPr="00860DD6" w:rsidRDefault="008E6BD2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</w:t>
      </w:r>
      <w:r w:rsidR="00860DD6"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 một hộp có 2 quả bóng xanh và 9 bóng vàng có kích thước giống nhau. An lấy ra đồng thời 3 bóng từ hộp. Sự kiện nào sau đây không thể xảy ra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0F3290F1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Lấy được 1 bóng xanh và 2 bóng vàng</w:t>
      </w:r>
    </w:p>
    <w:p w14:paraId="21EF1C02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Lấy được 3 bóng xanh</w:t>
      </w:r>
    </w:p>
    <w:p w14:paraId="6D1243E1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Lấy được 3 bóng vàng</w:t>
      </w:r>
    </w:p>
    <w:p w14:paraId="70C2EFB1" w14:textId="77777777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Lấy được 1 bóng vàng và 2 bóng xanh</w:t>
      </w:r>
    </w:p>
    <w:p w14:paraId="63FAABF1" w14:textId="01725B4E" w:rsidR="008E6BD2" w:rsidRPr="001402A6" w:rsidRDefault="008E6BD2" w:rsidP="002D5B90">
      <w:pPr>
        <w:spacing w:after="0" w:line="312" w:lineRule="auto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1402A6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1402A6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1402A6">
        <w:rPr>
          <w:rFonts w:ascii="Times New Roman" w:hAnsi="Times New Roman" w:cs="Times New Roman"/>
          <w:sz w:val="28"/>
          <w:szCs w:val="28"/>
        </w:rPr>
        <w:t>.</w:t>
      </w:r>
      <w:r w:rsidRPr="001402A6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các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2, 3, 4 đựng số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 lượt là: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="0032712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tạ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60DD6"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="00860DD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tạ</w:t>
      </w:r>
      <w:r w:rsidR="00860DD6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30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kg, 2 yến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Hỏi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nào đựng nhiều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r w:rsidRPr="001402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nhất? </w:t>
      </w:r>
    </w:p>
    <w:p w14:paraId="22A33A5C" w14:textId="73E3710E" w:rsidR="008E6BD2" w:rsidRPr="00E93514" w:rsidRDefault="008E6BD2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 B.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C.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="003271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Thùng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</w:t>
      </w:r>
    </w:p>
    <w:p w14:paraId="17BCCDC3" w14:textId="3951D772" w:rsidR="00860DD6" w:rsidRPr="00860DD6" w:rsidRDefault="008E6BD2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6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860DD6"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Có 5 cái can như nhau đựng đầy được tất cả </w:t>
      </w:r>
      <w:r w:rsid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860DD6"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lít dầu hoả. Hỏi 7 cái can như vậy đựng được bao nhiêu lít dầu hoả?</w:t>
      </w:r>
    </w:p>
    <w:p w14:paraId="002B4BF0" w14:textId="09691AE4" w:rsidR="00860DD6" w:rsidRPr="00860DD6" w:rsidRDefault="00860DD6" w:rsidP="002D5B90">
      <w:pPr>
        <w:spacing w:after="0" w:line="312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112                  </w:t>
      </w: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100                       </w:t>
      </w: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73                       </w:t>
      </w:r>
      <w:r w:rsidRPr="00860D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90</w:t>
      </w:r>
    </w:p>
    <w:p w14:paraId="210A5C33" w14:textId="440843EA" w:rsidR="00377B3C" w:rsidRPr="00C35723" w:rsidRDefault="008E6BD2" w:rsidP="002D5B90">
      <w:pPr>
        <w:spacing w:after="0" w:line="312" w:lineRule="auto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7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</w:t>
      </w:r>
      <w:r w:rsidR="00377B3C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Xe thứ nhất chở 5 tấn gạo. Xe thứ hai chở số gạo bằn</w:t>
      </w:r>
      <w:r w:rsidR="00377B3C">
        <w:rPr>
          <w:rFonts w:ascii="Times New Roman" w:hAnsi="Times New Roman" w:cs="Times New Roman"/>
          <w:bCs/>
          <w:sz w:val="28"/>
          <w:szCs w:val="28"/>
        </w:rPr>
        <w:t xml:space="preserve">g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77B3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xe thứ nhất. Xe thứ</w:t>
      </w:r>
      <w:r w:rsidR="00377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ba chở số gạo bằng</w:t>
      </w:r>
      <w:r w:rsidR="00377B3C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377B3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377B3C" w:rsidRPr="00C35723">
        <w:rPr>
          <w:rFonts w:ascii="Times New Roman" w:hAnsi="Times New Roman" w:cs="Times New Roman"/>
          <w:bCs/>
          <w:sz w:val="28"/>
          <w:szCs w:val="28"/>
        </w:rPr>
        <w:t>xe thứ hai. Vậy trung bình mỗi xe chở số ki-lô-gam gạo là:</w:t>
      </w:r>
    </w:p>
    <w:p w14:paraId="4FFE1D0F" w14:textId="1DFBC6CC" w:rsidR="00377B3C" w:rsidRPr="00C35723" w:rsidRDefault="00377B3C" w:rsidP="002D5B90">
      <w:pPr>
        <w:spacing w:after="0" w:line="312" w:lineRule="auto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14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93514">
        <w:rPr>
          <w:rFonts w:ascii="Times New Roman" w:hAnsi="Times New Roman" w:cs="Times New Roman"/>
          <w:bCs/>
          <w:sz w:val="28"/>
          <w:szCs w:val="28"/>
        </w:rPr>
        <w:t xml:space="preserve"> Trung bình </w:t>
      </w:r>
      <w:r w:rsidRPr="00C35723">
        <w:rPr>
          <w:rFonts w:ascii="Times New Roman" w:hAnsi="Times New Roman" w:cs="Times New Roman"/>
          <w:bCs/>
          <w:sz w:val="28"/>
          <w:szCs w:val="28"/>
        </w:rPr>
        <w:t xml:space="preserve">mỗi xe chở </w:t>
      </w:r>
      <w:r>
        <w:rPr>
          <w:rFonts w:ascii="Times New Roman" w:hAnsi="Times New Roman" w:cs="Times New Roman"/>
          <w:bCs/>
          <w:sz w:val="28"/>
          <w:szCs w:val="28"/>
        </w:rPr>
        <w:t>……………….</w:t>
      </w:r>
      <w:r w:rsidRPr="00C35723">
        <w:rPr>
          <w:rFonts w:ascii="Times New Roman" w:hAnsi="Times New Roman" w:cs="Times New Roman"/>
          <w:bCs/>
          <w:sz w:val="28"/>
          <w:szCs w:val="28"/>
        </w:rPr>
        <w:t xml:space="preserve"> ki-lô-gam gạo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E7B3911" w14:textId="77777777" w:rsidR="002D5B90" w:rsidRDefault="002D5B90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  <w:lang w:val="en-US"/>
        </w:rPr>
      </w:pPr>
    </w:p>
    <w:p w14:paraId="33684AA0" w14:textId="77777777" w:rsidR="002D5B90" w:rsidRDefault="002D5B90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  <w:lang w:val="en-US"/>
        </w:rPr>
      </w:pPr>
    </w:p>
    <w:p w14:paraId="7C3866A3" w14:textId="77777777" w:rsidR="002D5B90" w:rsidRDefault="002D5B90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  <w:lang w:val="en-US"/>
        </w:rPr>
      </w:pPr>
    </w:p>
    <w:p w14:paraId="2C1A125B" w14:textId="43039A04" w:rsidR="008E6BD2" w:rsidRPr="00E93514" w:rsidRDefault="008E6BD2" w:rsidP="002D5B90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lastRenderedPageBreak/>
        <w:t>PHẦN II: TỰ LUẬN  (6 ĐIỂM)</w:t>
      </w:r>
    </w:p>
    <w:p w14:paraId="7F3EF237" w14:textId="77777777" w:rsidR="008E6BD2" w:rsidRDefault="008E6BD2" w:rsidP="008E6BD2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8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Tính: </w:t>
      </w:r>
    </w:p>
    <w:p w14:paraId="18D0A806" w14:textId="3737E392" w:rsidR="008E6BD2" w:rsidRPr="00F47E0F" w:rsidRDefault="00377B3C" w:rsidP="00F47E0F">
      <w:pPr>
        <w:tabs>
          <w:tab w:val="left" w:pos="240"/>
        </w:tabs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eastAsia="zh-CN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a)  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4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5</m:t>
            </m:r>
          </m:den>
        </m:f>
      </m:oMath>
      <w:r w:rsidRPr="00377B3C">
        <w:rPr>
          <w:rFonts w:ascii="Times New Roman" w:eastAsia="Calibri" w:hAnsi="Cambria Math"/>
          <w:bCs/>
          <w:color w:val="000000"/>
          <w:sz w:val="28"/>
          <w:szCs w:val="28"/>
          <w:lang w:val="vi-VN"/>
        </w:rPr>
        <w:t xml:space="preserve"> +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8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15</m:t>
            </m:r>
          </m:den>
        </m:f>
      </m:oMath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                </w:t>
      </w:r>
      <m:oMath>
        <m:r>
          <w:rPr>
            <w:rFonts w:ascii="Cambria Math" w:eastAsia="Calibri" w:hAnsi="Cambria Math"/>
            <w:sz w:val="28"/>
            <w:szCs w:val="28"/>
            <w:lang w:eastAsia="zh-CN"/>
          </w:rPr>
          <m:t xml:space="preserve">b) </m:t>
        </m:r>
        <m:f>
          <m:fPr>
            <m:ctrlPr>
              <w:rPr>
                <w:rFonts w:ascii="Cambria Math" w:eastAsia="Calibri" w:hAnsi="Cambria Math"/>
                <w:bCs/>
                <w:sz w:val="28"/>
                <w:szCs w:val="28"/>
                <w:lang w:eastAsia="zh-C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9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val="pt-BR" w:eastAsia="zh-CN"/>
              </w:rPr>
              <m:t>12</m:t>
            </m:r>
          </m:den>
        </m:f>
      </m:oMath>
      <w:r w:rsidRPr="00377B3C">
        <w:rPr>
          <w:bCs/>
          <w:sz w:val="28"/>
          <w:szCs w:val="28"/>
          <w:lang w:val="pt-BR" w:eastAsia="zh-CN"/>
        </w:rPr>
        <w:t xml:space="preserve"> - </w:t>
      </w:r>
      <m:oMath>
        <m:f>
          <m:fPr>
            <m:ctrlPr>
              <w:rPr>
                <w:rFonts w:ascii="Cambria Math" w:eastAsia="Calibri" w:hAnsi="Cambria Math"/>
                <w:bCs/>
                <w:sz w:val="28"/>
                <w:szCs w:val="28"/>
                <w:lang w:eastAsia="zh-C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>
        <w:rPr>
          <w:rFonts w:eastAsiaTheme="minorEastAsia"/>
          <w:bCs/>
          <w:sz w:val="28"/>
          <w:szCs w:val="28"/>
          <w:lang w:eastAsia="zh-CN"/>
        </w:rPr>
        <w:t xml:space="preserve">                         </w:t>
      </w:r>
      <w:r>
        <w:rPr>
          <w:rFonts w:ascii="Cambria Math" w:hAnsi="Cambria Math" w:cs="Times New Roman"/>
          <w:sz w:val="28"/>
          <w:szCs w:val="28"/>
          <w:lang w:val="nl-NL"/>
        </w:rPr>
        <w:t xml:space="preserve">c)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2</m:t>
            </m:r>
            <m:r>
              <w:rPr>
                <w:rFonts w:ascii="Cambria Math" w:eastAsia="Calibri" w:hAnsi="Cambria Math"/>
                <w:color w:val="000000"/>
                <w:sz w:val="28"/>
                <w:szCs w:val="28"/>
              </w:rPr>
              <m:t>0</m:t>
            </m:r>
          </m:den>
        </m:f>
      </m:oMath>
      <w:r w:rsidRPr="00377B3C">
        <w:rPr>
          <w:rFonts w:ascii="Times New Roman" w:eastAsia="Calibri" w:hAnsi="Cambria Math"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Calibri" w:hAnsi="Cambria Math"/>
          <w:bCs/>
          <w:color w:val="000000"/>
          <w:sz w:val="28"/>
          <w:szCs w:val="28"/>
        </w:rPr>
        <w:t>x</w:t>
      </w:r>
      <w:r w:rsidRPr="00377B3C">
        <w:rPr>
          <w:rFonts w:ascii="Times New Roman" w:eastAsia="Calibri" w:hAnsi="Cambria Math"/>
          <w:bCs/>
          <w:color w:val="000000"/>
          <w:sz w:val="28"/>
          <w:szCs w:val="28"/>
          <w:lang w:val="vi-VN"/>
        </w:rPr>
        <w:t xml:space="preserve"> </w:t>
      </w:r>
      <m:oMath>
        <m:r>
          <w:rPr>
            <w:rFonts w:ascii="Cambria Math" w:eastAsia="Calibri" w:hAnsi="Cambria Math"/>
            <w:color w:val="000000"/>
            <w:sz w:val="28"/>
            <w:szCs w:val="28"/>
            <w:lang w:val="vi-VN"/>
          </w:rPr>
          <m:t>4</m:t>
        </m:r>
      </m:oMath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            </w:t>
      </w:r>
      <w:r w:rsidR="00F47E0F">
        <w:rPr>
          <w:rFonts w:ascii="Times New Roman" w:eastAsia="Calibri" w:hAnsi="Cambria Math"/>
          <w:bCs/>
          <w:color w:val="000000"/>
          <w:sz w:val="28"/>
          <w:szCs w:val="28"/>
        </w:rPr>
        <w:t>d)</w:t>
      </w:r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</w:t>
      </w:r>
      <w:r w:rsidR="00F47E0F">
        <w:rPr>
          <w:rFonts w:ascii="Times New Roman" w:eastAsia="Calibri" w:hAnsi="Cambria Math"/>
          <w:bCs/>
          <w:color w:val="000000"/>
          <w:sz w:val="28"/>
          <w:szCs w:val="28"/>
        </w:rPr>
        <w:t>(</w:t>
      </w:r>
      <w:r>
        <w:rPr>
          <w:rFonts w:ascii="Times New Roman" w:eastAsia="Calibri" w:hAnsi="Cambria Math"/>
          <w:b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bCs/>
                <w:sz w:val="28"/>
                <w:lang w:eastAsia="zh-CN"/>
              </w:rPr>
            </m:ctrlPr>
          </m:fPr>
          <m:num>
            <m:r>
              <w:rPr>
                <w:rFonts w:ascii="Cambria Math" w:hAnsi="Cambria Math"/>
                <w:sz w:val="28"/>
                <w:szCs w:val="18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18"/>
                <w:lang w:val="pt-BR"/>
              </w:rPr>
              <m:t>3</m:t>
            </m:r>
          </m:den>
        </m:f>
      </m:oMath>
      <w:r w:rsidRPr="00F47E0F">
        <w:rPr>
          <w:bCs/>
          <w:sz w:val="28"/>
          <w:lang w:val="pt-BR" w:eastAsia="zh-CN"/>
        </w:rPr>
        <w:t xml:space="preserve"> : </w:t>
      </w:r>
      <m:oMath>
        <m:f>
          <m:fPr>
            <m:ctrlPr>
              <w:rPr>
                <w:rFonts w:ascii="Cambria Math" w:eastAsia="Calibri" w:hAnsi="Cambria Math"/>
                <w:bCs/>
                <w:sz w:val="28"/>
                <w:lang w:eastAsia="zh-CN"/>
              </w:rPr>
            </m:ctrlPr>
          </m:fPr>
          <m:num>
            <m:r>
              <w:rPr>
                <w:rFonts w:ascii="Cambria Math" w:eastAsia="Calibri" w:hAnsi="Cambria Math"/>
                <w:sz w:val="28"/>
                <w:lang w:val="pt-BR" w:eastAsia="zh-CN"/>
              </w:rPr>
              <m:t>8</m:t>
            </m:r>
          </m:num>
          <m:den>
            <m:r>
              <w:rPr>
                <w:rFonts w:ascii="Cambria Math" w:eastAsia="Calibri" w:hAnsi="Cambria Math"/>
                <w:sz w:val="28"/>
                <w:lang w:val="pt-BR" w:eastAsia="zh-CN"/>
              </w:rPr>
              <m:t>7</m:t>
            </m:r>
          </m:den>
        </m:f>
      </m:oMath>
      <w:r w:rsidR="00F47E0F">
        <w:rPr>
          <w:rFonts w:eastAsiaTheme="minorEastAsia"/>
          <w:bCs/>
          <w:sz w:val="28"/>
          <w:lang w:eastAsia="zh-CN"/>
        </w:rPr>
        <w:t xml:space="preserve">) x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sz w:val="28"/>
                <w:szCs w:val="28"/>
                <w:lang w:val="vi-VN"/>
              </w:rPr>
              <m:t>2</m:t>
            </m:r>
            <m:r>
              <w:rPr>
                <w:rFonts w:ascii="Cambria Math" w:eastAsia="Calibri" w:hAnsi="Cambria Math"/>
                <w:color w:val="000000"/>
                <w:sz w:val="28"/>
                <w:szCs w:val="28"/>
              </w:rPr>
              <m:t>1</m:t>
            </m:r>
          </m:den>
        </m:f>
      </m:oMath>
    </w:p>
    <w:p w14:paraId="46024F65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1ACA0FE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6A91F2B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111D87DF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4F221EC" w14:textId="77777777" w:rsidR="00F47E0F" w:rsidRPr="00E93514" w:rsidRDefault="00F47E0F" w:rsidP="00F47E0F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54B3CFAD" w14:textId="77777777" w:rsidR="008E6BD2" w:rsidRPr="00E93514" w:rsidRDefault="008E6BD2" w:rsidP="008E6BD2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E93514">
        <w:rPr>
          <w:b/>
          <w:sz w:val="28"/>
          <w:szCs w:val="28"/>
        </w:rPr>
        <w:t xml:space="preserve">Câu </w:t>
      </w:r>
      <w:r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Pr="00E93514">
        <w:rPr>
          <w:bCs/>
          <w:sz w:val="28"/>
          <w:szCs w:val="28"/>
        </w:rPr>
        <w:t>Điền số thích hợp vào chỗ chấm:</w:t>
      </w:r>
    </w:p>
    <w:p w14:paraId="1132F99D" w14:textId="43362FEE" w:rsidR="008E6BD2" w:rsidRPr="00E93514" w:rsidRDefault="008E6BD2" w:rsidP="008E6BD2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F47E0F">
        <w:rPr>
          <w:rFonts w:ascii="Times New Roman" w:hAnsi="Times New Roman" w:cs="Times New Roman"/>
          <w:sz w:val="28"/>
          <w:szCs w:val="28"/>
          <w:lang w:val="pt-BR"/>
        </w:rPr>
        <w:t>48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47E0F">
        <w:rPr>
          <w:rFonts w:ascii="Times New Roman" w:hAnsi="Times New Roman" w:cs="Times New Roman"/>
          <w:sz w:val="28"/>
          <w:szCs w:val="28"/>
          <w:lang w:val="pt-BR"/>
        </w:rPr>
        <w:t>5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dm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= ...         cm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b)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20</m:t>
            </m:r>
          </m:den>
        </m:f>
      </m:oMath>
      <w:r w:rsidR="00F47E0F"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47E0F">
        <w:rPr>
          <w:rFonts w:ascii="Times New Roman" w:hAnsi="Times New Roman" w:cs="Times New Roman"/>
          <w:sz w:val="28"/>
          <w:szCs w:val="28"/>
          <w:lang w:val="pt-BR"/>
        </w:rPr>
        <w:t xml:space="preserve">tấn 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...       kg     </w:t>
      </w:r>
    </w:p>
    <w:p w14:paraId="6B9EC6BD" w14:textId="067CF76D" w:rsidR="008E6BD2" w:rsidRPr="00E93514" w:rsidRDefault="008E6BD2" w:rsidP="008E6BD2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</m:t>
        </m:r>
      </m:oMath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</m:oMath>
      <w:r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 ...         năm</w:t>
      </w:r>
    </w:p>
    <w:p w14:paraId="4EED9AD1" w14:textId="2F1C4C3A" w:rsidR="00F47E0F" w:rsidRDefault="008E6BD2" w:rsidP="00F47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10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điểm).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="00F47E0F">
        <w:rPr>
          <w:rFonts w:ascii="Times New Roman" w:hAnsi="Times New Roman" w:cs="Times New Roman"/>
          <w:sz w:val="28"/>
          <w:szCs w:val="28"/>
        </w:rPr>
        <w:t>Cửa hàng nhập về 5</w:t>
      </w:r>
      <w:r w:rsidR="00D403F6">
        <w:rPr>
          <w:rFonts w:ascii="Times New Roman" w:hAnsi="Times New Roman" w:cs="Times New Roman"/>
          <w:sz w:val="28"/>
          <w:szCs w:val="28"/>
        </w:rPr>
        <w:t>6</w:t>
      </w:r>
      <w:r w:rsidR="00F47E0F">
        <w:rPr>
          <w:rFonts w:ascii="Times New Roman" w:hAnsi="Times New Roman" w:cs="Times New Roman"/>
          <w:sz w:val="28"/>
          <w:szCs w:val="28"/>
        </w:rPr>
        <w:t xml:space="preserve"> tạ thóc. Buổi sáng bán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</m:t>
        </m:r>
      </m:oMath>
      <w:r w:rsidR="00F47E0F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số thóc. Buổi chiều bán được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</m:t>
        </m:r>
      </m:oMath>
      <w:r w:rsidR="00F47E0F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số thóc còn lại. Hỏi cửa hàng </w:t>
      </w:r>
      <w:r w:rsidR="00D403F6">
        <w:rPr>
          <w:rFonts w:ascii="Times New Roman" w:eastAsiaTheme="minorEastAsia" w:hAnsi="Times New Roman" w:cs="Times New Roman"/>
          <w:sz w:val="28"/>
          <w:szCs w:val="28"/>
          <w:lang w:val="pt-BR"/>
        </w:rPr>
        <w:t>bán được tất cả</w:t>
      </w:r>
      <w:r w:rsidR="00F47E0F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bao nhiêu ki-lô-gam thóc?</w:t>
      </w:r>
    </w:p>
    <w:p w14:paraId="4207AA47" w14:textId="49E90809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B1C4BEC" w14:textId="0A0F8599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47996650" w14:textId="1085064B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2F6F323" w14:textId="5A4F1834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36DA6B05" w14:textId="27605C22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74486878" w14:textId="36BB44A4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18DCB2A4" w14:textId="49451B93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65BDF88B" w14:textId="6F9A9C36" w:rsidR="008E6BD2" w:rsidRPr="00E93514" w:rsidRDefault="008E6BD2" w:rsidP="008E6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</w:t>
      </w:r>
    </w:p>
    <w:p w14:paraId="2BF6DE07" w14:textId="77777777" w:rsidR="008E6BD2" w:rsidRPr="00E93514" w:rsidRDefault="008E6BD2" w:rsidP="008E6B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điểm).</w:t>
      </w:r>
      <w:r w:rsidRPr="00E93514">
        <w:rPr>
          <w:rStyle w:val="Emphasis"/>
          <w:rFonts w:ascii="Times New Roman" w:hAnsi="Times New Roman" w:cs="Times New Roman"/>
        </w:rPr>
        <w:t xml:space="preserve"> </w:t>
      </w:r>
      <w:r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E6BD2" w:rsidRPr="00E93514" w14:paraId="701207CD" w14:textId="77777777" w:rsidTr="006D00DF">
        <w:tc>
          <w:tcPr>
            <w:tcW w:w="5496" w:type="dxa"/>
          </w:tcPr>
          <w:p w14:paraId="38B0899C" w14:textId="5CAD39DD" w:rsidR="008E6BD2" w:rsidRPr="00E93514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</w:t>
            </w:r>
            <w:r w:rsidR="00F47E0F">
              <w:rPr>
                <w:sz w:val="32"/>
                <w:szCs w:val="32"/>
                <w:lang w:val="nl-NL"/>
              </w:rPr>
              <w:t>+</w:t>
            </w:r>
            <w:r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 +</w:t>
            </w:r>
            <w:r w:rsidR="00F47E0F">
              <w:rPr>
                <w:sz w:val="32"/>
                <w:szCs w:val="32"/>
                <w:lang w:val="nl-NL"/>
              </w:rPr>
              <w:t xml:space="preserve"> 2 +</w:t>
            </w:r>
            <w:r w:rsidRPr="00E93514">
              <w:rPr>
                <w:sz w:val="32"/>
                <w:szCs w:val="32"/>
                <w:lang w:val="nl-NL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</w:t>
            </w:r>
            <w:r w:rsidR="00F47E0F">
              <w:rPr>
                <w:sz w:val="32"/>
                <w:szCs w:val="32"/>
                <w:lang w:val="nl-NL"/>
              </w:rPr>
              <w:t>+</w:t>
            </w:r>
            <w:r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  <w:r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</w:p>
          <w:p w14:paraId="679C020E" w14:textId="77777777" w:rsidR="008E6BD2" w:rsidRPr="00E93514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...........................................</w:t>
            </w:r>
          </w:p>
          <w:p w14:paraId="6707D1DD" w14:textId="77777777" w:rsidR="008E6BD2" w:rsidRPr="00E93514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320AF203" w14:textId="77777777" w:rsidR="008E6BD2" w:rsidRDefault="008E6BD2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5EDDF5E8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042FAAAA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6FFD2E16" w14:textId="77777777" w:rsidR="002D5B90" w:rsidRPr="00E93514" w:rsidRDefault="002D5B90" w:rsidP="006D00DF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</w:p>
          <w:p w14:paraId="68F3380D" w14:textId="77777777" w:rsidR="008E6BD2" w:rsidRPr="00E93514" w:rsidRDefault="008E6BD2" w:rsidP="006D00DF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55BA3831" w14:textId="205D2DCA" w:rsidR="008E6BD2" w:rsidRPr="00E93514" w:rsidRDefault="008E6BD2" w:rsidP="006D00DF">
            <w:pPr>
              <w:spacing w:after="120"/>
              <w:rPr>
                <w:sz w:val="32"/>
                <w:szCs w:val="32"/>
                <w:lang w:val="nl-NL"/>
              </w:rPr>
            </w:pPr>
            <w:r w:rsidRPr="00E93514">
              <w:rPr>
                <w:color w:val="000000"/>
                <w:sz w:val="26"/>
                <w:szCs w:val="26"/>
              </w:rPr>
              <w:t xml:space="preserve">b) </w:t>
            </w:r>
            <w:r w:rsidR="002D5B90" w:rsidRPr="00F77D94">
              <w:rPr>
                <w:rFonts w:eastAsia="Calibri"/>
                <w:color w:val="000000"/>
                <w:position w:val="-24"/>
                <w:sz w:val="28"/>
                <w:szCs w:val="28"/>
              </w:rPr>
              <w:object w:dxaOrig="1660" w:dyaOrig="620" w14:anchorId="7AAED638">
                <v:shape id="_x0000_i1214" type="#_x0000_t75" style="width:91.8pt;height:34.8pt" o:ole="">
                  <v:imagedata r:id="rId25" o:title=""/>
                </v:shape>
                <o:OLEObject Type="Embed" ProgID="Equation.3" ShapeID="_x0000_i1214" DrawAspect="Content" ObjectID="_1806587921" r:id="rId26"/>
              </w:object>
            </w:r>
          </w:p>
          <w:p w14:paraId="640A9819" w14:textId="77777777" w:rsidR="008E6BD2" w:rsidRPr="00E93514" w:rsidRDefault="008E6BD2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...........................................</w:t>
            </w:r>
          </w:p>
          <w:p w14:paraId="0579F14B" w14:textId="77777777" w:rsidR="008E6BD2" w:rsidRPr="00E93514" w:rsidRDefault="008E6BD2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322A878A" w14:textId="77777777" w:rsidR="008E6BD2" w:rsidRDefault="008E6BD2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35E0CE6F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..........................................</w:t>
            </w:r>
          </w:p>
          <w:p w14:paraId="0C5C3EFC" w14:textId="77777777" w:rsidR="002D5B90" w:rsidRPr="00E93514" w:rsidRDefault="002D5B90" w:rsidP="002D5B90">
            <w:pPr>
              <w:tabs>
                <w:tab w:val="left" w:pos="240"/>
              </w:tabs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32"/>
                <w:szCs w:val="32"/>
                <w:lang w:val="nl-NL"/>
              </w:rPr>
              <w:t>.........................................</w:t>
            </w:r>
          </w:p>
          <w:p w14:paraId="712F1260" w14:textId="77777777" w:rsidR="002D5B90" w:rsidRPr="00E93514" w:rsidRDefault="002D5B90" w:rsidP="006D00DF">
            <w:pPr>
              <w:tabs>
                <w:tab w:val="left" w:pos="240"/>
              </w:tabs>
              <w:spacing w:after="120"/>
              <w:jc w:val="both"/>
              <w:rPr>
                <w:sz w:val="32"/>
                <w:szCs w:val="32"/>
                <w:lang w:val="nl-NL"/>
              </w:rPr>
            </w:pPr>
          </w:p>
          <w:p w14:paraId="249E82F0" w14:textId="77777777" w:rsidR="008E6BD2" w:rsidRPr="00E93514" w:rsidRDefault="008E6BD2" w:rsidP="006D00DF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</w:tr>
    </w:tbl>
    <w:p w14:paraId="0E803F25" w14:textId="77777777" w:rsidR="00F47E0F" w:rsidRPr="00E93514" w:rsidRDefault="00F47E0F" w:rsidP="008E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A06CE" w14:textId="77777777" w:rsidR="008E6BD2" w:rsidRPr="00E93514" w:rsidRDefault="008E6BD2" w:rsidP="008E6BD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8E6BD2" w:rsidRPr="00E93514" w14:paraId="7989108F" w14:textId="77777777" w:rsidTr="006D00DF">
        <w:tc>
          <w:tcPr>
            <w:tcW w:w="869" w:type="dxa"/>
          </w:tcPr>
          <w:p w14:paraId="06F3ECE6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56D3E1C9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1989B8A2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14:paraId="537CE5CF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8E6BD2" w:rsidRPr="00E93514" w14:paraId="77EB4ACF" w14:textId="77777777" w:rsidTr="006D00DF">
        <w:trPr>
          <w:trHeight w:val="509"/>
        </w:trPr>
        <w:tc>
          <w:tcPr>
            <w:tcW w:w="869" w:type="dxa"/>
          </w:tcPr>
          <w:p w14:paraId="1A4D4067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20AC6C0A" w14:textId="72E1D8B9" w:rsidR="008E6BD2" w:rsidRPr="00E93514" w:rsidRDefault="002D5B90" w:rsidP="002D5B9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</w:p>
        </w:tc>
        <w:tc>
          <w:tcPr>
            <w:tcW w:w="1495" w:type="dxa"/>
          </w:tcPr>
          <w:p w14:paraId="11B96D17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119ABA57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E6BD2" w:rsidRPr="00E93514" w14:paraId="2A15020F" w14:textId="77777777" w:rsidTr="006D00DF">
        <w:trPr>
          <w:trHeight w:val="582"/>
        </w:trPr>
        <w:tc>
          <w:tcPr>
            <w:tcW w:w="869" w:type="dxa"/>
          </w:tcPr>
          <w:p w14:paraId="18A1D1AD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12F591AC" w14:textId="5D44306F" w:rsidR="008E6BD2" w:rsidRPr="00E93514" w:rsidRDefault="002D5B90" w:rsidP="006D00DF">
            <w:pPr>
              <w:tabs>
                <w:tab w:val="left" w:leader="dot" w:pos="8931"/>
              </w:tabs>
              <w:spacing w:line="312" w:lineRule="auto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A</w:t>
            </w:r>
          </w:p>
        </w:tc>
        <w:tc>
          <w:tcPr>
            <w:tcW w:w="1495" w:type="dxa"/>
          </w:tcPr>
          <w:p w14:paraId="71E23352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0DD7C7B4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E6BD2" w:rsidRPr="00E93514" w14:paraId="09767941" w14:textId="77777777" w:rsidTr="006D00DF">
        <w:tc>
          <w:tcPr>
            <w:tcW w:w="869" w:type="dxa"/>
          </w:tcPr>
          <w:p w14:paraId="02FCBFBC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3554514F" w14:textId="54485538" w:rsidR="008E6BD2" w:rsidRPr="002D5B90" w:rsidRDefault="002D5B90" w:rsidP="002D5B90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1920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C</w:t>
            </w:r>
          </w:p>
        </w:tc>
        <w:tc>
          <w:tcPr>
            <w:tcW w:w="1495" w:type="dxa"/>
          </w:tcPr>
          <w:p w14:paraId="7EC01E83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2B5F7E21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E6BD2" w:rsidRPr="00E93514" w14:paraId="624AECF5" w14:textId="77777777" w:rsidTr="006D00DF">
        <w:tc>
          <w:tcPr>
            <w:tcW w:w="869" w:type="dxa"/>
          </w:tcPr>
          <w:p w14:paraId="21166E1C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748AE430" w14:textId="75FA2BC5" w:rsidR="008E6BD2" w:rsidRPr="00E93514" w:rsidRDefault="002D5B90" w:rsidP="002D5B9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</w:p>
        </w:tc>
        <w:tc>
          <w:tcPr>
            <w:tcW w:w="1495" w:type="dxa"/>
          </w:tcPr>
          <w:p w14:paraId="0F60F23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1539B7C0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E6BD2" w:rsidRPr="00E93514" w14:paraId="32C74CC7" w14:textId="77777777" w:rsidTr="006D00DF">
        <w:tc>
          <w:tcPr>
            <w:tcW w:w="869" w:type="dxa"/>
          </w:tcPr>
          <w:p w14:paraId="6F715349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69950104" w14:textId="196E0A06" w:rsidR="008E6BD2" w:rsidRPr="00E93514" w:rsidRDefault="002D5B90" w:rsidP="002D5B90">
            <w:pPr>
              <w:pStyle w:val="NormalWeb"/>
              <w:spacing w:before="0" w:beforeAutospacing="0" w:after="0" w:afterAutospacing="0" w:line="276" w:lineRule="auto"/>
              <w:ind w:left="228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</w:p>
        </w:tc>
        <w:tc>
          <w:tcPr>
            <w:tcW w:w="1495" w:type="dxa"/>
          </w:tcPr>
          <w:p w14:paraId="1454ED11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19176D42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E6BD2" w:rsidRPr="00E93514" w14:paraId="712FD687" w14:textId="77777777" w:rsidTr="006D00DF">
        <w:tc>
          <w:tcPr>
            <w:tcW w:w="869" w:type="dxa"/>
          </w:tcPr>
          <w:p w14:paraId="22D932EE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018396A0" w14:textId="2D83398F" w:rsidR="008E6BD2" w:rsidRPr="00E93514" w:rsidRDefault="002D5B90" w:rsidP="002D5B90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</w:p>
        </w:tc>
        <w:tc>
          <w:tcPr>
            <w:tcW w:w="1495" w:type="dxa"/>
          </w:tcPr>
          <w:p w14:paraId="30363A83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2B6F8AE2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E6BD2" w:rsidRPr="00E93514" w14:paraId="0449492F" w14:textId="77777777" w:rsidTr="006D00DF">
        <w:trPr>
          <w:trHeight w:val="542"/>
        </w:trPr>
        <w:tc>
          <w:tcPr>
            <w:tcW w:w="869" w:type="dxa"/>
          </w:tcPr>
          <w:p w14:paraId="5345FA1B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3E98C62F" w14:textId="09AC6A3C" w:rsidR="008E6BD2" w:rsidRPr="00E93514" w:rsidRDefault="002D5B90" w:rsidP="006D00DF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3125 kg</w:t>
            </w:r>
          </w:p>
        </w:tc>
        <w:tc>
          <w:tcPr>
            <w:tcW w:w="1495" w:type="dxa"/>
          </w:tcPr>
          <w:p w14:paraId="05F7D3E4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431" w:type="dxa"/>
          </w:tcPr>
          <w:p w14:paraId="0F888B00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8E6BD2" w:rsidRPr="00E93514" w14:paraId="7452A8B9" w14:textId="77777777" w:rsidTr="006D00DF">
        <w:tc>
          <w:tcPr>
            <w:tcW w:w="869" w:type="dxa"/>
            <w:vMerge w:val="restart"/>
          </w:tcPr>
          <w:p w14:paraId="0A893CCF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4DEE9589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54EB756C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804831A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1026789B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2EED84F6" w14:textId="1B9FC17B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28"/>
                <w:szCs w:val="28"/>
              </w:rPr>
              <w:t xml:space="preserve">                       a)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  <w:r w:rsidR="002D5B90" w:rsidRPr="00377B3C">
              <w:rPr>
                <w:rFonts w:eastAsia="Calibri" w:hAnsi="Cambria Math"/>
                <w:bCs/>
                <w:color w:val="000000"/>
                <w:sz w:val="28"/>
                <w:szCs w:val="28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vi-VN"/>
                    </w:rPr>
                    <m:t>15</m:t>
                  </m:r>
                </m:den>
              </m:f>
            </m:oMath>
            <w:r w:rsidR="002D5B90">
              <w:rPr>
                <w:rFonts w:eastAsia="Calibri" w:hAnsi="Cambria Math"/>
                <w:bCs/>
                <w:color w:val="000000"/>
                <w:sz w:val="28"/>
                <w:szCs w:val="28"/>
              </w:rPr>
              <w:t xml:space="preserve">                 </w:t>
            </w:r>
          </w:p>
          <w:p w14:paraId="6912A31D" w14:textId="5EB4EFB8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28"/>
                <w:szCs w:val="28"/>
              </w:rPr>
              <w:t xml:space="preserve">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15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15</m:t>
                  </m:r>
                </m:den>
              </m:f>
            </m:oMath>
          </w:p>
          <w:p w14:paraId="0B086FE6" w14:textId="7D0C0412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= 2</w:t>
            </w:r>
            <w:r w:rsidR="002D5B90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/</w:t>
            </w:r>
            <w:r w:rsidR="002D5B90">
              <w:rPr>
                <w:bCs/>
                <w:color w:val="000000" w:themeColor="text1"/>
                <w:shd w:val="clear" w:color="auto" w:fill="FFFFFF"/>
                <w:lang w:val="en-US"/>
              </w:rPr>
              <w:t>15</w:t>
            </w:r>
          </w:p>
          <w:p w14:paraId="5DB96E4B" w14:textId="22DC0EEE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E93514">
              <w:rPr>
                <w:sz w:val="28"/>
                <w:szCs w:val="28"/>
              </w:rPr>
              <w:t xml:space="preserve">  </w:t>
            </w:r>
            <w:r w:rsidRPr="00E93514"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495" w:type="dxa"/>
          </w:tcPr>
          <w:p w14:paraId="2DC925B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18B98C1E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141272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5B88BFB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2830A00F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C793697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 w:val="restart"/>
          </w:tcPr>
          <w:p w14:paraId="01302237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E9D4610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295A27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187701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3E4CA78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B3857C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1B8D3721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1388B6CC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7ED9605C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8E6BD2" w:rsidRPr="00E93514" w14:paraId="2F3EE8E8" w14:textId="77777777" w:rsidTr="006D00DF">
        <w:tc>
          <w:tcPr>
            <w:tcW w:w="869" w:type="dxa"/>
            <w:vMerge/>
          </w:tcPr>
          <w:p w14:paraId="221FB26D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45E5130E" w14:textId="56A7DBA0" w:rsidR="008E6BD2" w:rsidRPr="00E93514" w:rsidRDefault="002D5B90" w:rsidP="006D00DF">
            <w:pPr>
              <w:tabs>
                <w:tab w:val="left" w:pos="240"/>
              </w:tabs>
              <w:spacing w:after="0"/>
              <w:jc w:val="center"/>
              <w:rPr>
                <w:rFonts w:eastAsiaTheme="minorEastAsia"/>
                <w:bCs/>
                <w:sz w:val="32"/>
                <w:szCs w:val="32"/>
                <w:lang w:val="nl-NL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  <w:lang w:val="pt-BR" w:eastAsia="zh-CN"/>
                    </w:rPr>
                    <m:t>12</m:t>
                  </m:r>
                </m:den>
              </m:f>
            </m:oMath>
            <w:r w:rsidRPr="00377B3C">
              <w:rPr>
                <w:bCs/>
                <w:sz w:val="28"/>
                <w:szCs w:val="28"/>
                <w:lang w:val="pt-BR" w:eastAsia="zh-CN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den>
              </m:f>
            </m:oMath>
            <w:r>
              <w:rPr>
                <w:rFonts w:eastAsiaTheme="minorEastAsia"/>
                <w:bCs/>
                <w:sz w:val="28"/>
                <w:szCs w:val="28"/>
                <w:lang w:eastAsia="zh-CN"/>
              </w:rPr>
              <w:t xml:space="preserve"> </w:t>
            </w:r>
            <w:r w:rsidR="008E6BD2" w:rsidRPr="00E93514">
              <w:rPr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  <w:r w:rsidR="008E6BD2" w:rsidRPr="00E93514">
              <w:rPr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  <w:p w14:paraId="0018CBFE" w14:textId="300857FE" w:rsidR="008E6BD2" w:rsidRPr="00E93514" w:rsidRDefault="008E6BD2" w:rsidP="006D00DF">
            <w:pPr>
              <w:tabs>
                <w:tab w:val="left" w:pos="240"/>
              </w:tabs>
              <w:spacing w:after="0"/>
              <w:rPr>
                <w:rFonts w:eastAsiaTheme="minorEastAsia"/>
                <w:bCs/>
                <w:sz w:val="32"/>
                <w:szCs w:val="32"/>
                <w:lang w:val="nl-NL"/>
              </w:rPr>
            </w:pPr>
            <w:r w:rsidRPr="00E93514">
              <w:rPr>
                <w:rFonts w:eastAsiaTheme="minorEastAsia"/>
                <w:bCs/>
                <w:sz w:val="32"/>
                <w:szCs w:val="32"/>
                <w:lang w:val="nl-NL"/>
              </w:rPr>
              <w:t xml:space="preserve">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  <w:p w14:paraId="525682D3" w14:textId="4F45070C" w:rsidR="008E6BD2" w:rsidRPr="00E93514" w:rsidRDefault="008E6BD2" w:rsidP="006D00DF">
            <w:pPr>
              <w:tabs>
                <w:tab w:val="left" w:pos="240"/>
              </w:tabs>
              <w:spacing w:after="0"/>
              <w:rPr>
                <w:sz w:val="32"/>
                <w:szCs w:val="32"/>
                <w:lang w:val="nl-NL"/>
              </w:rPr>
            </w:pPr>
            <w:r w:rsidRPr="00E93514">
              <w:rPr>
                <w:rFonts w:eastAsiaTheme="minorEastAsia"/>
                <w:bCs/>
                <w:sz w:val="32"/>
                <w:szCs w:val="32"/>
                <w:lang w:val="nl-NL"/>
              </w:rPr>
              <w:t xml:space="preserve">                          =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</w:p>
        </w:tc>
        <w:tc>
          <w:tcPr>
            <w:tcW w:w="1495" w:type="dxa"/>
          </w:tcPr>
          <w:p w14:paraId="5BE5B14B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15CF6D28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19B4204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C406CEB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E9F4890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1FAFAA4F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3125650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02A28116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8E6BD2" w:rsidRPr="00E93514" w14:paraId="413D8B6A" w14:textId="77777777" w:rsidTr="006D00DF">
        <w:tc>
          <w:tcPr>
            <w:tcW w:w="869" w:type="dxa"/>
            <w:vMerge/>
          </w:tcPr>
          <w:p w14:paraId="1B79E3CD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2E24FFF2" w14:textId="285CF32A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E93514">
              <w:rPr>
                <w:bCs/>
                <w:sz w:val="28"/>
                <w:szCs w:val="28"/>
                <w:lang w:val="nl-NL"/>
              </w:rPr>
              <w:t xml:space="preserve">x </w:t>
            </w:r>
            <w:r w:rsidR="002D5B90">
              <w:rPr>
                <w:bCs/>
                <w:sz w:val="28"/>
                <w:szCs w:val="28"/>
                <w:lang w:val="nl-NL"/>
              </w:rPr>
              <w:t>4</w:t>
            </w:r>
          </w:p>
          <w:p w14:paraId="5C7BC3E6" w14:textId="56577A5E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w:r w:rsidRPr="00E93514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 x 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20</m:t>
                  </m:r>
                </m:den>
              </m:f>
            </m:oMath>
            <w:r w:rsidRPr="00E93514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</w:t>
            </w:r>
          </w:p>
          <w:p w14:paraId="1317385B" w14:textId="57F952D0" w:rsidR="008E6BD2" w:rsidRPr="002D5B90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sz w:val="28"/>
                <w:szCs w:val="28"/>
                <w:lang w:val="nl-NL"/>
              </w:rPr>
            </w:pPr>
            <w:r w:rsidRPr="00E93514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                               </w:t>
            </w:r>
            <w:r w:rsidRPr="002D5B90">
              <w:rPr>
                <w:rFonts w:eastAsiaTheme="minorEastAsia"/>
                <w:bCs/>
                <w:sz w:val="28"/>
                <w:szCs w:val="28"/>
                <w:lang w:val="nl-NL"/>
              </w:rPr>
              <w:t xml:space="preserve">= </w:t>
            </w:r>
            <w:r w:rsidR="002D5B90" w:rsidRPr="002D5B90">
              <w:rPr>
                <w:rFonts w:eastAsiaTheme="minorEastAsia"/>
                <w:bCs/>
                <w:sz w:val="28"/>
                <w:szCs w:val="28"/>
                <w:lang w:val="nl-NL"/>
              </w:rPr>
              <w:t>3/5</w:t>
            </w:r>
          </w:p>
        </w:tc>
        <w:tc>
          <w:tcPr>
            <w:tcW w:w="1495" w:type="dxa"/>
          </w:tcPr>
          <w:p w14:paraId="7CD9C0D0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48C6EFE3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  <w:p w14:paraId="12EDA8EA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275DD7E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</w:tc>
        <w:tc>
          <w:tcPr>
            <w:tcW w:w="3431" w:type="dxa"/>
            <w:vMerge/>
          </w:tcPr>
          <w:p w14:paraId="3EBF055D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8E6BD2" w:rsidRPr="00E93514" w14:paraId="6FB4250C" w14:textId="77777777" w:rsidTr="006D00DF">
        <w:tc>
          <w:tcPr>
            <w:tcW w:w="869" w:type="dxa"/>
            <w:vMerge/>
          </w:tcPr>
          <w:p w14:paraId="711A380C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15E51CB2" w14:textId="49921B53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E93514">
              <w:rPr>
                <w:rFonts w:eastAsia="Calibri"/>
                <w:bCs/>
                <w:sz w:val="28"/>
                <w:szCs w:val="28"/>
                <w:lang w:val="nl-NL"/>
              </w:rPr>
              <w:t xml:space="preserve">                     d) </w:t>
            </w:r>
            <w:r w:rsidR="002D5B90">
              <w:rPr>
                <w:rFonts w:eastAsia="Calibri" w:hAnsi="Cambria Math"/>
                <w:bCs/>
                <w:color w:val="000000"/>
                <w:sz w:val="28"/>
                <w:szCs w:val="28"/>
              </w:rPr>
              <w:t xml:space="preserve">(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sz w:val="28"/>
                      <w:szCs w:val="22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1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18"/>
                      <w:lang w:val="pt-BR"/>
                    </w:rPr>
                    <m:t>3</m:t>
                  </m:r>
                </m:den>
              </m:f>
            </m:oMath>
            <w:r w:rsidR="002D5B90" w:rsidRPr="00F47E0F">
              <w:rPr>
                <w:bCs/>
                <w:sz w:val="28"/>
                <w:szCs w:val="22"/>
                <w:lang w:val="pt-BR" w:eastAsia="zh-CN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sz w:val="28"/>
                      <w:szCs w:val="22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lang w:val="pt-BR" w:eastAsia="zh-CN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lang w:val="pt-BR" w:eastAsia="zh-CN"/>
                    </w:rPr>
                    <m:t>7</m:t>
                  </m:r>
                </m:den>
              </m:f>
            </m:oMath>
            <w:r w:rsidR="002D5B90">
              <w:rPr>
                <w:rFonts w:eastAsiaTheme="minorEastAsia"/>
                <w:bCs/>
                <w:sz w:val="28"/>
                <w:lang w:eastAsia="zh-CN"/>
              </w:rPr>
              <w:t xml:space="preserve">) x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color w:val="000000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vi-VN"/>
                    </w:rPr>
                    <m:t>2</m:t>
                  </m:r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</w:rPr>
                    <m:t>1</m:t>
                  </m:r>
                </m:den>
              </m:f>
            </m:oMath>
          </w:p>
          <w:p w14:paraId="118AA7B7" w14:textId="0301E35E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E93514">
              <w:rPr>
                <w:rFonts w:eastAsia="Calibri"/>
                <w:bCs/>
                <w:sz w:val="28"/>
                <w:szCs w:val="28"/>
                <w:lang w:val="nl-NL"/>
              </w:rPr>
              <w:t xml:space="preserve">                     = </w:t>
            </w: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x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</w:p>
          <w:p w14:paraId="0F50E329" w14:textId="1F1B263E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E93514">
              <w:rPr>
                <w:rFonts w:eastAsia="Calibri"/>
                <w:bCs/>
                <w:sz w:val="28"/>
                <w:szCs w:val="28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21</m:t>
                  </m:r>
                </m:den>
              </m:f>
            </m:oMath>
          </w:p>
          <w:p w14:paraId="2D2760E8" w14:textId="47CFC676" w:rsidR="008E6BD2" w:rsidRPr="00E93514" w:rsidRDefault="008E6BD2" w:rsidP="006D00DF">
            <w:pPr>
              <w:tabs>
                <w:tab w:val="left" w:pos="240"/>
              </w:tabs>
              <w:spacing w:after="0"/>
              <w:jc w:val="both"/>
              <w:rPr>
                <w:sz w:val="28"/>
                <w:szCs w:val="28"/>
              </w:rPr>
            </w:pPr>
            <w:r w:rsidRPr="00E93514">
              <w:rPr>
                <w:rFonts w:eastAsia="Calibri"/>
                <w:sz w:val="28"/>
                <w:szCs w:val="28"/>
                <w:lang w:val="nl-NL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495" w:type="dxa"/>
          </w:tcPr>
          <w:p w14:paraId="5ABD62EC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2E88CBE1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1024FE7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60C0309A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8155C10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76799CAA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327C1135" w14:textId="77777777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5CACE403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8E6BD2" w:rsidRPr="00E93514" w14:paraId="0A1D5706" w14:textId="77777777" w:rsidTr="006D00DF">
        <w:trPr>
          <w:trHeight w:val="794"/>
        </w:trPr>
        <w:tc>
          <w:tcPr>
            <w:tcW w:w="869" w:type="dxa"/>
          </w:tcPr>
          <w:p w14:paraId="6CFE3504" w14:textId="77777777" w:rsidR="008E6BD2" w:rsidRPr="00E93514" w:rsidRDefault="008E6BD2" w:rsidP="006D00DF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6B1C456E" w14:textId="2FD41998" w:rsidR="002D5B90" w:rsidRDefault="008E6BD2" w:rsidP="002D5B90">
            <w:pPr>
              <w:spacing w:line="400" w:lineRule="atLeast"/>
              <w:rPr>
                <w:sz w:val="24"/>
                <w:szCs w:val="24"/>
                <w:lang w:val="pt-BR"/>
              </w:rPr>
            </w:pPr>
            <w:r w:rsidRPr="002D5B90">
              <w:rPr>
                <w:bCs/>
                <w:sz w:val="24"/>
                <w:szCs w:val="24"/>
              </w:rPr>
              <w:t>a</w:t>
            </w:r>
            <w:r w:rsidR="002D5B90" w:rsidRPr="002D5B90">
              <w:rPr>
                <w:bCs/>
                <w:sz w:val="24"/>
                <w:szCs w:val="24"/>
              </w:rPr>
              <w:t xml:space="preserve"> </w:t>
            </w:r>
            <w:r w:rsidR="002D5B90" w:rsidRPr="002D5B90">
              <w:rPr>
                <w:bCs/>
                <w:sz w:val="24"/>
                <w:szCs w:val="24"/>
              </w:rPr>
              <w:t xml:space="preserve">a)  </w:t>
            </w:r>
            <w:r w:rsidR="002D5B90" w:rsidRPr="002D5B90">
              <w:rPr>
                <w:sz w:val="24"/>
                <w:szCs w:val="24"/>
                <w:lang w:val="pt-BR"/>
              </w:rPr>
              <w:t>48m</w:t>
            </w:r>
            <w:r w:rsidR="002D5B90" w:rsidRPr="002D5B90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="002D5B90" w:rsidRPr="002D5B90">
              <w:rPr>
                <w:sz w:val="24"/>
                <w:szCs w:val="24"/>
                <w:lang w:val="pt-BR"/>
              </w:rPr>
              <w:t xml:space="preserve"> 5dm</w:t>
            </w:r>
            <w:r w:rsidR="002D5B90" w:rsidRPr="002D5B90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="002D5B90" w:rsidRPr="002D5B90">
              <w:rPr>
                <w:sz w:val="24"/>
                <w:szCs w:val="24"/>
                <w:lang w:val="pt-BR"/>
              </w:rPr>
              <w:t xml:space="preserve"> = </w:t>
            </w:r>
            <w:r w:rsidR="002D5B90">
              <w:rPr>
                <w:sz w:val="24"/>
                <w:szCs w:val="24"/>
                <w:lang w:val="pt-BR"/>
              </w:rPr>
              <w:t>485000</w:t>
            </w:r>
            <w:r w:rsidR="002D5B90" w:rsidRPr="002D5B90">
              <w:rPr>
                <w:sz w:val="24"/>
                <w:szCs w:val="24"/>
                <w:lang w:val="pt-BR"/>
              </w:rPr>
              <w:t xml:space="preserve">       cm</w:t>
            </w:r>
            <w:r w:rsidR="002D5B90" w:rsidRPr="002D5B90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="002D5B90" w:rsidRPr="002D5B90">
              <w:rPr>
                <w:sz w:val="24"/>
                <w:szCs w:val="24"/>
                <w:lang w:val="pt-BR"/>
              </w:rPr>
              <w:t xml:space="preserve">                            </w:t>
            </w:r>
          </w:p>
          <w:p w14:paraId="23D433B5" w14:textId="34C4F704" w:rsidR="002D5B90" w:rsidRPr="002D5B90" w:rsidRDefault="002D5B90" w:rsidP="002D5B90">
            <w:pPr>
              <w:spacing w:line="400" w:lineRule="atLeast"/>
              <w:rPr>
                <w:sz w:val="24"/>
                <w:szCs w:val="24"/>
                <w:lang w:val="pt-BR"/>
              </w:rPr>
            </w:pPr>
            <w:r w:rsidRPr="002D5B90">
              <w:rPr>
                <w:sz w:val="24"/>
                <w:szCs w:val="24"/>
                <w:lang w:val="pt-BR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20</m:t>
                  </m:r>
                </m:den>
              </m:f>
            </m:oMath>
            <w:r w:rsidRPr="002D5B90">
              <w:rPr>
                <w:rFonts w:eastAsiaTheme="minorEastAsia"/>
                <w:sz w:val="24"/>
                <w:szCs w:val="24"/>
                <w:lang w:val="pt-BR"/>
              </w:rPr>
              <w:t xml:space="preserve"> </w:t>
            </w:r>
            <w:r w:rsidRPr="002D5B90">
              <w:rPr>
                <w:sz w:val="24"/>
                <w:szCs w:val="24"/>
                <w:lang w:val="pt-BR"/>
              </w:rPr>
              <w:t xml:space="preserve"> tấn </w:t>
            </w:r>
            <w:r w:rsidRPr="002D5B90">
              <w:rPr>
                <w:sz w:val="24"/>
                <w:szCs w:val="24"/>
                <w:vertAlign w:val="superscript"/>
                <w:lang w:val="pt-BR"/>
              </w:rPr>
              <w:t xml:space="preserve"> </w:t>
            </w:r>
            <w:r w:rsidRPr="002D5B90">
              <w:rPr>
                <w:sz w:val="24"/>
                <w:szCs w:val="24"/>
                <w:lang w:val="pt-BR"/>
              </w:rPr>
              <w:t>=</w:t>
            </w:r>
            <w:r w:rsidRPr="002D5B90">
              <w:rPr>
                <w:sz w:val="24"/>
                <w:szCs w:val="24"/>
                <w:vertAlign w:val="superscript"/>
                <w:lang w:val="pt-BR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pt-BR"/>
              </w:rPr>
              <w:t xml:space="preserve"> </w:t>
            </w:r>
            <w:r w:rsidRPr="002D5B90">
              <w:rPr>
                <w:sz w:val="24"/>
                <w:szCs w:val="24"/>
                <w:lang w:val="pt-BR"/>
              </w:rPr>
              <w:t>50</w:t>
            </w:r>
            <w:r w:rsidRPr="002D5B90">
              <w:rPr>
                <w:sz w:val="24"/>
                <w:szCs w:val="24"/>
                <w:lang w:val="pt-BR"/>
              </w:rPr>
              <w:t xml:space="preserve">      kg     </w:t>
            </w:r>
          </w:p>
          <w:p w14:paraId="33C3CC68" w14:textId="37C2C9AF" w:rsidR="002D5B90" w:rsidRPr="002D5B90" w:rsidRDefault="002D5B90" w:rsidP="002D5B90">
            <w:pPr>
              <w:spacing w:line="400" w:lineRule="atLeast"/>
              <w:rPr>
                <w:rFonts w:eastAsiaTheme="minorEastAsia"/>
                <w:sz w:val="24"/>
                <w:szCs w:val="24"/>
                <w:lang w:val="pt-BR"/>
              </w:rPr>
            </w:pPr>
            <w:r w:rsidRPr="002D5B90">
              <w:rPr>
                <w:sz w:val="24"/>
                <w:szCs w:val="24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 giờ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=40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  phút</m:t>
              </m:r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                             </m:t>
              </m:r>
            </m:oMath>
          </w:p>
          <w:p w14:paraId="1ED073EF" w14:textId="5644CB8A" w:rsidR="002D5B90" w:rsidRPr="002D5B90" w:rsidRDefault="002D5B90" w:rsidP="002D5B90">
            <w:pPr>
              <w:spacing w:line="400" w:lineRule="atLeast"/>
              <w:rPr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 </m:t>
              </m:r>
            </m:oMath>
            <w:r w:rsidRPr="002D5B90">
              <w:rPr>
                <w:sz w:val="24"/>
                <w:szCs w:val="24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4</m:t>
                  </m:r>
                </m:den>
              </m:f>
            </m:oMath>
            <w:r w:rsidRPr="002D5B90">
              <w:rPr>
                <w:rFonts w:eastAsiaTheme="minorEastAsia"/>
                <w:sz w:val="24"/>
                <w:szCs w:val="24"/>
                <w:lang w:val="pt-BR"/>
              </w:rPr>
              <w:t xml:space="preserve"> thế kỷ = </w:t>
            </w:r>
            <w:r>
              <w:rPr>
                <w:rFonts w:eastAsiaTheme="minorEastAsia"/>
                <w:sz w:val="24"/>
                <w:szCs w:val="24"/>
                <w:lang w:val="pt-BR"/>
              </w:rPr>
              <w:t>75</w:t>
            </w:r>
            <w:r w:rsidRPr="002D5B90">
              <w:rPr>
                <w:rFonts w:eastAsiaTheme="minorEastAsia"/>
                <w:sz w:val="24"/>
                <w:szCs w:val="24"/>
                <w:lang w:val="pt-BR"/>
              </w:rPr>
              <w:t xml:space="preserve">   năm</w:t>
            </w:r>
          </w:p>
          <w:p w14:paraId="1C7A7973" w14:textId="3DFC4EBF" w:rsidR="008E6BD2" w:rsidRPr="00E93514" w:rsidRDefault="008E6BD2" w:rsidP="006D00DF">
            <w:pPr>
              <w:spacing w:after="0" w:line="400" w:lineRule="atLeast"/>
              <w:rPr>
                <w:sz w:val="24"/>
                <w:szCs w:val="24"/>
                <w:lang w:val="pt-BR"/>
              </w:rPr>
            </w:pPr>
          </w:p>
        </w:tc>
        <w:tc>
          <w:tcPr>
            <w:tcW w:w="1495" w:type="dxa"/>
            <w:shd w:val="clear" w:color="auto" w:fill="auto"/>
          </w:tcPr>
          <w:p w14:paraId="2191E42E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lastRenderedPageBreak/>
              <w:t>1,0</w:t>
            </w:r>
          </w:p>
        </w:tc>
        <w:tc>
          <w:tcPr>
            <w:tcW w:w="3431" w:type="dxa"/>
            <w:shd w:val="clear" w:color="auto" w:fill="auto"/>
          </w:tcPr>
          <w:p w14:paraId="74EB8369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8E6BD2" w:rsidRPr="00E93514" w14:paraId="32E78D45" w14:textId="77777777" w:rsidTr="006D00DF">
        <w:trPr>
          <w:trHeight w:val="1030"/>
        </w:trPr>
        <w:tc>
          <w:tcPr>
            <w:tcW w:w="869" w:type="dxa"/>
            <w:vMerge w:val="restart"/>
          </w:tcPr>
          <w:p w14:paraId="22A028AB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7544F764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1D3BE45" w14:textId="77777777" w:rsidR="008E6BD2" w:rsidRPr="00E93514" w:rsidRDefault="008E6BD2" w:rsidP="006D00D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93514">
              <w:rPr>
                <w:b/>
                <w:bCs/>
                <w:sz w:val="24"/>
                <w:szCs w:val="24"/>
              </w:rPr>
              <w:t>2,0</w:t>
            </w:r>
          </w:p>
          <w:p w14:paraId="63376283" w14:textId="77777777" w:rsidR="008E6BD2" w:rsidRPr="00E93514" w:rsidRDefault="008E6BD2" w:rsidP="006D00DF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14:paraId="5ECB28C2" w14:textId="77777777" w:rsidR="008E6BD2" w:rsidRPr="00E93514" w:rsidRDefault="008E6BD2" w:rsidP="006D00DF">
            <w:pPr>
              <w:spacing w:after="0"/>
              <w:jc w:val="center"/>
              <w:rPr>
                <w:sz w:val="24"/>
                <w:szCs w:val="24"/>
              </w:rPr>
            </w:pPr>
            <w:r w:rsidRPr="00E93514">
              <w:rPr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E6BD2" w:rsidRPr="00E93514" w14:paraId="20B0DB7E" w14:textId="77777777" w:rsidTr="006D00DF">
        <w:trPr>
          <w:trHeight w:val="1030"/>
        </w:trPr>
        <w:tc>
          <w:tcPr>
            <w:tcW w:w="869" w:type="dxa"/>
            <w:vMerge/>
          </w:tcPr>
          <w:p w14:paraId="78234E07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32312A3D" w14:textId="77777777" w:rsidR="00D403F6" w:rsidRDefault="008E6BD2" w:rsidP="006D00DF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a)</w:t>
            </w:r>
            <w:r w:rsidR="00D403F6">
              <w:rPr>
                <w:bCs/>
                <w:color w:val="000000" w:themeColor="text1"/>
                <w:shd w:val="clear" w:color="auto" w:fill="FFFFFF"/>
                <w:lang w:val="en-US"/>
              </w:rPr>
              <w:t>Buổi sáng cửa hàng bán được số tạ thóc là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: </w:t>
            </w:r>
          </w:p>
          <w:p w14:paraId="7D756B0F" w14:textId="4580F475" w:rsidR="008E6BD2" w:rsidRPr="00D403F6" w:rsidRDefault="00D403F6" w:rsidP="00D403F6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56</w:t>
            </w:r>
            <w:r w:rsidR="008E6BD2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den>
              </m:f>
            </m:oMath>
            <w:r w:rsidR="008E6BD2" w:rsidRPr="00E93514">
              <w:rPr>
                <w:lang w:val="en-US"/>
              </w:rPr>
              <w:t xml:space="preserve"> = </w:t>
            </w:r>
            <w:r>
              <w:rPr>
                <w:lang w:val="en-US"/>
              </w:rPr>
              <w:t>28 (tạ)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C991CDB" w14:textId="5F1886A7" w:rsidR="008E6BD2" w:rsidRPr="00E93514" w:rsidRDefault="008E6BD2" w:rsidP="006D00DF">
            <w:pPr>
              <w:spacing w:after="0"/>
              <w:jc w:val="center"/>
              <w:rPr>
                <w:sz w:val="24"/>
                <w:szCs w:val="24"/>
              </w:rPr>
            </w:pPr>
            <w:r w:rsidRPr="00E93514">
              <w:rPr>
                <w:sz w:val="24"/>
                <w:szCs w:val="24"/>
              </w:rPr>
              <w:t>(0,5 )</w:t>
            </w:r>
          </w:p>
        </w:tc>
        <w:tc>
          <w:tcPr>
            <w:tcW w:w="3431" w:type="dxa"/>
            <w:vMerge/>
          </w:tcPr>
          <w:p w14:paraId="38F4C185" w14:textId="77777777" w:rsidR="008E6BD2" w:rsidRPr="00E93514" w:rsidRDefault="008E6BD2" w:rsidP="006D00D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E6BD2" w:rsidRPr="00E93514" w14:paraId="7F9D1539" w14:textId="77777777" w:rsidTr="006D00DF">
        <w:tc>
          <w:tcPr>
            <w:tcW w:w="869" w:type="dxa"/>
            <w:vMerge/>
          </w:tcPr>
          <w:p w14:paraId="3BE131E3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0529AA2A" w14:textId="77777777" w:rsidR="008E6BD2" w:rsidRDefault="00D403F6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Cửa hàng còn lại số tạ thóc là</w:t>
            </w:r>
          </w:p>
          <w:p w14:paraId="432C8B3A" w14:textId="0F19EE49" w:rsidR="00D403F6" w:rsidRPr="00D403F6" w:rsidRDefault="00D403F6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56 – 28 = 28 (tạ)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1EE5F5C2" w14:textId="1A5F4B98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(0,</w:t>
            </w:r>
            <w:r w:rsidR="00D403F6">
              <w:rPr>
                <w:lang w:val="en-US"/>
              </w:rPr>
              <w:t>2</w:t>
            </w:r>
            <w:r w:rsidR="00D403F6" w:rsidRPr="00E93514">
              <w:rPr>
                <w:lang w:val="en-US"/>
              </w:rPr>
              <w:t xml:space="preserve"> </w:t>
            </w:r>
            <w:r w:rsidRPr="00E93514">
              <w:rPr>
                <w:lang w:val="en-US"/>
              </w:rPr>
              <w:t>5)</w:t>
            </w:r>
            <w:r w:rsidRPr="00E93514">
              <w:t xml:space="preserve"> </w:t>
            </w:r>
          </w:p>
        </w:tc>
        <w:tc>
          <w:tcPr>
            <w:tcW w:w="3431" w:type="dxa"/>
            <w:vMerge/>
          </w:tcPr>
          <w:p w14:paraId="7711C41A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E6BD2" w:rsidRPr="00E93514" w14:paraId="67A4CB7E" w14:textId="77777777" w:rsidTr="006D00DF">
        <w:tc>
          <w:tcPr>
            <w:tcW w:w="869" w:type="dxa"/>
            <w:vMerge/>
          </w:tcPr>
          <w:p w14:paraId="48442E9B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9889423" w14:textId="77777777" w:rsidR="00D403F6" w:rsidRPr="00D403F6" w:rsidRDefault="00D403F6" w:rsidP="00D403F6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Buổi chiều cửa hàng bán được số tạ thóc là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:</w:t>
            </w:r>
          </w:p>
          <w:p w14:paraId="3986CFC0" w14:textId="4F781EB7" w:rsidR="008E6BD2" w:rsidRPr="00E93514" w:rsidRDefault="00D403F6" w:rsidP="00D403F6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8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</m:t>
                  </m:r>
                </m:den>
              </m:f>
            </m:oMath>
            <w:r>
              <w:rPr>
                <w:lang w:val="pt-BR"/>
              </w:rPr>
              <w:t xml:space="preserve"> =</w:t>
            </w:r>
            <w:r>
              <w:rPr>
                <w:lang w:val="pt-BR"/>
              </w:rPr>
              <w:t xml:space="preserve"> 21 (tạ)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03DCD07F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(0,5)</w:t>
            </w:r>
          </w:p>
        </w:tc>
        <w:tc>
          <w:tcPr>
            <w:tcW w:w="3431" w:type="dxa"/>
            <w:vMerge/>
          </w:tcPr>
          <w:p w14:paraId="49374026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E6BD2" w:rsidRPr="00E93514" w14:paraId="02F07B0E" w14:textId="77777777" w:rsidTr="006D00DF">
        <w:tc>
          <w:tcPr>
            <w:tcW w:w="869" w:type="dxa"/>
            <w:vMerge/>
          </w:tcPr>
          <w:p w14:paraId="381F8ADF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29E47D6B" w14:textId="06884633" w:rsidR="008E6BD2" w:rsidRPr="00E93514" w:rsidRDefault="00D403F6" w:rsidP="00D403F6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eastAsiaTheme="minorEastAsia"/>
                <w:lang w:val="pt-BR"/>
              </w:rPr>
              <w:t>C</w:t>
            </w:r>
            <w:r w:rsidRPr="00D403F6">
              <w:rPr>
                <w:rFonts w:eastAsiaTheme="minorEastAsia"/>
                <w:lang w:val="pt-BR"/>
              </w:rPr>
              <w:t>ửa hàng bán được tất cả bao nhiêu ki-lô-gam thóc</w:t>
            </w:r>
            <w:r>
              <w:rPr>
                <w:rFonts w:eastAsiaTheme="minorEastAsia"/>
                <w:lang w:val="pt-BR"/>
              </w:rPr>
              <w:t xml:space="preserve"> là: 28 + 21 = 49 (tạ) = 4900kg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DAC44AB" w14:textId="5B1D4BAD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Pr="00E93514">
              <w:t xml:space="preserve">0,5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14:paraId="14D322F3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403F6" w:rsidRPr="00E93514" w14:paraId="4B93F975" w14:textId="77777777" w:rsidTr="006D00DF">
        <w:tc>
          <w:tcPr>
            <w:tcW w:w="869" w:type="dxa"/>
          </w:tcPr>
          <w:p w14:paraId="62D16E96" w14:textId="77777777" w:rsidR="00D403F6" w:rsidRPr="00E93514" w:rsidRDefault="00D403F6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78C5101" w14:textId="25FC676D" w:rsidR="00D403F6" w:rsidRPr="00D403F6" w:rsidRDefault="00D403F6" w:rsidP="006D00DF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Đáp số: 4900 kg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D0C450A" w14:textId="1FF56A3D" w:rsidR="00D403F6" w:rsidRPr="00E93514" w:rsidRDefault="00D403F6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lang w:val="en-US"/>
              </w:rPr>
            </w:pPr>
            <w:r>
              <w:rPr>
                <w:lang w:val="en-US"/>
              </w:rPr>
              <w:t>(0,25)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5AC17AE1" w14:textId="77777777" w:rsidR="00D403F6" w:rsidRPr="00E93514" w:rsidRDefault="00D403F6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E6BD2" w:rsidRPr="00E93514" w14:paraId="441F0AFF" w14:textId="77777777" w:rsidTr="006D00DF">
        <w:trPr>
          <w:trHeight w:val="425"/>
        </w:trPr>
        <w:tc>
          <w:tcPr>
            <w:tcW w:w="869" w:type="dxa"/>
            <w:vMerge w:val="restart"/>
          </w:tcPr>
          <w:p w14:paraId="5EAD7318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F25439A" w14:textId="22D2A006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a)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w:r w:rsidR="00D403F6">
              <w:rPr>
                <w:sz w:val="32"/>
                <w:szCs w:val="32"/>
                <w:lang w:val="nl-NL"/>
              </w:rPr>
              <w:t>+</w:t>
            </w:r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  <w:r w:rsidR="00D403F6" w:rsidRPr="00E93514">
              <w:rPr>
                <w:sz w:val="32"/>
                <w:szCs w:val="32"/>
                <w:lang w:val="nl-NL"/>
              </w:rPr>
              <w:t xml:space="preserve">  +</w:t>
            </w:r>
            <w:r w:rsidR="00D403F6">
              <w:rPr>
                <w:sz w:val="32"/>
                <w:szCs w:val="32"/>
                <w:lang w:val="nl-NL"/>
              </w:rPr>
              <w:t xml:space="preserve"> 2 +</w:t>
            </w:r>
            <w:r w:rsidR="00D403F6" w:rsidRPr="00E93514">
              <w:rPr>
                <w:sz w:val="32"/>
                <w:szCs w:val="32"/>
                <w:lang w:val="nl-NL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w:r w:rsidR="00D403F6">
              <w:rPr>
                <w:sz w:val="32"/>
                <w:szCs w:val="32"/>
                <w:lang w:val="nl-NL"/>
              </w:rPr>
              <w:t>+</w:t>
            </w:r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  <w:r w:rsidR="00D403F6"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D403F6"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139F3A4C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5E8C36CC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6BD2" w:rsidRPr="00E93514" w14:paraId="1371916D" w14:textId="77777777" w:rsidTr="006D00DF">
        <w:tc>
          <w:tcPr>
            <w:tcW w:w="869" w:type="dxa"/>
            <w:vMerge/>
          </w:tcPr>
          <w:p w14:paraId="75F5BF23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6FB28E22" w14:textId="36C5F305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w:r w:rsidR="00D403F6" w:rsidRPr="00E93514">
              <w:rPr>
                <w:rFonts w:eastAsiaTheme="minorEastAsia"/>
                <w:sz w:val="32"/>
                <w:szCs w:val="32"/>
                <w:lang w:val="nl-NL"/>
              </w:rPr>
              <w:t>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D403F6"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  <w:r w:rsidR="00D403F6">
              <w:rPr>
                <w:rFonts w:eastAsiaTheme="minorEastAsia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D403F6">
              <w:rPr>
                <w:rFonts w:eastAsiaTheme="minorEastAsia"/>
                <w:sz w:val="32"/>
                <w:szCs w:val="32"/>
                <w:lang w:val="nl-NL"/>
              </w:rPr>
              <w:t>)</w:t>
            </w:r>
            <w:r w:rsidR="00D403F6">
              <w:rPr>
                <w:sz w:val="32"/>
                <w:szCs w:val="32"/>
                <w:lang w:val="nl-NL"/>
              </w:rPr>
              <w:t>+</w:t>
            </w:r>
            <w:r w:rsidR="00D403F6">
              <w:rPr>
                <w:sz w:val="32"/>
                <w:szCs w:val="32"/>
                <w:lang w:val="nl-NL"/>
              </w:rPr>
              <w:t>(</w:t>
            </w:r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w:r w:rsidR="00D403F6">
              <w:rPr>
                <w:sz w:val="32"/>
                <w:szCs w:val="32"/>
                <w:lang w:val="nl-NL"/>
              </w:rPr>
              <w:t>+</w:t>
            </w:r>
            <w:r w:rsidR="00D403F6" w:rsidRPr="00E93514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)</m:t>
              </m:r>
            </m:oMath>
            <w:r w:rsidR="00D403F6"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  <w:r w:rsidR="00D403F6" w:rsidRPr="00E93514">
              <w:rPr>
                <w:sz w:val="32"/>
                <w:szCs w:val="32"/>
                <w:lang w:val="nl-NL"/>
              </w:rPr>
              <w:t>+</w:t>
            </w:r>
            <w:r w:rsidR="00D403F6">
              <w:rPr>
                <w:sz w:val="32"/>
                <w:szCs w:val="32"/>
                <w:lang w:val="nl-NL"/>
              </w:rPr>
              <w:t xml:space="preserve"> 2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003A843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175ADA33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E6BD2" w:rsidRPr="00E93514" w14:paraId="4C0B53D1" w14:textId="77777777" w:rsidTr="006D00DF">
        <w:tc>
          <w:tcPr>
            <w:tcW w:w="869" w:type="dxa"/>
            <w:vMerge/>
          </w:tcPr>
          <w:p w14:paraId="06E4AD3C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0DD697D7" w14:textId="2F739D09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5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  <w:r w:rsidR="00D403F6">
              <w:rPr>
                <w:sz w:val="28"/>
                <w:szCs w:val="28"/>
                <w:lang w:val="en-US"/>
              </w:rPr>
              <w:t>+</w:t>
            </w:r>
            <w:r w:rsidRPr="00E93514">
              <w:rPr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C8BB9B1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175FAA0C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E6BD2" w:rsidRPr="00E93514" w14:paraId="7D73C9AA" w14:textId="77777777" w:rsidTr="006D00DF">
        <w:tc>
          <w:tcPr>
            <w:tcW w:w="869" w:type="dxa"/>
            <w:vMerge/>
          </w:tcPr>
          <w:p w14:paraId="699B6160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08F381A9" w14:textId="1704D416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3</m:t>
              </m:r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  <w:r w:rsidR="00D403F6">
              <w:rPr>
                <w:sz w:val="28"/>
                <w:szCs w:val="28"/>
                <w:lang w:val="en-US"/>
              </w:rPr>
              <w:t>+</w:t>
            </w:r>
            <w:r w:rsidRPr="00E93514">
              <w:rPr>
                <w:sz w:val="28"/>
                <w:szCs w:val="28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2</m:t>
              </m:r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00C1E573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298C10F8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E6BD2" w:rsidRPr="00E93514" w14:paraId="4C567A87" w14:textId="77777777" w:rsidTr="006D00DF">
        <w:trPr>
          <w:trHeight w:val="553"/>
        </w:trPr>
        <w:tc>
          <w:tcPr>
            <w:tcW w:w="869" w:type="dxa"/>
            <w:vMerge/>
          </w:tcPr>
          <w:p w14:paraId="5E0C86B7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8F7C5" w14:textId="705AEFF3" w:rsidR="008E6BD2" w:rsidRPr="00D403F6" w:rsidRDefault="00D403F6" w:rsidP="006D00DF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pt-BR"/>
                  </w:rPr>
                  <m:t>7</m:t>
                </m:r>
              </m:oMath>
            </m:oMathPara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5F984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1F23A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E6BD2" w:rsidRPr="00E93514" w14:paraId="5C94E6B1" w14:textId="77777777" w:rsidTr="006D00DF">
        <w:trPr>
          <w:trHeight w:val="553"/>
        </w:trPr>
        <w:tc>
          <w:tcPr>
            <w:tcW w:w="869" w:type="dxa"/>
          </w:tcPr>
          <w:p w14:paraId="2CA7769E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E629E" w14:textId="78AEF488" w:rsidR="008E6BD2" w:rsidRPr="00E93514" w:rsidRDefault="008E6BD2" w:rsidP="00D403F6">
            <w:pPr>
              <w:spacing w:after="0"/>
              <w:rPr>
                <w:sz w:val="28"/>
                <w:szCs w:val="28"/>
              </w:rPr>
            </w:pPr>
            <w:r w:rsidRPr="00E93514">
              <w:rPr>
                <w:sz w:val="28"/>
                <w:szCs w:val="28"/>
              </w:rPr>
              <w:t xml:space="preserve">b)    </w:t>
            </w:r>
            <w:r w:rsidR="00D403F6" w:rsidRPr="00F77D94">
              <w:rPr>
                <w:sz w:val="28"/>
                <w:szCs w:val="28"/>
              </w:rPr>
              <w:fldChar w:fldCharType="begin"/>
            </w:r>
            <w:r w:rsidR="00D403F6" w:rsidRPr="00F77D94">
              <w:rPr>
                <w:sz w:val="28"/>
                <w:szCs w:val="28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D403F6" w:rsidRPr="00F77D94">
              <w:rPr>
                <w:sz w:val="28"/>
                <w:szCs w:val="28"/>
              </w:rPr>
              <w:instrText xml:space="preserve"> </w:instrText>
            </w:r>
            <w:r w:rsidR="00D403F6" w:rsidRPr="00F77D94">
              <w:rPr>
                <w:sz w:val="28"/>
                <w:szCs w:val="28"/>
              </w:rPr>
              <w:fldChar w:fldCharType="separate"/>
            </w:r>
            <w:r w:rsidR="00D403F6" w:rsidRPr="00F77D94">
              <w:rPr>
                <w:rFonts w:eastAsia="Calibri"/>
                <w:color w:val="000000"/>
                <w:position w:val="-24"/>
                <w:sz w:val="28"/>
                <w:szCs w:val="28"/>
              </w:rPr>
              <w:object w:dxaOrig="1660" w:dyaOrig="620" w14:anchorId="4E645EA7">
                <v:shape id="_x0000_i1246" type="#_x0000_t75" style="width:91.8pt;height:34.8pt" o:ole="">
                  <v:imagedata r:id="rId27" o:title=""/>
                </v:shape>
                <o:OLEObject Type="Embed" ProgID="Equation.3" ShapeID="_x0000_i1246" DrawAspect="Content" ObjectID="_1806587922" r:id="rId28"/>
              </w:object>
            </w:r>
            <w:r w:rsidR="00D403F6" w:rsidRPr="00F77D94">
              <w:rPr>
                <w:sz w:val="28"/>
                <w:szCs w:val="28"/>
              </w:rPr>
              <w:fldChar w:fldCharType="end"/>
            </w:r>
            <w:r w:rsidR="00D403F6" w:rsidRPr="00F77D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A0B5C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29899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E6BD2" w:rsidRPr="00E93514" w14:paraId="32757CDD" w14:textId="77777777" w:rsidTr="006D00DF">
        <w:trPr>
          <w:trHeight w:val="553"/>
        </w:trPr>
        <w:tc>
          <w:tcPr>
            <w:tcW w:w="869" w:type="dxa"/>
          </w:tcPr>
          <w:p w14:paraId="57630E95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354C1" w14:textId="6AE808D4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w:r w:rsidR="00D403F6" w:rsidRPr="00F77D94">
              <w:rPr>
                <w:b/>
                <w:i/>
                <w:sz w:val="28"/>
                <w:szCs w:val="28"/>
              </w:rPr>
              <w:t xml:space="preserve"> </w:t>
            </w:r>
            <w:r w:rsidR="00D403F6" w:rsidRPr="00F77D94">
              <w:rPr>
                <w:b/>
                <w:sz w:val="28"/>
                <w:szCs w:val="28"/>
              </w:rPr>
              <w:fldChar w:fldCharType="begin"/>
            </w:r>
            <w:r w:rsidR="00D403F6" w:rsidRPr="00F77D94">
              <w:rPr>
                <w:b/>
                <w:sz w:val="28"/>
                <w:szCs w:val="28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11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12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x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3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1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- 1</m:t>
                  </m:r>
                </m:e>
              </m:d>
            </m:oMath>
            <w:r w:rsidR="00D403F6" w:rsidRPr="00F77D94">
              <w:rPr>
                <w:b/>
                <w:sz w:val="28"/>
                <w:szCs w:val="28"/>
              </w:rPr>
              <w:instrText xml:space="preserve"> </w:instrText>
            </w:r>
            <w:r w:rsidR="00D403F6" w:rsidRPr="00F77D94">
              <w:rPr>
                <w:b/>
                <w:sz w:val="28"/>
                <w:szCs w:val="28"/>
              </w:rPr>
              <w:fldChar w:fldCharType="separate"/>
            </w:r>
            <w:r w:rsidR="00D403F6" w:rsidRPr="00F77D94">
              <w:rPr>
                <w:rFonts w:eastAsia="Calibri"/>
                <w:color w:val="000000"/>
                <w:position w:val="-24"/>
                <w:sz w:val="28"/>
                <w:szCs w:val="28"/>
              </w:rPr>
              <w:object w:dxaOrig="1359" w:dyaOrig="620" w14:anchorId="6ECD3797">
                <v:shape id="_x0000_i1253" type="#_x0000_t75" style="width:75pt;height:34.8pt" o:ole="">
                  <v:imagedata r:id="rId29" o:title=""/>
                </v:shape>
                <o:OLEObject Type="Embed" ProgID="Equation.3" ShapeID="_x0000_i1253" DrawAspect="Content" ObjectID="_1806587923" r:id="rId30"/>
              </w:object>
            </w:r>
            <w:r w:rsidR="00D403F6" w:rsidRPr="00F77D94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735CB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7AA19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E6BD2" w:rsidRPr="00E93514" w14:paraId="1822D61C" w14:textId="77777777" w:rsidTr="006D00DF">
        <w:trPr>
          <w:trHeight w:val="553"/>
        </w:trPr>
        <w:tc>
          <w:tcPr>
            <w:tcW w:w="869" w:type="dxa"/>
          </w:tcPr>
          <w:p w14:paraId="604406D2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68CA5" w14:textId="2A1C850D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w:r w:rsidR="00D403F6" w:rsidRPr="00F77D94">
              <w:rPr>
                <w:rFonts w:eastAsia="Calibri"/>
                <w:color w:val="000000"/>
                <w:position w:val="-24"/>
                <w:sz w:val="28"/>
                <w:szCs w:val="28"/>
              </w:rPr>
              <w:object w:dxaOrig="920" w:dyaOrig="620" w14:anchorId="706D3F26">
                <v:shape id="_x0000_i1255" type="#_x0000_t75" style="width:50.4pt;height:34.8pt" o:ole="">
                  <v:imagedata r:id="rId31" o:title=""/>
                </v:shape>
                <o:OLEObject Type="Embed" ProgID="Equation.3" ShapeID="_x0000_i1255" DrawAspect="Content" ObjectID="_1806587924" r:id="rId32"/>
              </w:object>
            </w:r>
            <w:r w:rsidR="00D403F6" w:rsidRPr="00F77D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E4E10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59787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E6BD2" w:rsidRPr="00E93514" w14:paraId="0210197F" w14:textId="77777777" w:rsidTr="006D00DF">
        <w:trPr>
          <w:trHeight w:val="553"/>
        </w:trPr>
        <w:tc>
          <w:tcPr>
            <w:tcW w:w="869" w:type="dxa"/>
          </w:tcPr>
          <w:p w14:paraId="0B7CAF44" w14:textId="77777777" w:rsidR="008E6BD2" w:rsidRPr="00E93514" w:rsidRDefault="008E6BD2" w:rsidP="006D00DF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495C74EE" w14:textId="70CA4364" w:rsidR="008E6BD2" w:rsidRPr="00E93514" w:rsidRDefault="008E6BD2" w:rsidP="006D00DF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</w:t>
            </w:r>
            <w:r w:rsidR="00D403F6" w:rsidRPr="00F77D94">
              <w:rPr>
                <w:sz w:val="28"/>
                <w:szCs w:val="28"/>
              </w:rPr>
              <w:t xml:space="preserve"> </w:t>
            </w:r>
            <w:r w:rsidR="00D403F6" w:rsidRPr="00F77D94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="00D403F6" w:rsidRPr="00F77D94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7AFEB542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</w:tcPr>
          <w:p w14:paraId="187CAD46" w14:textId="77777777" w:rsidR="008E6BD2" w:rsidRPr="00E93514" w:rsidRDefault="008E6BD2" w:rsidP="006D00DF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3EAEC00E" w14:textId="77777777" w:rsidR="008E6BD2" w:rsidRPr="00E93514" w:rsidRDefault="008E6BD2" w:rsidP="008E6B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0AA54A" w14:textId="77777777" w:rsidR="008E6BD2" w:rsidRPr="00E93514" w:rsidRDefault="008E6BD2" w:rsidP="008E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3EE50" w14:textId="77777777" w:rsidR="008E6BD2" w:rsidRPr="00E93514" w:rsidRDefault="008E6BD2" w:rsidP="008E6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FAA22" w14:textId="77777777" w:rsidR="00F0247B" w:rsidRDefault="00F0247B"/>
    <w:sectPr w:rsidR="00F0247B" w:rsidSect="00705F5A">
      <w:pgSz w:w="11907" w:h="16840" w:code="9"/>
      <w:pgMar w:top="851" w:right="1134" w:bottom="851" w:left="1418" w:header="709" w:footer="39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03D25161"/>
    <w:multiLevelType w:val="multilevel"/>
    <w:tmpl w:val="5416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815FD"/>
    <w:multiLevelType w:val="multilevel"/>
    <w:tmpl w:val="6D04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B298E"/>
    <w:multiLevelType w:val="hybridMultilevel"/>
    <w:tmpl w:val="71E60DD4"/>
    <w:lvl w:ilvl="0" w:tplc="17043BFA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53DD7ED1"/>
    <w:multiLevelType w:val="hybridMultilevel"/>
    <w:tmpl w:val="07387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707F4"/>
    <w:multiLevelType w:val="hybridMultilevel"/>
    <w:tmpl w:val="1ED08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380">
    <w:abstractNumId w:val="0"/>
  </w:num>
  <w:num w:numId="2" w16cid:durableId="1321276890">
    <w:abstractNumId w:val="1"/>
  </w:num>
  <w:num w:numId="3" w16cid:durableId="660697242">
    <w:abstractNumId w:val="4"/>
  </w:num>
  <w:num w:numId="4" w16cid:durableId="1094402162">
    <w:abstractNumId w:val="6"/>
  </w:num>
  <w:num w:numId="5" w16cid:durableId="517700015">
    <w:abstractNumId w:val="5"/>
  </w:num>
  <w:num w:numId="6" w16cid:durableId="27410525">
    <w:abstractNumId w:val="3"/>
  </w:num>
  <w:num w:numId="7" w16cid:durableId="176117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D2"/>
    <w:rsid w:val="001402A6"/>
    <w:rsid w:val="002D5B90"/>
    <w:rsid w:val="0032712C"/>
    <w:rsid w:val="0032796C"/>
    <w:rsid w:val="00377B3C"/>
    <w:rsid w:val="003F1434"/>
    <w:rsid w:val="00705F5A"/>
    <w:rsid w:val="00795314"/>
    <w:rsid w:val="00860DD6"/>
    <w:rsid w:val="0086697B"/>
    <w:rsid w:val="008E6BD2"/>
    <w:rsid w:val="00BB5525"/>
    <w:rsid w:val="00D403F6"/>
    <w:rsid w:val="00DA656A"/>
    <w:rsid w:val="00F0247B"/>
    <w:rsid w:val="00F0326C"/>
    <w:rsid w:val="00F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3B51"/>
  <w15:chartTrackingRefBased/>
  <w15:docId w15:val="{E3A46F1D-1928-46A8-B011-3225F2D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D2"/>
    <w:pPr>
      <w:spacing w:after="200"/>
      <w:jc w:val="lef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D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E6BD2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8E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8E6BD2"/>
    <w:pPr>
      <w:spacing w:line="240" w:lineRule="auto"/>
      <w:jc w:val="left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E6BD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271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2025-04-19T08:31:00Z</dcterms:created>
  <dcterms:modified xsi:type="dcterms:W3CDTF">2025-04-19T10:11:00Z</dcterms:modified>
</cp:coreProperties>
</file>