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559497" w14:textId="75CAD1EB" w:rsidR="0055447B" w:rsidRPr="000E153F" w:rsidRDefault="003726B4" w:rsidP="000E153F">
      <w:pPr>
        <w:spacing w:line="240" w:lineRule="auto"/>
        <w:jc w:val="center"/>
        <w:rPr>
          <w:rFonts w:cs="Times New Roman"/>
          <w:b/>
          <w:bCs/>
          <w:noProof/>
          <w:sz w:val="50"/>
          <w:szCs w:val="50"/>
        </w:rPr>
      </w:pPr>
      <w:r w:rsidRPr="003726B4">
        <w:rPr>
          <w:rFonts w:cs="Times New Roman"/>
          <w:b/>
          <w:bCs/>
          <w:noProof/>
          <w:sz w:val="50"/>
          <w:szCs w:val="50"/>
        </w:rPr>
        <w:t xml:space="preserve">Bài hát : </w:t>
      </w:r>
      <w:r w:rsidR="00D852F7">
        <w:rPr>
          <w:rFonts w:cs="Times New Roman"/>
          <w:b/>
          <w:bCs/>
          <w:noProof/>
          <w:sz w:val="50"/>
          <w:szCs w:val="50"/>
        </w:rPr>
        <w:t>Hoa trường em</w:t>
      </w:r>
    </w:p>
    <w:p w14:paraId="6E642D76" w14:textId="1430EC0D" w:rsidR="00D852F7" w:rsidRPr="00674954" w:rsidRDefault="00D852F7" w:rsidP="00D852F7">
      <w:pPr>
        <w:spacing w:line="240" w:lineRule="auto"/>
        <w:jc w:val="center"/>
        <w:rPr>
          <w:rFonts w:ascii=".VnAvant" w:hAnsi=".VnAvant"/>
          <w:b/>
          <w:bCs/>
          <w:noProof/>
          <w:sz w:val="40"/>
          <w:szCs w:val="40"/>
        </w:rPr>
      </w:pPr>
      <w:r w:rsidRPr="00D852F7">
        <w:rPr>
          <w:rFonts w:ascii=".VnAvant" w:hAnsi=".VnAvant"/>
          <w:b/>
          <w:bCs/>
          <w:noProof/>
          <w:sz w:val="40"/>
          <w:szCs w:val="40"/>
        </w:rPr>
        <w:drawing>
          <wp:inline distT="0" distB="0" distL="0" distR="0" wp14:anchorId="7B2043F6" wp14:editId="612D8D26">
            <wp:extent cx="1710187" cy="1639957"/>
            <wp:effectExtent l="0" t="0" r="4445" b="0"/>
            <wp:docPr id="55834972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88" t="23588" r="10840" b="6340"/>
                    <a:stretch/>
                  </pic:blipFill>
                  <pic:spPr bwMode="auto">
                    <a:xfrm>
                      <a:off x="0" y="0"/>
                      <a:ext cx="1715524" cy="164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692737" w14:textId="29C9751E" w:rsidR="00674954" w:rsidRDefault="00D852F7" w:rsidP="00674954">
      <w:pPr>
        <w:jc w:val="center"/>
      </w:pPr>
      <w:r>
        <w:rPr>
          <w:noProof/>
        </w:rPr>
        <w:drawing>
          <wp:inline distT="0" distB="0" distL="0" distR="0" wp14:anchorId="53D59652" wp14:editId="29454324">
            <wp:extent cx="9253330" cy="4979035"/>
            <wp:effectExtent l="0" t="0" r="5080" b="0"/>
            <wp:docPr id="156647305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48" t="18851" r="5625" b="6381"/>
                    <a:stretch/>
                  </pic:blipFill>
                  <pic:spPr bwMode="auto">
                    <a:xfrm>
                      <a:off x="0" y="0"/>
                      <a:ext cx="9266352" cy="4986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74954" w:rsidSect="0055447B">
      <w:pgSz w:w="16840" w:h="11907" w:orient="landscape" w:code="9"/>
      <w:pgMar w:top="142" w:right="426" w:bottom="284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.VnAvant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FD3"/>
    <w:rsid w:val="000E153F"/>
    <w:rsid w:val="001A4FD3"/>
    <w:rsid w:val="00273F3B"/>
    <w:rsid w:val="0033015A"/>
    <w:rsid w:val="003726B4"/>
    <w:rsid w:val="004933E6"/>
    <w:rsid w:val="0055447B"/>
    <w:rsid w:val="00565706"/>
    <w:rsid w:val="005F1D5C"/>
    <w:rsid w:val="00674954"/>
    <w:rsid w:val="00827302"/>
    <w:rsid w:val="00B135C4"/>
    <w:rsid w:val="00B3223B"/>
    <w:rsid w:val="00C26984"/>
    <w:rsid w:val="00D33422"/>
    <w:rsid w:val="00D8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B3F55"/>
  <w15:chartTrackingRefBased/>
  <w15:docId w15:val="{5DBFE13E-8010-41DA-B340-A042732EA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4F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4F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4FD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4FD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4FD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4FD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4FD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4FD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4FD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4F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4F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4FD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4FD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4FD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4FD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4FD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4FD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4FD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4F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4F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4FD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4FD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4F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4F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4F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4F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4F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4F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4F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5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cp:lastPrinted>2025-12-05T02:40:00Z</cp:lastPrinted>
  <dcterms:created xsi:type="dcterms:W3CDTF">2025-11-06T06:04:00Z</dcterms:created>
  <dcterms:modified xsi:type="dcterms:W3CDTF">2026-01-23T02:14:00Z</dcterms:modified>
</cp:coreProperties>
</file>