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6F" w:rsidRPr="0018347B" w:rsidRDefault="00131C6F" w:rsidP="00131C6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r w:rsidRPr="0018347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T133: </w:t>
      </w:r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</w:t>
      </w:r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5</w:t>
      </w:r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5: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KI-LÔ-MÉT</w:t>
      </w:r>
    </w:p>
    <w:p w:rsidR="00131C6F" w:rsidRPr="0018347B" w:rsidRDefault="00131C6F" w:rsidP="00131C6F">
      <w:pPr>
        <w:spacing w:after="0" w:line="25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8347B"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:rsidR="00131C6F" w:rsidRPr="0018347B" w:rsidRDefault="00131C6F" w:rsidP="00131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47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31C6F" w:rsidRPr="0018347B" w:rsidRDefault="00131C6F" w:rsidP="0013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47B">
        <w:rPr>
          <w:rFonts w:ascii="Times New Roman" w:eastAsia="Times New Roman" w:hAnsi="Times New Roman" w:cs="Times New Roman"/>
          <w:sz w:val="28"/>
          <w:szCs w:val="28"/>
          <w:lang w:val="vi-VN"/>
        </w:rPr>
        <w:t>- HS nhận biết được đơn vị đo độ dài ki-lô-mét và quan hệ giữa đơn vị đo độ dài ki-lô-mét và mét.</w:t>
      </w:r>
    </w:p>
    <w:p w:rsidR="00131C6F" w:rsidRPr="0018347B" w:rsidRDefault="00131C6F" w:rsidP="0013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47B">
        <w:rPr>
          <w:rFonts w:ascii="Times New Roman" w:eastAsia="Times New Roman" w:hAnsi="Times New Roman" w:cs="Times New Roman"/>
          <w:sz w:val="28"/>
          <w:szCs w:val="28"/>
          <w:lang w:val="vi-VN"/>
        </w:rPr>
        <w:t>- Biết thực hiện chuyển đổi và ước lượng các số đo đơn giản theo độ dài của các đơn vị đo đã học.</w:t>
      </w:r>
    </w:p>
    <w:p w:rsidR="00131C6F" w:rsidRPr="0018347B" w:rsidRDefault="00131C6F" w:rsidP="00131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131C6F" w:rsidRPr="0018347B" w:rsidRDefault="00131C6F" w:rsidP="0013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C6F" w:rsidRPr="0018347B" w:rsidRDefault="00131C6F" w:rsidP="0013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C6F" w:rsidRPr="0018347B" w:rsidRDefault="00131C6F" w:rsidP="00131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834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C6F" w:rsidRPr="0018347B" w:rsidRDefault="00131C6F" w:rsidP="00131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47B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31C6F" w:rsidRPr="0018347B" w:rsidRDefault="00131C6F" w:rsidP="00131C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Giáo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dục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HS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yêu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thích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môn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niềm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hứng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thú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, say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mê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31C6F" w:rsidRPr="0018347B" w:rsidRDefault="00131C6F" w:rsidP="00131C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Chăm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miệt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mài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chú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lắng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nghe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đọc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tập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vận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kiến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tiễn</w:t>
      </w:r>
      <w:proofErr w:type="spellEnd"/>
      <w:r w:rsidRPr="001834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31C6F" w:rsidRPr="0018347B" w:rsidRDefault="00131C6F" w:rsidP="00131C6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proofErr w:type="gramStart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</w:t>
      </w:r>
      <w:proofErr w:type="spellStart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proofErr w:type="gramEnd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18347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31C6F" w:rsidRPr="0018347B" w:rsidRDefault="00131C6F" w:rsidP="00131C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4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GV: </w:t>
      </w:r>
      <w:proofErr w:type="spellStart"/>
      <w:r w:rsidRPr="0018347B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18347B">
        <w:rPr>
          <w:rFonts w:ascii="Times New Roman" w:hAnsi="Times New Roman" w:cs="Times New Roman"/>
          <w:sz w:val="28"/>
          <w:szCs w:val="28"/>
        </w:rPr>
        <w:t xml:space="preserve"> h/ả </w:t>
      </w:r>
      <w:proofErr w:type="spellStart"/>
      <w:r w:rsidRPr="0018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8347B">
        <w:rPr>
          <w:rFonts w:ascii="Times New Roman" w:hAnsi="Times New Roman" w:cs="Times New Roman"/>
          <w:sz w:val="28"/>
          <w:szCs w:val="28"/>
        </w:rPr>
        <w:t xml:space="preserve"> KP, </w:t>
      </w:r>
      <w:proofErr w:type="spellStart"/>
      <w:r w:rsidRPr="0018347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8347B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18347B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18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7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8347B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131C6F" w:rsidRPr="00C1497D" w:rsidRDefault="00131C6F" w:rsidP="00131C6F">
      <w:pPr>
        <w:spacing w:after="0" w:line="254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1497D"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 học chủ yếu: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131C6F" w:rsidRPr="0018347B" w:rsidTr="00C32442">
        <w:tc>
          <w:tcPr>
            <w:tcW w:w="5382" w:type="dxa"/>
            <w:shd w:val="clear" w:color="auto" w:fill="auto"/>
          </w:tcPr>
          <w:p w:rsidR="00131C6F" w:rsidRPr="0018347B" w:rsidRDefault="00131C6F" w:rsidP="00C324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536" w:type="dxa"/>
            <w:shd w:val="clear" w:color="auto" w:fill="auto"/>
          </w:tcPr>
          <w:p w:rsidR="00131C6F" w:rsidRPr="0018347B" w:rsidRDefault="00131C6F" w:rsidP="00C324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131C6F" w:rsidRPr="0018347B" w:rsidTr="00C32442">
        <w:tc>
          <w:tcPr>
            <w:tcW w:w="5382" w:type="dxa"/>
            <w:shd w:val="clear" w:color="auto" w:fill="auto"/>
          </w:tcPr>
          <w:p w:rsidR="00131C6F" w:rsidRPr="0018347B" w:rsidRDefault="00131C6F" w:rsidP="00C32442">
            <w:pPr>
              <w:spacing w:after="0"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HĐ </w:t>
            </w:r>
            <w:proofErr w:type="spellStart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: (3- 5’)</w:t>
            </w:r>
          </w:p>
          <w:p w:rsidR="00131C6F" w:rsidRPr="0018347B" w:rsidRDefault="00131C6F" w:rsidP="00C32442">
            <w:pPr>
              <w:tabs>
                <w:tab w:val="left" w:pos="1875"/>
              </w:tabs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18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18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18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18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18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18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8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18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131C6F" w:rsidRPr="0018347B" w:rsidRDefault="00131C6F" w:rsidP="00C32442">
            <w:pPr>
              <w:spacing w:after="0" w:line="25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HĐ </w:t>
            </w:r>
            <w:proofErr w:type="spellStart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: (11-13’)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=&gt;GV: “Để đo những khoảng cách lớn, trong thực tế, người ta thường sử dụng đơn vị đo ki-lô-mét. Trên đường lớn, khoảng cách giữa 2 cột cây số có độ dài 1ki-lô-mét. ”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=&gt; GV nhấn mạnh: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+ Ki-lô-mét là một đơn vị đo độ dài.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+ Ki-lô-mét viết tắt là </w:t>
            </w:r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k</w:t>
            </w:r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+1km = 1000m; 1000m = 1km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một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cây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cây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tiếp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dài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1km.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YCHS so sánh độ dài giữa 2 cột cây số với độ dài của đoàn tàu.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cột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số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trụ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nhằm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- YC hs nhắc lại tên  đơn vị đo và quan hệ giữa 2 đơn vị km, m.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chốt và chuyển hđ</w:t>
            </w:r>
          </w:p>
          <w:p w:rsidR="00131C6F" w:rsidRPr="0018347B" w:rsidRDefault="00131C6F" w:rsidP="00C32442">
            <w:pPr>
              <w:spacing w:after="0"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HĐ </w:t>
            </w:r>
            <w:proofErr w:type="spellStart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18347B">
              <w:rPr>
                <w:rFonts w:ascii="Times New Roman" w:hAnsi="Times New Roman" w:cs="Times New Roman"/>
                <w:b/>
                <w:sz w:val="28"/>
                <w:szCs w:val="28"/>
              </w:rPr>
              <w:t>: (12-14’)</w:t>
            </w:r>
          </w:p>
          <w:p w:rsidR="00131C6F" w:rsidRPr="0018347B" w:rsidRDefault="00131C6F" w:rsidP="00C3244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 </w:t>
            </w:r>
            <w:r w:rsidRPr="001834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(3-5’)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- KT: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Giúp hs thực hiện việc chuyển đổi giữa các đơn vị đo độ dài, ước lượng khoảng cách thực tế 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GV y/c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hs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miệng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ý 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1km = 1000m ; 1000m = 1km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Y/C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b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quan sát, và hỗ trợ hs gặp khó khăn.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Khoảng cách từ trường mình đến trung tâm … dài khoảng bao nhiêu ki-lô-mét?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chốt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thực hiện việc chuyển đổi giữa các đơn vị đo độ dài, ước lượng khoảng cách thực tế 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Bài 2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1834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(3-4’)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KT: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Giúp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thực hiện tính toán cộng trừ trong phạm vi 100 với số đo độ dài (km).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HD làm mẫu: 3km + 4km = 7km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                 25km - 10km = 15km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YC HS làm vào vở ô li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đọc bài làm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hỏi: Bài tập 2 giúp các em ôn luyện KT gì?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tính toán cộng trừ trong phạm vi 100 với số đo độ dài (km).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Bài 3:</w:t>
            </w:r>
            <w:r w:rsidRPr="001834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(3-5’)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KT: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Giúp hs thực hiện việc so sánh các số đo độ dài trong phạm vi 1000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YC HS làm việc nhóm: so sánh độ dài các quãng đường từ Hà Nội đến 1 số tỉnh.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quan sát, hỗ trợ nhóm gặp khó khăn.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Em hãy cho biết quãng đường từ trường ta đến thủ đô Hà Nội dài khoảng bao nhiêu ki-lô-mét?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nhận xét, khen ngợi HS.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Bài </w:t>
            </w:r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:</w:t>
            </w:r>
            <w:r w:rsidRPr="001834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(3-5’)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KT: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Giúp hs thực hiện việc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số đo độ dài 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GV cho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xem video hoặc kể câu chuyện “Cóc kiện Trời” để dẫn vào bài toán.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làm việc nhóm: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TL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a) Cóc cần đi số ki-lô-mét để gặp hổ và gấu là: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28 + 36 = 64 (km)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cóc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ki-lô-mét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ong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mật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36 + 46 = 82 (km)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: a) 64km;  b) 82km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thực hiện việc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số đo độ dài 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3. Củng cố, dặn dò:</w:t>
            </w:r>
            <w:r w:rsidRPr="001834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834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(3-5’)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Hôm nay em học bài gì? 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Nêu lại các đơn vị đo độ dài đã học? </w:t>
            </w:r>
          </w:p>
          <w:p w:rsidR="00131C6F" w:rsidRPr="00AD6EA5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hỏi lại cách chuyển đổi đơn vị đo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Nhận xét giờ học.</w:t>
            </w:r>
          </w:p>
          <w:p w:rsidR="00131C6F" w:rsidRPr="00AD6EA5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Dặn chuẩn bị bài ở nhà: GT tiền Việt Nam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-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AD6EA5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D6EA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AD6EA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lắng</w:t>
            </w:r>
            <w:proofErr w:type="spellEnd"/>
            <w:r w:rsidRPr="00AD6EA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D6EA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 w:rsidRPr="00AD6EA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 trả lời</w:t>
            </w:r>
            <w:r w:rsidRPr="001834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: … Con đường lớn, đoàn tàu, 2 cột cây số…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nhắc lại cá nhân, đồng thanh.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31C6F" w:rsidRPr="00AD6EA5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nhắc lại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AD6EA5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6E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  <w:p w:rsidR="00131C6F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- HS TL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thảo luận theo cặp, đại diện nêu kq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AD6EA5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6E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HS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đọc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làm bài cá nhân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 HS đổi chéo kiểm tra.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DKCTL: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km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31C6F" w:rsidRPr="00AD6EA5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6E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 đọc.</w:t>
            </w:r>
          </w:p>
          <w:p w:rsidR="00131C6F" w:rsidRPr="00AD6EA5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thảo luận nhóm 4, đại diện nhóm chia sẻ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DKCTL:  So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đọ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6E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  <w:p w:rsidR="00131C6F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1C6F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1C6F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D6EA5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AD6E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AD6EA5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thảo luận nhóm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đại diện chia sẻ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-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1834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1C6F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C6F" w:rsidRPr="0018347B" w:rsidRDefault="00131C6F" w:rsidP="00C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0"/>
    </w:tbl>
    <w:p w:rsidR="00F80BEB" w:rsidRDefault="00F80BEB"/>
    <w:sectPr w:rsidR="00F80BEB" w:rsidSect="00131C6F">
      <w:type w:val="continuous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6F"/>
    <w:rsid w:val="00131C6F"/>
    <w:rsid w:val="0052090D"/>
    <w:rsid w:val="00945BA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0972F-7170-4019-B58F-A1CF2D49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2026-03-18T14:24:00Z</dcterms:created>
  <dcterms:modified xsi:type="dcterms:W3CDTF">2026-03-18T14:24:00Z</dcterms:modified>
</cp:coreProperties>
</file>