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07F95" w:rsidRPr="00461A3E" w14:paraId="5F68BD08" w14:textId="77777777" w:rsidTr="00407F95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6CA0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Đề\câu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0A7B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bidi="ar-SA"/>
                <w14:ligatures w14:val="none"/>
              </w:rPr>
              <w:t>105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04F8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bidi="ar-SA"/>
                <w14:ligatures w14:val="none"/>
              </w:rPr>
              <w:t>107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17CB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bidi="ar-SA"/>
                <w14:ligatures w14:val="none"/>
              </w:rPr>
              <w:t>106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A95A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bidi="ar-SA"/>
                <w14:ligatures w14:val="none"/>
              </w:rPr>
              <w:t>108</w:t>
            </w:r>
          </w:p>
        </w:tc>
      </w:tr>
      <w:tr w:rsidR="00407F95" w:rsidRPr="00461A3E" w14:paraId="7F6731A8" w14:textId="77777777" w:rsidTr="00407F9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C5DB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5BED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68F8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588A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B05F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C</w:t>
            </w:r>
          </w:p>
        </w:tc>
      </w:tr>
      <w:tr w:rsidR="00407F95" w:rsidRPr="00461A3E" w14:paraId="4286DB72" w14:textId="77777777" w:rsidTr="00407F9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F1B1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B18C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25D2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F73F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1C33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C</w:t>
            </w:r>
          </w:p>
        </w:tc>
      </w:tr>
      <w:tr w:rsidR="00407F95" w:rsidRPr="00461A3E" w14:paraId="55C52341" w14:textId="77777777" w:rsidTr="00407F9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7543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E289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947C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890A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2B70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B</w:t>
            </w:r>
          </w:p>
        </w:tc>
      </w:tr>
      <w:tr w:rsidR="00407F95" w:rsidRPr="00461A3E" w14:paraId="53DDD9E0" w14:textId="77777777" w:rsidTr="00407F9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5DF7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3DD7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CC9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3C00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CB88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B</w:t>
            </w:r>
          </w:p>
        </w:tc>
      </w:tr>
      <w:tr w:rsidR="00407F95" w:rsidRPr="00461A3E" w14:paraId="04FA0124" w14:textId="77777777" w:rsidTr="00407F9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4C6E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9131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C9F5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FC94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B088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D</w:t>
            </w:r>
          </w:p>
        </w:tc>
      </w:tr>
      <w:tr w:rsidR="00407F95" w:rsidRPr="00461A3E" w14:paraId="05FA6F3B" w14:textId="77777777" w:rsidTr="00407F9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6A3E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28C2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60E9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A4AA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F742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D</w:t>
            </w:r>
          </w:p>
        </w:tc>
      </w:tr>
      <w:tr w:rsidR="00407F95" w:rsidRPr="00461A3E" w14:paraId="65887EB2" w14:textId="77777777" w:rsidTr="00407F9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CC26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38F8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405C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74A6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EE08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D</w:t>
            </w:r>
          </w:p>
        </w:tc>
      </w:tr>
      <w:tr w:rsidR="00407F95" w:rsidRPr="00461A3E" w14:paraId="43B5B4D4" w14:textId="77777777" w:rsidTr="00407F9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720B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77B5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26F5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FDAA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49A2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B</w:t>
            </w:r>
          </w:p>
        </w:tc>
      </w:tr>
      <w:tr w:rsidR="00407F95" w:rsidRPr="00461A3E" w14:paraId="19AFD0F7" w14:textId="77777777" w:rsidTr="00407F9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EEED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0BF1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F87D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F13B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40AB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</w:tr>
      <w:tr w:rsidR="00407F95" w:rsidRPr="00461A3E" w14:paraId="79DECF9F" w14:textId="77777777" w:rsidTr="00407F9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5C57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60D2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0206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DC13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67BE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</w:tr>
      <w:tr w:rsidR="00407F95" w:rsidRPr="00461A3E" w14:paraId="44590668" w14:textId="77777777" w:rsidTr="00407F9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F14F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7F7B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4801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851C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3C32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</w:tr>
      <w:tr w:rsidR="00407F95" w:rsidRPr="00461A3E" w14:paraId="1DBDACD3" w14:textId="77777777" w:rsidTr="00407F9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9F1F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CBC3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C9E4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AEEA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0160" w14:textId="77777777" w:rsidR="00407F95" w:rsidRPr="00461A3E" w:rsidRDefault="00407F95" w:rsidP="0002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</w:pPr>
            <w:r w:rsidRPr="00461A3E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bidi="ar-SA"/>
                <w14:ligatures w14:val="none"/>
              </w:rPr>
              <w:t>A</w:t>
            </w:r>
          </w:p>
        </w:tc>
      </w:tr>
    </w:tbl>
    <w:p w14:paraId="3EFC8DA7" w14:textId="0D655AEC" w:rsidR="008F57DC" w:rsidRPr="00461A3E" w:rsidRDefault="008F57DC" w:rsidP="008F57DC">
      <w:pPr>
        <w:rPr>
          <w:rFonts w:ascii="Times New Roman" w:hAnsi="Times New Roman" w:cs="Times New Roman"/>
          <w:b/>
          <w:bCs/>
        </w:rPr>
      </w:pPr>
      <w:r w:rsidRPr="00461A3E">
        <w:rPr>
          <w:rFonts w:ascii="Times New Roman" w:hAnsi="Times New Roman" w:cs="Times New Roman"/>
          <w:b/>
          <w:bCs/>
        </w:rPr>
        <w:t>II. ĐÚNG SAI</w:t>
      </w:r>
    </w:p>
    <w:p w14:paraId="045DC7DC" w14:textId="5DBD5E70" w:rsidR="008F57DC" w:rsidRPr="00461A3E" w:rsidRDefault="008F57DC" w:rsidP="008F57DC">
      <w:pPr>
        <w:rPr>
          <w:rFonts w:ascii="Times New Roman" w:hAnsi="Times New Roman" w:cs="Times New Roman"/>
          <w:b/>
          <w:bCs/>
        </w:rPr>
      </w:pPr>
      <w:r w:rsidRPr="00461A3E">
        <w:rPr>
          <w:rFonts w:ascii="Times New Roman" w:hAnsi="Times New Roman" w:cs="Times New Roman"/>
          <w:b/>
          <w:bCs/>
        </w:rPr>
        <w:t>ĐỀ  105, 107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</w:tblGrid>
      <w:tr w:rsidR="007303D9" w:rsidRPr="00461A3E" w14:paraId="5BDCAE18" w14:textId="3F7F1E4F" w:rsidTr="009203FA">
        <w:tc>
          <w:tcPr>
            <w:tcW w:w="1335" w:type="dxa"/>
          </w:tcPr>
          <w:p w14:paraId="0ABA9199" w14:textId="16470FBB" w:rsidR="007303D9" w:rsidRPr="00461A3E" w:rsidRDefault="007303D9" w:rsidP="002B730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CÂU 1</w:t>
            </w:r>
          </w:p>
        </w:tc>
        <w:tc>
          <w:tcPr>
            <w:tcW w:w="1335" w:type="dxa"/>
          </w:tcPr>
          <w:p w14:paraId="32704657" w14:textId="6005E0EC" w:rsidR="007303D9" w:rsidRPr="00461A3E" w:rsidRDefault="007303D9" w:rsidP="002B730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ĐSSS</w:t>
            </w:r>
          </w:p>
        </w:tc>
      </w:tr>
      <w:tr w:rsidR="007303D9" w:rsidRPr="00461A3E" w14:paraId="492FF4AC" w14:textId="18475472" w:rsidTr="009203FA">
        <w:tc>
          <w:tcPr>
            <w:tcW w:w="1335" w:type="dxa"/>
          </w:tcPr>
          <w:p w14:paraId="037F4EEB" w14:textId="7012C872" w:rsidR="007303D9" w:rsidRPr="00461A3E" w:rsidRDefault="007303D9" w:rsidP="002B730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CÂU 2</w:t>
            </w:r>
          </w:p>
        </w:tc>
        <w:tc>
          <w:tcPr>
            <w:tcW w:w="1335" w:type="dxa"/>
          </w:tcPr>
          <w:p w14:paraId="46033502" w14:textId="22EE71B5" w:rsidR="007303D9" w:rsidRPr="00461A3E" w:rsidRDefault="007303D9" w:rsidP="002B730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ĐSSĐ</w:t>
            </w:r>
          </w:p>
        </w:tc>
      </w:tr>
      <w:tr w:rsidR="007303D9" w:rsidRPr="00461A3E" w14:paraId="58EBDA9F" w14:textId="04156AF1" w:rsidTr="009203FA">
        <w:tc>
          <w:tcPr>
            <w:tcW w:w="1335" w:type="dxa"/>
          </w:tcPr>
          <w:p w14:paraId="44B45187" w14:textId="5AF95077" w:rsidR="007303D9" w:rsidRDefault="007303D9" w:rsidP="002B730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CÂU 3</w:t>
            </w:r>
          </w:p>
        </w:tc>
        <w:tc>
          <w:tcPr>
            <w:tcW w:w="1335" w:type="dxa"/>
          </w:tcPr>
          <w:p w14:paraId="54A887CD" w14:textId="0F2488BE" w:rsidR="007303D9" w:rsidRDefault="007303D9" w:rsidP="002B730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ĐSĐĐ</w:t>
            </w:r>
          </w:p>
        </w:tc>
      </w:tr>
      <w:tr w:rsidR="007303D9" w:rsidRPr="00461A3E" w14:paraId="437B23D1" w14:textId="606EA28E" w:rsidTr="009203FA">
        <w:tc>
          <w:tcPr>
            <w:tcW w:w="1335" w:type="dxa"/>
          </w:tcPr>
          <w:p w14:paraId="0F5F0EAF" w14:textId="39088B14" w:rsidR="007303D9" w:rsidRPr="00461A3E" w:rsidRDefault="007303D9" w:rsidP="002B730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CÂU 4</w:t>
            </w:r>
          </w:p>
        </w:tc>
        <w:tc>
          <w:tcPr>
            <w:tcW w:w="1335" w:type="dxa"/>
          </w:tcPr>
          <w:p w14:paraId="4CC31508" w14:textId="59D0EEFD" w:rsidR="007303D9" w:rsidRPr="00461A3E" w:rsidRDefault="007303D9" w:rsidP="002B730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ĐSĐS</w:t>
            </w:r>
          </w:p>
        </w:tc>
      </w:tr>
    </w:tbl>
    <w:p w14:paraId="1BFE1D30" w14:textId="5D47A987" w:rsidR="002B7304" w:rsidRPr="00461A3E" w:rsidRDefault="002B7304" w:rsidP="008F57DC">
      <w:pPr>
        <w:rPr>
          <w:rFonts w:ascii="Times New Roman" w:hAnsi="Times New Roman" w:cs="Times New Roman"/>
          <w:b/>
          <w:bCs/>
        </w:rPr>
      </w:pPr>
      <w:r w:rsidRPr="00461A3E">
        <w:rPr>
          <w:rFonts w:ascii="Times New Roman" w:hAnsi="Times New Roman" w:cs="Times New Roman"/>
          <w:b/>
          <w:bCs/>
        </w:rPr>
        <w:t>ĐỀ 106, 108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</w:tblGrid>
      <w:tr w:rsidR="007303D9" w:rsidRPr="00461A3E" w14:paraId="2EBE96FA" w14:textId="5306A298" w:rsidTr="006E2A9C">
        <w:tc>
          <w:tcPr>
            <w:tcW w:w="1335" w:type="dxa"/>
          </w:tcPr>
          <w:p w14:paraId="40988A0B" w14:textId="023A2970" w:rsidR="007303D9" w:rsidRPr="00461A3E" w:rsidRDefault="007303D9" w:rsidP="00D31E9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CÂU 1</w:t>
            </w:r>
          </w:p>
        </w:tc>
        <w:tc>
          <w:tcPr>
            <w:tcW w:w="1335" w:type="dxa"/>
          </w:tcPr>
          <w:p w14:paraId="36F4A642" w14:textId="1D0EB967" w:rsidR="007303D9" w:rsidRPr="00461A3E" w:rsidRDefault="007303D9" w:rsidP="00D31E9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ĐSSĐ</w:t>
            </w:r>
          </w:p>
        </w:tc>
      </w:tr>
      <w:tr w:rsidR="007303D9" w:rsidRPr="00461A3E" w14:paraId="3860203F" w14:textId="629AF8C8" w:rsidTr="006E2A9C">
        <w:tc>
          <w:tcPr>
            <w:tcW w:w="1335" w:type="dxa"/>
          </w:tcPr>
          <w:p w14:paraId="6E470372" w14:textId="03001A0E" w:rsidR="007303D9" w:rsidRPr="00461A3E" w:rsidRDefault="007303D9" w:rsidP="00D31E9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CÂU 2</w:t>
            </w:r>
          </w:p>
        </w:tc>
        <w:tc>
          <w:tcPr>
            <w:tcW w:w="1335" w:type="dxa"/>
          </w:tcPr>
          <w:p w14:paraId="355C10BE" w14:textId="399E5B97" w:rsidR="007303D9" w:rsidRPr="00461A3E" w:rsidRDefault="007303D9" w:rsidP="00D31E9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ĐĐSS</w:t>
            </w:r>
          </w:p>
        </w:tc>
      </w:tr>
      <w:tr w:rsidR="007303D9" w:rsidRPr="00461A3E" w14:paraId="2AA0584E" w14:textId="27FB2B42" w:rsidTr="006E2A9C">
        <w:tc>
          <w:tcPr>
            <w:tcW w:w="1335" w:type="dxa"/>
          </w:tcPr>
          <w:p w14:paraId="69B73B78" w14:textId="3A7CF402" w:rsidR="007303D9" w:rsidRPr="00461A3E" w:rsidRDefault="007303D9" w:rsidP="00D31E9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CÂU 3</w:t>
            </w:r>
          </w:p>
        </w:tc>
        <w:tc>
          <w:tcPr>
            <w:tcW w:w="1335" w:type="dxa"/>
          </w:tcPr>
          <w:p w14:paraId="35716926" w14:textId="479E336B" w:rsidR="007303D9" w:rsidRPr="00461A3E" w:rsidRDefault="007303D9" w:rsidP="00D31E9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ĐSĐĐ</w:t>
            </w:r>
          </w:p>
        </w:tc>
      </w:tr>
      <w:tr w:rsidR="007303D9" w:rsidRPr="00461A3E" w14:paraId="4B4CC11A" w14:textId="5ADBA8A0" w:rsidTr="006E2A9C">
        <w:tc>
          <w:tcPr>
            <w:tcW w:w="1335" w:type="dxa"/>
          </w:tcPr>
          <w:p w14:paraId="37E0E974" w14:textId="6EECEC32" w:rsidR="007303D9" w:rsidRPr="00461A3E" w:rsidRDefault="007303D9" w:rsidP="00D31E9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CÂU 4</w:t>
            </w:r>
          </w:p>
        </w:tc>
        <w:tc>
          <w:tcPr>
            <w:tcW w:w="1335" w:type="dxa"/>
          </w:tcPr>
          <w:p w14:paraId="4A68CD20" w14:textId="5B33A5CC" w:rsidR="007303D9" w:rsidRPr="00461A3E" w:rsidRDefault="007303D9" w:rsidP="00D31E9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ĐSĐS</w:t>
            </w:r>
          </w:p>
        </w:tc>
      </w:tr>
    </w:tbl>
    <w:p w14:paraId="3DDF53DC" w14:textId="77777777" w:rsidR="00461A3E" w:rsidRPr="00461A3E" w:rsidRDefault="00461A3E" w:rsidP="008F57DC">
      <w:pPr>
        <w:rPr>
          <w:rFonts w:ascii="Times New Roman" w:hAnsi="Times New Roman" w:cs="Times New Roman"/>
          <w:b/>
          <w:bCs/>
        </w:rPr>
      </w:pPr>
    </w:p>
    <w:p w14:paraId="69C02D78" w14:textId="13F6CA74" w:rsidR="00461A3E" w:rsidRDefault="00461A3E" w:rsidP="008F57DC">
      <w:pPr>
        <w:rPr>
          <w:rFonts w:ascii="Times New Roman" w:hAnsi="Times New Roman" w:cs="Times New Roman"/>
          <w:b/>
          <w:bCs/>
        </w:rPr>
      </w:pPr>
    </w:p>
    <w:p w14:paraId="7DC18C85" w14:textId="0538B5FE" w:rsidR="007303D9" w:rsidRDefault="007303D9" w:rsidP="008F57DC">
      <w:pPr>
        <w:rPr>
          <w:rFonts w:ascii="Times New Roman" w:hAnsi="Times New Roman" w:cs="Times New Roman"/>
          <w:b/>
          <w:bCs/>
        </w:rPr>
      </w:pPr>
    </w:p>
    <w:p w14:paraId="6BAA857F" w14:textId="07D04A22" w:rsidR="007303D9" w:rsidRDefault="007303D9" w:rsidP="008F57DC">
      <w:pPr>
        <w:rPr>
          <w:rFonts w:ascii="Times New Roman" w:hAnsi="Times New Roman" w:cs="Times New Roman"/>
          <w:b/>
          <w:bCs/>
        </w:rPr>
      </w:pPr>
    </w:p>
    <w:p w14:paraId="5CB8AA87" w14:textId="3372F561" w:rsidR="007303D9" w:rsidRDefault="007303D9" w:rsidP="008F57DC">
      <w:pPr>
        <w:rPr>
          <w:rFonts w:ascii="Times New Roman" w:hAnsi="Times New Roman" w:cs="Times New Roman"/>
          <w:b/>
          <w:bCs/>
        </w:rPr>
      </w:pPr>
    </w:p>
    <w:p w14:paraId="5C3C5923" w14:textId="123477D2" w:rsidR="007303D9" w:rsidRDefault="007303D9" w:rsidP="008F57DC">
      <w:pPr>
        <w:rPr>
          <w:rFonts w:ascii="Times New Roman" w:hAnsi="Times New Roman" w:cs="Times New Roman"/>
          <w:b/>
          <w:bCs/>
        </w:rPr>
      </w:pPr>
    </w:p>
    <w:p w14:paraId="01E5808B" w14:textId="5C811263" w:rsidR="007303D9" w:rsidRDefault="007303D9" w:rsidP="008F57DC">
      <w:pPr>
        <w:rPr>
          <w:rFonts w:ascii="Times New Roman" w:hAnsi="Times New Roman" w:cs="Times New Roman"/>
          <w:b/>
          <w:bCs/>
        </w:rPr>
      </w:pPr>
    </w:p>
    <w:p w14:paraId="5EAB3B27" w14:textId="6A093A2E" w:rsidR="007303D9" w:rsidRDefault="007303D9" w:rsidP="008F57DC">
      <w:pPr>
        <w:rPr>
          <w:rFonts w:ascii="Times New Roman" w:hAnsi="Times New Roman" w:cs="Times New Roman"/>
          <w:b/>
          <w:bCs/>
        </w:rPr>
      </w:pPr>
    </w:p>
    <w:p w14:paraId="7F09EFF1" w14:textId="3B46ECB5" w:rsidR="007303D9" w:rsidRDefault="007303D9" w:rsidP="008F57DC">
      <w:pPr>
        <w:rPr>
          <w:rFonts w:ascii="Times New Roman" w:hAnsi="Times New Roman" w:cs="Times New Roman"/>
          <w:b/>
          <w:bCs/>
        </w:rPr>
      </w:pPr>
    </w:p>
    <w:p w14:paraId="2AF3B4D8" w14:textId="1572A538" w:rsidR="007303D9" w:rsidRDefault="007303D9" w:rsidP="008F57DC">
      <w:pPr>
        <w:rPr>
          <w:rFonts w:ascii="Times New Roman" w:hAnsi="Times New Roman" w:cs="Times New Roman"/>
          <w:b/>
          <w:bCs/>
        </w:rPr>
      </w:pPr>
    </w:p>
    <w:p w14:paraId="6A3910FC" w14:textId="2A4D83DE" w:rsidR="00371CA2" w:rsidRDefault="00371CA2" w:rsidP="008F57DC">
      <w:pPr>
        <w:rPr>
          <w:rFonts w:ascii="Times New Roman" w:hAnsi="Times New Roman" w:cs="Times New Roman"/>
          <w:b/>
          <w:bCs/>
        </w:rPr>
      </w:pPr>
    </w:p>
    <w:p w14:paraId="7AC899D6" w14:textId="7CC29DCD" w:rsidR="00371CA2" w:rsidRDefault="00371CA2" w:rsidP="008F57DC">
      <w:pPr>
        <w:rPr>
          <w:rFonts w:ascii="Times New Roman" w:hAnsi="Times New Roman" w:cs="Times New Roman"/>
          <w:b/>
          <w:bCs/>
        </w:rPr>
      </w:pPr>
    </w:p>
    <w:p w14:paraId="512CB370" w14:textId="3AECB42B" w:rsidR="00371CA2" w:rsidRDefault="00371CA2" w:rsidP="008F57DC">
      <w:pPr>
        <w:rPr>
          <w:rFonts w:ascii="Times New Roman" w:hAnsi="Times New Roman" w:cs="Times New Roman"/>
          <w:b/>
          <w:bCs/>
        </w:rPr>
      </w:pPr>
    </w:p>
    <w:p w14:paraId="25C89F5A" w14:textId="77777777" w:rsidR="00371CA2" w:rsidRPr="00461A3E" w:rsidRDefault="00371CA2" w:rsidP="008F57DC">
      <w:pPr>
        <w:rPr>
          <w:rFonts w:ascii="Times New Roman" w:hAnsi="Times New Roman" w:cs="Times New Roman"/>
          <w:b/>
          <w:bCs/>
        </w:rPr>
      </w:pPr>
    </w:p>
    <w:p w14:paraId="07F9683F" w14:textId="77777777" w:rsidR="00461A3E" w:rsidRPr="00461A3E" w:rsidRDefault="00461A3E" w:rsidP="008F57DC">
      <w:pPr>
        <w:rPr>
          <w:rFonts w:ascii="Times New Roman" w:hAnsi="Times New Roman" w:cs="Times New Roman"/>
          <w:b/>
          <w:bCs/>
        </w:rPr>
      </w:pPr>
    </w:p>
    <w:p w14:paraId="592CB2F3" w14:textId="69A48A70" w:rsidR="002B7304" w:rsidRPr="00461A3E" w:rsidRDefault="00461A3E" w:rsidP="008F57DC">
      <w:pPr>
        <w:rPr>
          <w:rFonts w:ascii="Times New Roman" w:hAnsi="Times New Roman" w:cs="Times New Roman"/>
          <w:b/>
          <w:bCs/>
        </w:rPr>
      </w:pPr>
      <w:r w:rsidRPr="00461A3E">
        <w:rPr>
          <w:rFonts w:ascii="Times New Roman" w:hAnsi="Times New Roman" w:cs="Times New Roman"/>
          <w:b/>
          <w:bCs/>
        </w:rPr>
        <w:lastRenderedPageBreak/>
        <w:t>TỰ LUẬN</w:t>
      </w:r>
    </w:p>
    <w:p w14:paraId="428C60F5" w14:textId="77777777" w:rsidR="00461A3E" w:rsidRPr="00461A3E" w:rsidRDefault="00461A3E" w:rsidP="00461A3E">
      <w:pPr>
        <w:rPr>
          <w:rFonts w:ascii="Times New Roman" w:hAnsi="Times New Roman" w:cs="Times New Roman"/>
          <w:b/>
          <w:bCs/>
        </w:rPr>
      </w:pPr>
      <w:r w:rsidRPr="00461A3E">
        <w:rPr>
          <w:rFonts w:ascii="Times New Roman" w:hAnsi="Times New Roman" w:cs="Times New Roman"/>
          <w:b/>
          <w:bCs/>
        </w:rPr>
        <w:t>ĐỀ 101, 103, 105, 107</w:t>
      </w:r>
    </w:p>
    <w:p w14:paraId="33FAFEE6" w14:textId="77777777" w:rsidR="00461A3E" w:rsidRPr="00461A3E" w:rsidRDefault="00461A3E" w:rsidP="00461A3E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61A3E">
        <w:rPr>
          <w:rFonts w:ascii="Times New Roman" w:hAnsi="Times New Roman" w:cs="Times New Roman"/>
          <w:noProof/>
        </w:rPr>
        <w:drawing>
          <wp:inline distT="0" distB="0" distL="0" distR="0" wp14:anchorId="64A72254" wp14:editId="7ADCD5A1">
            <wp:extent cx="5578997" cy="3898498"/>
            <wp:effectExtent l="0" t="0" r="3175" b="6985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rcRect t="9046" r="2380"/>
                    <a:stretch/>
                  </pic:blipFill>
                  <pic:spPr bwMode="auto">
                    <a:xfrm>
                      <a:off x="0" y="0"/>
                      <a:ext cx="5578997" cy="38984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11881C" w14:textId="77777777" w:rsidR="00461A3E" w:rsidRPr="00461A3E" w:rsidRDefault="00461A3E" w:rsidP="00461A3E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Hlk185081017"/>
      <w:r w:rsidRPr="00461A3E">
        <w:rPr>
          <w:rFonts w:ascii="Times New Roman" w:eastAsia="Times New Roman" w:hAnsi="Times New Roman" w:cs="Times New Roman"/>
          <w:color w:val="000000"/>
          <w:sz w:val="26"/>
          <w:szCs w:val="26"/>
        </w:rPr>
        <w:t>Sau khi hs xác định được hình chiếu đứng của 2 vật thể sẽ tiến hành vẽ hình cắt của 2 vật thể đó. Vẽ đúng vị trí nét cắt, hướng chiếu, đặt tên hình cắt và kí hiệu vật liệu</w:t>
      </w:r>
    </w:p>
    <w:bookmarkEnd w:id="0"/>
    <w:p w14:paraId="1E9F69C0" w14:textId="77777777" w:rsidR="00461A3E" w:rsidRPr="00461A3E" w:rsidRDefault="00461A3E" w:rsidP="00461A3E">
      <w:pPr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</w:rPr>
      </w:pPr>
      <w:r w:rsidRPr="00461A3E">
        <w:rPr>
          <w:rFonts w:ascii="Times New Roman" w:hAnsi="Times New Roman" w:cs="Times New Roman"/>
          <w:noProof/>
        </w:rPr>
        <w:drawing>
          <wp:inline distT="0" distB="0" distL="0" distR="0" wp14:anchorId="04FC8A3D" wp14:editId="674FE64D">
            <wp:extent cx="1313180" cy="139985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144" t="13189" r="-483" b="14702"/>
                    <a:stretch/>
                  </pic:blipFill>
                  <pic:spPr bwMode="auto">
                    <a:xfrm>
                      <a:off x="0" y="0"/>
                      <a:ext cx="1314192" cy="1400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A89A7A" w14:textId="77777777" w:rsidR="00461A3E" w:rsidRPr="00461A3E" w:rsidRDefault="00461A3E" w:rsidP="00461A3E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61A3E"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</w:rPr>
        <w:drawing>
          <wp:inline distT="0" distB="0" distL="0" distR="0" wp14:anchorId="7F431540" wp14:editId="4B932D10">
            <wp:extent cx="1293495" cy="1331088"/>
            <wp:effectExtent l="0" t="0" r="190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74" t="18633" r="34948" b="12230"/>
                    <a:stretch/>
                  </pic:blipFill>
                  <pic:spPr bwMode="auto">
                    <a:xfrm>
                      <a:off x="0" y="0"/>
                      <a:ext cx="1294404" cy="1332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7CC4A2" w14:textId="1C960F59" w:rsidR="00461A3E" w:rsidRPr="00461A3E" w:rsidRDefault="00461A3E" w:rsidP="00461A3E">
      <w:pPr>
        <w:rPr>
          <w:rFonts w:ascii="Times New Roman" w:hAnsi="Times New Roman" w:cs="Times New Roman"/>
          <w:b/>
          <w:bCs/>
        </w:rPr>
      </w:pPr>
      <w:r w:rsidRPr="00461A3E">
        <w:rPr>
          <w:rFonts w:ascii="Times New Roman" w:hAnsi="Times New Roman" w:cs="Times New Roman"/>
          <w:b/>
          <w:bCs/>
        </w:rPr>
        <w:t>ĐỀ, 106, 108</w:t>
      </w:r>
    </w:p>
    <w:p w14:paraId="008EEBE2" w14:textId="77777777" w:rsidR="00461A3E" w:rsidRPr="00461A3E" w:rsidRDefault="00461A3E" w:rsidP="00461A3E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61A3E"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</w:rPr>
        <w:lastRenderedPageBreak/>
        <w:drawing>
          <wp:inline distT="0" distB="0" distL="0" distR="0" wp14:anchorId="68349F8B" wp14:editId="45D98471">
            <wp:extent cx="4548851" cy="3035461"/>
            <wp:effectExtent l="0" t="0" r="444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77" r="520"/>
                    <a:stretch/>
                  </pic:blipFill>
                  <pic:spPr bwMode="auto">
                    <a:xfrm>
                      <a:off x="0" y="0"/>
                      <a:ext cx="4548851" cy="303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FBF899" w14:textId="77777777" w:rsidR="00461A3E" w:rsidRPr="00461A3E" w:rsidRDefault="00461A3E" w:rsidP="00461A3E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1A3E">
        <w:rPr>
          <w:rFonts w:ascii="Times New Roman" w:eastAsia="Times New Roman" w:hAnsi="Times New Roman" w:cs="Times New Roman"/>
          <w:color w:val="000000"/>
          <w:sz w:val="26"/>
          <w:szCs w:val="26"/>
        </w:rPr>
        <w:t>Sau khi hs xác định được hình chiếu đứng của 2 vật thể sẽ tiến hành vẽ hình cắt của 2 vật thể đó. Vẽ đúng vị trí nét cắt, hướng chiếu, đặt tên hình cắt và kí hiệu vật liệu</w:t>
      </w:r>
    </w:p>
    <w:p w14:paraId="2E7CC19A" w14:textId="77777777" w:rsidR="00461A3E" w:rsidRPr="00461A3E" w:rsidRDefault="00461A3E" w:rsidP="00461A3E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1A3E"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</w:rPr>
        <w:drawing>
          <wp:inline distT="0" distB="0" distL="0" distR="0" wp14:anchorId="44BAC0F0" wp14:editId="4B888184">
            <wp:extent cx="1672542" cy="1053296"/>
            <wp:effectExtent l="0" t="0" r="444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35" r="26837" b="35941"/>
                    <a:stretch/>
                  </pic:blipFill>
                  <pic:spPr bwMode="auto">
                    <a:xfrm>
                      <a:off x="0" y="0"/>
                      <a:ext cx="1672949" cy="105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1C02E1" w14:textId="77777777" w:rsidR="00461A3E" w:rsidRPr="00461A3E" w:rsidRDefault="00461A3E" w:rsidP="00461A3E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61A3E"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</w:rPr>
        <w:drawing>
          <wp:inline distT="0" distB="0" distL="0" distR="0" wp14:anchorId="4EDD85FC" wp14:editId="2369F701">
            <wp:extent cx="1545220" cy="1099594"/>
            <wp:effectExtent l="0" t="0" r="0" b="571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167" r="67553" b="36305"/>
                    <a:stretch/>
                  </pic:blipFill>
                  <pic:spPr bwMode="auto">
                    <a:xfrm>
                      <a:off x="0" y="0"/>
                      <a:ext cx="1545283" cy="109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5FE977" w14:textId="77777777" w:rsidR="00461A3E" w:rsidRPr="00461A3E" w:rsidRDefault="00461A3E" w:rsidP="008F57DC">
      <w:pPr>
        <w:rPr>
          <w:rFonts w:ascii="Times New Roman" w:hAnsi="Times New Roman" w:cs="Times New Roman"/>
          <w:b/>
          <w:bCs/>
        </w:rPr>
      </w:pPr>
    </w:p>
    <w:p w14:paraId="37D0A0B1" w14:textId="77777777" w:rsidR="00461A3E" w:rsidRPr="00461A3E" w:rsidRDefault="00461A3E" w:rsidP="008F57DC">
      <w:pPr>
        <w:rPr>
          <w:rFonts w:ascii="Times New Roman" w:hAnsi="Times New Roman" w:cs="Times New Roman"/>
          <w:b/>
          <w:bCs/>
        </w:rPr>
      </w:pPr>
    </w:p>
    <w:p w14:paraId="1F31EF08" w14:textId="2CC2ACF7" w:rsidR="00461A3E" w:rsidRPr="00461A3E" w:rsidRDefault="00461A3E" w:rsidP="008F57DC">
      <w:pPr>
        <w:rPr>
          <w:rFonts w:ascii="Times New Roman" w:hAnsi="Times New Roman" w:cs="Times New Roman"/>
          <w:b/>
          <w:bCs/>
        </w:rPr>
      </w:pPr>
    </w:p>
    <w:p w14:paraId="64DFB2A1" w14:textId="77777777" w:rsidR="002B7304" w:rsidRPr="00461A3E" w:rsidRDefault="002B7304" w:rsidP="008F57DC">
      <w:pPr>
        <w:rPr>
          <w:rFonts w:ascii="Times New Roman" w:hAnsi="Times New Roman" w:cs="Times New Roman"/>
          <w:b/>
          <w:bCs/>
        </w:rPr>
      </w:pPr>
    </w:p>
    <w:sectPr w:rsidR="002B7304" w:rsidRPr="00461A3E" w:rsidSect="00461A3E">
      <w:pgSz w:w="12240" w:h="15840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DAA"/>
    <w:multiLevelType w:val="hybridMultilevel"/>
    <w:tmpl w:val="E4FAD9B0"/>
    <w:lvl w:ilvl="0" w:tplc="9934046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928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A65"/>
    <w:rsid w:val="0002558F"/>
    <w:rsid w:val="000846E7"/>
    <w:rsid w:val="000D1A65"/>
    <w:rsid w:val="002B7304"/>
    <w:rsid w:val="002E134B"/>
    <w:rsid w:val="00371CA2"/>
    <w:rsid w:val="00407F95"/>
    <w:rsid w:val="00461A3E"/>
    <w:rsid w:val="007303D9"/>
    <w:rsid w:val="008E3348"/>
    <w:rsid w:val="008F57DC"/>
    <w:rsid w:val="00A35B23"/>
    <w:rsid w:val="00AC0581"/>
    <w:rsid w:val="00DA2360"/>
    <w:rsid w:val="00F9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A9FB4"/>
  <w15:chartTrackingRefBased/>
  <w15:docId w15:val="{0A7EB884-2FE3-426A-A4DC-AC31DBD7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A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A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A6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A6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A6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A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A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A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A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A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A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D1A6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D1A6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D1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A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A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A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A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A6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B7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4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Đức Thái Bùi</dc:creator>
  <cp:keywords/>
  <dc:description/>
  <cp:lastModifiedBy>Nguyễn Thị Nhung</cp:lastModifiedBy>
  <cp:revision>11</cp:revision>
  <dcterms:created xsi:type="dcterms:W3CDTF">2024-12-13T14:28:00Z</dcterms:created>
  <dcterms:modified xsi:type="dcterms:W3CDTF">2025-12-21T09:23:00Z</dcterms:modified>
</cp:coreProperties>
</file>